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4D8556" w14:textId="5FB501D7" w:rsidR="00ED5312" w:rsidRPr="00A2318B" w:rsidRDefault="00DA7D4E" w:rsidP="00A2318B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E46961" wp14:editId="7C91503E">
                <wp:simplePos x="0" y="0"/>
                <wp:positionH relativeFrom="margin">
                  <wp:posOffset>-1143000</wp:posOffset>
                </wp:positionH>
                <wp:positionV relativeFrom="page">
                  <wp:posOffset>276225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291" y="-24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91" y="-24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24E11" id="Группа 1" o:spid="_x0000_s1026" style="position:absolute;margin-left:-90pt;margin-top:21.75pt;width:594pt;height:238.8pt;z-index:-251658240;mso-position-horizontal-relative:margin;mso-position-vertical-relative:page" coordorigin="-291,-24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qWLSAMAAN8HAAAOAAAAZHJzL2Uyb0RvYy54bWycVW1O3DAQ/V+pd7Dy&#10;H7JfsEvELkJQEFI/UGkP4HWcxCKxXdu7gf6q1CP0Ir1BrwA36rOT7LJsWyisiGY89uTNmzfx4dFN&#10;VZIlN1YoOY36u72IcMlUKmQ+jT5/OtuZRMQ6KlNaKsmn0S230dHs9avDWid8oApVptwQJJE2qfU0&#10;KpzTSRxbVvCK2l2luUQwU6aiDq7J49TQGtmrMh70evtxrUyqjWLcWqyeNsFoFvJnGWfuQ5ZZ7kg5&#10;jYDNhacJz7l/xrNDmuSG6kKwFgZ9AYqKComXrlKdUkfJwoitVJVgRlmVuV2mqlhlmWA81IBq+r1H&#10;1ZwbtdChljypc72iCdQ+4unFadn75aUhIkXvIiJphRbd/bj/dv/97hd+P0nfM1TrPMHGc6Ov9KVp&#10;yoT5VrFri3D8OO79vNlM5vU7lSIrXTgVGLrJTOVToHZyExpxu2oEv3GEYXG8NxpOeugXQ2zYGw7G&#10;+22rWIF++nM7gwMgRnhnMGq6yIo37fF+fzJpD4/G430fjmnSvDiAbcHNDrVgCf5bZmFtMfu0AnHK&#10;LQyP2iTVs3JU1Fwv9A5EoKkTc1EKdxsEDY48KLm8FMxz7Z11kwZdkxD1LyVDX1y3pzlBfUWhN0Sq&#10;k4LKnB9bjUloetwtGaPqgtPU+mXP0GaW4G6gmJdCn4my9M3zdlsvhumRGP9AWSP0U8UWFZeumVzD&#10;S5SupC2EthExCa/mHEI0F2kARBNr2EfgBjjYznDHCm9mANGuo62rQEC8BunLsZDrkwrcVlInw3/p&#10;CCwb6865qog3ABtIg8Dp8q31mIGt2+JRS+XJC7WUcmMBG/1KwO8RtyYK8KOH76LtuIa3xfZ/jf5V&#10;QTUHSp92raphpyrPKvRSchJmqt3VDb1tJn6tqi0JbRzwzrMacHAwaUZ5MGxHedWA0aid4z0YDafd&#10;96Pj9pn0W1WKtJOvNfn8pDRkSXEtnIW/NvvGtr/0qSusoXGu0luozChoAGBxF8IolPkakRr3yjSy&#10;XxbUfx7KC4nuHfRDTS44o73xAGfMw8j8YYRKhlTTyEWkMU9cc3kttBF5gTf1g+akOsb3NRNBdx5f&#10;gwpK8g4EFKxwi8DauKYe+mHX+l6e/QYAAP//AwBQSwMECgAAAAAAAAAhAHP1TpC6DgIAug4CABQA&#10;AABkcnMvbWVkaWEvaW1hZ2UxLnBuZ4lQTkcNChoKAAAADUlIRFIAAAZ1AAACmggCAAAAZ15L1gAA&#10;AAFzUkdCAK7OHOkAAAAEZ0FNQQAAsY8L/GEFAAAAIGNIUk0AAHomAACAhAAA+gAAAIDoAAB1MAAA&#10;6mAAADqYAAAXcJy6UTwAAAAJcEhZcwAAHsIAAB7CAW7QdT4AAAAHdElNRQfbAQwPMh+ov879AAAA&#10;DXRFWHRBdXRob3IAR2FsaW5hRAPvewAAADt0RVh0U29mdHdhcmUATWljcm9zb2Z0IE9mZmljZSBE&#10;b2N1bWVudCBTY2FubmluZyAgMTEuMC4xODk3LjAwICDGKhUtAAAAHnRFWHRTb3VyY2UASFAgU2Nh&#10;bmpldCAzNTAwYyBTZXJpZXNDDmoCAAD+3ElEQVR4Xuz955dtR5UueJ/3/+lP3WPcMXrcMbqhKAoj&#10;g4SQAQFVReGhKJxABuEKhBcCJLwwwkiA8AKEMMIJIxAI4RHCew/C1b3db78/eKpnzXftPDvz5Mlz&#10;lJln7g97rL12xIwZT5gV81lzRvx//p//5/85MJ9BYBAYBAaBQWAQGAQGgUFgEBgEBoFBYBAYBAaB&#10;QWAQ2B4C+LX5DAKDwCAwCAwCg8AgMAgMAoPAIDAIDAKDwCAwCAwCg8D2EDiwvWyTaxAYBAaBQWAQ&#10;GAQGgUFgEBgEBoFBYBAYBAaBQWAQGAQgMPzadIN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Pwnv/b/bZ/tC5ucg8Ag&#10;MAgMAoPAIDAI7H0E/uf//J97vxJTg0FgEBgEBoFBYBAYBAaBo4fA8GtHD+spaRAYBAaBQWAQGAT2&#10;BAL/9//9f/+P//E/9oSqo+QgMAgMAoPAIDAIDAKDwG5A4L/iQ+PBtht0Gh0GgUFgEBgEBoFBYBA4&#10;yghkIYRZ8/nGN76R0rM0cucoKzPFDQKDwCAwCAwCg8AgMAjsLQSGX9tb7TXaDgKDwCAwCAwCg8AO&#10;ILB4p1jMWvi1m266KWX8X//X/1Us2w6UOiIGgUFgEBgEBoFBYBAYBPYpAnO+wT5t2KnWIDAIDAKD&#10;wCAwCBwcgYPxa3KEYqst2Ma7f/rRIDAIDAKDwCAwCAwCg8CmCAy/tilEk2AQGAQGgUFgEBgE9j8C&#10;i40yEhM6u2fs/4afGg4Cg8AgMAgMAoPAILATCAy/thMojoxBYBAYBAaBQWAQ2BcIxFvtj3/8Y2qD&#10;ZRv/tX3RsFOJQWAQGAQGgUFgEBgEjiwCw68dWXxH+iAwCAwCg8AgMAjsRQTm/NC92Gqj8yAwCAwC&#10;g8AgMAgMArcVAsOv3VbIT7mDwCAwCAwCg8AgMAjsXgSyAx2eMR58nXDswbM5AsKnHP3ybz90NWG2&#10;lbJE1cXihNa6X1lShJ9JmfuVKz9ry7z66y9/+cuqYvVvCYmXYrJ3ISl0odvqYbKVZTXv7m3d0WwQ&#10;GAQGgUFgEBgEdhqB4dd2GtGRNwgMAoPAIDAIDAKDwB5HYM3GcyGYOpfkOuTagvYKb1WElOsQXj6d&#10;WSs+TvaevorIiROFaCfdIqfCeJNlw5DeShnlS8gqX1a16yCs8npVF+n/4z/+Y483+Kg/CAwCg8Ag&#10;MAgMAoeLwPBrh4vg5B8EBoFBYBAYBAaBQWBfIhDntdBePn4WqVRMVqilTml1xirXtZ9dUCoyrlIu&#10;PNG6wCoxBXVybeE6F++2CM+3vOV8V/errO53Fv+1BekmZfeM68WVtGLWFq52+7I/TKUGgUFgEBgE&#10;BoFBYA0Cw69N9xgEBoFBYBAYBAaBQWAQ+P9DoGijX/3qV+94xzuuv/76t73tbV/4whe+/OUvv/vd&#10;7/7ABz7wvve979prr33rW9969dVXv+Utb3nVq14lwRVXXPGud73L92WXXfamN73pZS97mbwf//jH&#10;r7vuuk9/+tOf+cxnJPOvjBL7vuaaa0h4//vfL/FHP/rR9773va9//evf8IY3kO8vad7znve4JuGq&#10;q656598+7khArMQf/vCH802IjB/72MeUSAFpXvjCF1555ZWvfvWrXVP1Fa94BSEf/OAHX/SiF33q&#10;U59Skcsvv5wc3z4vfelLKUBJFXn5y1/uDj1df+5zn5P9jW98o3/dv+SSS2R58YtfrHQgvP3tb1eE&#10;j0KpOudgzBAaBAaBQWAQGASOcQSGXzvGO8BUfxAYBAaBQWAQGAQGgQ0QSFTmWWedddppp93jHvc4&#10;8W+fM8888+STT77nPe95+umn3/ve9z711FP/8R//0YWPm//8z/98v/vd77jjjvuXf/mX+973vn7e&#10;4Q53kOD444+/293udsopp9z/bx/S7n73u0v593//9w960IOIIvmOd7wjCXe5y13uda97yaIUFw98&#10;4APPOOMMGd2R5YQTTlCQazf9/Lu/+zt35HrAAx5AE+lPOukkGkovmTQK/ad/+ieln3vuudK7Qzff&#10;FFOoopVCH3fIuc997iO7v0hw4UOs7OriJuEPe9jD3ISGBH7KS+3cIRx5N/uvzUAaBAaBQWAQGASO&#10;ZQSGXzuWW3/qPggMAoPAIDAIDAKDwMbkGoesxz3ucRiuRzziEfy5eJ9xAfPhycWHixcYDy8fjmMc&#10;vlx89atffd3rXnfRRRdhmp761KfyI3vzm98sPQc33mc+Lnil3XDDDRzWCPnSl770wx/+8Ec/+tF5&#10;550nCxc5Lmz8xT75yU++8pWv5Jjmwk1xlyR//etfJ+HnP/+5cm+++eZbbrnlK1/5yi9+8Ysbb7yR&#10;bhdeeCHXtp/97GfUkEAyjmaXXnrphz70ISGihHM947NGgTji3XTTTd/+9rf9+7vf/e4jH/mIvFzV&#10;vvOd7/z617+m3u9///tvfvObPPXUi8LkkEBnCvPL49mnCB8/n/nMZ6rjL3/5y1tvvfWud73rJz7x&#10;ielMg8AgMAgMAoPAIHDMIjD82jHb9FPxQWAQGAQGgUFgEBgENkYgu4lxBOO0dfbZZ7tenF1Qd1zU&#10;+QaR1Xci85fP4kiEHDWQLc/qXNGDnTNQ5a4ea5Di6niEfjaCxH/+858X+iTl6kGoSYY4y199FzYy&#10;3d9wd7mqRdLf/va3R95NfxoEBoFBYBAYBAaBYxaB4deO2aafig8Cg8AgMAgMAoPAIHBQBPBTAiSf&#10;8pSn8NXqx4MWA1XEVomogz6Tvh9fUMd39iDKxQEFkdPPG/Wzn1dQ//bTPDsjFopt9bSENc0cHYpB&#10;q4tO5xVzVwRcZ9ykdICDEFFOdtOfBoFBYBAYBAaBQeCYRWD4tWO26afig8AgMAgMAoPAIDAIbIxA&#10;iKRHPvKRj3/84x1N0F3DDh+yOpezRG39cIA6t7Tylj9aOZQt2MBOwLnGGybBqqitV63zca4FlvL1&#10;++1vf7t1CZNyEBgEBoFBYBAYBPYZAsOv7bMGneoMAoPAIDAIDAKDwCCwAwign+zi/8QnPtEeatsW&#10;F1eyhIJGSA/PtDlabi780TYsbpWV4zhW3m0ltkqsstyRLIGo3SstpZSQQ6pjeb1FATGkTlT41re+&#10;dUhCJvEgMAgMAoPAIDAI7CcEhl/bT605dRkEBoFBYBAYBAaBQWAHEAgd5txMJwMIfqzozkMV3Wmv&#10;MFkPf/jDr7vuui4n/Jc7Wzx/E+vnSITQZzL6rkjVEHYhv/Ld6bwqwqGfTjOIDlt3nVvUvWv7pz/9&#10;yfkGi3odKlaTfhAYBAaBQWAQGAT2NALDr+3p5hvlB4FBYBAYBAaBQWAQ2HkEwlg99KEPdUTmF7/4&#10;xRSw6vy1lYJxXrUhmvM9xVE+73nPq8ME/LUV8q4c3H784x/j1/7xH/+xtIoO/YyFHKrQdaNDHXfw&#10;tKc97R73uMejH/1ooursha1UZDVNHX3gHFIqOXt0e3Im1yAwCAwCg8AgMAjsAwSGX9sHjThVGAQG&#10;gUFgEBgEBoFBYIcRQHvxX8NG3XjjjURveL7nFosM22Uft9NPP/1f//Vf73//+2Pu+hkIEmwapym9&#10;Dc4cufDABz5QMKaN4WShVafSFvvERWfOZdHTv45rIOHBD37wv/zLv9znPvf5wx/+UN5zW6xLJevb&#10;t7k++eST3/72tx+qkEk/CAwCg8AgMAgMAvsGgeHX9k1TTkUGgUFgEBgEBoFBYBDYGQRCHjnfwLGY&#10;oY0WgZZbLKbIL9xWvMYe9ahHPeQhD7nf/e73nOc8h5BNabUqSETn8ccfjxcTYfqgBz3oYQ972POf&#10;//z8Gx6tyurMV+2PJsEvfvEL3nP/9m//hqHjbnbmmWeef/757m87RLQy8l/7p3/6pw9+8INbhGWS&#10;DQKDwCAwCAwCg8D+Q2D4tf3XplOjQWAQGAQGgUFgEBgEdgABZBaKDb+WyNDtubCFhLrgggv4i933&#10;vvflv4Zfe+xjHyvM8+abb17lxQ6m9wte8IJ73vOeXOoIOeecc7ih8YPjxZbAz9qFrZNlIdqoHc2x&#10;cqnRIx7xCDr4iRT7wQ9+sD2kBIcmI+E/+clPTjjhhGuuuWZ7oibXIDAIDAKDwCAwCOwDBIZf2weN&#10;OFUYBAaBQWAQGAQGgUFghxFAG3HyevKTn1zHYm7bz+v6669HiiG2EpvJfcwF4Vi2LTJ3P/zhD5Fi&#10;uDmkmFx4Ma5wESX8sxN/ddYBOLrCl112GW4unBqWDb/mmwSedN/73vcOE7vf/OY36MIPfOADhyln&#10;sg8Cg8AgMAgMAoPA3kVg+LW923aj+SAwCAwCg8AgMAgMAkcEgTBTWLAzzjjj0ksv3TazRgg/L55r&#10;dkxDaeHUnvSkJ6HJkGWoLtyWHdlSgRTRj/70M0GpNm773//3/x2BJcJULpya4FBsHb6MwNNOO+3X&#10;v/617JHQt3UrCV/96lfveMc7ymjft0jwoYZYUQGwPkJHldXJvvWHORSjl+J+9atfHXfccUo5Io0x&#10;QgeBQWAQODYQ6I+ACvzvD6DsmFkn3vSZvz8CDoZWiYpfcz0v+v1F3vKA3koLLLy8Fz9Tu/J9dp0z&#10;r30q5ZpztKuC/TVSZV88lUpmQbTpJg8d57quiyjfn9T92b2p8MpbCq8+ZGu/iF5W0lfi7fnRb6Xt&#10;dirN8Gs7heTIGQQGgUFgEBgEBoFBYJ8gUPwavzOHfi4MgEOqpCjOc8899xnPeAY+C72F2MJwYccS&#10;rcmb7P3vfz+Bi9W5xXTdecc73vGSl7xE+rPPPhtJd+qpp/I7I0Fw6CWXXEJD/F3W7mV3leGUMxDk&#10;eutb3+pwg/isYffOOussJB2BL3vZyzB3vNu6fdXtn/WVTS4ecIR8/etfPyRkJvEgMAgMAoNAR6Dm&#10;3oVjsrNoJMthNbfeemvPsmBetvI2qLK4KD7LfgUOlf7jH/9YT5+8dOmPhi0eop1a9MNzktFuBnXe&#10;Ti968X5oKw+daIWeq7zJlaO0fRZ0WNKvIe/yDK1ncdFYXU+A9Cd1kYOlcD/I+2C16Dp0sqzu14uu&#10;BZVGva2weLf5gBp+7TZvglFgEBgEBoFBYBAYBAaBXYcASyA7nV111VWbrssPpr31cZbgls6OIj3x&#10;xBNRXVg2pNuHP/zhypX1dEyFWuXXRS3ZL774YgSZ+FAkHd0+97nPSeNQUQnKnolVE8l9i7Tcv+ii&#10;i3jk2ceNGr6//OUvJ2XKrfRb8YMo6yWJ73a3u7373e/eda04Cg0Cg8AgsHcQWGXHPBe8//B2pHzN&#10;TOM5dWfN4dEb1jjpixXqF1/72tccoeMZIcz/hhtuWBy802m1NRRb5BcH1F3AcIJeFL32ta/1pucr&#10;X/lK1Os0X38SrWmu4uwWZNPnP//517/+9c997nPlfeMb3xgJVcEqaFN+qrun1ZMU85jdRb/73e8q&#10;xUk+Ht8FfpUSXm8Nv7l4NFeDRr3oVjfzyM6dVde83dyjh1/bza0zug0Cg8AgMAgMAoPAIHAbIJD1&#10;LiaL19hnP/vZWuZuQ5VaLovl5K2GXONBxuMM3WaB3kMyI7xW7atROVg5caa+acUBjUAW0cLayRpd&#10;3px70Nf6n/zkJzmsCXpFz9HEt6NIw6mtug9s6qegiLLBxIeedNJJV1999TbwmSyDwCAwCAwCmbfr&#10;iZCZ3PeVV175rne9qw6ryZT+ohe9CMXTCazOwqwBs7IsZvg6dToPO089KVe9sdaQRyl08VInYn/2&#10;s599+9vfTgLl4vJe/epX56fi+iNv8cxaVGThkpbEbvIxf9aznvXxj3/897//vZs///nPMZK2TVhI&#10;W5CGqyh1bivXdPPeCGFnC4Wkj1/hM5/5zAsvvFClFu2yaTcOvAV+wZXndUrsJF1/NG/6UN609KOT&#10;YPi1o4PzlDIIDAKDwCAwCAwCg8AeQ0AcJQ7rve99b9keh1qBZPzlL38ZnzUhmfZcs2+ab/TWC1/4&#10;whhF9V3WS72lj/kR17MwdAgyH7qRdv7558dEsUzvWUrPLN99OydUdu5vGDoZxZaefPLJd7rTndgh&#10;SWztvnjJv8aU6nadvISfcsops//aoXaPST8IDAKDwMEQMKVzUua5lkk+yYoDuvHGG2vqzkWPx9xQ&#10;Zp5Hea9TL414k636TEngVOgU1/mvTSmeiAorlKcPci2ierSjv7jgdY+tSrAphVc4hC/jcIdtTKFV&#10;L48kJ26LdS0cNtW8FOheZp/5zGfe+c53Vo2iW9RWBFLvC1/4QoqoN1tr+nPPXm+2Ai85H/vYx/jf&#10;2Qsivu1FmC7etG0RnzVqHOm/hl870giP/EFgEBgEBoFBYBAYBPYeAla9fMQQUl/84hdpv5XV+YaV&#10;tBp++tOf7hwDIZkoNs5r6C1iQ5b97ne/S67IL+eFxcYr9miTUXasHDmkxQ1NlKhVfpWbXGUOdRe2&#10;7PgWCQg+2XnnOYQ0caZVXLi8TVuro8GusDeQ8w3K3ts0+yQYBAaBQWAQWCAQzqUmYT5Tzp4uPsVM&#10;27kVzlPOlV5997N+Au8hpQIbTf7ve9/76qlRnI5nxyc+8Ynip1adqde0XbliSaNG1157bRITnipE&#10;B7xYvZIpx7RNnz5df0KAcMEFFwjbrMDP4q1e+cpXvvSlL+2P1630t3Jbk/hDH/oQzqtL6J5luY99&#10;0wpVwfVFFLzFAyb9s5/9bBSh+Fl7mMLk5S9/uUBaH9B1l71guClEW6nmEU0z/NoRhXeEDwKDwCAw&#10;CAwCg8AgsCcRsI5HhKHAnACwxdXzaj2z6MdnhVnDcD3mMY9xQIGDO1FsokRtgiZB3xSmR45krY9c&#10;Q6g5PBQl55AEvm+k4cswZWeeeabzQ2srtzJdKhAmptrb3va2nKWgRui5lI5cI4Eo+iiljLos3zdd&#10;xPeFPvOG/5r40z3Z0qP0IDAIDAK7A4Fi0Mzh3/jGN8o9KtoVu5RHhgTlNlUz9vqpu+Ixyceg8ZZC&#10;6ywecHkWcN36yEc+UnGRxe6t95/q54FKedNNNwluJd/9rpi/xF3ai+03v/lNPW5W2atFm9TDsbZW&#10;8HR+xSteYRNSKf1b+BAlrtaxQrznSuymD7VeHJ87Dubl5VcXpW04R4VeccUVudiU/IoQSHZPQ0eK&#10;v+c976F53y0O0fac5zzniU98on3lciKEf7f9ku8od+3h144y4FPcIDAIDAKDwCAwCAwCewABK2AM&#10;FBpLYGbW7ttQmvEgEjPbriGzfOPIfPtwH/ONLLOTSyQv3BNixihXnAsvszBrviPHB22Hs0OW4cjK&#10;5ukmRHRmRHEus9WaZL5xfJzXQh3KTiYJr3vd62I29Gqur3JxggksdX6ot/3bgGiyDAKDwCAwCECg&#10;pnFsi10FkEeCKL///e93cif+WXbcx4vVMyLoLSbwNZAmo0fDi1/84m9961vJ20txBy+G3eOcxR/t&#10;UGMSo+R1113HqdnJAPVUCgmVD1JJ6fZiq0dJ7WW2XvNSBv1nZzSbr9lqrYqomFPJPH+dRZC/VveS&#10;Wy2lP0Yxg294wxsWjZKfXU/CEYXlwrYphbcA2VESTt+uXL1Buc4JDebXlhPGO/G6ywfL8Gu7vIFG&#10;vUFgEBgEBoFBYBAYBI42AlnLhv+q8JZN/QKiZfImMTIrBBZR4bY4jvFZs3va4x73ON5nbvrr3HPP&#10;XRgwZe3Y4YXnGqczbJpP4kOxbAgy1xhAQrBvdWJakWJ5Q+77hBNOwKxl5zV0IXIt/mv4Nc50j3rU&#10;o/zLP+68884r5StM9WC4FxS5kF41bS99tNtpyhsEdggBLjD2IsQ4hxooX5IdEj9iBoEtIVDOVg53&#10;xnC9+c1v7vGVebKEOXKQJeeyuG5lEt5SAX9LFIaI5xdyylEGlbH8vxz36b5PRf3nCbUp0VYJbFxA&#10;Q07NOed6kVcy72OU7iyCzr6VbgerS7lmS4CZQoE5Z8AGBUGmcmUUS4ygRCBW0OgWUSKKZ9+PfvSj&#10;7mi2ymamOBvYCePdOviBIpIFyWIhkzfgV0AoXpLyKnjJJZeIQi1gN22CQ9LkSCQefu1IoDoyB4FB&#10;YBAYBAaBQWAQ2MMIZAl74oknIsK8JN+0JvUGPkv8GOeMh3irJT7UBWYNoZad1NBk6C3yUV0iNMWD&#10;LBbQfto+RgwpTzcMmoz2gwvRhlkjKvu4kYAjI+H5z39+1GBLVLDnU5/6VDxaTkXI/msJL6VY9mKL&#10;LxtNCHzNa15T5sSm/ELZgUpk3sAqb/vnMwjsOQTYtMLBevRZmbt7ri6j8J5GwAxsGuezZls0zBon&#10;NUGU6Y015brArF188cUIpjqXs2q9hkLqDJQi8F9eiogDlbfelEQO+cp1tg/2h8C+g8Ga90xFY5Eg&#10;apJbNCesyy+/PPJrq7hcIBC5Zjt1uvaY25T8qkdkoin5vnHBQ+HxNSOw+K9yYeMDiKXiJdd1XlNK&#10;ndlKmtjSn/70py4WhzAEn36agXK1RSmwqQtbJEgGf5vHebPFR94CIBIq9PXSSy/12uxNb3rT8573&#10;PFu45t/eELu2nw+/tmubZhQbBAaBQWAQGAQGgUHgtkRA5CZiixNBlrzrV/+LBE972tPucpe7oLTi&#10;s+ab+xjHMR5kHMpQWnzW7K5yxhlnoNuwZvYvs3Sud9dW0pbXSncfoeYCg4YLk5ic+MRlTzcEnI+L&#10;k046CRNXq3zSMHrKdVNFeKiRg6FLevexcmg1mmDoBLFSLNkXLMOGDdChYOfA5/a3vz1T57ZsrSl7&#10;EDgMBJi7OYQ3Q2BTU/8wipqsg8DGCBR/ZJN7R9986Utfwg0JP1ykTrJzzjkHefTjH/84+3Plncpi&#10;+//VYurQG69D8Dv27sy+mT1u0TWZXOeyxf6vfvWrLmcr/JGnD5erj/7tQ8nKHr+tFKdeyCO8ko3S&#10;ijaSYM3QS+3yzT9OWCh+0Isl+9CVVoWAmqIOPWQdyhmICA8DuOlHXoGZMhYswTwg57p0duFxv6nM&#10;erZK76FJebSa9kWiedaLBe7vtKRxuIT4UE61CEpv2vqpEVsp6zZMM/zabQj+FD0IDAKDwCAwCAwC&#10;g8AuRcAC19EBIjG9w9/Uosiavuxz19/5zndSMa/QTz75ZPwXBzTUWDiveJMhvBJXQn4VkUV2uLZY&#10;BZHG48wnhyQgy+KGhncTZ5q8skgvV0nrsS1W6vKi0uTyoQCHtYSvOiB18ea/63Ow5ulpBBPh7OIH&#10;MZ9BYM8h0FmJ7iW05yoyCu91BPIuR2CgaVnwIG4FyVWsU7bGlwb5gv9CUYmyFCu6RdqonjLxhHr1&#10;q1/9qU99KvRZ/yuPA/5rtkhTCk+3cohezzsXfSa7vdvwd47WwR91Z+dirNROGl5scd3KA3TT5osf&#10;HyE8v6KMKNcEjXbdJENQOpcTR3b++ecnira7121YUKoZDaN8Pcfd6bVIWZk3UJx81QPa+uDNvpCg&#10;ksb14cEnFrV2kasFgCbGPwoO5bz2qle9ClDh/TelUDfF8EgnGH7tSCM88geBQWAQGAQGgUFgENiT&#10;CHAxw0nh17aivdXw6vI6r7htoGaXNGSWOE0MVzzRfPB3Vv9lFdTKPtZCCrWY9vn3f//3RHQi1HJI&#10;Ak80rmfu4NdidHUDqb/Mz1+KkzEnLfBc841xcygBrZ7whCekrK7J+ipHfunp1bojFBZH3W0FtEkz&#10;COwGBIpfLgt89xuxuwG30WFnESiXKJ5NdrVHb/Gi2vAAayyMfcc4uInB5NyUKNEeQ7qhYv254ISE&#10;q666SvymINOazDtJZLsA3mfSOMKyhLtYw4KV/7U0WDPMkSM47VEgVxWdNH6i9mws4IInV/mXbYpn&#10;PXRwZ2rNcw0PmPjQfOrZRPOzzz4bDWeXUjup1QOuk1wHKy6bM2DuROl6siu0e6uVqMDFkw75FYj6&#10;Y3RD4cUPisDFXWpi79g0JW37AUEkqxpyjQ7WIRYAOSV8K8pviuGRTjD82pFGeOQPAoPAIDAIDAKD&#10;wCCwxxDI631hm+innN7VfcHWV6a82LIU9uYZv5aTOklDbPGJy4XvJz3pSV6zK65iQ4pZcyfX4l/Q&#10;cz6ECDWVnSscoi1hp/ZQE12SlOXv5rq7EjgkIYweSwM3J7tcPM7EhFIDzYdDLKupMm4ap1OlsNB4&#10;wzmpbY8186g7CPy/CJTh6mKCQ6df3FYImH49EVAt4ittvoZY4UgVn7XMt1EMYSSB4E0ubL5rj/wt&#10;qs15CjGnFM5lcdFaJW44T2Us4OBwYZG89aHhAerZ5wUSkqhrXgU5FkDp3s04QqEOAF3Pa5fXmKeV&#10;iiOnPLls4AAxRVTeFPHpT39aHVGQ0vhsxb+syDuJwc5zEL2V/e98DnbOqVIivJrpYK3Q0SNNZC7f&#10;NPhgUV3kyVsrDfpzY3zlK1+JX/Nx0mgquPsptuHXtjgMJ9kgMAgMAoPAIDAIDALHFgI5PYB1sT7o&#10;AyjFjnXzwDpYdo5dvMZQWoitOmEA1RW6DVkmejRv18uJpqPMsJGdnxpvNbm4rZFJFH5NeCnGzc0c&#10;X5BciWEpjow+KVpIKSoNv5b4UNLkJQHLJgHyThzrhgpspcll/Id/+Ic532ArWE2a3YlAjfGFo83u&#10;1Ha02q8IZOr2xoJ/mbBBpwQgX/oDKPwLzy9OTwgyHBMWxt6XFTm4hqIq7obzF1YLgyN2Ek/XKZvi&#10;oeyb5uhPHJDzN8VyAjybD6x/Gta/6DPMF0c8/nd5gdQp7Dw0Ka8Ub7Di/7UV8igUlUOHPBld87Dz&#10;gE7G4qfy034FquYI1G9+85t1vmcejus7T15TycX5Tgitb05wwnVLvX7igQbKxghb8XhN0RVsa18F&#10;jagtNITnb/AJxeYiW8tRgKe5T9YYW+c3b8MBMvzabQj+FD0IDAKDwCAwCAwCg8BuRCDr4PiaMV02&#10;XZGnDvUS27UlONMCFxanM3SYYMzsnobewnMlYNPP8Fxes/fVc5bRNnZxAAL+Cx1GEzyalLzqciiB&#10;7IJDw7Jh0ETxlGlU9oaX8DzLEpfqSATf8uLUCCGWDpEmYpSTXSyW1GVTO6rsmWTBErI0dmNbjk6D&#10;wBYQ6ORyD9DeQtZJMgjsDAL1XuRnP/sZ1sYbC1GKTqdZPFz8/P3vf49z4SDGMysHBSTNFh9VHMeE&#10;8/tG4th/rXf+6ID6IRbHJ4xRjCSiaovMTmgmjzPBmzYXQ7F5e1RaJTpSAmwRgk8MKec75B2CqR5/&#10;m1ZBAorJpQj0nIM+s71aPbmiKvLOMxEFKXoUmHV80Fb8v8KgYeXkpST1RLli3LpuriEDQykXrnNr&#10;ekOHscJpS/OeET6a3umiXNsSOrpIvzN97ghIGX7tCIA6IgeBQWAQGAQGgUFgENjjCFgxI54scPPq&#10;u2JDDlatWnnnwrocI+b0T0IcayAeE8WGWXNSZ44pQHIhyNwRpImcwpRFcnFkz3nOc9zHzZGA/OK5&#10;5jo/LbjtLCM7rzRUHXaMwOOPP/5rX/taNzNsf4NTQ+FxT8OjSaOslOinDw2J9U29RK2WgbepkaOg&#10;GCqAEt2DquNTsMfbfNQfBAaBQeA2Q6Bm3Z///OcXX3wxbkXsvxDLPqvnGv/1vOc9D3vFTUwAozDG&#10;/vhYXwHcnJhElI33N/ipcFsm83rGidn84Q9/iLwToIods80/rioyNyWnwgHhvzB3cvHAqp1JK2/2&#10;IvA+hvcZigoNV+9mNpVfCVKELcw8Dd0s3qqoLpyad2M+KuJdl1MaNm3XINB1sC2a105ITAd98rOz&#10;HsDlxcUMp0l56TtltpXn5qoaKbEe/amCClotOP/Ux/WmyGxau6OWYPi1owb1FDQIDAKDwCAwCAwC&#10;g8BeQoDbF9bJC/YeD7JhBWpj4yyCBdSgseq4T9eht7Bj2YjNhW8eZD5YLa5t7thqJ8JJ8+66ojjJ&#10;waZxZLPadvOcc84hLZ5opOUbW4ehc5PtZJlOgrfuDlJAvWG+JAibhm4jjRwXRKV05Br5bDmebqyI&#10;0mHNgr4sijIJ7nCHOxzqHkB7qSuMroPAIDAIHHkEMqOKFsR8CUvEH3FhK/KlJl576uPdRBd6/YMC&#10;c4RoHlLlILahpsmOvBN1iJwSf0pONs6vaT8XHOjsp4mAswcZJo6zG8Vq+7ODwVBvXASWegBxMfNQ&#10;8PYl+i+4Jx5h2DfMmofOlVdeuUXnu3oDRLjYVR/PuIVjV1TlQwe9W265BYHoZRUdot56R7wcFiRZ&#10;sY2wBRGSESAK9aBUKdd0Dg7Sgz1iK7pzGz2lP3BJ07I4Vk2cwyt88J6b6r+Ncnc8y/BrOw7pCBwE&#10;BoFBYBAYBAaBQWBvIxC+zMGa2Ktyy1q/wUpfHGOs0FgJvUxEJxuAE1kc1hLpiSZzsMBd73pXpBh6&#10;yzWWzWbGKYXtISU5JGDBeJy5JkHKxz72sX5m5zVMmZsu0GSSKYu0QC99iDylS4NQ46qWUw5IoE8i&#10;VYny8Ve4NhrabqZbFxs2ZCylcnnwSh/9txUHgb3dLUb7QWAQGASOJAK1jdpXv/pVFBtmZ7E/Wngf&#10;hNfTnvY071RwZHzZuCqXUutdqPiO8U3jmGaLN7GNIigxR/XwKlIJB+c+/7LLLruM5K2fXRPfNNwf&#10;3zoX9okTZ5qHRTRURPgvDy/8EZbKHnDKyr/dE20V5n4IT1QiDYkWCi+fekzn0B5cGE3sk+B8AP+u&#10;B2dBvWW/uQiUHbPGWxzgaEc+d441cH9nY8mzyVqURJs++clP9sIspVQFtxioeyQ76Sayh1+7DcGf&#10;ogeBQWAQGAQGgUFgENilCFjj8ufCOtkg+ZBWtCgqxJbPYx7zGCYEzzLcGVYL1eXazbBg+K+c4+kv&#10;ZJy/UGY+rAJuC7kOQ5djFlzf/e53Z1CRzxqJcxwPNVSdyFPf7kiG52IyCczBnSlLACnWjPCwaYRg&#10;6HIegu8EnIZlw+65I5mY1pwWtz4gBT55nZ6P6NRsITefQWAQGAQGgW0gUN5PeBb8EeaIb5fwxszG&#10;3TdK3KL91xwMLTIURSX+MSzMev6oZmxhpzZWQ5/h7zBoPT4xamOsxELa1J8OyDtPhIUCa2qHm6MY&#10;FzYnkyrI+Qbl3iVXaegx5w3Wa17zGuczeKKV/92muJHmoexx442OKv/0pz9Nlqpdntd8wBFhaEQ/&#10;PRPxlbUF25oiwqklQV3g6YSC8rZz1gRAMIbc7vibh9aMw3jqJfumW0lsWHr5yJOAMKUtXhUypUao&#10;t/7M3RSo2yrB8Gu3FfJT7iAwCAwCg8AgMAgMArsUgSx2cUbcvurosU3916yMxY/8/d//fYg5dBi2&#10;y0tvhhBLhrMArzEUGG4LpcU3gZHwjW98g3nDuvCm2jYrtmpOuKgE/Mjct5TnQMdW4bBgiY+b82GZ&#10;4O/8xXQRvsr4YWWxuAiRFyX3pCc9yalkyDtb8/ARkAZtx6eAEHu6RQekG/k2x5FRei5sWDbmkOxo&#10;u/WUYtlIcSiw6B9+bZd25VFrEBgE9hQC5l4f5NF3v/tdbI4JPERPdwHzF18q87bHBHJNmlRxK6+C&#10;0DeoIiwYksjGXpWX/JrYTenSkPaWt7zFvmOYsoJwDYWXxwGfNSq9/OUv91TyhMITFSvUzzfwxLF1&#10;muhXm8FxMSux65+zeTR7bNl+ToirOFZPuu7Xlmuak+w6RTtjdCvH7xSDGcpMxnzjIqmKCuS85mmu&#10;xFyrpgsJyqH7cHZJs1UcadTW6FYCcSRfpT630sS3bX8ffu22xX9KHwQGgUFgEBgEBoFBYJcigIFC&#10;NmV7mk33LU4CpoUdbRYv0lM9CVga2DE+ZdbltRDPcrm/9O6v0GsxLbs0VvbxOCtnsdr6jZD+crsr&#10;3O9buwsXRfxZvlfebtt0X4M1DSNZ387mbne7GxZvlzbkqDUIDAKDwK5HoO/8hfmy8RZia8MHkM37&#10;bYvGOevLX/6yaxTVFpmd0E8cozyMRE3ydFZQ8TjFbeHgvBDyL4IMv+YFT9Ks399NGgkUYX8DLmze&#10;NilCHGuRRJHvp03N8INeHTmUk6Mc0kog5Kb+d3mMEsKZS+An1oxwPF2CKOs564Io740o4NpOcPSv&#10;92RFxm3YHfIo7AcdOKqIN180R+cpFLXnZZVnsSK8lErkaSm/xYZYlK7csIGQJ4HC5CuukpXYTZci&#10;t3k3H37tNm+CUWAQGAQGgUFgEBgEBoHdhUAW8fg1AZ5W5/V2+mBahgVbRMHkZpbFWZ0Lt8FDcXCz&#10;afHq8joM2iJLktXa2r7UPNf4l9mcxf1sZJM0lbe7IRRtxyAJI4ba45QnFJSRIFeiTkrDWruvN3X6&#10;Ep9M5znQKoepzWcQGAQGgUFgewjUNI5cc0IlnyZ+Up2yycsSvJsXOUIjUTD4L/7RCx+39aVznUbf&#10;YO68p7Edm7x5juTb9P673/2OA5rHjfMNPGsUUf+ukVzPBf5o6Llf/epX3N/Kw2vx1ECr2cWMoxYK&#10;r3z0UvrBiigc0HZe53DBQ+TxEBdNueDFVMSjzTMO+cXRG2klVnQ9s7Z41EYgECiZx3d/TcW7UL1g&#10;CB+frvD2+LW0e/dN0zSqRlo9xDddh2yvy+14ruHXdhzSETgIDAKDwCAwCAwCg8CeR8Ba1gYrziLI&#10;2+n1n4Uz2uJVcy2a8WvW4gwP5k2xYOUIVkXUXwuTiRwv/BlFLK6uz4aHl3XHt77ityuN0FSOCWyS&#10;VZMsK/it2CFRoN7q88tTu81wmv8HgUFgEBgE1iFQTmQ81Gy+ZpMyqc3M9VzI3G4Cd8woFglzhMly&#10;p7/ROVgBodIcpCO7jF6NxMlr8cHpOHbAowqThSzjIlfeyuv9p6KnfQ/QUlgtx/igCKN/iii2CHnE&#10;+wyzxguMj5i/ZOwvhzasQtTIpgfO1eEld+655/aU9fDyPMqR3Jz1PDf/9Kc/1QPrYOBEyVLVo9b5&#10;pFEsWSI8deTI5klqRwWRp6ljAnu30bkL22rECBErioUs77zd77kWtYdf20YfmCyDwCAwCAwCg8Ag&#10;MAjscwSsZQWHsm0szbOeToXLAOhvlSXIJ2kSRNNXw53tipAs0wvExavpVWtk8fK/Z1+8MK+iqdE3&#10;kalyq9CK1in9exVSRBe+qnCZgrac+9rXvrbP+8RUbxAYBAaBI4ZA51l4S+G2vErhJ5WJNz7FuUb0&#10;iPT37se3yEf+a30yP5iCNV3L6PoFL3gB365yv6qnUoqw/xr/L/7OQji9lanJfw2FVBLwcRzT7Fn2&#10;nOc8p2+G0J9BNo/jFucUTo7PnMRrg//1LFJB9OlPfxrxZ4s3Z/7Uc6p0Uzsvsb7yla8okSeg+NP+&#10;FmpNAxZE3AODzBp/NFGu3lShEXMGRbFva+T3ZUOX3BcYlR27x4EO0VlnOKzX54h1zEMTPPzaoeE1&#10;qQeBQWAQGAQGgUFgEDhGEHCMALesHva4utTu+6bF+DnYcrzbTgsAK7x0QW8lWd/yZlGcf+tOGQZZ&#10;gpeo0qdzfJW4sleyulOxQnF5iDLElqFSJ75xDbjd7W438aHHyLiYag4Cg8ARQsCkmqlb8CP3Lofe&#10;5GzQxdsahBRODbPGeQpFxRlti/qQYzLnEoV74jjm4/jRxTPLT5O80Et7dGKOOGc5GCfPlP6U2bDE&#10;PAQ51nl64tdyaE/0r4eIC3LQRggspdMh+7sVjbimLnlpFFG2nxPB6rgeDJefxT/mAjKc+6RBgdku&#10;bSv+a73cnIdQ+ydsqJKCNBNHNkd1J+UaMq6e5qtP/wInj9QSBXkQOUMWjbg9z7gt9oqdTTb82s7i&#10;OdIGgUFgEBgEBoFBYBDY8whkLeu4T0dw8l/re6NYCmelvtihLHZRkWid3iqng46L9Em8cDFzp++k&#10;djAoay+Yhd3S03udXuZQUXgxY7pKrhcBoZ0o7B4Bue5RSKkme+Af//EfnVW65xt+KjAIDAKDwG2N&#10;gPMxbYuGohJEyc+r1DFRZ8oVUOl9BmaKGxcKhiOVmx5Mi6fSoh71rPGIscOaTdzkfcMb3lDJ/hag&#10;+Z+e2pzXbD9qizH8lAM0K01/x7MhTnkOCpx06gJiixBl9SLy1LP3AgJOMiyebdry4FvPIvXHFs87&#10;+ougFB9ae6Tm6ZYqCG51yiqZztfG4tVrqs5ULvRXerhF3xuGzS7SpyBudCriiZzsW+k7eeBumDgt&#10;GBwc8M2HET5OBtclau2xlSJuwzTDr92G4E/Rg8AgMAgMAoPAIDAI7FIErH2d1Ilfu+yyy0rFoqvq&#10;ohbrucjqPKbCYgHd3dBW/QU2NISSrL/TLvMjfxUvVr5mMV066RaTo+Sv2gClDJqs5HR+cEOnuaov&#10;yXIdd9xxYoh2aVuOWoPAIDAI7B0EzK44I6wT56/sv9aJJ9eODeVZZosxe6htb38uxBavNMGnHnCr&#10;lJMiUGOO+HTGgl3Ggpxkm5JrFSOJthO7yr9M9sjv336K2fThnIUju/rqq/PcXEN+Vevl/Rb3PSQj&#10;4gxETmDoz8qkRKvh11yIsX3HO96Rx/GmXmCRw//OmaGRs2kW8lWkXi+tcfFTu3KI6woDbdW9XWJb&#10;LsCfc58o0YJx9/fi4dd2fxuNhoPAIDAIDAKDwCAwCBxVBPKe3Htj8aFO2xTk4m223aa5DLAELNYf&#10;8IAHMH6s4L0k9xGhYztnuylzKGAt2HRZXgEmTBR/MWDe+973WoU7KI1TwIte9CJ5JbN0ZoG4Iw6I&#10;WK4KrBF74ti52dZv0rgpmS2iORH4iwQfr+s5FLCLpLS7DfWU5S23lBRgjNkRmUpK4TjgL3m9/f7g&#10;Bz+oFjl2TWDOWWedJS99rrvuOoaQ1+85Co3NZtsdGRkMcglNshM2IXZ65ijhWxHu2zcnRgX+0VbT&#10;2uYud7mLYKWj2khT2CAwCAwC+wgBVE45GnPO4v/lWZP40NBDxd2YjcVFuhlCarEZ6BpIKqXHmSeI&#10;B5NnVsmpgojF6XhYCFH0mKuo1S2CnQhQu7zZxcz2ZyW2F+SJ49HmOaWUJMhrofX+ZSUBp4Z48gDN&#10;+QbJ1X2rOQDyKUNLCa70mCvN1/NlFXxq77NyhTtYrfMqC4Ce3Z71m4LT31olsXVFjlBI+/b3ZxLf&#10;fPPNlPe41xbkp3tshYLcVJMjmmD4tSMK7wgfBAaBQWAQGAQGgUFg7yEQI+Qe97gHfo0NcL/73e+f&#10;/umfHvvYx6Ko7nvf+/r5oAc9CMXm5kMf+lAXPmeeeaaF/umnn+6Ozf7vf//7c38TAmNnFonxUBLL&#10;6wJ3dp/73Id1RI6LRz7ykbIrSGLfsj/84Q/3lwsZzzjjDP9KTL5/3ReJGce6iLK7M8nuU89f8mLc&#10;5CKWwBQkAVH3vve9qecCuebmgx/8YHrK8pCHPIQoiSXw173udS/WAv2liW5SnnbaaRKk3Lvf/e7+&#10;VaL0bqo1I0qCcnPYe+09Gg8Cg8AgsAsQ6A5izsf0Rge90skX9Ap3J87C9lwTd4nD4hJVPsibOltV&#10;FflG8V/zpqT4tbxVqgRcw5BraLiQU/XXGv+s8kFTC9wW8gt/REivVGnoYeqlkRc/kb91zaOhjc+Q&#10;g4R4TdXbLfvEuaPoW2655Q9/+IMoywC4afNW3u5qt+kWbDD0xPTaifz1iRfVTEipF2NqgUorF7aC&#10;AjLevXkN5mWb916b6r9LEgy/tksaYtQYBAaBQWAQGAQGgUFgFyHAJMAucfVCSGGa8EoILFs+Y6+Q&#10;UK5xTHbGQTkh4NBYOCz7tWGdwlWhpVzjvwjBlEnMKQyTJbufbsro446/QtJJLCOCzE0kl5suwrVR&#10;QEbXskjvvsRhynB2JPsLCyachw4pWnbUm2RJKTsqjZLYMaVLnLJcSIAEdNMnKf1UUPQh0MdfceUL&#10;40a4a8XliFXNduc73/njH//4Lmq/UWUQGAQGgT2FQFFXYV7ojmFBEi0i9BExqDHkmiMyu9tUWKH1&#10;8Yl9+wKOaVykBYou6CdyJEN+vf3tb+fjVjI3PdxAyqLhXIjclJ2bcxqhsofG8jDlhY0m605nCwZq&#10;tfXKyQvJ+K1vfQvFxlk7zGD2TStHNn5/kYzgi2KbUniVQMht3zPuYJ0o6R2hwAm9jolYX0rhkyMd&#10;bJzHqZyTmod4SunZHcMKIkQq13IubKJWN43P3Q39ffi13dAKo8MgMAgMAoPAIDAIDAK7DgE0U8gp&#10;lBkqCql09tlnh0RDPOG88pEGdeUCy+Ya/4V48gmthuTyLX3xWSHXCESNcShDVKGuGBt4K7RdhCs0&#10;BByZcVgj0Hec2op040GmXColDYH+iuscaVIqCxnnX2lCkCHU1Mu1svJXmEHfIdQk8DPOd4QTQgcI&#10;hFsMUZiTH8jxU5ypSJyTTz6ZybfrmnAUGgQGgUFg7yCAf+kcype+9KUed5+/pEnQpf3FfvrTn65u&#10;3bW+uuG58Dg8vD7/+c/jp/yMkO7kZWcD3nPIox58uimQ/XAexBD+joNzcUblIufCA4jrWU4m3VRs&#10;Eqy66TnlgPPXInuSxS0OBYnCqwRbia9MmvBrRdit0VBb2GMB+ZWmWZMyOOQbMnwPUYQ8BEXIclIr&#10;UrUAJ1kFtTKik5tbTondlCXcIphHLtl/8WuJsN39Ea1HDouRPAgMAoPAIDAIDAKDwCBQS3nOa0gl&#10;fBMaK+5dGCU/UWbxU4snV5zFxG/iqtzhU+Yvd6SMVxoaKx5h2KhEgMZHTIIQYeHL/CtvbsoVsVKS&#10;5mbiRv1FjbpDGqrLfUX7oP+ilTSnnnpqvOe4wkmGJqNhucL5Gc+1xL2GWSMcoabKCDVUHTmEU8B9&#10;ilWNQsD5uCCQhwLD4IQTTpj912bsDAKDwCBwOAh0Csn1rbfeKnKwR26GXvnJT37iuzuUbYU5WrAz&#10;5DseAcUWImmx/b/IxDrbZ4sU2CKZ2EwMHd+uTt5FZ3fEVDrc4Ctf+UrgSmTlVpy/+iZlgmftBBpu&#10;q+6Hn8Jb+baBXZe53v+riCBZnC/RZZaQXPQAUtsjbHhGxIbdoIpQ8cAiCliEKQmLEx6ktB2qd1c8&#10;3ezEZ6O6LTbx4XS/Hcl7oLbri9PgUGw7AusIGQQGgUFgEBgEBoFBYE8jYLHrxXu2WkM2odhQVzgs&#10;fFPYKJ8K1cQ0hXfDT0kcTi2fOH/VXmbxaJMAKZb91MjJPm7ZOk0WP7M/WqJHJY7bmo/03Meyt1p8&#10;3OTys0JEsy8bTo0oiSmTKE4yQ8y57yZ2L5RfiogjHlEYOollkTK1iyaJYJU38a2qEH86OjAMrJ/t&#10;vxZ7Zj6DwCAwCAwC20Mg/EsRVfg1Hl4V8xiZKAunH4gbFV3o3cb23INShEBI++vXOdS5SeA3v/lN&#10;Dwh7tC1qsanzVKefUGbf//73cxBnOc1FIAaG35l3OVF+6y5yRTVGIOW9+/njH/9Y55aWhjzCfvaz&#10;nxViW4kPjZ4BgePeghfq7FuHxUFG4HJHW1RNN2z9zsoBJ/5oKEifpFdij6J917vehR8U3yqGN9vM&#10;9QTb62BHIdeB8sRLZ9peBz0Kik4Rg8AgMAgMAoPAIDAIDAJbQSArusNZ12W5z7ELUYVL4vnFHQyd&#10;hEVCWjkWwH1cm6BIHJwdzfyLdXJTAjuR5bwC6bFayCkJEFV3utOd5EVgobeOP/74u93tbqirO97x&#10;jn5isnwTklBNYnNewSmnnGJzt9zB0x133HE5pkChWDDfYcTktRMcmQn2RI25k7BTqhJy4okn5gwE&#10;2ZVLlDv+kpfa1u7ejccpL9yZgx3ifOenorNDnJNDc5IDsYq27RqOjxDuCbCSQIzMVlpn0gwCg8Ag&#10;MAisItCJiJxNGUrFd7ib+umh8M53vrOzXcXdbEqBJWXxOF/84hf9/NOf/tTjTIWO2hcsybpW64Uv&#10;gkxlxN9xzkquItH85PPl6SPysWpUlOJ6NqaqmQv+d3Z5E8vZ+Tt/kUb/j33sY9IUexgAN2V7qo4i&#10;Z13HsS485oLd8y/cbI7GB61zZ2v6tiyRjxsFwkKlxaKF/kATJYpcc71py+6SMXWgn7ixS3QaNQaB&#10;QWAQGAQGgUFgEBgEto1AlteHH5TgRDC0FGrswx/+MGnskIsvvtgLefu5CB7xzpx58JGPfMS3Q9C8&#10;pbcVjn1SBMV4oS1ixZqb9wEvAymF8/zoRz+SV6XE+/hLYhvc2H7FR2L/us8aYQzQ3/FwPBSk8REh&#10;4tpa/Be/+IVkbAlllcUib+0U4y063ZgcSpRAofQUXUJaJPtL0XSgGIGJN8nLZlkECiXQRpqbbrop&#10;xhWZvACy3Y9caRQXRFHDDtlUcgcFaZPmbTfZZBwEBoFBYBDoMYBFOSFxIBN+yoQsWtDDqLMted5t&#10;il7ngBK3l9l+4XpsVndaZRKv+oWtKaUzdJKlLjYXs9FYNCx2yXMz3ltF86Wg9UcoLII0pSfT083e&#10;ZMmbR79rzzKP164q9DaNr5S9U4GuczZCfTo3R2GPSxXJI7Ww3copENJ4mnMPLIfBckyrdpSGd55V&#10;gYODnvWsZ6X1K/Jy07a+DRMcqJMmOl+4Ka95G2o8RQ8Cg8AgMAgMAoPAIDAIrEHg8Pm1rLP5ZHHR&#10;cm5XrZ5TaC3B82a7v7SvBXotJpMmnzIwsgTvf2XpnIK6lVK71ayvb4QnoywRRc+YHGWWLN6x+7l4&#10;t1+llCGUO6tCSI58/zIVuMUxBqZbDgKDwCAwCGwbge4kFSHefGRiN83y1fI8sud9PSkWHk/ry13Q&#10;HfWQIv+tb31rXiMJSCwhPUEeMfW9vqDFo437VRFV3tZccMEF3veQkKdPMX2p1BoeZkN95EI4JkIz&#10;H2+kvOwpHRbM46ZHcC6YsgsvvJCrYPQMcZTnKbh4rqVEZUXzTVlOeesICCerrm5a2p/RdpcDl4IW&#10;0bXb7l1HJ+OB6sS9LYdfOzroTymDwCAwCAwCg8AgMAjsOAIbru62UYotxviveZkvb+gkF4nTWY3U&#10;yOqxLJAFIRW6qlaYZUUs1s19db54sV/CqyIRUvvFuJ+fSVCiVpe1vSKpWtk50XOhRtJ31q+bKEwL&#10;r/HFnL7lLW/ZBsiTZRAYBAaBQSATeHAIU9N/ZhIu8uVg70WK/dkQzxJYj4mFE5xcPYqzHgR98l/D&#10;k1T6EuIiZXF55u/s6Wk7OYxhL6iIsF7Hg/WH0rw/cCXmrJ2DIF75ylfyXFvlubbiVtbRiPzyGfR0&#10;u/LKK3mrcTr78pe/zGO9M3qdeVzD33Udck2scx74vC8ewUr/xje+cfnll/suKLbysm03jKO/8mu7&#10;QY/RYRAYBAaBQWAQGAQGgUFglyCQxS5yzY5mNmEprerNszuLwJkszfPdl9GLfXPKLywW1OLV/SLv&#10;hixe9yyrBAszaWFLFNlX0ShVo8qYEKT6bLhnTbKnRjGKAOLjHbtN2RwGt0uab9QYBAaBQWAvIlBx&#10;gnma9HnYrB5/5NRr9emwxfrW250upx5nJaS4vHpIbYU2oX9RRZ2q6wrn2VcPkf7Xps5lqzRZMFl9&#10;sdSfU4roMbZrgIqoDR9//upEWITk2VrM16b6R3ItJGS0gantU+1e2qvGi/C5z33upz/96STe1C1u&#10;i01/dJL9NT509V3i0Sl7ShkEBoFBYBAYBAaBQWAQ2LUIOHDTTv/ZxqXWvp1iq4Vyf9edNXeiNbMs&#10;rvVxrdrLwOgWTjIuvsuI6rZNT9YZuoVVsGDTKuXCTSCOdd0dIJUtJSv9Qpmu0gknnHD11Vfv2qYc&#10;xQaBQWAQ2OUIdH+xPrtukV7JNL4pC1bT+4JTW7AiwarzJLmzRpledL1q6r5vJXPBEvYH4hr966/F&#10;U7irmsdZ56pyZ1Gdg/WE7ve9+qBcfaG1yiNtBZ/kKsA9Oh1b9MxnPtNBQ5i1l7zkJTzXbKu6ELXF&#10;9r3NO/l/xYfe5qqMAoPAIDAIDAKDwCAwCAwCuwQBa1lndzoD9F3vepfrbTsLrK9OMWWrdlEshKLM&#10;Olm2UKb/rOt6kb4IqNlBeEtnhSIibYKzg8JH1CAwCAwCg8AgMAjsLQT+k1/bW0qPtoPAIDAIDAKD&#10;wCAwCAwCRw6B0F7//u//fsYZZ9R+zztOsYUy62/a8+K9Djrwb3FYTin97Gc/a5cZH/u/OJHtK1/5&#10;ih2vS6u4y9Xr9B4v02OOdgq0XpZY0bve9a6z/9pOYTtyBoFBYBAYBAaBvYjA8Gt7sdVG50FgEBgE&#10;BoFBYBAYBI4gAmG+/u3f/q32X+uxM4dfcMV99IjLRVyMn6961avEiTi87BGPeIQDBPiIPeABD7jv&#10;fe973HHHPfjBD77f/e73wAc+8NJLL33iE5/4/Oc//6tf/WokcHkr+YswmcPXfCGh6L873/nO/eC5&#10;HS9oBA4Cg8AgMAgMAoPALkfgwIb6bRq3vMtrNeoNAoPAIDAIDAKDwCAwCBwOApgvrNajHvWoj3/8&#10;41vZ1OaQyjrYdjB4sZ/+9Kc33nijci+44AIMGh7N0QGPfexjMWsPetCDxKu689CHPlQC6vm485CH&#10;PERKBNyTn/xkp53++Mc/jvwcQdC3tjkkJdck7rvnxJEN5XfFFVfslPyRMwgMAoPAIDAIDAJ7DoHh&#10;1/Zck43Cg8AgMAgMAoPAIDAIHA0E8Fb/+q//+tGPfjTuYFvcZHrrmi3OUBMWilk7/fTTUWac1B79&#10;6Eff/e53pwAntVNPPfUxj3mM80ypxKUO0YZl85eb/nUOw8Me9jDfp5xyigQnn3zy5z//+VU1djC+&#10;NRvS1eZxt956q6InPnTrTT8pB4FBYBAYBAaB/YfAxIfuvzadGg0Cg8AgMAgMAoPAIHBYCIT54jLm&#10;I+wxzNSO82sItT/96U8kk/+hD33o3HPPVdzDH/5wR4nhy1xg0LiqYdBEhrrAnT3ucY/jp4Z947km&#10;sW83cW3uyyXL/e9//7PPPtv1c5/73JzMECB2kFyLwDod1bWKcKB797vffVigT+ZBYBAYBAaBQWAQ&#10;2MsIDL+2l1tvdB8EBoFBYBAYBAaBQeDIIICQetKTnsRT7Nprr00JO7h/SD+QFLPGYY2rmpDPRIDG&#10;H+15z3uenz7PetazhF66j2LDrPFfc+Fje7jTTjsNuSa9ZLzb4vUmJWKOhPBx3/nOd4oR23GoirbD&#10;r33gAx/YcfkjcBAYBAaBQWAQGAT2CgL/ya/t4IJpr9R89BwEBoFBYBAYBAaBQWAQOBgCFofOD+UI&#10;lm3Fcqbnzn7sj3bLLbfYXo3TGdczF/zREhBqwzV0G+KMkxod0Gfh1LBmZ511VjZlQ7Sh2NyUQK4c&#10;fSCBjOJGkWuyuy+Zk0Z3dq3bDw91DZyTTjrpuuuu21l8RtogMAgMAoPAIDAI7CEExn9tDzXWqDoI&#10;DAKDwD5EIBFnXD/YyWUA5+aOx3PtQ/imSoPAEUMAZyTQEld18803b5tf64M61/1AT7utcTo777zz&#10;bK+GF4vfGVIMNYZEy25r7t/znvdMlCgODtH22te+1veZZ56JZUPMxVUtpJsEsrgZns59pBt+jXPc&#10;r371q35WKU1y7sH2eLfFZEUafa655poj1hojeBAYBAaBQWAQGAR2OwLDr+32Fhr9BoFBYBDYfwjU&#10;puDFo2XjpHBqnVbbnum7/xCbGg0CtwkCgivxa1dffXWG6vbGY9+1LU5wvg1ztB3yC3eWY0DNAHFP&#10;Q5Dxm0O422cNj4Y4cz8pMW45PBQjj5XDuEkgi5hQbNoLX/hC10984hNDtHFhk8y3f52ZoCLf+ta3&#10;FJ1adHe8TvltEedMU31zN0U4unSL2SfZIDAIDAKDwCAwCOw/BIZf239tOjUaBAaBQWC3I1D7gpd1&#10;yiHl/PPPFyxWqsfi3Z49v9vrP/oNArsegZBiSC70Vm0rtr3x+Mc//nFR3YxuAZ73ute9+Kxhvhxf&#10;EFc11BhGLF5pT3/605Xu+4ILLqAJfk1KXLx92TBrXNJe8IIXuEPOU57ylDPOOMPxCOHU0IIh5p7w&#10;hCck1BR/J6PN2pT7H//xH9FHHQ/HSTbzWJzgSMP9zf5ru75fj4KDwCAwCAwCg8ARRGD4tSMI7oge&#10;BAaBQWAQWEUgtmg5jMSL5M9//nNS+lmeMjt+WOE0xyAwCGwRgVBptjNDe11++eV4qG04eVVZydsP&#10;3MSLYb7QXr5PPvlkF8g1jmkIshxukJMNUGlSvvSlL33Vq16FLEOZ4d18++vxj388xzTqodWQdFg2&#10;Pm7ItZx74E483dzMwQhuChT92te+pmrlxbZFNA6WrOYoHCK+7/rrrz9MgZN9EBgEBoFBYBAYBPYu&#10;AsOv7d22G80HgUFgENiTCMRhpLuwVbhWbc/UHUz2ZCVH6UFgjyOQwYiT4gt26aWXZthuw9urzgmt&#10;0e0isZ+c1BLdiS/Dsrngg4Zow5TxBUOonXjiicI8pcSR4d3yF0JNYsGhz3nOc3wTgjtzU0piXYRT&#10;81fOPSA8UaJc5HBzGEMbsaUuIfe3zeNXnHvYQ3SeQNo93uyj/iAwCAwCg8AgMAhsH4Hh17aP3eQc&#10;BAaBQWAQ2B4CFVFVli0DdbH3OY+2bdu929Nqcg0Cg0AhkPGIyeIm9qIXvcj19vzXipKrMf6HP/wB&#10;FYX5QqhxVeODxq1MCCeCzDU6zHV82XBnLgSHPuMZz/CTI5s0jul88pOfLDviLyGlCLhzzjkn54fK&#10;QpprNyW+5JJLkGs5gVShEvsLeffrX/8608u2zzdYUI1+Cl/9yEc+Ml1oEBgEBoFBYBAYBI5ZBIZf&#10;O2abfio+CAwCg8BthgBLu7zYFva8+2X33mb6TcGDwCDwt2BtuyIip973vveVr9Y2gDGii5v73ve+&#10;d9e73jV+ajmsAIXnGynG+wxN5nQCrBmi7alPfWqOO3CfGggyBBZ/t5/85Cdf+MIXhKz6lgDd5oNN&#10;k4uqCDvSXN/hDndA1eHmHIEaR7lQbKQp8eKLLz4ccq2DkGhTd1Thyiuv3AY+k2UQGAQGgUFgEBgE&#10;9gcCw6/tj3acWgwCg8AgsGcQKEO9vNiovnBe20YY2p6p/yg6COwFBDIkEV7IqYsuuigqb+N8g8XB&#10;o04kwIUJ8wwL5vvMM8/kU5bzQ3mo8U3Lpm82TeOh5i/UGP81R3N+4hOfoENNDpR5/etf/+lPf9qp&#10;As5JQG9JKQ70uc99LuYO1xZHNlweZi2BrorwjYNz0RnD7bnKLtCgw7vf/e690Laj4yAwCAwCg8Ag&#10;MAgcEQQOrEq1XNjG+umIaDdCB4FBYBAYBAaBQWAQGARuIwQwa/g1blmdDT8kXbKkDIH1ox/96NRT&#10;T43PGrHlWYZQw7LllE/MF47s7/7u7/iv8T5zdoFjhTddl95888183ISCYu4cg6CIE0444VnPelZO&#10;FMW74ddcKAXphmKjgE951W0qf8PVchGO2S8Sl/fiF7/4kMCZxMcCAtW7ttHNjgV8po6DwCAwCOwn&#10;BDbg1/ZT9aYug8AgMAgMAoPAIDAIDALbQICnGMKLI5jzDYpLOlQ55RqGhEKo8UrDduXAAX5kfNmw&#10;XYJAMWI5/RNLhRR7+tOfjmi77LLLbrjhBiUmAHPNJ05tH/zgB1F1OS0Uf5ezRJVCpuLI91ON3M8B&#10;C7feemuPXT3Uqi02pHN+qKjVQxUy6Y8dBIZoO3baemo6CAwCxywCw68ds00/FR8EBoFBYBAYBAaB&#10;QeCgCKAD0FJ2PXvve9+7KcO1HsewbPzg+JedfvrpZOZcArQatktYKPKL/1pYtpxUICBUli1Gblbs&#10;xVe/+tWnPOUpfNMuvPBCknNgAjZN8KagUQVRAHMn7lUI6jOf+czDbP7sFxl2j9rveMc7DlPgZN9n&#10;CMTx83C2L9xngEx1BoFBYBDY3wjM/mv7u32ndoPAIDAIDAKDwCAwCBwyAiG2hFhyBLv++usXOyRu&#10;XVxtl/a73/0uJwzgofiUEYvq4m7mQAMeZ9gudBjmy7UE73znO0NMLLZvW1+usuTyzY+MQKGgODVO&#10;c9zWUGx+5ohSNxMuypct9dreho+Lk1gEn77nPe/ZOjKT8hhBYIsc8TGCxlRzEBgEBoH9jcDwa/u7&#10;fad2g8AgMAgMAoPAIDAIbAcBPmsIKbSUEwO2fapvxcTdeOONPNey89pxxx3HWy1RnAnYVAqPtniu&#10;1SkBWyQm/vjHP6pe97D72c9+piwUGxc5rmoRy5GN/xpmTaHUcNO3jIswzy0itditGEN34oknOodh&#10;i9kn2bGJwDiyHZvtPrUeBAaBYweBiQ89dtp6ajoIDAKDwCAwCAwCg8CWEAh/xMkLC3Y454emMEzZ&#10;2972tuOPPx7JhfZCpSG5XCC5UHi5w7MM4XXeeed1/XJ0wCFtDJ+YzVtuuYVzHJk85lTBpm9xl1OQ&#10;n266g33705/+tCU4DpIo6qVEFN6TnvSkw5E2efcfArouAreY4kPqyfsPjanRIDAIDAL7HoHh1/Z9&#10;E08FB4FBYBAYBAaBQWAQODQEQgQ4ixPn9fa3v/3Pf/7zoeVvqeMghjhDbN3jHvfIgQN4LoQUZg2/&#10;5kIpIkPdrIDQYiLWe7Hl3wR4hudKyTmcwXGlvgWEKoXwuOM5iADNh2KjybOf/eztbS1X6qV2ijvt&#10;tNOuuuqqbaM0GfclAnqXsVN9bPi1fdnKU6lBYBAYBAqBDfi1hcf7gDUIDAKDwCAwCAwCg8AgcKwh&#10;gDnCQAnkvOaaa1L37YVShvzCbZ1wwgkcyniN4bxwbQnSxHPxLMsRBPzLpOwcRK7XU2y1e9piG7Uv&#10;fvGLokQVgcVDsblQNLc1ByCol5vUULvDadZaM9PwjDPOuOKKKw5H2uTdlwiM/9q+bNap1CAwCAwC&#10;GyJwIEulOTF6+scgMAgMAoPAIDAIDAKDQBAIpWXzMg5f4kO3x6xFVNzKHJXAQ81Waw4cQHKJD0VI&#10;oduQXM49QK4p6Pvf//4O4m9xqzhEnm+HDygIf5dYUeVSA6nnczhV69tp8V+79tprd1D/ETUIDAK7&#10;H4Ecq0LPRIvPZxAYBI5xBP6TXysUxm/5GO8QU/1BYBAYBAaBQWAQGASCAEYM+cV/rTYaO1RkEhmX&#10;rdzwXAkFxXChulyI2cRwobrwa9zKDofqWigWzzInnyqI85oSs+kbHVz4RrdRJicSbM8wRhpG4XCR&#10;vPA++MEPHio+k34QGAT2LgK1QWQ5z7oz1vTebdDRfBA4fAQOLHadmBnh8DEdCYPAIDAIDAKDwCAw&#10;COxpBLIgfOpTn4qfesUrXuF62+RXLM/zzz9fSGZcxtB2Puf+7YPzQuHhvJ74xCfu7CoU7aVoO74h&#10;8pBfKDZFJ+IV2SdelQ6CRkP/HWpj9ZDVZL/DHe7w4he/+FDlTPpBYBDYBwjUxpHqsghU3we1myoM&#10;AoPA1hE48Je//KWn3sYKY+uFTcpBYBAYBAaBQWAQGAQGgb2CAE4KKfb+978/FuP6fdDWV+riiy/O&#10;CZ4oLeGZYbvcScAmFuzVr371DsIShS1rOa/h0XyriM+jHvWoOrHUfezetnnDAiTvqrngPf3pT9/B&#10;KoyoQWAQ2OUIGPtxlc2EcziTyS6v6ag3CAwCW0TgwB/+8IfVfWS3mHmSDQKDwCAwCAwCg8AgMAjs&#10;PwSYiznfAAN14YUXbptZI8THUhNJZ8M10hIcesopp6C67nnPezrfAOGF//rd7363s34fsXVf8pKX&#10;iAYlnxebi1wLDqWJcikjzfbKLVta7ZjZd7zjHS+55JL91xOmRoPAILAVBCoWfrxVtgLXpBkE9isC&#10;B6xmVl3c92ttp16DwCAwCAwCg8AgMAgMAltE4LzzznPm5tVXXy39tim2mJ0XXHABKg2fxWEt+6Ah&#10;vEJyueZKtkWVtp6MlWsvpO985zvOLU0pKZfTnFhU3zzpfBO4bXsYMad22YMJUI6D2Lp6k3IQGAT2&#10;OgLdbc00cvPNN7/1rW/d9nyy19EY/QeBQQACB377298OvzZdYRAYBAaBQWAQGAQGgUGgEEjQk4BK&#10;hNSVV165bYuRkxcT1Mf5oSeffLIjBchEsfnmR4Zx80F7+ews+KXwl7/85bvf/e64vLPOOktdFIdT&#10;iy+bE0sdrbBt3rBndI1fu+qqq3a2FiNtEBgEdj8CZrnMBia617zmNV/72td2v86j4SAwCBwhBIZf&#10;O0LAjthBYBAYBAaBQWAQGAT2MAJsRecAOHngiiuuCN12OJVxPKgdyk477TRhoWRyWOPLhm4Tgopo&#10;e9GLXhTr9HCKWM1L5y9+8Ys2d1MiWs3JBng9RStXoT7PfOYz5dpG1ZIlRyhEAmmXXnrpzuo/0gaB&#10;QWD3I1CzAVUvv/zy3a/waDgIDAJHDoEDt956a5d++OunI6frSB4EBoFBYBAYBAaBQWAQODoIYI5s&#10;lPbCF76QR8bhlBjPDpQWngu5lkM8sV3uoL24kh1//PG/+MUvtsdzrVEsR3jddNNN9n1TShTAgnE0&#10;o4CI0Sc84Ql3vetdpdkGrydLeaxEB+zhS1/60sMBavIOAoPAIDAIDAKDwJ5G4MBvfvMb64Oi1bbx&#10;Bm9P13+UHwQGgUFgEBgEBoFBYBBYRcD60EGfGLFPfOITYaCyk9ohfYq6QqWJD+VBhlnDcPmJ8EJ7&#10;odvOPPPMn/zkJ4ckdouJ7Yx2ww03KMVHuTzX0GpKF6D6uMc9zv5rfm6jUlV6UWyEcM2LN9x8BoFB&#10;YBAYBAaBQeDYROCv8aG95sOvHZv9YGo9CAwCg8AgMAgMAoPAgjlyziZa6gMf+ID7296nLNv/P/Wp&#10;Tz3ppJNsf4aHQmwhuey5hr8TsGkftB/+8IfSbMOPbE2TVdBWnRaK1OO/Ji6VGig25Jqo1W0vfRfa&#10;2uXt3e9+93ShQWAQGAQGgUFgEDhmEdiYX9v2UuOYxXEqPggMAoPAIDAIDAKDwH5CwGqQkxfnsne8&#10;4x2HuTIUqumQBIQaYis+caIpMVyc15BcHNm+8IUv7Dh0tTPas5/9bIGuCsKs0QFjSAGa4Pg++clP&#10;brvcyA/t6Bt7+KEPfWjb0ibjIDAIDAKDwCAwCOx1BA788pe/rPXHXq/M6D8IDAKDwCAwCAwCg8Ag&#10;sCMIOBTvggsuEFN59dVXdy7pkIQTkvQ/+MEP8Flh02x85vhOF/g1zmu2RfvmN795OHGaB1PpD3/4&#10;g78UpyyEGr85pB6KLQ50fNmi3rZd81IucBCIavSCF7zgkMCZxIPAIDAIDAKDwCCwnxD4K792mKuK&#10;/QTH1GUQGAQGgUFgEBgEBoFBAAJ81p785CeLqXz/+9/vZzFlhwoO4sxSE4PGiez0008XEIrt8gnP&#10;hZY69dRTf//73x+q2PXpO1snCFSh2etNoUpM3CtqLwTc9rzzFrkQkRdddNHO1mKkDQKDwCAwCAwC&#10;g8AeQuDAr371q1V1t7fO2EPVHlUHgUFgEBgEBoFBYBAYBA6GQE6+wq9hpvivSba9zdGK5/rRj350&#10;4oknYrV8UF3CTn3sWcahzJ1Pf/rTithZFzaEIJ3VAq32mMc8Jj5rvNi4y5177rnu4NcOp8S8n87u&#10;cj6nnHLKm970pulRg8AgMAgMAoPAIHDMInDgZz/72cSHHrPNPxUfBAaBQWAQGAQGgUHgYAiID338&#10;4x//zne+U4IcN78NrGTMUvN5z3se/zUMF/cxW6G5thcbRzZ+bddcc83hUF1rtPra174Wjzksm4+Y&#10;0ASKosNe9rKX1RkIh1qvHvyRayzhnG9wqDBO+kFgEBgEBoFBYD8hcOCnP/1pr491xoSL7qcGnroM&#10;AoPAIDAIDAKDwCCwDQT4f5133nmOArjssssOZ3FYa8tPfepTOb7TLmzON+A+ljMHfL7+9a/TcHsu&#10;cgerWsq97rrrlBJez0ZsuDwsG7rNMaYvfvGL5T0cXi+whKS78MILneGwDZz3WZZ4Pu6zSk11BoFB&#10;YBAYBAaBrSBw4JZbbrGa2fY7ya2UMWkGgUFgEBgEBoFBYBAYBPYWAhaHgiixUa95zWt2RHMLThGa&#10;ZIZfO+uss4SIci7DeWHBKtByR8oqQpDkk08+WVmc5sSlIvVEpLqgwMtf/vLDZ/QiAUlnW7d3vetd&#10;O6L8CBkEBoFBYBAYBAaBvYjAgW9961v1lmn1Yi9WaXQeBAaBQWAQGAQGgUFgEDgcBMJP5RSCV73q&#10;VRG1DTaKE1xE5ZSDs88+m0z0Fp81zB2fMteYKd5k0uyg31NeHpP5+c9//oQTTnBKwyMf+UhhoUq8&#10;5z3viWLzs/DZRrnZ3C06xwMOc3cMnh/abQeAH46f4+F018k7CAwCg8AgMAjsBgQO/PCHP1zVY56O&#10;u6FtRodBYBAYBAaBQWAQGARuKwQ4lCGMuJtde+21dNj2+aE9YNBubvg1bJdvG5ah2LiVcS476aST&#10;fv7zn2+D51oPDgrsox/9KPk85hR0xhlnYNbOOeccpJ5vxRVNtj2Qu8+dYxMuv/zy7cnZu7mqydgO&#10;wEQ15kyJvVuj0XwQGAQGgUFgENg2An8930DmHh86D8VtozkZB4FBYBAYBAaBQWAQ2AcIZDXonE2O&#10;Zu94xzu24bkWEBaHaNmh7N5/+8SV7F/+5V8ccRB3tp0FrRT+/ve/z2FNFCovOWca4NpcoNv+8Ic/&#10;ZAFcSh6qApU3LJtK3XTTTYcqZD+lh3m5De6nek1dBoFBYBAYBAaBLSJw4Be/+EUtL1zMpqRbBG6S&#10;DQKDwCAwCAwCg8AgsI8RwB+horh9vf3tb88ScXuVrYz8m97znveIo3Rmgo3YkGuhuvBrzj2IA9T2&#10;itgwV6S99KUvFeIadzksnmsX2L1bb701fND2qpZYSEWkdn/5y19EoX7sYx/bQf33nKgxIvZck43C&#10;g8AgMAgMAjuLwIEf/ehHXeI8GncW35E2CAwCg8AgMAgMAoPAnkMgtNELX/hCYY/OAYj+2/NiqyDK&#10;OHw9//nPR7FxW8Op4bmQa09/+tOPP/74HYcoVXCEQg4qzXZvzlLgwvaKV7yiijuceMbUCMuGX+Ml&#10;94xnPGPHa7HLBY7hsMsbaNQbBAaBQWAQOJoIHLj55pvnWIOjifiUNQgMAoPAIDAIDAKDwJ5A4LGP&#10;fezjHvc4x2Ju23mt01i5/slPfoLtEk3Jfw3hhWXDfPl50UUXHX4pVVyYL9/4O8GhylIQck3Rfop4&#10;9a/itscYypuM5QHn2oGkb3zjG/dEsx5pJXewHY+0qiN/EBgEBoFBYBDYQQQOfPe7380Koz8L57m4&#10;gxCPqEFgEBgEBoFBYBAYBPYWAlkKOo4AJ+Vd7OErHy+2BFQ+9alPPf300zmvob3EbPogv5785Cen&#10;0Aq6LI5sG6UnODQhrihCRZx33nkiQxMo2te9/YyCbRQUou2Xv/ylwxM+8YlPbEPCZBkEBoFBYBAY&#10;BAaB/YHAf8WHWmr0Uw72R/WmFoPAIDAIDAKDwCAwCAwC20DAyvA5z3mO/dc++MEPhvnaxvvXvrYs&#10;Z7GXvOQlvL1swYb2yv5rOC9nlS7Or99GcVXN5FVQHNawbA5Cde3oUuGiSYZZc95laLhDxUeWIubC&#10;5RF7zTXXHKqcST8IDAKDwCAwCAwC+waBv/qvLZYvh7Oa2Te4TEUGgUFgEBgEBoFBYBA4ZhEIL8bF&#10;DC119dVXh4Ha3hKxQilJQEUR9b3vfQ+h9tC/fRK2if+6853vfMMNNyQx6qrvXrLtcp/ylKc88pGP&#10;5LPm5FC+eIg25xu8+tWvroMUDsdFrrztwtD9r//r/3rdddcdsx1mKj4IDAKDwCAwCAwCB7797W8v&#10;Nnbd3iJmoBwEBoFBYBAYBAaBQWAQ2B8IZDV44YUXYr6yW9n2PmGy+sGgkezYhBwe6vwBPmUuTjvt&#10;tB6IanUaMm7bvJ6YTQeVkpwoVPyaEjGGJbATf4dauzivRT2HG/jGFY7/2qHCOOkHgUFgEBgEBoH9&#10;hMABu8xWfYZZ209NO3UZBAaBQWAQGAQGgUHgcBB45StfyeHr0ksvjZDtLRQrLLSyi8q85ZZbHLjJ&#10;eY1/nEBRFNud7nSnt73tbdJU2ObhFErOtddee7e73Q3txW0NrYZo8y0utTN3KWLbW7CpSEXOKus1&#10;r3nN4aA9eQeBQWAQGAQGgUFgTyNwgIv+8Gt7uglH+UFgEBgEBoFBYBAYBHYWgdBGF1xwAfIrtNE2&#10;Nikr6qo80cqR7TOf+Uxc2DiX2eIN84XIq53RelnbPuLzaU97mp3dhIii8HKEgp8KveyyywqrbW89&#10;vAgsBRegXvGKV+xsK4y0QWAQGAQGgUFgENhDCBz4yle+kr1d+2d77yf3ULVH1UFgEBgEBoFBYBAY&#10;BAaBgyGQpeDLXvayk08++bWvfa3rbfNcKSIChVLmhIHHPvaxtkUTv4lic+Hmv/3bv5199tlOJCgO&#10;rhaoqyvVrTQcgTzXFORkTxcPfvCD3eHFhm478cQTXXz0ox+NVtujDqMnCVGPZ9wVV1yxFcUmzSAw&#10;CAwCg8AgMAjsSwT+yq/VqmKxEdu+rPBUahAYBAaBQWAQGAQGgUFgKwicc845OCkne277zevigM5X&#10;vepVeC6Emg+ei8+a+M2c7Pm4xz3OXmxOLKUY6upwmC8SUF0cypyiwDnOh/8ais33ox/9aAq4QO2J&#10;6Lz11lu3R64FvU78nX766W95y1u2guqkGQQGgUFgEBgEBoF9icCBr371qypWy6Zt+8nvS3SmUoPA&#10;IDAIDAKDwCAwCByDCIR1evrTn44C41x2OAjUGQVWm1/+8pfvete7EsitDMOF6hIZivlCgTnoE53H&#10;te1rX/taiqtF6XoKLItYL4mTLH52z33uc1FpaDtFKO6ss87y7Q53udzB5UmTgrbhH1fxofFi43an&#10;rIsuuuhwgJq8g8AgcGwi0I9LrrcL236rcWxiOLUeBHYJAgduvPHGhSoG84znXdI8o8YgMAgMAoPA&#10;IDAIDAJHH4EsBbFdPhixb37zm4cZH1pVQKglcpMTmQv+a7ZF486moDBuDvpUVgVVbIX86rrlmmQb&#10;rpFJMs84F4JPUXg+8ZvzEcNRfNyhItxLZA8j7O5+97u/+tWvPlQ5k34QGAQGgcy3YdY41boeY3x6&#10;xSCwRxE48NnPfnb17PMZ0nu0OUftQWAQGAQGgUFgEBgEdgSBUEgWio4guPjii7cnM0Ky1Mwxne96&#10;17tQUfg1PNepp57qFAJcWHZGw1L5Fmhpm7YUl4xrKLYeePGnP/0pud785jcj1MjE1vFT8x1HNt/4&#10;Nb5yrl1EcnmLHGoFKZkF83e/+11s3U033TTr50PFcNIPAoNAIZC56A9/+IM7M5lMxxgE9igCB6wG&#10;ovpsvrZHm3DUHgQGgUFgEBgEBoFB4EggkOBH/l8iK3dEfqI4uZKhulBsCDW7pDkZwE902Lnnnotc&#10;48V2/vnnpziJ1weHdv5OehQe2ksQKIF05hwXlo0vG7E84571rGcp0Z24yG27UpUXRPZaOe2004oT&#10;3LbMyTgIDAKDQEWSDcU2nWEQ2IsIHLj55pu73hMcuhdbcXQeBAaBQWAQGAQGgUFgBxHg2FXEFtoL&#10;LbW9cwAsLGXEPXVHsw996EP3ve99zzvvPJGhKDBEWI47cNAnFgzp5pSD+KzFwlxvZ/bQqiDAm8zO&#10;cfe+973RXsg7e73h8jBuPNeceIBfe+lLXypXvVreXtWKoUPbKUu5Wwll3cE2GlGDwCCwjxHY3ry0&#10;jwGZqg0CewKBA9lEtu+qOGT5nmi5UXIQGAQGgUFgEBgEBoEjisCf//xnnBGuikfYlVdeeZhlxRvO&#10;x+ITlcanzF5s4jSxacgvRTgl4Ac/+IHth5SblIdqYRbDhdHjy/b1r3+dQxwWj8ccn7WcJSo69Re/&#10;+MVhnk9aUJCDwsMPHiY4k30QGASOcQTiFZs4+jly8BjvDFP9vYvAgc9//vPb3nhi71Z7NB8EBoFB&#10;YBAYBAaBQWAQWINAxTTYMe0e97jHBRdcsA24ehhmXMYI+f73v29PN25fgjd5q93pTnfiH/ed73xn&#10;IT+JN3UKq5NDk724Odd//OMfBWrwYkOxofNwebZjQ4clZTnHbS9QNGbwDTfckD3d4qO3DYgmyyAw&#10;CAwCNdcl0nwmk+kSg8AeReDAF77whVJ9gkP3aCuO2oPAIDAIDAKDwCAwCOwgAovIBvwRfmrbJl+9&#10;yi0u7ClPeco555xzySWXfOADH/jtb3/b2S7XfXez9ZUqN7TVfYQ7a4YLE5T6kY98xLkHn/nMZyIz&#10;/nTbI9eK+3Nm6CmnnPK+972vqrCDrTCiBoFB4BhBYDWYbELKjpGmn2ruMwQOOHA9C4Jtr5n2GSJT&#10;nUFgEBgEBoFBYBAYBAaBznnZIg0z9drXvjawlCdarR7rog7xXP2rKC3Zf/KTn9x4440Fsjvlp9a3&#10;Retn3IcO6zZnrlczltj6q5T5yle+0gm11dVvVa3KqjSVsUK3Lr/8cmGn9pJ797vfPR1mEBgEBoFB&#10;YBAYBI5xBA7YmaKWSllJDFl+jPeJqf4gMAgMAoPAIDAIDAL9QEzHAoiCFMv53ve+N3GRWTHmBW2W&#10;jgIzc7HqEba6FUnyhjLrBFktSiMqCaqIoro6HxcJfQUbrWq7t2rKkhMNe/xpJK9+V7Lo47viT+ED&#10;EDuv2TkOJrOEniEzCAwCg8AgMAgc4wgccKZ4h2AWB8d4h5jqDwKDwCAwCAwCg8AgEG4L3xQSin+W&#10;ncscxOlcgo9+9KNFXfVTPosa6+iV01lYuXznU9ehrtBV8R3r9JzrovmK4YpuvkOi9Q3awtl1mk+a&#10;Kqh7q9marRRO+q5P38Qt//a8inj+85+fI1Ade3rWWWfNy+kZMoPAIDAIDAKDwCBw4KabbuoozPpg&#10;+sQgMAgMAoPAIDAIDALHOAK1IAxdJZzz3ve+t1MCHvKQh/gWLvq2t73toosuevOb3+z0g8suu+zl&#10;L3/5m970pic/+ckvetGLrrrqqmuvvRYN9853vvPf//3fX/jCF77sZS976Utf+qQnPcl912984xt/&#10;/vOfOycUdyaeNPuv+SgI7eUnqguzVixeXSyot95G+ev3v//9Jz/5SZKRbr/73e+KevvDH/6AIPP5&#10;5S9/ad+3K6644uKLL7Yd2+tf/3q1eMITnvDiF7/4wgsvtB+cYxye8YxnqNErX/lKtXvqU5/KSU2l&#10;VFDi5z73uf7y/aAHPeihD30oik18qC3kosn2tnI7xnvaVH8QGAQGgUFgENg3CPz1fIO+t8Xwa/um&#10;aacig8AgMAgMAoPAIDAIbA+BLAjDT2Wh6ESC+9znPqeeeip+7VGPehTWyYkHjgG9//3vL0YyZJP7&#10;HNzcdEdiNJyDEdyRxU3fNnHD0znQ07+yi6yUy8dFtng76aSTJHDH6aI4rMc97nFf/OIXQ72lIqse&#10;c+587nOf41uH+1OuUviUyYv5ohu3O9JSugQ0VLS/lOjmwx/+8NTCRb5VRHbfOXJUFhJU1lGnJ554&#10;om95/eVbWdRTQVrF321W0dvrbJNrEBgEBoFBYBDYHwgs+bX9UaupxSAwCAwCg8AgMAgMAoPAthHo&#10;O50VbcQTLRwWLgwJ5fpf//VfUVG2ZkNvuek6TFmuJcBMIblEULpARfmWGI/mmhwfP6WMO1il8a/7&#10;2CsJ0G3Pfvaz6dD3g8sOa+H+sF0+dogLzRcuTOSm0vFl7p999tlotTBoLlBjEijCX0WruVaXZFGu&#10;NO5IrF40kVF9U2V1kUYFpfEzO69Fk9Ud37aN/2QcBAaBQWAQGAQGgT2HwAFvBVf3ldhz1RiFB4FB&#10;YBAYBAaBQWAQGAR2EIGc49mPAiBcBCh2CYl2z3vek4uZkE9sFCrq+OOPRz+FSrvb3e4mjWvE1j3u&#10;cQ/cGYc1hJRcLpBrPnzBXN/hDnfg3ZabiT+VkRwuZu4L5AznFRe5VC3+a2GyMG7yItQkxoVJ6cPp&#10;TIk+5PiX8xqfOP/6nHLKKRLQ/LjjjiP5iU98ovBP+vsoWoiowE86K1dwKE+9Zz3rWXi6sGwUkPf8&#10;888nWYmqI00d0VB83w7iP6IGgUFgEBgEBoFBYG8hcOBLX/pSNO4+7ePfvrdacbQdBAaBQWAQGAQG&#10;gUFgBxEo/7Xvfve7faFoiYjh+ulPf2rftBwIYLMzu7O5sG/ab37zGwl+/OMf+xcFJpmbLiRw/9e/&#10;/vV3vvMdO//+8Ic//N73vve+973Pt23a5FXKpz71qW9/+9s2TfvQhz50yy232NYN+RVWKx8Bql0T&#10;aiDCcHbScCXD0Lmw4xsdvvGNb0ipOAoonZ6OPaWSUmzE9tnPftY2bTlIoVa83V8vpYTIy6GoiwMQ&#10;smyuLHUx/ms72ANH1CAwCAwCg8AgsOcQOGAX2K5034ttz1Vmnymcw+azhqt1Xr9Ty7jhQ/dZ0091&#10;BoFBYBAYBAaB3YBAX2D0AzSPtG61whGRyq+N/xonMlTa5z//+VLDWQT8yPi7cVLjQPf1r3+9n8lw&#10;pDUc+YPAbkZgQ9Ng7IXd3GSj2yAwCOwPBA584hOfyOu7iRLdVS26WNH+4Ac/oJ4Dubx3dVHH0hfv&#10;tquUH2UGgUFgEBgEBoFBYK8jUIvDo1mRetGbc0sV7c4LXvACYZ4CPwVyuhMXOXfuda974ddwcOVN&#10;Fpe6OcfzaDbZlLWbEbhNRvFuBmR0GwQGgUHgiCJw4Prrr+8z79F8OXlEK7Y/hKc5BFDYQ8TOJgIf&#10;vL9N1UKxzX4f+6OhpxaDwCAwCAwCg8BuQ6Be9a1eHDlVFwvRcmRDsWXXtptvvlnpV1555d3vfneM&#10;m8MHFjvETZDmkWudkby3EIiZcDTH797CZ7QdBAaBQWDHETjA074LHX5txyHetsBaLzo2S2SEvX69&#10;qv3Wt77lMZm1Y60gZym5bZAn4yAwCAwCg8AgMAisR2B1b7Ijilj5oOXAUMseO2bYMU0QqBBRRxBY&#10;INmLzRmgDk+wX1uUKRJhnNeOaOuM8L2FQPeimPjQvdV2o+0gMAjsRQQO3HDDDfQ+yiunvYjUUdY5&#10;u+pmvWhjEcdaeUPryKrcXLTXLCWPcutMcYPAIDAIDAKDwLGDwNH0f1k4o5X3jYurr77au0acGl82&#10;7x3PPPPMa665JiulfMLH+cy66NjpnFPTDRGo8OoaIAPUIDAIDAKDwFFA4D/5tSpp3mwcBdAPqQjO&#10;a46Qt8MIci2rzPJfI6eWkockcxIPAoPAIDAIDAKDwCCwBoHVBeHRXCJmtYMm63EVv/rVr/iv2XDt&#10;sY99LH7NXmxRqXvxO+5zyLXp2IMAA6EGQndhG2QGgUFgEBgEjigCBz73uc/1ArJSOZpLqCNavb0r&#10;vBriTne6k5Oz+K85zz7VyfNS9ERFiU5U795t6NF8EBgEBoFBYBDYhQgsFoTdO+yIamtJs9gEo+4o&#10;14GhZ/3tw5Htda97nb/K360c/4+oeiN8ENgTCBgOPdhlLLs90Wqj5CAwCOwDBA588pOfjFfUcDS7&#10;sDk1Ch7t+9//vqVk3uJm0dnfzc4jcxc23Kg0CAwCg8AgMAjsaQSyLLTeqLd6djo7CmvFrGqqoIWf&#10;/kUXXeSN46Mf/Wj8Gle1IFyLolBssy7a0x1vlD9yCMzQOHLYjuRBYBAYBILAf54fuqBsBp1BYBAY&#10;BAaBQWAQ2NMIrMYETZTQnm7QY1z5UANf/OIXnRl67rnn2jdjyIJjvEtM9QeBQWAQGAQGgd2GwH/t&#10;v9aXKbNk2W3tNPoMAoPAIDAIDAKDwCBwjCPAi/+kk07ivMavHxRzfvox3h+m+oPAIDAIDAKDwK5C&#10;4MBnPvOZ2XNtVzXJKDMIDAKDwCAwCAwCg8Ag0BGow50+9rGP2YXtbW972+AzCAwCg8AgMAgMAoPA&#10;rkLgwKc+9ansWzE+a7uqYUaZQWAQGAQGgUFgEBgEBoGOQB1ikLXr+K9N9xgEBoFBYBAYBAaB3YPA&#10;8vzQIdp2T9uMJoPAIDAIDAKDwGEikD3XZue1w4Rxst/mCOQkrn76QT/r6TZXbxQYBAaBQWAQGAQG&#10;gUHgr/uvLTzXxpFtusUgMAgMAoPAILA/EBh+bX+049Si2DQXs7HJ9IdBYBAYBAaBQWAQ2IUI/JVf&#10;y/vAo3Dm+i6s/6g0CAwCg8AgMAjsYwSGX9vHjXsMVu0vf/lLal0s2zEIwlR5EBgEBoFBYBAYBHYn&#10;AgduuummaDZua7uzhUarQWAQGAQGgUHgcBCY4NDDQW/y7jYEuvParF13W+uMPoPAIDAIDAKDwLGM&#10;wIEbb7wx5No42x/L/WDqfpQR6LvGzEv4owz+FDcIDAKDwCAwCAwCg8AgMAgMAoPAIDAI7CwCB77w&#10;hS90iaJEfWbL2J1FeaQNAqsIYLRnoE3HGAQGgUFgEBgEBoFBYBAYBAaBQWAQGAT2AQIHrr/++nBq&#10;42O/D5pzqrCHEIjbWo27GYB7qO1G1UFgEBgEBoFBYBAYBAaBQWAQGAQGgUGgI/DX8w3yux95Pqb+&#10;9JJB4KghkKNFxpftqAE+BQ0Cg8AgMAgMAoPAIDAIDAKDwCAwCAwCO4vAgc985jNdYkz94dd2FuWR&#10;NggsEAibloH2P/7H//A9PqTTSQaBQWAQGAQGgUFgEBgEBoFBYBAYBAaBPYrAgY985CP/8R//MYTa&#10;Hm2/UXuPIhAi+3/+z//Z6ezcnM8gMAgMAoPAIDAIDAKDwCAwCAwCg8AgMAjsLQQOfPKTn+zkWpxo&#10;JlRtb7XiaLtHEaiB9sc//nGPVmHUHgQGgUFgEBgEBoFBYBAYBAaBQWAQGAQGgf+KD81W6+NBM31i&#10;EDgKCNRAy8UPfvCD8SE9CrBPEYPAIDAIDAKDwCAwCAwCg8AgMAgMAoPAkUDgwFe/+tXI7T5rY+of&#10;CaxH5iBQCCz4te9///tDbU/3GAT2EAK1YeLCAbyqkPuJAT/Yp294WjOAZ/HqbLB4KNvVITI3PIM4&#10;Z4LnhOLSITJ7iSWknv6rOnf5KW6RuH5WtPvqi7oOQlVtUaMN09TKpKtRVShtu9r0KVEuknGBUtL7&#10;rpS9UvVv0qwukNzJpplV08V83pu7iijoIrM38VaOuClNtvik6LVIcVVudYxetSCwoVarJfZeVBVc&#10;o1jBG9zyveiNdb/3kGq4RU/uteuaL/p8b6MNS0ze3kalFTVqa9SDIdDzJuMWW2cxIaQ6feD3QVT/&#10;9tFXw3+1jh3YAmd13EVs9eTF6A4mBUKNxBoUfVgtOmeNrD6nVZXXTIl9aKyG0QTePpYXMNbPQqw3&#10;+qKHlxqmwT4PJFnmxtI/M0nJX0x6C+tpMfRWW62rnSL+8pe/BOHVCUfRNdyi52IGjrQaU4t/exP0&#10;R8CifVcH/qIzr5niVqeOPohWu1kUXvTMAm3DPnOwhp77g8AgMAjsTgQOfO5zn+sTa3+E7E6NR6tB&#10;YN8gUEPvD3/4w76p1FRkEDhGEDjYo3Oxr+Kap2psjLKIXJRJHwxjqW5o28QC7xZXN5+6hdmt34Vx&#10;2834FNQNvKpIJHczMqZgt4e71ZTrMgsrbxmBqZrvhWVb+kSTXruot9C/kPnzn/9MWr4LuoUabOZK&#10;X5oszOYNTdCFyVeaL1p2westEFjFpxJ0TnDDsRNt6b/oMFsZaPJ26rNnIa3atJpepUIu+Ctmfz6r&#10;tn2Z6FWRNfoUd9B7e6WvgqqmB+Nb//SnPyVXscOuk6v4qWJDeg+sZEkc+VXKYtwtGLekjLTOvPQO&#10;UHxEB20rDdThdZ3s1eVSXO/Y0a1KqTGY8bI629SdRQv26ruuZAVsLzT69Jlt0UCLqWBDWofkPgNs&#10;CE6fkSSubtmLy8zTp99VUV3h/m/vNl1CHwt9ogNCzaULym9BFqeUjv/q3tZRO/rX/JmM7he1l4uO&#10;1WIkytvJuD6XVqV6i5TmvfoLJq4gXUyJHb38RZlFc/e6U7vPKv7K/ic9S1q2S+6Pnq2Pmkk5CAwC&#10;g8DuROCv8aGrz63dqetoNQjsGwRWV6tZYO2bCk5FBoF9jMDCSoxZu7B5tmIwZMjHdloYxp0Mqr86&#10;CVLw9nmjzKdyyiiuJDYPUd0hIkK60eXnwh0jaaqUzvctDM5aS0gcmQsWIKK6y0zuLFiz3nNS9+6v&#10;l3/dL6ePqLHgaCJ2gWoZsckiQSnTuYPeHKm4ZCWqkIwmC3asW63FaFTeYoLK2uzt0iu+uD4Y1AfL&#10;crDu19uxg19qLOzzVDAdYKHDwW6uqpRe19toFSX/htDpBNyqn2ZwKzxrmJT+vcX70Ohjtni3BQFX&#10;Xat7rpWQflHFFcmScjsntaY1F39F8mpBPVlK7E1QdxYrh2qvarJMTenGvaDqAIVDLyWUU598qsOX&#10;Yp2nruu02mLoVZbVXtSrueEqqNRLL1plZxZ4LsZycKhxWpVyUeN6FXzzSU+ZGoWE8lefxBSXSlXF&#10;N6Sokn1RWRmj3mLc5WdvtT58SkgfMl3ChsRxf49bz4VVKnlRELHVq10XwV3qubPhOOpzZo2sQiBI&#10;5meapuDd+sCZlIPAIDAI7E4EDtx4442L9cqa5+LurMNoNQjsOQT6ErO8AA62Ht1ztRuFB4FjAYHi&#10;ShaVDdGzlXG9oGzYG92tJkZLDKFuBeV+Z+W6UXqwaWT1vjuddIiFU8RBVgJdcszIGEULzcvWiqqL&#10;RUUxX3URw7WXlYLkrZrGJC4EUkTlCuar7jA1tZaN3SmD5FpYrasOO93Y7giUSpHQacESkvSrnnop&#10;urdCmehbmfmrrDKS1+Sqhqs0/QidDQmj9Kik7/zFKkWYDrCghNYwpIV59Ypq99Jkgd6qtF5cGN7e&#10;CYtISlk9e/WHKr3M/gInpbvfx1rHcEO2ouOf601BiHqrn2RXi3wqQZEgnRcrviNVW1AbJaqEFItR&#10;d4qU6T1hMWZXOTKJq1crekNv0BrgVWgGbLXCpvxjFVFU2oLkqlps2v9XK94HYMc51x3PlFJpFjNh&#10;6dAnq9UsvYtuqG3drFbr80axTqsdpj8m8m/5ynW0e8ZVBUr5Glzpfn10L6bTCIyoxRxYmi9en9SY&#10;qnEXVRd1XzRrNfpBRszcHgQGgUFgVyNw4Etf+tLiqdCfQLta91FuENgXCPS13b6o0FRiENj/CHSf&#10;r7KuyxpZeIStgYNFmsQL1qN+lswypENy5Um9+LfYEP8WwdSTJdypbLAFcZBcRbKU2p2/KLuoTKC6&#10;001WcmKBdxu1zLMqd9VATZruF7O4E9Oul0WBRVBeMXEL4sPP3jQL2oLksv9JqOtVr58OeyzSTpFs&#10;uKaqcotd6rgdzIDvPWdRxzX8Qsd5oWr+qrZb9Loqrgvv172yvZ8sWmTR4YuJjjKFQO9v1XUXpIaf&#10;q2xCl189tg+icBO9plVuBs7isbugxiJzUfHeD/2VLMU6+dlrt2bIb/hX78+9ItE2mqxSJ1X34J/v&#10;gzEXpXBk1vfCs6/+qkLXdEJ/pWPHralUXbwViIRF6OsqDr3EPsV9/etf/8AHPnDzzTeX89Smnb/3&#10;IolvueUW2X/2s59df/313/nOd3760592lBaTbTBUBckWfRWGoXcXM9uiiwbSIqwXNa02qkmjEtT4&#10;6h0yYAKBveZ69aWC2kVCVUQap2b95Cc/qT6Zsr797W//+te/LgqsaPdVPD/60Y/+8pe/lCWPjB/+&#10;8IcAXIyalPi9733vs5/9rOvoDOFSIy2e75TV657WvPXWW3/3u98le01W6+eT1Z4zdwaBQWAQ2FUI&#10;HPjCF77QFdr0obWrtB9lBoG9i0A3VNRiht7ebcrR/BhEYMEQ1c+FYbmpv0bZRQvPhZoTuiXcw+UW&#10;ChRlUIZf7RxUohY2vPtlB7rutk2Ec5Xq+kuc9CHOfv7zn8deYjhJyViKhPKkiO30ox/96Le//W1S&#10;+manxQOrWMVKz5r1iVaf+tSn2IHVr2QJY6KsL37xi2T+5je/SUpW3yc/+UmJ/RXT8cc//jGLzucX&#10;v/gFi/Rb3/qWlNIzOL/2ta9RhpHpm0CJpZHgqquuIiTFqZciCJGA4efnr371K5Lp6fpDH/rQRz7y&#10;EdKUywS1g+2Xv/xlFqY7REnpsJqv/O3z/ve/n8wUesMNN7CByXQt40033fT5z39eKbK/613ves97&#10;3gOo9YMo6FmwaehNnTu6tR9+Sju+853vvOSSS1i/TrWi2LXXXvvpT3/axetf/3rfgKL5dddd98EP&#10;fhANQVVN8L73vY/mSoTPM5/5TBVXnQ9/+MPUYFHLJZk0//7v//6KV7xi00ng5S9/+dOf/nRCMAUf&#10;//jH3/zmNxOudJC+8Y1vfMELXnDhhRdGyDe+8Y2nPOUpz3rWs1772tfS5+qrr6aMjG9961vf9KY3&#10;PeMZz3jiE59I1UBR5QYibeomakDef/zHf3zYwx72jne842lPe9rjHve4s84663Wve532Sm+v9GGF&#10;8kSmzGMe85jXvOY1n/jEJ2h45ZVXyn7++ee/7GUvu/zyy4FA4ec+97lve9vbpCHtsssu04K0EgvS&#10;ua1N0egJSgHK68YEPuABD3jEIx5x73vfW9EPfvCDH/SgB7mgib5avHn0D5Ed0B760Ic++clPpucL&#10;X/hC6D3/+c9/9atffcEFF7jQQKoDtyc96UkB8Oyzz4aJb1W76KKLaj7x10knneTOIx/5SC3iQq0l&#10;e/azn/32t7/93e9+94te9CLClQIiTanootVyXRqmjlGPKI2+KSyGyd3vfnej6Zvf/KZS7n//+595&#10;5pkQULV73vOe//qv/6pFjJ1N10tRQ7d53vOepxv8y7/8CzAJUZGTTz5Zr9DfdCetFpVq2izJj3rU&#10;o+5617s+/OEP1xb/9m//Roh+DjoAPvaxj9WXHvjAB9IHvM95znPe8IY3RFSfRfOzq9qB8q+Bf8UV&#10;V6TTLt40ZKatKVc7asRTTz1V6wCEAg95yEPUxTBRKRpql2L96PmEJzxBMj3Zh/LnnXeexGr06Ec/&#10;2lggjXBd4pWvfGUw+ed//mcXkkkvO7h0Ob0o4NBNN1DZ+973viTrmVpErnPPPfecc84xqIFpNtNq&#10;RgQhPhpOV0wfI5m0f/qnf4LhGWeccb+/fVTBTRje5z73IVabpqzM86uPqk17ziQYBAaBQWD3IPDX&#10;+NDdo81oMggcOwjUMjRVXiy8jh0cpqaDwJ5DIEYUM4BhwzJhJzA+GXLsCgYYG4Ypwq7YipFg4Md4&#10;ZrCxY5/6tw8jig3DtHvJS17CGlQEc+Xxj3+8v1hZLCsXSnHBOMGbLLxvqMeYlOte97oXq0ZK5hDb&#10;jCmI2WFlsVR93CeTqqydpGFXM3tCQDDt2EXk+8uHAr4JZDKxTu985zszg5maUrKv2Gx3utOd6CwN&#10;i4tYaSjwD//wD26qYMxFhA6jndru+JaG7QcoSrIGmV5KZ7TjgORi40kDUoVKSb1U55RTTqEzUTFc&#10;X/ziF4Prbne7m7aA2GmnnUa4omX/u7/7OzcRIvDBdjG2KUltoqSUTO3UURbIk5NmtShiLlLGfWqc&#10;fvrpCmUBukNJ6Gkp5BR+h+buQI/dqESQkpmMPlSC+V3ucpcTTjiBJmz1FE0xKIUsoI8qI+M23RQ/&#10;XBIc8Fn1yFg/cMKNlnnPAMZwUYyqzFq6+Zx44om6CmVUQTX9BZMQOqADBdqUBMTixz72MRW/xz3u&#10;4b4q6w9J74JYlNyiE3bdyptM1wK4dkwzKZoQ18ZO1qLFMrPVmffA1ARAVqh21wp0Rkl0j8LyMMoF&#10;EipkQex5ZBBOEyeoOIDrt0T5hHXt3Ee36umj3amXTgJ2F9SgjK4emuC4446jD6yMUP9iJQjcHsUW&#10;NeRFXhAOZwPHSMcxcUH6/e9/7442UiP4G3R5Ly59PIAKtPQiymggqgYByvuJADLJZIIi6tJLL9Vw&#10;IDUAUzVeXbWhISGIM1BjWyQLvYXKQfxpa6Pbndvf/vYkGwL6EuYuzb0IQ+5EG8w19PoeCwcdCfLU&#10;Bj75uD8jV3E+hh41DB/6m8rWiMLoobzpqeK3u93tzJYoMB04WdB2ZgxqK8UMo17VDUr/ghQJBQc9&#10;B1sUog2A0uuurqmkUulsvmHl/UH6ldbpr0NWxyxwDASVrdK702XVrv7NhelCr9O4SjeJQeMtb3lL&#10;Ei/cbM2imhWMOpWUuDD1zasOourFiVcasM3TBOAkuzBeukzXaUptYVqjACgAou6mylK1QEM6k6nz&#10;GIl5GgLK/GPQoWi9lpAgBSlRQ2hQ3S+KFUG5lafn+u40/w4Cg8AgcFshcMCbTGWbyFZfA95WOk25&#10;g8C+RyBLh1pV53rTV7L7Hpap4CCwVxAoW5ThgfJgbzBfWTvsCpYPm8EFh6A1pENGPc+X0EzSu2Ck&#10;sUaI4hmUBLGi2ZlMegliqzBIlMXcLbg2NEu4/BDIzsEXMNQjLVnYaQr1FwvZR+khCGoWKsaHl0dY&#10;IR9FqymDnKNWUtY388m/DFr/otjC2cULLCWWZJgw9lJTOrCy2Fplp/WlCC5DceSQSQeoIsK6qKo+&#10;XyrGagw2aoQRYEN2Iy2hTO6HLontFxapy6wsSidQekpSlQl9zTXXdAyl5FgXAihFE+unY6MUxJ2N&#10;txdHKli5g6LC9ZAWBSAPz5e+9KUputd6wyEgDce3kKRZs60ZKR3zwA7zPGJoBSh8TbKjsSRmdYcS&#10;9dExfCOVKmNSRiaKEA7xXgGdXPJWuNkWBy/kZQyJTBSc4+ZTTFk1x6te9SqJYcWk11iudbNUp2tV&#10;jYL7wBETq46wLZRSF3ryGEIKaFC8Bge0CMGD9KKzHtZMxoU60lO5hmTBnvpiUjC2GhFiupwhdqg4&#10;FFxpF/SH/kM3CKMbOrGSay5j+qEPrdJzUqneHyiPcNchwyDrlj5J2dcYGd38QLF1qmC0BtLeD0mA&#10;pJYiAQI45S4HLYVOyqCjOYe+/Bs5RbWkCTDImEHjNw6YB+sn/jJNhcTntJi8+ebhqGUzZem9aHpe&#10;hAeTY5zqMLTSNBox3q+lfC74welRVFIcSDFr1VsqcfxbwwUrWnrAhkELVrKExzShAUqf0Z/5ulb/&#10;7Cu9NEHyxruWhkrXi1Yr0vtSSZMdPyWXUsCudor+7ne/21stRYQ+y/sSiSFGc+6rHYQMOhrqujSX&#10;Eg4AQZz1piydpScWFDqMVtAJKc8FtdDIRaocElA7onSJpXb+7fUyN1JMMhMOms9fKat8CQ/WvnN/&#10;EBgEBoFdjsBf40P7XNZXzLtc9VFvEBgEBoFBYBA4+giUyVHGLVs9TBCb04dLFwuQSdN1S65FABHf&#10;ijibYDSYLqEt4pKQR3NyoQAE9UgT6orRwmpKNGW3fxZQUE8WXipJFssnAXQiE8lhKRHIBGU/r7F7&#10;qRcjM55fjKtebtmljDRWnwS5QNiVhbxgAdjqCRFSbnzT0DQLLpI++CnOQQk4giex+JHQBFVoLuBD&#10;SWkwHSxhTVDmd70+jHzFJcBK4jialcEczAtDbx+pRzfSmJ1S8iRKxQsr5TJH1YXY+OUhCmN4R043&#10;2vnmMDtJS8AUhctro4DakNXKTV0lFEw2QjpYe62n6mTkgcKFp9SLHDyL3qv7+agsPrcrX03DHg7b&#10;AmRkHxezjsbBRuICDa6C+mTi2ojiqBVUo3nXHz97hzvcQRPEnRN6SVB1L4PcfRyH3o5xgLD2jTIL&#10;mSrCnQeGPsAkNiPCd+9+7ug/SoxfJ2rb/l+pRTkZRb7AXsyR6hie60nPAmc1GV9IvUsvgqohmQ5Z&#10;vai6hAtkH63UURtBr+ibBcIZUyGRtVf9u2Fjxfezj6lggqVSECHxMeTR1tGWhg7k08cQAELCezu1&#10;VAYFhiVsC616J1mltLQ4BAQFV7tUP1QRJcaplhxwFTPVldcNtD6/LX3VbFAGTg2xEohiy0jU+XVm&#10;1F7+6iPLFEQgaYkGVeiqxaTiCgqXB3meqqljob06G6S75p2K6XQVh4MNJfoYBfpJHIG1Sz/optPE&#10;JJBPJZ2T8gbFxRdfvOh7+YkbJVAfSMwmorAQ6NSelJ44EMjTLb572aOt6lsdMvGzhk+mLC9pAkiv&#10;V37i0KXhqpm/Nn3TcDBk5v4gMAgMArsHgf8632CxZt09Ko4mg8AgMAgMAoPA7kFgldrgwsaATPBm&#10;PIBYbqwyvkvd/Mg1iyhWhO29OAQx29ghYYV8sx65O1Ways7UYfOzguLFFoeyhTXSuSR/2cyIp1vi&#10;PX3KQcC13ZpCWyTgiKpr4LWrTtIkShRxVpZzcqGZuDYw/plS1GNyw0FdusyoyhdPRVQcPrWHkerU&#10;XuBloSUvFwkaKje0AmeNjmdnsnBG8R9MRCpnjQVlIKM7bOn4tlDPBeuuAgM7mK559yRIkJ40pEkV&#10;3UkWZGjcCRMJJVI4BfleWLPqnlgziX3jJpKyH3CRldhqdk4x7GRmbXpINKnEa+i21SbAqJKj1p0K&#10;EYkMjRCF0OMulIyFSTzguHElvDRuVqFUov96w7jK0gm5JqmLZtIHQKfohRlfncpOechQWOkAykXi&#10;LKii8pPCHURz/YR61QRBsvMO2CuFSoMg0A3iEdkjGRN0acs5FcR9wKo4r4r464Bzj0p/S6FrWLao&#10;UZVVkMSZBEJtqEJ2susn7fYWxAFpowqyVmjaZdHZEistGa4EOYgE6ScD9Okrjk6IEuSv+4Wnm7xf&#10;tbLiYOXDG7eXotz3vve9cV6DJ/1D0pXw4JBy1StppMdI9uYOJkV+qeD/9r/9byGye3HEcvWlDAkY&#10;UgKVq9GJqkmA8nz3DFgjUcMZJojLlLVKYKWymrjei4ST7WAmV4j7sEXGb43WbjQpS4mKNgf6NnV0&#10;Gi4KVK1J0L7EJlRZu9d5C+sHEYU1UyKI4/mrDy9eSwS31CIvMIwd7yekF5VZ83YBIruXQ2HBUH4h&#10;edNLI7mPXLs0YmOJ1a8yLrJv2kJtpQjIRe3F2dAw15dKq+oVciWj2SAPqa3zjH1QzPUgMAgMArsN&#10;gQM2Mek6LRbNu03d0WcQGAQGgUFgELjNEejPSvYS04U5IQYQScGiYFcwn9g2GK7OAZX5muwcOpgo&#10;vMiZZ6yabEnD1hVOVRWM/RwjB7skZQJ5smmO+D7/KmJ1Ryrp4+eyeMSn6Li20TAkF03WmHZ8c6Rk&#10;yzHafbNvyxDqBrnQRclCbykaKxeTqbAq1sD2T3E1irsEsVFylVrKbl+JJGUoCqoqPbsxL28YFulh&#10;SHKi/zqVEHqRf1l21ELWMPxqT/0QDZ0cwSWRpjrwoSfT2r+9vpFvZ6ts0MauJtNG48U3rfJr2a2J&#10;QGLxXL1pVm3Lnt0WV3GigTDWb6FGh27N0IhA5YZU8il2A3rphPF7smndgiBIevSBHkt5pni5uQXk&#10;De38atZcRG2MZPZd8tFYcabrx2JUFfj30Qe2jHm9rrwsF01vm3YtFWDL+ynjYqFAlBTbqCHUV+ls&#10;e7tKdTQCC56UTGlwE3ogX6ekiYSOv15tVzKEwqaHmdRYSGXTHCANEQZVRNtCeBFPlR67TflEI+qT&#10;fa6QN13UzJD40ATf9VFQ2Fb7ulDTnDrSceBkiozW0GYzkYZ4scgpktFghJ4JJA6Dxx9/fI7pSOvU&#10;R2xgIgpNHUhqnoBBuDdN1c4WXf/tv/03kBbCRUryVgsrqkuoOJl2qSs5agF/YyTMvn/7641qmhpT&#10;aYIM8GxPhsm1eV/HJ/VVRzINuh5s2wlZabI5QCKsCcz+ZSmrp6x+qzOb07S7uuhj5sPFo6HU6Bcq&#10;y3/NbBNnQMqnw/Q+U3yrixCakNdVIO8lUJ+369rrHMm0Y3bT606dfRKwj2HCQvMUINy44Eu7UDWg&#10;eW8BEGL1DUND7woOaa/wjzWgdFfMXf4dI3TDpp+bg8AgsLcQOOCwpExz9QBeLFz2Vn1G20FgEBgE&#10;BoFB4IgikIdmOcV4aIp/YYK6z4WNWct2YpYzMHICQH/Cuo6lweRgHdnOP/YwwyZ+Ui5yQN5iW6jI&#10;IZB5w2iJ84JSqqYL7xguA3bWF9WV+915LRYOezJciRIrnm5D3AT0oTZSLwZkAvo6+xPvDEZjtrXO&#10;CXG2iyqUKr16cVWI+5iKsBKzS3fKLZlFK2SPdkoSywWG89HqEkVidbSLULxp1EXVGJOpeNEBKYKS&#10;cclhKLKZEaMLripF44BUGZEhZfYmW92SLCnthIUAklhblP9R7x4FKcylDLGYSFtFLxZgq/inFpCH&#10;f7yEmMq6zYYttSGT0lOSBiVYVcoogKLi6BTywoXDN6s5Aq+fmhg3lyMdtAj+AvG6hlarchc8o30D&#10;Q1mqi55cbjVJX4wJToT7J8qSwpgICOgtEhQXk/Q8MaWhtjQ0rwjEbqi7LpqDfOGHiRGmg6GXKMJI&#10;K7cdhEvIF51TMtxxrykmHYFbuYRSCprrHXjD1lngIA1iJbvsJ/h6MQw7eZSKw8R2gbLATX3j/VSa&#10;lwL6bVxiEyiaBBmkqzq4Y/cxXbHHySoLLUI4cCCvre18J2VQjWJy6Qm1QaFCMW5VVsD0ne3waQvM&#10;7AVWPHuklUp+2rgQlbzwnIooPJ0Bm5hHhdYOepVdb4yvFoVBWg6nNZnUjF2toxETQks3M4OB6S84&#10;9KBL004O4tQTKJ+jh/tA8zOdM+6lomVRk9XlOvi51qvTu/KOJNxc/lrlzRcdCT64xQRo53TOJOjt&#10;Us1ktGaG1w0gw9xLst6TJcYq5qQXtUjAbPWozvrF4TR1TOlyYcBrBus4Z3s+aRKIneNEqqU0JSfW&#10;GqE5SngxUW9lYlmAMz8HgUFgENglCByoI3UWb2N2iX6jxiAwCAwCg8AgsDsRKAOYncYAi8GAaGMC&#10;MTCYT0yLiv2JFVSGWUysmBzsJdc8UxAEzNEE3ZQ1UrGTiuMhQmbsHLwP6yVuYt13Jk/zhLa5WDh8&#10;RQG8G1YixhKrkmG/MG864Hy+QnPE4ah25Seqm5o2qs9pg4qmGFauLKhuQgMHu0H5bBnOZK2AxwW/&#10;RgeJISOlKjPg+QNGsYWp7w6frATPKprZjzBaWJLJiDWAdnbNpwZmpKAWyxashKex3gkhMNvhJ+B3&#10;wYUFMa5eUsZxz7caFSFVLR5KiPth+DV9A4zltbcwUHvTB0BUqU4Va1ztfEhIdRZk01aGCTnZN60w&#10;lAvJlYAvsKgvAi6iqvOkoTVxjpSNa0ydXdhFbahDZ7tY13FeS4xzuYbpwwv739jhFUWfhB5nZ6iC&#10;N5SxUyPUiLQQBK7TLiVqwSRGPf1Ktw/TakBddNFFlSUJeJWGcJQAu2SpXAY/+f5VbtFDVHIqolxr&#10;BlHBInE562FAdIm4XLmOK19p3kdN9QozQMhcaquvgVmeZUlPz3CCOi3hvsunqTpkKVPtu2g1c479&#10;/iiW00JJ4yqbNEpJc+vPgUgbJeq5ZqrqljZMtIViXPPinwtzu/tl6ojAInHCAHZN+k+MjLpglEKH&#10;ab6c2VK91B3KxA0zLmm9A1c3SE8OVmbaHJuQE0tld0TGQgF1VLscl+zU1E56Ui/KKy6K0YGS5VTY&#10;abi61tnMkzmMGLY+fi52r1s0RyFvRJAfujm+b72IJOuPGB1AypzREafUkkzzwCvKOP6h9NHQdiHo&#10;QybXgnPtK5fjoWkbNz2V/fjHP57+UP0z8tHNBk5oO9g6tzpp8pziLatjuOhjKhnBuynJuCE4c3MQ&#10;GAQGgd2DwAGnbvUZeXWm3j26jiaDwCAwCAwCg8BtjkBMrG6r2K+KoRuDQWhMTjxkh7BY6ji2Msxi&#10;VHCL4OYQj5Ls/x0/MvZnbPVuftS1xLxvWCxcA7IxEKOuAClzhRmGQbj++uu7pVQKSyZBTgxgpHWf&#10;hQ2xRcdwBkn0kKI5pq1GMzGcsAMIKe4YoYGwcilRxVN33276S8pQZtk/nsyU2yH1k0xGewrN2RFC&#10;mZJyAaY72EkJspsS8PlEhAUomaFjMEcEKj1EFcvTzQVLRSXWL3eY0GpwVnd2uGQL1w/lcl1Urlbz&#10;rdw6pK9TTtGB0xO2LtFV8WJb9dEorq3qKE1cbJj32Y1OXtW0N1k1Vqqw6biIcJXCDSUxF6QUhF9T&#10;a30SJmoR8iiwdMl4vfhMxXguauxgNE3XMNeoJU2jcxKiB8INs9CLCCbZf9AGJjqAJsi+b0CoHlW9&#10;xb8UzpEamqAfvrHoTmF/iHUf6aMh9KswBeQXOSUBHey/pg/4NwR0Ud5RVd4QuOWKVTVd43fTwQwT&#10;J/YwhKaCFFd4lrTee3MTCwyTEDryuhA4uWj9nKEBkBBwqx1j0eH7cK5rxH34YhSb9upbH6bPCBhM&#10;DGAO9Iwvba8jKHQqrn/GiATqGMIuuz0udF7wVr3nkEmrvE5Q3+zHp1HSmpHjwBZ3Eg4pjSJ4sNZb&#10;h6JcV7kbPRBE+oCaotJMCJmTfRPOyzj8vkJRS/GJW/QrVJEemHENMRx07xgR1cNdjR2l6D9aPM0U&#10;GnfT8SuBVqCw2hl9OoDrRa7uKhHvS4rljYIo5jRc710U88DKaTPxUHOR7lEpBaWauJBiYARvfCfj&#10;1ehcgkKjGlQyJJ3mIA3L6SKb99UHWekFT372h2mNneLstoLJpBkEBoFBYLch8Nf91xaPisX8u9s0&#10;Hn0GgUFgEBgEBoHdgECMSeYEGzKxRe6wHGIyxc+CJ1TCpsLOhLaw5dMd73hHxlusCyaNT9wZ2B5C&#10;wLrtkbz9Oxu0x6+EDWMLMP/GmEycF1uXRVQlRrHIjA3DG4WQmLvx/VmDJ8cHtnEIDpYkn4VSJhex&#10;HtlpbDmmWlFXVZwLKKGEHAeJI7NrD1PWFldMtZxeGjm9mtEnhFTON5CMpbfwta8sPCbCUfpmBnO4&#10;WIAWgTEgGcwMRRZ1AnjDuQS9K664gpK4MFsCkRMOSKN0UqCvmrBFbF1VzuZExTKsrqzEh7LkswE/&#10;SiK2ehmlqxRV7vCcOu644xio7FugFd/Hvu1UTslZ0Ba9WSNQtxHhW+rlAi1IsTj+qG/iQ/NJDw84&#10;Co2HTlhRJw9G5hpSKRkjJ4lxrJqS5R9GL05w3auoiuauqL710Q1KpVzIRQ7Mc6QGlQS7rTqRrbIq&#10;WG9Z4gFkhFY3qKKx2BJw6tHuANEKFcyLylEQd6ok7uTUaqN3/EvnZPnsZz8LzECRwHAHEUT5wrN6&#10;RQ/ejL8e3QzeTDKLLP6SIGHaoWCKMFroU42SElOcslzwMgt9T5QWzwZtSZZq6vkJcvQxLaDdS9t0&#10;QtuQ/R//x/+RvbfAqB0zxelm8fBa0Chd+GqnQnBrLCNIdkPYSaPVGZTL2y7xm/BM9HcO561K9YsU&#10;lO+73OUuccsFprnIqEwtUgXKx9c125NRPv/WeREi1g1PCbSgzpwuWmNw0R80rlcLto2LMmqU6Frt&#10;hcHMy4M1VDVpolNNiXmzkgDh3rf7NR1org+feOKJ8WQUVF769DHCzQKwlMcy078zfUmPjPYJmIkh&#10;zRk+OSC7T7MlH8lojGgRSoK0H1/gzZCM2apv0eKrr20W3XV+DgKDwCCwJxD4z/NDa37M5LhmfbYn&#10;ajVKDgKDwCAwCAwCRw6BxVNSyA+GpR6gLDF2CNsmm2czyBdWE2aHmREhcrFqsjkRO82maeWlFf27&#10;vRcaIl4PDDPeAfFV6QQHO4rJF9ekfMrsKTX4QTByGKVUZXr5XmPXcUaIg0b21c4Rh9RYWI+MrthU&#10;xDKnc8JALz2xQnEPYSUmppIB5qLItUovDSOQAUkgyTkyIvGhG3JJXK4kRliABaeAtenJcq2O7Nv4&#10;/kimXEZ1VxJHyYDnWkJJ2ySptWaFsNbEbTnqMYmr4VwLg0XQaFAmKFUTWdkdMSqxHaxyIGni0VS8&#10;ziLsOgSKwOsbE5TQ43BJNM8BglTC2y62surgbNj5CYE8i3rR3MgUHGL29YtjWhp3QZxlQ6WQa5RJ&#10;Ey8Yz9VyC/z8hZULCDnlIOeHYk4LhEIMxakJspVYiJ7e62joOEXaug9MyXSwsHXVM3vsYcBJ9xMm&#10;zHcs/jVhhGuUBVIUpO6kvopWRAJIkwadhw2BYYETmZuCXxJcIGh4XIZe0Zp0gEY/o3OBfFXcRfg1&#10;PYFHFc0d6bgoPX6pEsSnctEi6VeLm3WncMiBvAYLbBVX0dPJzuvQzfBKBqaY3wjsahtK8ZmSHoOp&#10;jhJnf0ZEW6ayNFb1xgXtazxqQdG4OYZFHxAGnp3guv7k5CWB+maHyuxollGTi2RZdHvayhUayAdo&#10;cYuL8Fygw6idAN4ihvKXnpwDZ2Q0//BHTkalLKjD3PGXutfRK3lM5FQEnc1Lmk35WRx95kONnilR&#10;oahGB6ea0r3AcGSqvcwUhBE2yuJ7CxA9lrZ5wVPQRSvEaDZoUwspvaiIGvk2v2HojMRMVnmuSe9b&#10;38tJryWz9KdhWoS2BhEPaGVJbBzl3JjspFml9O69KQiLrjs/B4FBYBDYbQgc8Ka9r1dWH7q7TePR&#10;ZxAYBAaBQWAQ2FUIMEKYHLGsfHMoY1vGfGKwMZy6Xcexwr+iisrAiFMAm5MxzCAReNVr1+3hoiqw&#10;Cdk9Kvv++I5ZwhxlVhG45mkuJUMLRSJ7ziLENFkMuEk3Rr4Nvxhp9sPGX7iIfNZU4pjsWVZWdDfL&#10;+UAhoSgWgxwmBYjqIzKyW5AP7zlODQTmcEamXdc2aYJAdpJi+DEUmXkyLqiEAkctsp9X9idCAnZe&#10;MkagxAx+lQ2doTo4jt401MZvJjFLFUTZxyrhkCzYhX0uWTy/yIS5SvHZSSuU2VnV4ZaYvZwY6izM&#10;OBZF4IIP6hYmk96BAFHezne1K7/sSKIFf9Rt3YMNEBIqiLXSoEtiEscqDi1SoOXCRxr/puNxuoEJ&#10;qLWsHqJSurrtq9773vcm7wL/YhwQaqFm4n0JXpjoh4TAh0yNqGlAhFUhUJpY9W4WtpHP7M9e/vFw&#10;lAU3uuk6liZkAlZGxcUPtPc63ZuS4WsUilvh3YNzxHUmIlJNO2neSaX17EDxodiKRFKXQxAdFkea&#10;9MV5miDNTQ0A0i2eXFRakHE0l0BvhG1iHrE/hrDi4MM5ER1mjBN1sPhWZaFCjCnNCiIgcOhLs6Ji&#10;3TdTwS0HDtRZIv4tTUhWdJzI4lRLTwrEbxSecUCrXlEzW0pxH62PA1XNcNwK6mdK1EjMRWJC9cby&#10;ZPSCoSaHjk9lTImJstSg4WdVtnaRS1Oao4zuTLN0wN/ZTQywd77znd3RiEr0qfHSu2gqUlX76le/&#10;+r/8L/8Lmr6IdTjoANTW1esw0Bo4uegUodM8eL0lINq4o5taAwd9ZnrUpe2S5uHiIuGZGi7HtkpT&#10;e00uYEGkwpkOcezNhgOpe1xuE/EaDEnWHHogoEyPOSC7PwWiMJJOoXmNFKdF/trZDRCYFCO5pr6q&#10;Zt3pgzHAzmcQGAQGgT2EwIGc6lKT46brkj1Ut1F1EBgEBoFBYBA4EggUmRXh6In4r9UzNNF2rDLW&#10;BTszIZ8VvMneSMbIQR6FvZKLXSR8Mn91W718CmISM1yZTAyYbDnEeYo3E/uE7ecaQ7dgghYg/PrX&#10;v5Y9QVvZwhyvxJRiMjHz4hMUN6XsBB8Hh0RIJXgw8hlddSGAkU3F4Iw/EfYnaPi2EznzD2EXTx+O&#10;DIrIwYJhrzZce5CcHccSb8sIjLvEhosWRADdVEfRTFAMUZVeFqA7ghNjsTNopfdNGnOXVvw7VJYP&#10;SLaf11iMyZA+bGDadmexstgdARmuEEoqBZzear1eCAXy46UoMTW6qe96wZJQDJehjUqgqFUSVFBe&#10;rcY4j/zV+MeD9Xmi1IjOi+7B7S5GO5wxVkL/AkvklGLMZnVk2Mcg12H4Kmp3VjSIskl8znmgXu0Q&#10;18siUxawa3olKk6nstUX9orHjaBLRduuC0OtOcjU+olShFviiKNPMEFyoXiAn/BqpYfdW9/5/au+&#10;caTKCEowdad4tGPaPedgUFjgMCUlzhGuYY6Ki0mfXKWrekNE5/IhQnvpBmpHf3DhK5N4Qwa5+oBS&#10;4p9FMe2lDyRyGbDVTBlW+fhXSj5KikOL+OlmKEvfKiV2b+HWFDU0E+EUC3MNf2QKP6kEEeMfoWH7&#10;rUVPC/I6pF6hvfpYQNgBPBRYeJ+qbAnp4wUf5M2EzpYzf6mRXdLcT8+sVubm5t/ELVIvc1ecATv1&#10;U8rURXj/OL3KQiVC6vSJaBWvWDpn6zFdzk1TtJkW363n6MAqZWtCfabcMJO3wkjTMSCvIj02893v&#10;fneCvpXiO+8kutpp0xrgGksPzGZ22Q/OTpoSiGPN04dwczsKz1yRttbQwKG5tlt155TL3ou84dIl&#10;pNfWkqVcBRmkvVESEZzNE12LcY7CSV/AmhDyaiS7ChjL/kUv2tRS6wCzoq1T2V7EVg4JWfS6+TkI&#10;DAKDwK5C4EDW8Yul7bBsu6qRRplBYBAYBAaB3YNAt97DgrHq+yb9jAemF98oZpsPU8S/ZXsgsBK9&#10;WLyPf2PaMSAZ8xsGQPXnctifmPq+eTGwZ+JAx3ph0vTN71dxkxdRld1/6MZ6VChXIPowCG3lbmGQ&#10;3dzESArkSWRoaCn2IX+HaN6jICVGvviXzBAWdkBLlSUmn5CqgvsKzYZlMd2j5OraI9IUTbI60udg&#10;KdnJrE2iJMa5cA/sdGdd427iDGXfJToINyuzEC+JgyhzkdpBmHnPbscoJR6zs2AU5hkE88ikZN8p&#10;f1GjWLyYmmxj1x0eF0RbcOA8yOlDcFzBouG4z8TJjvJMepxF5V2Y4huOF6JABMnqjakRNgTUAVCL&#10;2HGvsqet09zg8i9MWOyaWJYqnUkPBH/BCi8TOXpXOkCBTI4m8Fd2SQfIancqA5tPJTpPP4mtzo+m&#10;+Fz6u0bJoSfgCXyl++B9lLUp4aiv6iQ5uyA0X+pL1WiL4FOibp9gRtu6RawP4klBWJ4Mw2TsRNLB&#10;ZqoaDi6UgjwKEZYAZHRJjxcu0iH6+JmpRq0TmqcRQxCjXKsVJKASnY24bFdvbilWWl6sU2akRDUm&#10;pRMSSmdpogZnseATl8kgEE3SIUuxQqCYQSNFxrAq1Xv1EDwOgixh5voPJqhk1rBKE3c+URqsK5SM&#10;0Piy+fQuKoEOCZaEXcNEpQwc90Mdppk6rVbNTZMEPOr8iQAtUkxG02COucgWmfCs6qRFyDEM9RCK&#10;RQEUUiebKr0ZSV/lNpgBFYKJk11YMJgkEhkJVd6vBXV1M/8SoiBtZ6pxHeYubZHvOsxBp8rRDXEF&#10;zekZC/ZWEVEsHJ9ZVEUCDu4V4F6K1FTvAkr0zKkXci0OnCmFw1oqNIPXSTvVBN5F1TERpWp1g7oY&#10;lu1g08jcHwQGgd2PwAGbjPY16OrqdvfXYTQcBAaBQWAQGASOJgLdwlQu95AcXFiGkItslRV7jw3s&#10;X9Yas5xZEiOn7G18BBMrFhqzpM43SI3qGR3rpWxpRBiLKJFiMrJ5/ETexadgPcWAqMr2Z3Rj1LHE&#10;ug9LFCuLCFfITqNe4iXZTrVUKJPVBQucuZ4qMEo/8IEPJJnIMlwGq1WaMqhYlaV8+a+trkBgFVeX&#10;uPjxg+utnPSBhW0MhzgEIVzoHOhixxYaRWokjizbpfkkvJHB33VgGYYIC2dXzeGiWsGpDgmrVK4m&#10;yNGcC0+0aMipMLZxvHhcR06xKgtOgZeZpinNs6GeM6kQE9n1KU5zvcttZQhoSp4sUbLycjYkLeHM&#10;rF/RtcVkRWZgQTUCTTfwrdM66LbM9QACK/8y/mOEu6jd+sr2Fk7ImA9Pp1AAds6iU0Xf+973oORj&#10;cMVrprMDUhop6XIpCywVq9hJ8AUsKAmOQgmgy774wCyyO0VgWhVHQxUBeEWDQowf4t///d9ny/aQ&#10;LDUwQ4FtpRVkwU1kS7KwzC6cb9D7WK4XNJY71I67q1rLKIRWjShWx1Bk30ACAWKghTBKW8c1KVR+&#10;Kh6/S25QNZpSLgLFX0ic+CLh2XvVioSq3l7tKxkmNFRUBkJQ8qEzrRKE6AKD03tXkZtu9rKCAGYq&#10;sbqh5n0jjAqckPvEUjXx2uValSKKtKrOHN0S7RunvByNEsyjswtjP56AAMk5GIsmxgJnegx1qF51&#10;Pm8nvyBJtz6BR7FEnibIVPbK2/tSlWgOMe5omw4TLqyeJtUEaUr6ZK8AyqujlzpBeEGxCT8PaHk5&#10;oTNAhmciEp//bJTMR6NnI06UohkMW+odQOmZQvMckUav1l7h0OuJ5i/vflShztZLrnSntKaWWjN4&#10;uz5zPQgMAoPA7kTggFmvT2RbXBnszsqMVoPAIDAIDAKDwFFAoDivlMXXg+lVxqQ7zIYENCWyiQWV&#10;sEpETBxVyhZiTrBDGDaxzdAT2bch9kane/rDOrQROydhm4yieEDk3MxN7RPxRLHT2FQxmVJiRd7F&#10;vMxN1jJjKZtVqY7NqgthapRZblMntcuBpGTyH6EGVuj4448XBlU1coFHkIDm7GQ6uFisPSLTTXmz&#10;b5RkOMoF/1XJXDBfQ1My55iLRZz1zqB2yAgyGf+SIW7s8eQmlxO2IteefnqjazGt2cE9m/GnWbtA&#10;1ef5lQ2qEHCImJjHxbnkOrXDULDeAail9Ac2eQDvafwsolO51Ft0ZqKUojnUNyZuHHliyW+6hKM/&#10;n5RwXqlOVOWYxgKPPQxGPmVJEIHpTq6BpqtU23Ef6y5XqSnQsv+X7/QukXSpZmx7zp7ZJs9fmkBL&#10;FZO7cMYxECCWcL8E/1Zni2LSGy9h6yiPLcKz9J62QK9+8i3VEBw/iQVm/OyKD6ItrXDE8fCCDEay&#10;N72M1RX7WFs/7kjoAaS8xgJUQqTpwHG1w14l1ihLIDPCSxey05Y5R2PpvVWvIMk1NaQwKlwt3Ey5&#10;ERheUjv6K4wqmiZMTZJlEnC8r5taXE+TxsmV1V03RLXoFW8RpAcRIQTaaQt7YnDhExPVGDI0AYaL&#10;Ttvn1SK5Upy6G1zZvSvbseUgzmjlhYGboe1c1E6IRdmUzoVq/jKrhPLOuZbix3v/obkuCoFwgnmJ&#10;4rMgtf2VpvS6Qj80BDpEKkVDw1b/dN9w0PT6Nmc0pxOE2gNXNlMjpDj3Dg61FWoOMdsAEJIUM+cs&#10;9uzryqsRxXyrHcmZTGqKqAs0pfaS0qDIG4WMdNfBtt4WUCyb3JmT9T2abNhd3dTKBOo/KuU7ZHQa&#10;0TchSMkI7528d7DFK4oNu9zcHAQGgUFgdyJwwOO8LxoWa8fdqfRoNQgMAoPAIDAI3FYI9Pf/cfPh&#10;v8auW+jDnkygXAwSphf3H/5l3VzJM5e17MPKYqQxdcoa2fCJ3B2LBHKyXrI7VQ4TFJnVrZQNIaIw&#10;0475lK18WF/sxgWXF0ss/AufL6YUxbJZlaMV/cvYKyMzejJNVSFEIcuZ/5qbIQ5clKcJ/fFrOQkh&#10;jk6r/FqprUYJICVH0Wz1boEX2yI9YkWCuJIxwmNMZlOqzjphjnKwQzwsspG/n4IWq1mLDGIHkkma&#10;xMzjaFWkXn7aO0zoaDZ+ItAWV6V8NV9lgSFwEguMAggmRcr09Agd1r5uc9VVV+FMmb4kYzZRYzpS&#10;PHRCUNKwK7ae4rE/FPKFc0rHRLko1LSUD7G2ZCpasDMUKutfykf/ok1jJ0d/AWXMflplX3MfjnjR&#10;MIXiFJAa8dkhp85S6Fxe0uckEBKyD5qiq1sWbjbsN6awuuDSXhDzV6Kb13y0FB3iOwbJYlUKyVBv&#10;/kJkqE55Wqmpbs9VU8hbpwDUHWe93mm06yOveGEMUc7GhYaCsv3WgtPs3QldpUtLGa4nvDwvv/gl&#10;lf9aiGYTgj4JnBp6XT2cUTZAzPZhRlmiNeslgezlmGn4K6X6Z9zlaiQGkxoajvhQeg4I1r53utOd&#10;6JMQb6iGxs0BvuQ77DgZu24LGBWUqtmeT6sRBbQ4/elL4Rz9S6wSc4SCC8Okj69AVO2buvCHNRz0&#10;5Dh56ZDZXi0KSI9fA3UmWGlUYUPeJ6dwhItPtxEbVGWRgwRPFHB2CczhHqGMfauIjw6sG0tTJy9H&#10;h9Qu3/g1I6L21wtBWdPLYq7L2RQaOoQjHYrerbZzoTMrOvGhmZNVJx7NHbFkMX1l4z+Jia2A/d4B&#10;qJSIVEI0sZryWauK+FcQN/+1igBNXoO9n/6xfvzOv4PAIDAI7GYEDtQ6vms5LNtubrPRbRAYBAaB&#10;QWA3IBCbh3lgGyw2VX8VH8uEwcYUzH5DDEumC4+zGEvdTmP8xKcpzAXTvbMknXbpu9IkjgZhJCN7&#10;NVtZd/rpYBDJJdgKzSS9jGyhIgdTVuiJomDUgpnEMgxpUk4c3bST0XZLkuVYRrXgbILkyubr5aBU&#10;KuXoSRXP6QobqkqB+KrEqGOC2iSuK9apLjgkcIwObPty0ar0SWwjJy2VMxNCh6lROIhux+YnUQnF&#10;0nw8xarJiEoDSWOjrgRF5sQGNm3XMPWSnulo/ynsQMx4RatatXK/iBo4HcY8GzVnOFJSJKM7PvQB&#10;HRs4Jq6UgiKj0qZOH+iMO9zhDulF5dMkIx8oJAic4wspZCxqB7TqdXBLFF5oR5h3mlVKCnB0glWY&#10;xPA78dws4x9XJXscZECRWNTFoIhtT1SYuMR+klb9pLKgcXnklfOdi+qWa6YIPoyARYwmQrP6fMT6&#10;tksUMijsm9IxidVGGgiLjXSW0s0ieXky5oyRNeUu4BKWmw3y9QqaKKhooHSDzpjkDkoovGQO9EC8&#10;prhOg6JgdF31MhLjS1UkVA0ZLHnkACH9vAdfK1e75MgLnc2/tUdbJ7+6sUC96BAHK+yha1u/3Xrr&#10;rSJqhRKnv/Fy1e46NskqHiepyOlsTvqD+zULUYmGuhZlchiLwd6JURrmsIvwVv7t2SMwWNUkqSvG&#10;e9ebD/2f5r1G0SexnzqzBMSWv1haJ8rjnRMOaYCkY+tdVZYLrSBB5/uq21CGsySdg4aytEjAjMJ9&#10;kzK+b5o1JLgs2XZg8cmwlT0vBnQttZPYK4QCuaCQ0suhHH+cGZ5w2r7xjW+ssSBXTeDiplUwW1Ka&#10;9LLJXYnNcJAY+Ims10u9SsGmlZL+xYnnPVDn+0gr8Eu91drNnUFgEBgEdj8CB7zEzlzcp7P+gNn9&#10;dRgNB4FBYBAYBAaBo4ZAHpf9QcmxotyRyv6UjFXJrMLOMMwYJOxYBufCKPUzcZpMkTAv5fuwoZmR&#10;7J3rSYgouyjH+RUtsgYQ++YokbHkOyRglgGlW68F2xJtEW6IDVYhkGVWpdD4aKhjdumiEt+Q+IPk&#10;U1Y02zu7hkufkMMkWK1vTvCMjxsd+EH05UqHQjiblAk89GE5L0jMaGsTohCL0oQ7cwGNrmGuf/Ob&#10;30S3HIGnfTEFC/ZEEaxTikGSNJIFWi5M9MrCAwgTpH0xKaHkFrBUymzSZ0usaoVO7siFUAtDRzHS&#10;cG0F8nrTFEpheKvoaIsgAEXcJ12gSrv9n7YjGeWkmtALO6nFkyw9Jx+dEGdEiCbzASAPtd61CI/3&#10;oh6rfeOtU3xZx0RzY1JIiLObogvb4jdDgwLBvzonVHvIatW0XyAZw1FqWXnrXMXecHSWhkwflIeN&#10;qKqmRCkiJ4f2m3e+852Lbtuw3NWmUet4Y9E8DlkBMyk7CVJzDt8famf/NbCEpygCNDgnhhfFA41s&#10;KFafmjdsexduMfHXPjp8Bz+HTsarkZxs1ty72YJoS4sgvHLMa+ihZOmjhqpoLJWNh6AOkJNYV0dW&#10;NUeVaydHwrMbo3bRV+NLm7yqFm/HbE1IZx551fG6JtVqkeNDLPC92AjshRJti443cPTbzqiWhjni&#10;IAxpPNTMP1UjNLTJc8MeHq245eboBppjHmneD2aVpoi57373u/SEnoLiEFfjtLddrjWcCkrpm8zr&#10;rrtukTgq8YrNqx0tkvDw9PaqXS5CDWu7RLMG/0Js0eEz8PN2RLKQs+QsKNTc9I03rDdPSdMH40L4&#10;/BwEBoFBYJcjsPRf61PqLld91BsEBoFBYBAYBG5DBMrCRDSUc02siLItWU22qimXk7IcipJwJ9u3&#10;53w6JiIjqozG2I35zgO6mx/5i2eT0rFaC/OpCynDJhfsmbA87OcwPl1yZw0kdlYAoy4uQjTMptep&#10;e77jZeN+zuBLkBG7VJhhN5OKIxBVpMRYX8y5GORlABd14iaagItZbGBZVj3uy2plnrFRYZhgN4Fj&#10;1THKOpXYYXnHHXcc+zAuG1xFOFOkURZcACaUnRx6hdGrXRaxt6ma6Krs9x9w0Ba9Lt1GxZcpTn0T&#10;JcfoLQ277e3aX6pTpEl3e0m/im6hUWjI6E2gVjEROCNNgDVbkBQcfGoD9c6PaCnpE2vMRQhKCu0O&#10;LFE1Z4ZSD864hgK5/FDItLeX2mVHJ7rpYOJbu27IQXKUpaWgylOmVp5RqSruBI/wztKHD12EoaW+&#10;6EjFASFUgv2kFtRAlK+BAzRNRv8Qc0XB1FhzwXuLhol31lXUtLCtftIXzJzXEkG84ImqidPHuhqp&#10;KagThRr+XXBlF1IeUtUHVBNfr0OqRT8foEgQ2W9/+9vnfANokFzDueYHVUj4p2QmH0X72bsZIdlK&#10;LDskunj/+9+/YP1q+LuoDkCrDUmf3iLhhnRg7Ji6dH/YmiIWU1B+hgmSJdwibi4+WdVwGHANqi4h&#10;9+NdVf08YHYONDHvdqkLXxxRxWelXpo1zoA6g5S8UKNMJuRkMVqNCwl8qBen3fooJcetVPqKP622&#10;Tp8MYx4nsmTvfcZPW/rET9lc59tMkmTVtzsRz7eRHFhlGMbLtSa6yiWy3lggLWek6jPZHE3KPkWA&#10;xU9wUdV3Qra9MyglO/1qBjZvxwNX0XFmLHhdENXbWt1pW8X1p0ZHcq4HgUFgENgTCBxwGE0mx3ru&#10;zry2J1pulBwEBoFBYBC4rRAIzeFxGStLPB3qhHnQH6CuWTvMlfgRMEtiV5Rh4yImX/a0Kk8K/FoO&#10;i+yWXlLyPwoj1isuDJPwMsVjt5QLRlk1lMmHYrfcckvci5TLTC2BZXx2Ow0/yA7PAZ0MJ2RiN6VK&#10;E0GyLEOasOik58mV1UV5l6TiFGMlpr6kZSul7J7eP7HumOLZ9E0aNlh3denshoxMTcYtc479KVeM&#10;ydKzqkNJGhKYPcJdl2la9mT4HffZyUTFFw8ztdi9KBmRO4lh9GH08o9LuVV0hWGi5/CPjG1MKD0R&#10;banvokvY+JzTFrH5t6NX+JDJ7Yv5GlcdMOoD6Xv+4o6nTVm/vrnGFG/CmxLpkG22OltEgUsuuSRR&#10;vTABtSja3hbFQOkJ4RriwiaIsnpaWctaHwcUAgVzhK2rOiYxRilHNGgvbaroRbtXz+fFQ44K4iwS&#10;DOuvfgZF1UKfVFnJFF2R2gt+MIk//vGPKxT+CYtOxHFwLk5HSqyrNBDmmUim+NDqTovO76dtEKXB&#10;6/Xw7UV/rp8L2pSS/JtMEZoyQ7ISFB9UeeOkqaYS43rcr/HVi9OrNZMB6yM+txMlqaNxlOrr3j7o&#10;FTRxNVPKNVLi0ujjIhulZUaqtu79nGRb7yk6x7NUr3ax4BzJz2HHauHCoCgXQjxUXLcqi8TRB5WT&#10;PpAumrBuCtREl6oJRYSPuYXaqhY6rFCq+RnIeCUJAGX8YuKSrI+L1C7bIGYPTWPWTEW37t6LEoUz&#10;MEPZ+xg+JQd9TM8c8RH50aFXMG1HDYCkqxs7tu/sPU16Ots/MS5yOau0XAVrXJRkpRitdE4crmqi&#10;gKuTdO9Lkc7ZaI/k+GzWQEgH8ymQQ3PH4dEJGzxMM6gXvT09WV813amLzlN16f0hN207CN5OlRZK&#10;BxtEc38QGAQGgd2MwIF6TdHn8XoC7WbVR7dBYBAYBAaBQeDoI9CZnTwuWePls+Bh2nfMYcAnzIpR&#10;VC4PC1cRXjzZk8iHORdTttKEk3LH8xo1gJVgD3/2s5+N8ePf5PVzQSfl54a2iiJy5CgbjJGGR+gp&#10;y4ROReyQnTMQ2H6MK4Z99PFvN0rZaWw5Nc1xn9mcK63TAfETxcOYlCabu6f0KjT1yreaUo99GM7O&#10;zfjKJX3ZgQoiB8XG/KMDg9a2aLWSKVOWVRkiSdHMYCmxJwQuIt0inC9M9saCUpy2FpRZlOH5xYaM&#10;m5uG4B3WV1PVBBIz9bEPKislPRMB2ntLapStuBaURHVyJeYvUZahHX2rS4Jn0y45WAMgOEHqpTr2&#10;1FNiglLDknTAQ6FmUzyi4tOX9k3RqUiOxI3vTDZg6h0AjJ/85Cdz7KbP3//932s7PmidjiFE01A7&#10;LRWmoA4/7S3rWnAxnTm2kBlaufwlS6tUxE864yWz65NPIVY+cakLNgcVrr1ITgU7KWY/+2RU0xz9&#10;UT6e1SeToGhTpzeEsQ2vtGDfSo20Qv9ZPdlNnlyIyJzXGU/YosuT0SfYah0q5QCKSpY0qSmqyIRj&#10;9IELaK6RMgVXxOYE0kwmlE+Ibud9iErIqm9p4NA33a/EVZ3kJZOGeTewmiY3AwJCKq5ScYOK6x8h&#10;XHFtjRcnvo6k3ptxoV9pF7m0dXb1yvzWKaEEICes1TxTca/p9lFDp8qxzumHVZyKd7bIqw5CpAE7&#10;JDNT1UfPEUfsX33YRFFemTVquD3mkNzqV9VkvfmSPr5m0C7FgolPMfvZiIDa6kUxWTpKmcqqo2b/&#10;NZNSXGvNdRnyiwlKcWqXTehcxCcufaknDsGnLnF41LVMLz2OtXBzCIPnkZbyXFNuTp2ulir0CBRe&#10;mgh9iQ0fxfVB0aGe60FgEBgE9hACB/oZN6X38Gt7qAlH1UFgEBgEBoHbBIFypWFlsXa6ERVbLg9T&#10;RiOzM1vVuBP7s6wRtlMibrJnDUtDKFaqU2aVa9JYIDG/2VfcIvKvDY84JVVZybiwo/wML1NWaDb2&#10;xpQxrkLqrb5jK2IuHhPZhS2OWqlIx1xiQVLxNmL91rbxMav6N01sxxM7mVjMDjKoAj87G8hjRVlS&#10;Zls6pdvsrAqNWE3AFGR+h97KXnIsQFuGB4dQkMnlWmWZiIxh3ithT/IXrcK2lLYgClcYJg7y9CmD&#10;M+ll5DgWGzLbkxNYSC4YEM1KoBollEzp/J5SelE8IuAihIdRDNoY2J3GiljcHPs5caaQJBNnkS5B&#10;N3ABRHHal9+cjasYwyqSfwvDKjeejKHqfGNnSlRvZcwUgdgZ6eGcwMn0BOmziVuiDg0H0KEnOqmU&#10;lFpHi9M5jbvgLKJevjnxJXBSGt1VcUjPwqSzolEy8aTZ2w5NUJ0q0gwfsEc3XIPjPntf6nwWxMJN&#10;JCowdGGYyuohQnTV3c538Zo0gor67Ij16+oY3fupuE7aagLcJZoGdBwP04El4JCIlIzPnQ/fzOq0&#10;LhY4YMNV0HeaMg5fRlwags7ZvSvDSrJEsXSVVERXB7iGJiF+pqRVzym6PMSfpqet7pc4d6rmgJT8&#10;W3RPUSdqlNYPda5FEDFxX5JYL4KAf02YXk7ouviyRBpqNXXJmZjFb8q1OnfZWtp0RJlU1mz5/e9/&#10;X0r9Byun4jlSRtdyPkb3iKz2iuYckw0cCMSFTelO2oWhqV7nJMFk4jtBqc7x0AMjQV6d33346xsJ&#10;kZYrrVCEcnV1iOUcCdKgHaaSx1mN0MxjYAEO5ZNSP+EmXKx0QUG+6UsaChsIYcO1TuI0C66Qtgm9&#10;JznNp/OAqE/vdW36xesZvFCVWEpPEP8u3Da9Y9B5NKv+rFJk+mmezMjVDZx3gUKVV00BG7Z3MWr6&#10;vHGwATX3B4FBYBDYnQgcEKax4TS6O9UdrQaBQWAQGAQGgdsWgaJgcsFoYSew+pwGGMuqczru8DW7&#10;3e1uZ4esMjVjPMReZa0xWrIzN4sl8YPurxoY0ifAMLtWsxIZJ9xeYoqn6M6epIiFnPxMQBNLKQIZ&#10;QvxTuu2XawKxQrFF2XVhhZiUzNQqLoYoRwbSiMr5fRI7hE6wZCzt0kpixITiEgyFTcjmUwzFCCzz&#10;jzGmdggd/+K2mH+J5OK3wmRNBFzOdkxF4mujIaRksPn3G9/4Ru8nGIT3vve9/o1PBzlUlYv/UTYv&#10;yyeMBoNcWWoqDeGKiBsLyzONTlUUWPwW6ZCdvNSLwmxynobl/CUlhw59gB1rC/yoiiyAqgsxm9n8&#10;mw5MVr1IT4gjDF8V6BV0nXgi0Imfml5i5WodCqgRLkCUImlUdU0fCYRxZbuxomuplGt0AK/D7Jef&#10;zdfIYRJzAORR5ajHWM5oDgwydoNiOifDGMGRQFFilYXL+Lu/+zvFafQAglOOwulI5Hibi2XIPlP6&#10;CX7zLne5S0g6e/bzK+R2lybg3ghD5AKstJQEpOUQVU3Pesee9PZKB0u7aGWNIr2C7njHOwJH5CPN&#10;tYs7caip4yxWhxjnL9XXNDLGmYg0d4ADXlUT+qf6aTsb+dEtBEp8oHw6J967X/Wu1ZvV8+W1Jtci&#10;ILrTne6EytSauoSG1ojQ0CU6L99FaSwtknFq66v0McqHD6W84M3E5MZNyWSFuoqETq7FkxHs0FM1&#10;0wIGR0gvIZqAYrhXWfpLAmHCdNN5QqaEHcuOY6laeR1iygwrbQE3O9zpA4rAKetO7nhPkHhD0esk&#10;UAMIpLkP8+yXpzpAiOROifYZpv4yKSFA9VLdUkGqoAOkXvqbmN8CMDNPDTEdTMqopPOAUXqzGTVU&#10;MIcUZ9dF1SQWIdvJdL3dZpQO6jWITO8UMHzoEA/c/r5BuXCAuf6jgrA1RhCLEMPWKU4urwqMBbOH&#10;a1ghBDWchkb46qKhz+hjEKU6Ogyd9XYNbdCh+Uwy9JcSmNQ2r0oGSXf+4R/+gaqaWBFGiu6tbxCo&#10;+lpKc6jLxz72sZzObEoBAqYSULqTUFldIs7X6DOjiRoqYuwI+TTPA5+SdE5IKdiVkhnAayEyFS2j&#10;4hIknlbII2M+g8AgMAjsXQQOWF0Nv7Z32280HwQGgUFgEDjKCNT7f3yNXYrQBCgGJgp7hqXBlCpT&#10;IfQEg6Tv4R0TC0XFD4WRg8tgDiV+hzTMTrYGY4HccMMN5aWVOooxlIxJk53Xlch8KuMwfEG5gBV9&#10;UManzadIlpENj6dgy3HHYK3hR9hyOQUv+3Mx9ZnNNKEhA4mFKTGbnA3Geo8jCfNYykSYspBtDsWs&#10;khL7IyaLbSmZvEKxAgjHlpx+qBSGHOONIS1SVU0ZmXFm+chHPgLVnKNnUy3JWJucLK666ircFuuO&#10;scfghBIHDSwMmsmRAvZvwgO6CUB2YAgj1aQqe5jbCGXkQqXhuVAYgGWlyyULI5OGAAnU7GFGI4NQ&#10;RdiQfuLp4KZcZcEE5UEZpXO0gaH7/tXQZLLnebWoMtBy0AHk+SUBh6kZw5jjBvYNJ8sBjRnPsAQg&#10;WsdH7cDrpt2aFEE49dLuYSjS0LACETnc3wCoUA2N7GPuslezJ5r0NKeqakKvtrfrLpaSsX41impq&#10;BdKYxDqY+yrlDvzpDBZAaTj19Vf4Rx+EoNqpSBoISrqib2X1jeqSxTfEtKbaobckUBZD2kdXMUDg&#10;plAC1ZHzFKCIopLaSVl1jy8eSF0UcVP9vAZm6DYIkEk9fjdCTQNU8OwcR3FzBGIS9UBNE7UzcDQu&#10;3Pi7uU8Z/VbpoVRUNpDCoa+lU8rqp/uaxXNNEal10QqpFx8f63PIUAkOGdQ1tEtyVQSMgKVkgdA9&#10;vHqto6ciSlrx/u6DHXcWAr3zj0lsaNde9VVfsORIlnzoQJnUqyuceoGrmNC/vYn46yftq8ou+hsC&#10;Zenhsiz6bcFYm3mF5e8kV+TkjtGhY9NK20VU5+aiduev/YS8LIVAWqegCzj954Yykyyeki6qX5XY&#10;Xv1F/6mBJm93EEu3ic7RKuOx8M+F1q9kEVUJcj/6Lzpkpem7pC24y5RYAaQL98neS1NulO9bBFRN&#10;6y1Oyu3VXOW+FxWcn4PAIDAI7FoEDjjpaXVNsJVVwq6t0ig2CAwCg8AgMAgcUQSs/n1Y7yy3bG8U&#10;k8M347/Mntxf2Ccxdfpb+tyJx1PsCqJi4uZTEqQMJcH2614n0uTBXU5DsdzKrOqP9bquBCk0lmeM&#10;ojL8COwxSt02TuJovmAu6NYNqqTpynRLuKpZCboCNAkB0W3R0jYIV/UjCo+T7brRZJxlek/omFTe&#10;wq12L0qW1QhEN4s86tZgwd5t2iIOSoHcWU1TrdwbcaH2qkqLZqpeVBlLfzqXWb4wXLu53kus6+IR&#10;Fs1UNnbQizLdjC8iIzermVa7Yv4qxUrt6vaLRWk1Qediauz0gVMZF6HWdb8ULn/DqFp1SfdbhfRv&#10;nMZ/chbZLT4/1/uvpaMuIO2gdcahX9Mhc05JSP9cFJp6ZZbovW792KmU1aV7F/XvIgCwd+wNeZBe&#10;o96pCrROfpGQ2kXzALiAqE+hVXrVsQijRbmraqjIoi7S9PbNcOgZS7eDNVwqVVpVM1UdO0S9rAXI&#10;GUcpZVVzbd3zZsQFsU6+R0KNtQ5+JxAXM1uk9WFYAyQpSyVpan+9Bey9TRdDuKrTH2S9XxWdt5gh&#10;N5yR5uYgMAgMArscgQNek0bF1RXPLld91BsEBoFBYBAYBG5DBMo2K/uhLsqgjXplb/T73ZboVt+q&#10;8b8wOGN89qd2DLxOcHRNNlRvwYhVmjJ0O7Dd5NuQ18sqoqvUs9f9qmaZcwtrsIzGNQJ7dRbpazGD&#10;gsyuZLXDWpVYa54FNdBtSGlWvTaqgl2Bqtpq+r646pREF540C3t+cacg2rBN15SyKrzg6rZ6T7Yg&#10;YjpE3WivWq8mSO2SeIFJJ4xWO/ACllX2oXfvGlPFbPaBFuELem7R3IvxkuxFjhSqqemC7zgY8beK&#10;6uoo6KO794pqmtzs9epY9T7Qha9eb0iy9InoYJPVYuBHnyK8OhRVRCnfx+OG8jfEs/fhatl+saDb&#10;Fn2jTybVmRcTWu88C2xlqd7S+3+Hvb9j6B21TwXV+qsEsSz1vmHRjVd7V6+4xAsurP9cLbH3otKt&#10;b/eWytZ3WrZavK6l6deLBqq/FtRkn0nySCr5NScsnFu75IVi67v3/DsIDAKDwK5F4ADP83rYZ8Jd&#10;LHp2reqj2CAwCAwCg8AgMAjchgh0n4WosaGzRrk8lHG4yp4cfi3KdI9WP/nJT7LXj9KLCOgLnm2X&#10;uLCfV8mmIpIWvMyC4tm2ApNxEBgEBoH1CGxo0BXtFU+3svsGzEFgEBgEBoGdQuCv5xtkts33jiw9&#10;d0q5kTMIDAKDwCAwCAwCuxmBcEarwUfFMeWi4pvqYhGoteN1zImWtmNbDdnb3mqne/YVcZaKl7vH&#10;IsK0V2rDaNMdr/UIHAQGgUGgENjQ4bE7viXBUP/TZwaBQWAQ2CkEDthSN7K2t9zcKT1GziAwCAwC&#10;g8AgMAjsLQQ6rdZDAtesKHrQ0JF7pRdlRInagm2VyDv8civcadWOzYJKgh5sWK4i60MI91brj7aD&#10;wCCwaxHoc5T5sEfF9i3b6q9dW5FRbBAYBAaBvYXAAScrLeIXVGD1zt6q1Wg7CAwCg8AgMAgMAkcT&#10;gdq/LNSSohd7Y7mzeibADmpY2zCRWe4YzgatreuLVts2v7bq5VEbJMVk7fvKp2q1+dGmO9/vIBQj&#10;ahAYBAaBIOAs1Jxh2mm1+unYWWcBb3tKHJAHgUFgEBgEFggc+NSnPrWYcKWYeXY6yiAwCAwCg8Ag&#10;MAhsikAdDPqtb32LIVf+WX1rNrSUv2oXtr6P9c6+z+s7CuX605/+dMVs7hS/1lm29773vS972ct+&#10;//vfB6i+0TsEHNF+9tlnO2Q2/04Q1qbdaRIMAoPATiFgxrvgggtOO+20u93tbrbbDvvf9758y1ve&#10;4hCY44477m1ve9tOFTpyBoFBYBA4xhE4YPEXCCY+9BjvClP9QWAQGAQGgUFg6wgUlYZi4wRxz3ve&#10;02ECb3/72y0nFiGZX/7yl/115plnXnvttSW/9mXbeombpsxKZvWkyEXGw3yJmOxxl7v33z4PetCD&#10;/vSnP6WUqvuPfvSjBz7wgf/yt08/t3HTWkyCQWAQGAQOE4HMz+eff/7jHve4hzzkISLly9zL3HXr&#10;rbf+8z//82Mf+1h/ffzjHz/M4ib7IDAIDAKDQBA48LWvfa1jcZiLzoF1EBgEBoFBYBAYBI4FBDqT&#10;9bnPfe5e97oXaw2J9utf/zqxonHm+sUvfnH66af/6//7KWTWHAWwPfT6fmeRsBqtWRbmNorY8FRQ&#10;vOEjH/nI+9///vxEyKxKMW65jTjA9PGPf7wLfx3p8xy2UaPJMggMAvsYAVP0j3/840c96lFmZlz/&#10;Ax7wAJxa1deUjHrzbsD05bTlfYzDVG0QGAQGgaOJwAEOw91zbfi1o4n+lDUIDAKDwCAwCOxpBMI6&#10;2VzsYQ97GD+IxzzmMbY8+93vfudm/nr605/OfjvrrLN8x8mrn6R5hPb7LzKraL4dWer0wxlUhPIX&#10;X3wxw5Wl6vt5z3teGL1f/vKXT37yk5m1D37wg2FyzTXXuJm8c4ronu7to/wgsFcQqE0wMx1lHj75&#10;5JOf/exnP+MZz/A6xNnK55133rvf/e7ZGnKvtOnoOQgMAnsCgf/yX+v7oewJ1UfJQWAQGAT2IgK1&#10;+3vfeapYgMV2VH3HqCyXfdfNvqH7Iiyu5OSi8wIbzvaS9ai65Oq71AfqKrpokR7l1yVXDF3P2DWv&#10;tusaSlA7WJUC/cVPHKPqThkGBU4p2fmUjuqiUrV9WPQpEBYN0eUvUhZpsqhySVvk7fpXluDZJbiu&#10;LczKc0qaRcseLBayl1JyqoEW7VhC6si57mzVW6S3Wo8PdV8QKG8IzlzCIc8444ynPOUpr3zlK7l3&#10;nXTSSeinl7/85at9e1V59FPvD1XEQvOq3eqOZlVKmKw+XqL8KtQlZNNXjOlUC/TU+klPepIo0Xvc&#10;4x72OWK18tfjsyYm66KLLuqOIav9v++F1Lvuap/poy/XpUlVedF/Fl1lkazmhNKq47DozAX4ohEX&#10;M7BcnUDcsK9uOLcsxniJXdCvNd43lLwpvGE/ewvWgEpexS22JHa/9//VHpL0XZ+FGqvjvabEBfJK&#10;X3Swmlv6oOjFrXbp3Fk002K67vPJIn0yJn1NAnWxGCnV1qsTVE1fB2vZruH6cVdDWJZFu1erLfph&#10;HyyLqaNPKYuZrYO8OgvVaS29fbsCNWSqS/SpJk+ueijkr96fuzILxTo+pf8q+H2Ay7J4lvk3W2Ta&#10;d/u73/0u7wobBFUWiRedpKu3Cm+/U63fD7TpkitxBdGv9rrkzRDYsLjeYaruNVrTN2pOi4Q6W2Yx&#10;HKpLVHNUiYv1QN1f/x6oD+T1nTkCF5PGQo3eT6pSBzsFezGWU3rhUz2wI9NLr8mQnNxfDPYafTUT&#10;Lmatju1ieK7Cu74jzb+DwL5B4MBnP/vZXpmtzAv7pvJbqcgAshWUJs0gMAhsBQGLjw23Yap1cK1s&#10;zDy5rimoL4+ydF4sGaNAZczPSJYyi6TFCik/61NVWDUzZLdUTaERtSh9sa7KurZTG6VJldINgNws&#10;Y6MvCvtSeIFGrebLGqnFqJSW8lG4oOs6R59Vi6KvL9MEi9YhrS9euxWxMG+CfEko0HIzh1r2doyq&#10;1VLVgtG/6lhA1co4knujVFzkwgarKkdaN/9S3ELh4oIJj+VTd5K+5AersGPcJT7wgQ84sc7Pz3/+&#10;8yKSerdPdfoiXhZiVw2YogUX1sKGDE6qU70lrdZ7VOdNOivXe+bBhlXvtIuKZ/goV32dcuAoAxf6&#10;HmW6s97CQ6TzOFXxqq8iqnHTHxZHNPSRFX0Umorkr26MLSq76kAX0IqOrMqu1roG4GqaxZ1Obi7M&#10;uZpeSrGq+KIPdGSqe/fq9IFfw6d6csezKriwzFeHQDBME9R1FVoIyLiYAxdt1CeKjKxF0QuDuSrb&#10;x3tqvdotU9nqJAV+9KzhX/gs9F9onuwFxaLDLBLXg2khfMNR2TtMTRG9q3So13eq6vOlQEqsclPr&#10;omkirdel5FcPrPQ9We+EGz7X+lS8KKJPOIvB0rtTNCnNFw+RmsTSbfrwLPk9b6blqN1nufThXp3F&#10;66hSvsfR5xlUota4tmXqi5DVHtVBDs69aXpvX0zvAad6eO8VHfmCd7XoDUduxlENmT7KKFNM3Gq3&#10;2aJzX01QgW7DIRbhVffUsbd+mizf/ZM+fzCZG64qq6DVblbQrV6UAv0BupjKFr03ilVnKJmbPkx7&#10;y871ILDPEDjwsY99bMNnyT6r57ars5ggFs/LbYudjIPAIHDMIpDljkVbN9VqTZnFWQcnyRbcUyXI&#10;ajgLr8VCsOztSpxkGxrYfVVU66dVq7Ir5t8sWJPMo2RDY2mxUO5Klvyu0sIK7WvKg1k+CyPKzy6w&#10;/9tX3kXHLAiOrBcXs/0qQ1SKVcV7o9QSeQF+lqEL0zpW0GqJZQMkwaqtuNCzS0jrpGpppgWSi8V6&#10;9aKOXrcEehddmAT5Ky0bHao6ZRWvtkKydDXKJKvs1buqLgtzmpAFmGV+FxqyrI6FRQMt8Fk/O3Wc&#10;u0G7oEiCfO8VZTulj+WvRavl5oLb7fr0Rk+y8gpZBbN3v1VLOyacNJ0Oq/7f1z/VIpvajdXivUv3&#10;mSQSSplVRkCCxcZ5ixHadV60VGcZ8pc7ZfvlTv1c7cbBs3e/jkbg6ggsmmkx1/WmTK6aIasnuF99&#10;uxIswOn9JOkXFamfdUF+2eSL9FV0PYP6KOugFbbVT0qT3je6elUFFx2rxUMnBET1/EUDLdpUsk9+&#10;8pPf/OY3iwfR4WVxHnEdSdybMtp+5Stf4aJVfTuKLXpvFPjBD35w0003PfrRj37uc5/79a9/3c8A&#10;EtwyrWVPSRc333wzDl2CtJGOqi7YbXd++tOfvv/97y/YI1x2dzix0ufSSy/1vqH3hA5XzZ9J8KEP&#10;fei666675ZZbnID8jW98wznFb3jDG2pyjoYLvsxNm11++MMfzmEFSgznm/mBkhdeeKFDV1xHSW9B&#10;SFaFqKosfm2BlI/bDTfcsGiI1XZZHUERVePItfcrVHrrW9+qIlRyAA4QfvWrXy1o97xwShGqZts4&#10;teBw5+f1119fD025fvvb3/LCCxQpSJPZkYDC3nB8+9vfJrxmIf8WtefaX3Hio1WuZdH6P//5z/MG&#10;0c10Xbl0BhdpgjVQpF/16vRpf8OM1fl7T0vFA8InPvEJQLHQnevqUKA+dacgzVSJ4elaxTvy1Tfy&#10;kCVBQ4NOB3DhDhBKNz1N09uQvQrKidiU8bbM/gagyE99SWd2M3qmFaob2IZVz+mj7GBboK7vWvPv&#10;ILDXEThg/qoZbbFu2Ot12xH9szIrUYXVjggfIYPAIHAMIlC2SrEJWabUqs5F/2vVoF3/drSbsoGX&#10;hKywa6GZqWzV2KhlXy2zrF/L0sjN8k2L8MWsWIxJVaFK6cvcvpKuBN3cSlllvm5IwKVGUSOGxEIf&#10;a7tOMPXOtrCxi6MpoiGJkz0aLkxENe3WXS03k3iBbYBlgFnQyxX/poWhJQE1ktLqv6zBjnBWq5bC&#10;XZ9kSXYZrZW7qixDP5XouwySaM6o+OEPf2glXdqSzHrsdSdTLtqy3KzOk1gaK2w/U1MJKEaUn9/7&#10;3vcYUblWBWtxZg+xcSfM7tq+Yx4wVi3HiaoSVx+4VX06kGa3IIYBaWwqCtAqbvjpXawyacpyqLFQ&#10;pkiQKVsuCRiZUaC6eu8qda3W6sLK9fniF7/4mc98BtRKf8973sP+v/rqq1/2spepURS+7LLLGEh+&#10;fvWrX2VeXnXVVa997WsZmcybt7zlLS95yUuY4t1q6tdRg4HN4BdhKuRW+ic84Qlnn332+973vjTQ&#10;6rSQeslyzjnnKP2KK65Q3Ac/+ME3v/nN73znOy32fNt6iY2dGmEfCLQ9HDP7He94h2T0lItivp/4&#10;xCfasClHYNWUVRcb4lM3oxvhNt0TOWvvJzvTMRRf/OIXKx0UyAKwqOAb3/jGyy+//BWveAU9YSio&#10;9jnPeY5S2Ir4DnmjMGLihS98oexvetObgPyqV73qRS96EZkq+/znP18Y8ute9zrnS7zgBS+AUo1Z&#10;cmRxvoSN8EiQUlnAd/OlL32pXQLtjseCjdpXXnmlDQQf+tCHSgMoAMIc+K95zWtkpIwSJWPK2rvK&#10;bvFPe9rTKK/pQac/UMZWVnRQTWfphgmi3imnnKIbvOtd74pMtQMs/R/+8IcLnaa2sSCXm7aZV0dl&#10;qYUqA803lcRZGyNBnpVLeXn1JSqljfx0E9SyyGu80xNQ2ROQEDUCo14EKFAI31ZN4cximY//20cf&#10;cPivvIqTzF860he+8AV1v/vd7w5SR0zKKN4ZYmoKPdUX8a2naSNtZzAuZs7Vp1sGqeZYjMpNO5Uh&#10;/6xnPct+YarswBA6UIaSjlLxMzv33+9+91OLbNXvQt3dSZNlPJadXwMNI6PRtQI0cjCL7He9611P&#10;PfVUEOkn5rHk0knufOc7p58AE4znnnuugujgQng4Ia5Fheuc0KiBEEye+tSnQlUz0RPCmqwGb+eh&#10;Mqh/85vf6AZSGgsU04U0LpzJt7WlQqGxYL46HWxS0i0l01j3uc99KKbtVEf3AIiBFsbKx4WRrhFJ&#10;VmW1IJ96skDvkksuQfFsyhN1+zHtW1VzATfdA6qK9lGWfuuMheOOO45WBpcJqpYc0aoWQvLqw6ly&#10;TmHW6JQEIwl0tgUBIfotyQHfv3qIfqJRFk2Qn7S1iYFGB6xjVUn2kRFQcqm4gvQEaGsv16S5aR6j&#10;uQdNydzwgnDP0zvd6U6pxYbzc2XMv/1VUIgqM4PmTpf2bauBRzziEUAwjfjW9MmiIKhGmqFhFEiv&#10;28NBXWyxByUtrh1NEfQnyrW6wMqFvGY/IOgkOhjNzfMeZP4CqY6XPgNPMk13GqJYMzOz2cx9ipFD&#10;AiQ1jTvUMNt4DhpZi2ZdD938OwjsPwQOGDM17xhj62eE/Vf/TWvU34Fkdu6mzqbZJ8EgMAgMAotF&#10;FfvHC0nLNRYXYwwTwUr3ghQpwL5lm1noWAWanBnAzGmLYIYZo5Rd/epXv9r6vgQuZqRiVUiQ0RLZ&#10;6ur1r3+91RJb0dKWTZu8mdkym3V6q7ih/NWX1xgNy3r2Ycwtqz0fNpg3lrWapACdQ/8xw6ytLb9c&#10;MOBZ7JSXnaXHYrQmo1udZWatnMUxba0XGW/SWCVbJsaAtHykD0PUCtIakWQJmE/qJT1ploluSiCl&#10;laW1o1yKixVKZ9ljWbErrCCVyJQFrNWn9bSUBDKErBQtHIkKFNbf1rgWpu4/85nPVBdiJZDYBQRA&#10;wS8ga+WCS95YGmxsmCtFdotR6W93u9uRZk1vQR8THbkTxVRBf3Ch9dmQFsosdqXAUImUpIzFN+WZ&#10;QyFZyhpxLfEd73hHpUBSGgto/1KADYM6UV8GpEVzFtkgshqWzJKaXZ1eYdXOPlSKZOQkJeis1ymj&#10;UKvnEC4aFBTuaCOSYS7XCSecwGIn1ututlm6kLpYoJMDRhXxr7qQL30yAgElV5ZGNEnesoT9DKvL&#10;jIfk//l//p+xotM0rllcLmJcAYFkpbDkEQRylYfUgtBMWcad5sj1Vj4Mb+kVDZPUQmOpILaIQV76&#10;6xXAVFOwSyaNjw3aGITuG0ppu3z3miINdWPJVIpZJRcGh1UTe0a5bGAgEJIhvBizpLHwGTkxFxUN&#10;FlvgBX98kPRVtEFN5xNPPDFDTF3CTbDHpIxvTmGy6eIntehbLGm1cEnGo76hCNc6KljUi27u6110&#10;o2HnHdIH6ImJi7koC61UCjLkMIDJQfTohBrdty5NJsSqt9TMpt/K4l8dHoZEEVLMWlVQepMD419B&#10;SoSz9pLeDBNRGen5uG8uCsIUgC0rtPfbKt08jKVSqGqqbzigzA+VRk0Zz0gcnVZDZzKkJN+Z1T6p&#10;FBWhpBpJpuIUMDvVbFBdQs/xFyV1QjNVCET0jdkY1++5g3X1MDJF4B/NMDU848sTgWYAQzuzimpC&#10;xhBAE5us0lH1GX2VcBNd9f+F2lHJ8yIPo/6KaIumhyki/JTWRMUiuD06P/KRj2jH1A68mZD9xHiu&#10;atIp7DxcVMrIzSxkRo2SHmEesnoa5jG0hdpplxqnFIaY1odYBo4JQaXqkZraRZrHrmaVmBy65axh&#10;tSh8AnISewRo1nQtD6YIqceK4lTNtJMpVPq8+chg6bWjv46hrX2HojW0F5sG1GSIls3EYlahoWvw&#10;LtRbMzFWTav6NDEFAVb/BJ2LNEdVxIMmhC8o1MgUkcGeBIv3WB7uoKBVnoYqBfy83FK0AYLN8VzQ&#10;FUEXRsyIKEhzkQVPJOdNTJ6ABoj1mKbHm5tqIKwLKUVx2ov+GPDAuwaB6hiQlMWzr1d2NWNvqeql&#10;Ss+DjASYqDUMC1Kj1aNfT9Mx6GZ9YpaW16AwO4VO1QONZa+yjGurx/CDapFu4GNZSKCR69mhx8If&#10;YsZyKugDiix1JNZn9BzdZsEVAjNoaDU6ZGbOE9BKdTHoyjVyPXrz7yCw/xA4wKhbnTjqkb//Knyo&#10;NVqAU5PdocqZ9IPAIDAIBAHrEuvjrEgsTXzyAtbSytrOqshq0k12UUxBy6MsqZmO4bZY4Isoy5q0&#10;vVqMZWidhFfCdDA/LKesPi2VyLSCx+L1tqh1bV+S9nUSAgL9xMCwGiOZnl6Do2zQW5ZiXtjSzSLP&#10;08Q6lareD5cBb+GrFrJQ24pWemtBhmjeBi9eYDBELROt7azbXEhPmtVq3LVKPStRysQajMUoC7He&#10;h/MsYCk50lECQvIXy8Eqs3OF4b9AAV4LWVaWKkhs0amsmvZruW8pbzEqGa1UQRZkAai740AhVqtn&#10;2bmuhB0ItYRNY7xZdKJLQlH5lw1vLYvswxHE+6kUsF4HnVbTMaChb6hXjPxq8RSHTZOMhiqra6mO&#10;HsUvrJJpRAnUUUVAJ5mLWO+R0PFhwfqXzj4QJg2A1WfKNubLFh+ZvO2X2EWU71RjfmLxoE2U3g5A&#10;ULPtU/RiFZ7WKRCqODerw4CLtU837au+EM66nyg9ExpwC6NkNBksZYVWby8OQmJNw75agLA6X5Xh&#10;xzg0mnIias5zYAuVndy5QpakmoJdEQavb+xG2cyrpovRCqKYnRqdDmWrRyx+07/GhWFFjVJy0R9A&#10;AeTiHKnKyBf6VJ2zAJERGQcuFclpp4Qnvqy6dN/1adU4XAWq8wLqCB+NVclSEYM06AEnvhJFgxZP&#10;lCxFoVJPm+JMC+EoYz5UBcMnVUiuTlmi/PQ6/d8Uqqb6TKDra91yv8JNpOfAX0qTXk8J2JTuvUIm&#10;cExNpuhIixzfNQRkCWGdMSIlJ6PFMjv8ggkhvjP0VC6DuTtadvn6iQGeiSW0skLL27cvXNPrQq7p&#10;imHw+ydjLWqbJcLW9X7lPZBpSsdIYxnyfa5gk1MVqpTJrCJvOkzXJyqh2oGgh1fX6qJWO1Lu0C3Z&#10;GfD8yxYRZ2ChcEhJCkADesnYI9ZzrbJcXHUSjZvegqJNV+lNFqgVR6wPkNM/i8YyteY9hIr7FyxF&#10;15YrtMTIa9CF5TfwpTfbZDqVrKuHJMKQum/Y6iGeDos2ikooEo2oROV6pkdC0UbJkurkUUWxPA7A&#10;spiZ85NYbJqeDI3QJcZRyVlvDFY3S7L89Kz0HNcQaQ6Sy825N6Vr79v0HP1TfTmILVo/lSLZeNSg&#10;xoWZPAub3E9z9KLdR+Tp6nk9lidpr0L91OusUno/j/K6ep5iIaQMnGhV7b5QMj9ThG5pjAPcAm8r&#10;vTr9RC189JBMOHmWiVetglKLelJYDgFNKdBIGrOEhsaa5blZGfU3FfEXgbIg0EvVVFb/0UDeaFbb&#10;KUUyHUw/tNJQHWuqyuWiE6Co7TgAZllCVHCIDv1144agzc1BYH8jcEBYe0ZvTSI10vZ3zad2g8Ag&#10;MAgcZQSyZGTh5H2jpScvMw5riehBh1nWJEyDkWN5lxehPkgfBqF/8zo6b25ruZNJ24pfxsQIWDhW&#10;gF5sXQlIy9rRKl8yzFeZzbUG7YvRrKUQGcRapVnjymvlV9ZIPTW4LbCfyVSuJWkVnQRMhbzhZIjG&#10;DGNLZAXmuziLLJdjcisudgtrpNooKZPLG2wJrDIVGoOQ1VQPr6qFZSt94ooVuLrlqfphIalnjejD&#10;gyZCaj1dorBpcSuwjkR7WbDGT6cWtWW/pSBua9wfrPWlVBFWRDm/9HWw6vBMxFGGqeyEFzns8DhQ&#10;xDdHNSMktajmo9t/+2//Lc6JGiJ8HHC4IJWN4cL7fzeJineMHlWr9s4Jusmljk+TlAkDUQXEXxqi&#10;MMwFXlVDWJHHS8s79lJvgaHFBstNufHDgjwPlGrcINlbJ3d6glznJr8DDBfQDAdNjCpNP6/0PIbA&#10;Tv9Q2EbZQv8YLW6CC2hcF1O71RL7Hbk0mS6tsulailCWqK5FspIfdxUtouJSrhaRjuS+ThJvOCmB&#10;HzQ6LBkCDM70wzCbNYK6ZHn1K9Ji8oFClkKg2ih3JI5bXNxYNA0zPtK6wbbe2E7iBfsWIfqPHhLo&#10;SgiLGoAUi7tc0RPVByJKevOGnhPPL2xFd+voXQKV+Q//8A/F/iR7jRFFKC6Eo+8MtMK2M3oYzLyi&#10;gFgcDwuHkkZJEpDsiZAyBAyEzuiV8GRJH5BYe/k2rtPioYqq4QyfvFPRskgH7Hx1qj53KR1nkSbL&#10;E4GpvMqSR7JXIzTUoyQzHcXMJqH4xEWzolZNXBX5LvFHP/pRINA8TJPKBtgqkdeMv8BrPPrmsdUr&#10;1cnZ//7f/3uIe1lSo0VzH2z0ZTTxyuHnmFD3IJwLpZt/EvTnAlFVPTzYVh1xSfqS9tVPVApuixKL&#10;I+jzQ/ipSpmKa6D4MsfhiBNuEnRWMT7OkenNSrpT3vr0rqsWhiqVIrNeZhC1eEoqGoB55yHxHe5w&#10;B92++mddUN7bL8WFrNconhE9WfBJRWxsxwkxnLIeou/Fr3zT8b6ALogpKJ59Kg7qhf9Xn6N0DFVG&#10;zcRnVpYiUpMsdTcz0N98aAjHSa0PioKxGtpMDsP0wPQu31WXmlRNI/p5cuWbPgYmVCEcF++4EC6e&#10;Sht2UX1S1zI0PFXVaH2u6loRpXbxBNcxZM+gSKF9GCaxJvMiUy+yCEkab0+9qyitatr09NcQaqG3&#10;gDdOggVXBo5nX3l6BiLTchwtQ/bhQANgfUcCxLy7hbPKqnWiUNc8rzcEbW4OAvsYgQN5Z9tH3T6u&#10;7faq1ie77UmYXIPAIDAI1MoGG2XJm/Vut+sYNpZZMZl8LLYWaxoxAtmPoyKwal1IWnwHLKcs1EJg&#10;9UVemBTb97AEFIFhYanyViifkVp3Rk9rTQt3Mq3M4sTBalo4v3T1JOabkBiu7r8ji+W7uiiRbtlO&#10;RcYYlkUN1MrM4t7azgqPkqQhyLI47ktkuRBAUiaWU0qVKjAjqr6ZwRzEyCxtQVGr/GxxArEU1+P7&#10;qsdGlPfD5FhEApl6KfFgFggHvdA6cR8oR61SMsKr9ZlelvU0Ke+5OJVAlQSIZT+UmPrdKE2rIS8E&#10;fKVeLEwpLXzdZBinlCTDr6mvpTBbjikVr4qFSrmjg1maZyMeTVbUzGKp4CfrnVakhVqtoMVCr1AS&#10;PikNHdQlsOgnZQysGkILwzi1LutXQeoSGlFPiJHQ1eMqGAYqrl6KiyNYklW5vFfUTpuqbIiArViV&#10;LJzs95QAKJ+oV/25NCEz3JZGhLxvNGj923s1wwZfE3dLWbKfdHVUWpXO7rNFE2ZIbZAu+mp+IgEB&#10;HipBMgOwN0quC1XVkUBFiHVdHqMd1cqyKqfu9BoVktlOqGotsaZH9CgrTJYEuKTOzXXCV2VDpEIG&#10;krj13m97e3lnwL+p+JfeH4DgA7FMrTH780lZVaK5JQMkcVKauGteIJjWTAjhcPPSIlj1+ScZ9QH8&#10;RThTRWOuee8uukpSZneq8C+yxH+td4OaMTAgEoSd9HFd82Q0LFjY1YGOWC3rSVF/1UU9BSLf1JG/&#10;8tPrH3fCsytLfVclmA8zIetF0CuBvXUQEBTW6FyMMyFHz95nDta1go/w0rvc5S55utWM4Vqh2Zkr&#10;ro68mBejOBXx4icRpqoAiuhQ7VWTQwdQKUKG6YwZd78/sBSXxsrHkOkPXNc++K/uLc49yhsj7l3x&#10;2E0V6GZJkMDAbAIgY+eh+riQhddw5pzQneikqmyfM83Mhr/Kpr6Llxkln0DdMu8JXMT9Wa8rn7jV&#10;zt/bqOtGptcYGdRxZjTjVeNWfWsqIwcxlG3UEq5bXnulngukat5RkZa3KRmt1QF6Xfyle2SN0TtY&#10;/xm4PBz1gV6Qm7BNa5pUCUkMpk/5JG7YP6NJXkfhm/SxCpQ+WH/OfaWre8gsxZnc8m6yj76aopM+&#10;PR95GhIWDvpM3npWB86FwE/6J2gAgFkMFIMZaRYqBmN/ymT3N9XPU6Nz5QV4+rlRpqb1mtN1tliN&#10;5P6MWw/C/DsI7EsEDnBxz3Ct6q2fTPclClOpQWAQGASOAgKZXe2zE9/+/KzFsReqzCqvJb1+Z7C5&#10;KJVqwY2I8QKfcZW8WfahEsKDZA/jepFeC7LISUExVi1n8Q6sphK1UMaLU+tjDjUMJzIT1LYeIhIS&#10;K2qRmmV3ZKIFFZRYFVZQ1sfdFOlPn2y0rPrZGUfYV1esKAbxlVnO5gV4CI4OZrdPsoVzV77U47CW&#10;d7yqmWiRrlhfUDIymdMCTxhavlkRoQgXVllqTaYVKvVYBb0d1wDI4Ncitfl0UqqFLhGjlJIUyP1Y&#10;F1EPT2HHqJwKF2VsluROcJamTCALYpCGImTV8KOMkKpmJPu25o6BZNHsIibfqvLUE9GWfXZ8w1Dg&#10;cKlRhmsy6tWJZcuebmUC9ZZa38HqX5KRLHEcI1OfqZOaSk+dMLvsgU5fkqYiVrpNqGcCCiD0YWws&#10;iAPI9Nir+hdTwAhhfsib+O6CbiFB9I1uH8pYegwaG7sDLr0isMCJtYmjUALcJOuw19rMTXZstrTL&#10;/ndc1UqB4KmO4nekMUB0bKWbH1ZXdwWFaUFFtI5k2hEBtOl432JjSYZ5T9hgjTuaQAYgcVONO0Z6&#10;zmIgu2MoSRZHTkRSefUubOPoY4zERq1PhoAuHZIRaHAO3VASijdxU8+RMqyEQRcbu9CoRuGxGMdA&#10;KcurqwT2VxF6ftgc5ZJpmOOJ0r6FSX7mjAWVTRwcaqySVdvlwiSfPcWFlms4fSD3F6PJTbNfTnjI&#10;e4hF4OGGjUjDHDnyV4rob5tIAj8UjAtdriuTEuPGFXLBh9fzov/IAkndgMLUkFif72k2nQckxml6&#10;xHigRO2au6hkJBqSNNeBEViBoibnXJiWgaCraw5Th7cp6wutf81XiWntozsxldhSF4oO65cGDT5m&#10;idvf/vZr9sWPfM+4hPom1r7T5autQ7hciNc0h8qqePyUe1+SLA9HXc6Ery+tgpaxBiuzTZpGHfOG&#10;LNXsD/EN+0nvnBlllDej6uq0slDhs9zfCgRAKYuuMlQVrS5eC4FR9QvkAp+VSiU0IvXI5KrcG6Iw&#10;78pwJs39Tr0tnnR00wmDZ/Ulu4Um4ts33PTnTvT3crvk9Ey1oKEnYN4OFmIlYTGE/bRRmukIaFnD&#10;GO8HGxG5X6+IPO+ye0AYut46NUF5KMA2BKvelT316omWGc9zxMyQ7AlF5xiuN6Iy8/qqvN4Wyns5&#10;p1PFx80FHQy9g3WSuT8IHIMI/PX80Kr26trrGERkqjwIDAKDwJFDwDqJYVneE3316QVjt2Es8spU&#10;7otFrEGiBsrtgqnAaEH6sB6zDXOZqZnVK0LHEkpgUfYxkdjim7GRBVk3fd2hiQUfmQnqXA9ILelQ&#10;hFbAFcOYNZyVPavYCiwkYAW/LGRm+WuVpgrZC8Zq22qvJ6tFLfOPzDjEWdRK6dTISqk62f7/b3ub&#10;/FUH9Eop2QWqoLKUmH2dQ28lZVa05SooYi6RIzHR411Y72lLMVAnnBbIeQO8HrrO9fAoFDaVtova&#10;vuMzohXCUUrfuQA//cvcSuKoVL2lC/ev4JoQAYwHHaAOWUtNfScvR4wcpmbpnICvmD1BZrFOQJ1k&#10;x2XWEUzsfVb1lTICFZ21fixSAEpfMrc31vBrof9UR1RgvEFLQ3XRz2PGJyRQYt6aIQtSWd+c/vSi&#10;OEdIGRekrn9VtiMpr4UTgWEe5ZWx7CIp8yFHL6WhBKHYUEh4kOwnnQRlZ+LddGbgJHoOZ1rdtWNe&#10;LWVMhZyiPM1ZyItIQyk5NcQPi+2qh/PUKyO85ofqKjHC09n08wqn3V7rLHLpbGXFFeuh02aT/rQO&#10;amlRhVTcp6LhoJ3NyzLuUh1+OpjE6vn0r7MsuxqZT4xNgOiHZqoFAVQSTF/aK1C4iB1bvSsXsah1&#10;MMqb0CRj/6c1uzlNQ7O9EkMou6CDwVV2chFAEcuajRuyKkufsK9MzjWU0sk1UOjdhCiCN2gsBFLJ&#10;DkpAU5eE/tEnKde45CAfFZf5hEB46mnpn9m2LNWsmkqpV+uH4WfL+br0IcSANerjD2gghGSXIKX0&#10;7URXu1wNQ9OIdtFA7vRHp8df6CGPszjz1iSZZKrD5zS0KcSMCJoEq/WuSVGGC5VWixo1MM1j6QCK&#10;Fmm4iBAnXPOZXtZTePQEBUDwwolcXt0gbxWQeLKrS/L2swtqaGsIUGSHPsqbDWpCLjwh6U1M/Kwz&#10;TcUduEqk/Br985SscYQ1DrwaOk1cR1GnJ/Rnh4qnaeipZ+ahrz/3PSUlkMXWBGDRuNkmlQPgQtQC&#10;nyhcj+YasLkgMC3Oj7g2hSzFUK700cdSi0DR1e6P1/6X4a/59EMVySkHlnP9obBQI+sK83YGr+Hp&#10;YvFQKIVzseioGYaKsBqsl0A1jsylHvd556plfepcrFSn5mH9tjBxHz+YTTwMTwh4J+cmbVOXGnQg&#10;0hwaLi//1H09L7zah+fOILC/ETjgXVZNATWJ9Nlkf9d/ajcIDAKDwFFGgMt9eVh0roRji1ULa83K&#10;JrxPKdb3LbIGLS7JIilHmFlIWeVYHLM25epia5VWE3tMx6y8Zak327Xk5fKQo+LoYLHF/2L9irY/&#10;MqRP7YohwmtYdluKWZApLr453bjt2dWCenEeUTW8SeyZxRqXeVkHicqSvfxLf4kZNrVlmOx+9idd&#10;GedewyouDAuLRWjYKnRAtqy0vxv+Cw1RTlidc6mlpzfn8TVLDKmmXBW46G/WxNFNI1bsW6WJz0WC&#10;bhIfWovjKKClvHWv9AGh3skH6sjX8UggTbMSKMQy/3Zs/cSQJmovb79dF/FUtmUVJ1AlvQgyDKoi&#10;cUqmhT42yl8+KIMQFvH5KiN5GwOQpU1CaGIymQG9OVJ9immCWDtaRH/oRgKgGDYsKAOKKO0FSXtv&#10;FSDddOyWkmu2E8nxekuPVVyZr6mOZMxCHU/pPpTMvloJvSxDyAVfJAnisOmCpV1DsvpVZMbgzDVD&#10;lEBtxKGD8jgFNzvHqldQknpQYvhVrNNipRdDFBSKZiPFGmcq9xG6jQbqWRLVnrcCVToOMeQj5f0b&#10;/QP+gsgIvwxqShJVp9QlPQecOKMlVz+9tHCWLNFePoZkQqd7Q1dXBKBTIDREwjlpmB2+8ynlgaar&#10;JLI4fn/lsSJNDXm2K+YFqgid0MHpMBJUb9GmBbWZNqStqU8rWJ9Xry7DPncQAVgzGoY703lUfDGQ&#10;o4bTYMItxhJGLFY/OVizLpre4yYEdHaBdPhJEvSpQwN5zUO+C90+hxcnTb7jl5e2zgzvnUcVtP75&#10;UnqaHh3T0TmOXBsCmdmUru30pZJcPIsJKuc8QMOo9Ixbz3ylUGmMUEgiUIqYSMY4hyrXt6pBKW2a&#10;ol2HUV1jT0lpetTiIdYho9E3PDG2EIiTEa9zGMbdVaOojt7Yq0NnQ96/eruOJzF6pajGmiWUKIF3&#10;JFye8+qLMnF8rjNn1s8DVVlZTMK8+RQad12jA4clQcrtvHPveGgg6BnaPuoST8yqi4rwXzN5xv83&#10;M0AfieqSxDU3FuA1gZe0PqV7ddc99ZLmxhtvzEEKVFIdZBkFevZ0iXoTkOY2xGhlJOb4KarmFWbX&#10;s8ZCqWftkSd7XosaVn1g9qm+8qYzB3N+kRtCWvK960rwpvmHYkJW+/SVJlhtXEOszmI2moTtLyhF&#10;WXQST58wd6pgaOiKPNkPNp/M/UHgGETggC1RaoAtVl3HIBxT5UFgEBgEjhwCtRDMKrmWX7lmTbGH&#10;LYkwApaSi3VkVpALsob9lniceGBZS+EyFuuhrJVTqdiuLEY2oRWSpXBeCPcqK4JAf1lwMyGkrG01&#10;1iBTvhvcUrh6VUrK4MIsPalHmkW/pVitEUurSq/iWUmH8LLeTZUDUS0oLS5RkNHfN/nlPpCUFTCV&#10;n4l3W9if7sfxIWwjK4Wnhpt0LgukSmfSIJ4kzimcYSsWC1yWeWqa17maMoFgB/v0jepci/EUOxxw&#10;fKghVC3hqzFXUmg3aVAzt7vd7UQNV+P2hu4Pd9cMBh0sJgrTQnBKxzblOuVTFbBmoXrjm+POqi0a&#10;PLEk/tVhJNMWrNYCufoqQKChdC0VmWwYmqyxPDcdg9lcjEA2ABMlfo5l0sdC0wdyyKyG6NDFJLNz&#10;Mwl0C1Gb2MPQ0xkmBfVqL+VCFdchCujP5UogV6gTWfRPmLC6EzdkHAEKqoK5IjBN7ILXUgi4cJo5&#10;v6+38objhb0EdgK5yYS+WbAeAqAUHW/KCn+uoqv03GGApToZTav7am/aImsSwCchtKmv6ujtJgo6&#10;69s5diDH2OVT3TLpNQr0ciiHxgJ+jM8kI6S2TUz2cJcVDhwhRrpS0lH/f+y995tkSXWuW//WuUdC&#10;OsIJI4Tc0ZG/8t5775DDCoEA4b0TA4gBxvuB0QyMH4YZzGCFMAKEZ2D0PPdtvbqf1omsyqru6a6u&#10;7vryh3x27owdseKNtXdGfLkiAiUoO/QtTggWniRQdUIlTyGw2BxLD5nHmnoZVTPURf65U0hPoc4r&#10;xLvIk2Ti5UGx4DJ/pqurmXIVTrusKhgpgcREHjndFf+n6EwoNtvpvWSiEqR845xTXsvfA7s2n3VB&#10;EXYCYwKf57DcY2N7mVZGMuXmmEFBzE1DNeYmBYiCAq1ASu+FuY3mrmbIn3d8xpn+i/cy+RcIGEDR&#10;ADRE1IeAiWluLHQhKqMI+ddnptlSfZNtPqz8T4tWoCL89bIsy8CfGS7Ztv3FM9+HGB7Cs4gGmoHY&#10;e10LscQkQpI/BmhWb4qYyhRdzDPkE1/CvKXVWPOBxeyQ87ihvPEhg5PgLTOccFOCiVX2K/LQc8E1&#10;71OjRBd0sW3eSvyFRnPo9rQj2rc7NuQ+IlCUbF1G03+t8suSNPN/Ba9NX0tr512pS/BTS9SwJiU0&#10;jPhxOPA4hQP2uN+RtcgDOUByFea5PQ618NffX0N//ZchNlmJ1393SOydxWM8KfO0mX252RApmpOR&#10;TbVTgznJX32G9jv1mFVEkm1uDZJFyDN/4te4JKvlctUESBp+eflhxW14GRXLDxb2+5zsqwRKQAI7&#10;rmQxfzm2PExLrQRKoARK4MEQQKuacf48e9M9uvnmm+2pMJ5k2Ol65OlKLhqZ/UJiN+jJOXPHwfnc&#10;4W4O0ZMVVxn7gyTHy6lbbAWVHwLmp9BVcnEfbMAefyD2HY/Ze8sgPz8lDAUZaZAb/5O7AtEEOH99&#10;qCyDbTq46gIMNpz5tchY5EygGXk6hYFacJXL3KgLMGih62wp6UrmIwexzUA5A1uQVzKzdfN3kFG3&#10;MX0MERmuUC75RC8wPSvpGCdiMJdD682B2VJ9a2eyAPQk85LIkO4skutDHvIQRyyzIiwZ5rJxvGbk&#10;Tpo+pXOGDrdsUbtYBt6JSLP3Tw4MFBkVUDquKBacgTHkXvoasghpGPPQz2YITfzarAXHRBtxHgWE&#10;BfvJB0d1X7aYPWkc/PjKK69UGsP/yRYdVj0ldjJSwtloKWc+0hZ+lRsKq/jLneojhGGM4xAGnIo1&#10;myK1figu2oUqu38o1ybUNI2IoEBICP0r0tN22SiT9Nk7Mo1Oc5CJMpxzbaY/yGQ6pGagm2CDa5Mz&#10;DqThpviO/UzOwmNV7pAVyDzjq3DOnYUQaWAj7yTergsfvJlMSROgrvrcS0V45mASxbntBnKAt+qy&#10;oj+XqFYzetcbZ/waQjDoaOsQs8TcmH6kmjwrjGc04AhxefrD8r8F9jCep1wyZ/C88LcKBMwaeQRe&#10;mgBpYN5rJMC7HvawhxnMi4/5B4NaGNFGGrw8HIjlwULH9pTO3e0DYXmScy3PeZeuI0MY8rScjTuj&#10;3vgfRafiYY6T4Lr50dnejikXaYYbjUakpihBPtZ4BRp3vWN4XqR0z0GhmcYYYQ74lwKkNCW5ORFv&#10;35+VGInZ/DM0I5FtWd65v7wNsZCaItnQuLK1Fggfro4PMX4vMJK/LmLkFg5RQ8hk/nBTrqsT+EB7&#10;+MMf7vTzNCio3UBmy/Ofrwhapx15UrmaFVe5d+euL2H67l9QODMMudBoKQzIg4ugKn44DK7EqXga&#10;TC/iIw8oI9O5hGSGq+P2/N/mT8n2SbtaGCZEB+fpQSvQIvnfTh9OiwiEj9qDXsNPsDtj+N8PCmO8&#10;gjSYinnUkRZEfXNtNSHEwWb6EJj1neFg3nc8RvClcCaBz0xwcU9hEs9tqC633ryzrBf/yXGbc1uR&#10;FZPcucfdssDgwYXSVAaNSacIXlQwStZsRNPPHgJNM9tlqez8meCJRF2whGd75ofOZ9T0zLguMh/3&#10;OA1h9VEhJ1v6qIQo0ivDMIKsSWYUOflzF2y5j/pVCRw3AjssSTB/ANK5P24gWt8SKIESONME0Mj4&#10;I50eTMbhlmjnj76dQUP0uuisOMy2E5luU6Jj/MrgJlIyXKGL5mJq6X3O8dtc24jIC2fKWBZ9Vpc0&#10;siz6TK5S5G4J9KU2tZVNUOmERYOIGXSXUXPohGEkJdILtzPnMG8ZX2GP4wEnttAJTg/eDnoq6EJF&#10;WGgVKC52MlZnxLKYPQkkcIzKGtcAOjL0B9EXl4c2B1xCKc4/MiAo+af767/WcFP0tHu9ZQCZMdus&#10;YwzgQspFKGTUreKpqJcM6Wc7moVJOuJTY4p36T+EVJCPITwM8h0Gi9S6IFmSwKwMZ3A5HstN4tkv&#10;RwsGiGMzUiJbTN8msI6CGGhZhNto0r74uX93z2HPplNtOcMQmhE1WZEhbZGonNiGmCs0HS8tbgLE&#10;Powx7o+pgmSFSc5scvfDDHJMP8ctnEHOM7TTkBlGhnPszTGZkJsXKugoMfBiiCLt6Dt6C6aSIbLm&#10;nJC4+M/ExYQv45K4W5lbBAfu65kz8WtOfSVn4y6RhJxpnp6eZjNmMysamrsAMss+GyfVNJuJUTQw&#10;L7eVSJmIRMPxlRKhkYNxszCnRoyoqYghYORjpBtthLOhTWCwgV22UZ6WiRH2ieT8UPUXmZCYTUvQ&#10;zWlNCCDNu0Q9fz/QZLSguhW2xam8WaQHInIjJQYYWcO1KZTnPOGu7tnHi+IwwMmhjOrRcB3P6wYZ&#10;w1NTbw0DHt0GByPJliAydC48lq1d+C8BKZ/ceMLQsq4Bt2DPTY2yiWrjXcB9eu211+7bmtPNsM2d&#10;HMiBgpQ4p1siInPju7gbT1H/qhGFB4RUM0kWXD5YkBqhSj4u+4VMHAJ7GZYnLZKByzxRO/KPWuHu&#10;HLB1eX5kDrPKhfgYzWTwbOYYzlrsWvTy6PZjHrC0r6G7AMGTE0KLL6EE4bHGYc2n5WYbcefijTxA&#10;vPvIaj5qdrVKXLS74cC0qa+UZYnGC3OD8M4vFw4TDYUcaE2XapWh0X/khpPMNePiRXs1TbQetyuB&#10;v9HW5LMILrk9JxOQOs8agP6I8LcHHm5xVgSPBZELrdL6HND0LK9pGv4S46O/lTEyulsiYfMYT3MA&#10;hDZyLb+cpAOAJxsTij0EsnkvzDSUMp/2dOeAnGhZwNKIODYv7lBXoEubpqtAE+A8Vtkgax7X9jdi&#10;TBIvpS9Olf/VvDD+yc8ulrgyAD6Q9dcmqLRvimBWqTeyc95dsCKtzBn+y8mDixanlcmf8/RS9nKS&#10;ni+BY0hgZ/7Wbj5EjiGRVrkESqAEzhwBhrisJ5L+1tTOmFbpGkNGVPmH/9LbTo/fjhE9cvpnamFc&#10;5a5ts8+kJrUEtrh6C1cx1KFjROc+f7RinrvX0cX0j1y3nUrXfC8ycxTh+NMzvDO/g64kXT06bRiM&#10;4MKyLPM/apIxYYqT/COqpkNK3vmD/aKLLkqJ869jBsN0STPkYzDs2Jh3iuDF5dERwlDDZhWQM8iE&#10;3qfqBuWSA3138qfbygCJ9Aa1ESnj4MFoIPd8mHInqI0KZBhALciKptkirmlGGitd9mWc4Bw0moP/&#10;jamXKiHZMsbGcgf/s4Jma7nzPMnQ1xg7GWnCOx3uJMB4p+5qEufJmaAMxTWDI/xq9hM4JoKS+rq2&#10;lAvYTVkTTcdoFwtSw6Jo2s5l4/cdTO7qb1xFvAC5YRsTcxg9oknp6qRnhSmKcOIelhv0twhkjOIi&#10;GqJceDs4fxCX0OdnReLeOhUubZXVK3P7SB5jvuVbviUlup+DA10OUIX0HKuGm1Giy58Z/uOS0lMn&#10;TRPHDL5lfqjL2HGh05wN7FIc5IDnCTnzrauwMeZHEeCAk7gB70S3od7iV5nyDC6jadAfF3l614Y4&#10;4ElCIahXVCQZEpwFcO4mBrTwRzrxbppKmfnzFSaRTD3d5YrgzwtryXlOt8xjx2tTC9qXJ6TT0PA9&#10;nhg0HDGheALHTLIGCN+CiGyNy1A7I3GwT/64OgmUzHCDuQkMFTS0MOl9PhvhxQPQB8s0Tzuf9axn&#10;0TTGM5IzzUEDUUE8nH0z3XWEY9Yg4w7CNpxf8ZS6WF8YzhgZDCCMjgt9ylHBTN7f/mhKK5CMpSd1&#10;XddiR61z+wujyaCHI/FtFjgPc/2Whz9qS24HFsujLbiQpic353vuGyolSSSDPIviezw50SXzWMNU&#10;96KVg07FHzwGa8OKWpCY2W37PpxTBDnMxD4DyVDF1uX5IeAjmsxpa5qJ5XemELN5s5AJJsFHm3E5&#10;rtrySJy3JIldtozbgRJxjPkwpyye9tQa1DgJDcTDIY6h2m4tSIk34vauvUi2/O5H2dkXkTlgmKtb&#10;UHFqxDs1Qojx8v/8E+2/YrTzEJCGl4ORn0vewYgBPH59Dpgz+iyEDfVSdGZDG6eUcgvAn0sMbuVH&#10;wVDWeXOZz/wplMMtt9yCnT46+NaTPJy53zGePL2F40jmsDgq9YKku+vo7Ty9Mcx/p7icbkMQzZZl&#10;cUyYgxpv5MVdkBnrcVoRTbFbLGaowaFkyvgYZbEooXv70LL4GAJoEqRrND3cKvCvG09jINM5xLAp&#10;l5MDD8nM3qVfZOcTJ3QX400P75kSOLYE/q/9DU6tp3ts2bXiJVACJXBSBJbe6jJsIxCAblZWUksk&#10;kV2o2TfyIxMT6AnReaILZQwIf4bPEWD6sjlpVxIJicGbM3ToldI9cg4UL/5uNcJI1YBuWZaL2rem&#10;6a/PlBSHnXRV3fyLsgwZo0PMEJHuGuNbPlJxB//0oZ0lZ1eb0aB9QfPMjxSaCMM8o+FIT0VYOMz5&#10;KYzBVMrsLy5mzzMwpPqMPbgQ2q45glUOaFH3nLVHApioNFGWQWp8NX8x6eyiufCVo2gXoIHqpgHT&#10;nkXCWH6C/ZeN7bMAAAD/9ElEQVSecl2oRQsJyyLSh5xpeka2zsGxFPkvmYQeXzFTjIoYHcm1TCCK&#10;MfCkLZgVGJOMZXMCFFRn485j7OFCDGNEARP+hE8zMT2KxmXYoEnUBaou1AKcrOm27xBuV8fDMVyj&#10;EP+ndFocWQ37KZEXuGgjDHCx8GWEg3iExkH1PY95zrN2/IYDzKWaw3OODFGHnfKpGK1G4F1JMqQQ&#10;loW2XM4gD0XzpdaMHgPZuEiXyacWqoHuGrk4/DJK5FsGzK5Ap3RC+MBcsp2iicVw/qxhO1SN6WDU&#10;mggFmgk5G4WIQCpIYqGCjm2NDQR37Hu/HzyBEoB8Ui9mxiGy0Ex4MiWyGtSSYcjj/6DGMIzEdVkh&#10;iFExI2HvMtraCI6JaN53nudOcTQOCoPgOA9/nk7EhTG5jwmDRIpRKJs7014M6WliijaOeD6FzBwf&#10;YO9FcnMVOSqSGxBFAOeMxk0pqqtkiAE8T8A+H9QxnhZ0nSkaS68mGVaRAPPIEN1fLMT4ODEQ/zfe&#10;baEX1EYNUxFjANEC5r8CuzbifC5RHFNcKULfsCyeJEhsBPrBCkUDAc6/N6LgpHaErfHwj6hnAuDg&#10;mQYK8fRwEYDtL/njMC6JZT5RbZwB5yRH/AFpYDYZmohTbvEBONAENMfye7pX6Zs/vnloeO9Topoa&#10;8/toIygZLmRUI3fW9nrhXZgECpiQ26Z6uFyeRz35c9f4C4gN/jWitabhPJodX1EEtJlQb1ZM5PyG&#10;b/iGfCQxP/p4Hb5kIDw/rIZh6mn7Pp8tFG1LkRFLjHxH38nlU95KKLEXEj1K3bnQexx0SHWa6lXE&#10;bPJrhasAGQt5+d8DgW/EDBJiRovzrf8NcFPMWOblFzZ1wQaeP3Q5ZkEaoyXQwE/cc2ABG8NAxE9M&#10;NiE1GTZjA21qbwfnTwvOn2kcmF9DWxyHARrP82hnVpyP83+y+QPk32xTvU1NSWZKHia0Al0FOw+G&#10;/W52QfNr7lX8bYPZ8MQnOeAeNwFPHryI+loL8sHb7erghMbrLb7ajyVwnAns0A9Y6j+7zscZTete&#10;AiVQAodGgP4WSgRdLros/OHMUMER6a4vuzgMe+jI0oGjL8hgjM40O0JuDjLnUNPcVAecD0IO9O0Y&#10;BjiA4U9dwzfUiejs2i1bVJtNqzLq8KsMNTkmKs1lj/x/m94eY2lGZfz60LPnncE8nV0kCaZTuSST&#10;wp//DJPV0kvmIyM6+6bGi9FBZ8DAzDtydsoe5zPYS8c0v25aS/eUUhizkZjeIR1rBAgGY0gPCiXE&#10;iFEW/Ui6s6wxRPedsqgI6VHf0vc1N0L/jNRQ73OW63ZuMUNo879omwMD6NTS3ad9eaderIfCf8Uc&#10;OJ+I8wwSXNIrHd+9Woeus5PUaHTsJ34tvsEol2+1QZuNSTEqhOI2R1nCNDqGWjuyYnxi6TAk9Ib1&#10;yMkt9QKIs1ORbsnTwMBTezEGw1E1T3WDaBG8l+E3WkkG3qngPGD4TUulXCzkP3kIILqRFXly4KaB&#10;pkndkwl3kKXjz4z9XMdH2cKQARn6TsMh+VFlQxFpwdwg5s/Njkm0I/4MFueHzjDGmJoRFwWxfB7D&#10;J8fYGEN7McTNnUICnicYowpglM0W1NhGRQzM5Jggo83nxrx83pKJUskli/yBCJtoQdPwzs0Oc/Vx&#10;vBGlZgmzDUAEZV1d5d3Fy3ihslEvQypiz3TU+VAC0YlJdP/5AnjWX5v6ae4gmok2pVGU1KercGxZ&#10;yF4kM9TFCDIvZzYl1eEBpSUm5omBtzidEEv0AV/TM7m11eW5U0hPiF9ymCklg5fmUYkP7NpelM7v&#10;QiZ8UXGet6Tc1bsW98jTkqcQdxnG48M+cuPeaU1Nml7hV4YuxjYvRIqi4Rycg1cFc3nIcwaA8+cM&#10;y5F+GPBrfBqXAyM0aQucAcFRvTsPAY6NCvTHhaLhMDNZKj4/ztaZxpCGxnIWIe1Fi+OEJqYsSlGi&#10;5YAZdkv1Z01RKrnppEGLU0FJTiCbLk2GgCV/akTTc9Wyxzc/WHgv97KTnWk7fmo1g+YzND4M+YHm&#10;6UFWVMR/kljANDZv19ciCfHsJVvvdP+vomoRgCJPB3uy5X8XLlFjokb8r+O0/byIYaciOImPXGI8&#10;Z+tzjP1chdDGi9rxe5Qp9vHh5Jb7neaj1cwqJxG+6X3Rgu6oQEVsjlibtlOCtBOVxjIfKs4zAceg&#10;Uljubhu+pkYGLn5u0HwV310OVXti0vwdSa2nb0xQ8xg7iUTjdxm3py6884DdkjiZ08/BeNwJk3AJ&#10;/14lN+ricqU6Bmfo8Kjf0Xz+bu6Vf8+XwDEk8F/zQ7d3pI4hl1a5BEqgBA6ZACoJfTK6RHQl/St+&#10;+5OZIRwSBn/dO6eDMYZL/3LVHNpZCwWj9PBYkdf4NYQ2p4LaZyKaQ7mE0SwRMQy5CS5YuvubWKYw&#10;pAHpsNKfprPOxBmqQ8/VpUYyc0fDkiHHKAL+42qkGwLN/DbZoi1SX/rTEqMrnK68f6s6Kk7POMOA&#10;FKcNdG3RNOmUO+6lZ58x9tJbRbVhEMJACGh0qekcZ8eJVN8xnoNeXsYUbBmfRC4h2TKTyJrShaVQ&#10;iiPnzKUiQ9RJ11+npu46hx6E5WYSdSMtnn6/c3AcqyBoep4utQvNTHWGPElsQMGc+7b4JMMD13J2&#10;pl4CVbiWPv2cqkZBjANJSUUywVZvOdkbjUsYbINXuROPyuBkaTV9IG4jH1o8IRIpnX/m8QFyM5zK&#10;jRrySiYiIiyOQo0LABE19bxq49KUhpBgLcxdp2mJnUHdpiKGkJCMkfNk4t2UKlAK4VqcZNiJnWar&#10;ZoSL5kLsQX7KNEN3O93CWbGGVnOGrOFI+74sbg5idxUlDbTEpDgY1XEtcHybWx474b/oF0mMYS6w&#10;xSgO25ARJw2nW847aBGPNBIDjJXjVsJRXRktw13vZT7adtzmNJmrC6HY7uqijOp5/OrP5JkwNzhH&#10;yrQKXM6zlJTGmiGkZosGi0tNEZ5sUxqC+hoFOSvrRyroBHly84GDqa4klSazUcifW9uQW0PY8Py0&#10;2l7ti39OR2I9AefV4qJUjUhhLpyhQNMB/Moa4ai0bBZ+EoWF0qCYZCgrLucMuxn+lpTOyOMrRBNl&#10;8TnINzdMShBoZBG/kjDfAp9HH7cYv3dGFW0qensBScocUEd4cuu5VhcZZsMEGgLOPp0oEXsIbd7U&#10;lawIfuhdoPzKC9pkrtmp6dQKxUuLUwSNS4tghvP45oOCzgC5uUojL6JZQcqjBikK55nKFz/Q3lyG&#10;LGF84C++t8knP5ekJBN3/jH0MnfE/FmZlfJanJy7ElZOAOfh7NpqEuNanu35YaURs+FS2pd8XIgQ&#10;Ji7nT325lfb65SU9X5EPlyw/4jxJtFzNC4Dznop/6pM8JLF8bnys2Tx4jRN3yi1ZobmnaUSKAeTP&#10;jQl2XriQXZ140eaj1b2bvKnFuJe7moC/EHAMo/IBmL++dr3KGpEnaqBPM5DCk6c0XzG1ggcvfjKv&#10;9U8mHAYnhyThcnvZ0/MlcAwJVF87ho3eKpdACRwtAvSZ6EcimiCm0BkyPp9XVCH7VRnG2O2mH+9m&#10;c87L4KplBZyM7rw8fTKm9tBzomvu1CHGHg5vfCGC0Fuil0lXFWPoINpr3IIsfVB7q+ka2gWkOPq7&#10;iGt0NBneYC09Nqs2+/EZ2RpKRvX5G5m+9SIuWCn6dpitjqbCQheW8+RMetYVfehDHxqDuSSdWk5m&#10;9MgBHWhjoJxm61AwCwbbQbfu5E8tSGZUAu/myXvGD87Wccl2//49iJ9xuXWPYWk4MnfFNBrXxaqS&#10;oWEpdoKdKKcxi7Q6zXMVfDrcpCdbK8tCMKw+zlTB5Ex9FTpVbahIllZZBtLYyWQcBmxKM/S2mXpJ&#10;Gv4qZ+02JiI5krFqvNsd9z9/XNcoiTmAOQgu02A8FhpiyRieFqemNpxxZMvwI7cP0zOpO/5jPlaW&#10;F8GPZIXjObrgLnBH2ogFsZMDgjVUwB0ZYgkpOfmN3/iNmVCTBiX8ChqkJ2ICRzUoKRaSPwm4NXip&#10;1pEmXrcZ0uW1vKPTQd4IGi5UA503CzoUNeW8jeiCd7u+aEd8G5gGnuAkhB9uUR9ms2qM0RwcTI0M&#10;420F7CRA1WSmodbepMbuUSLPB20zh+RDtohT6jvUFAuzPaWEaQK0gyl8yMHc4mCgcHqmOjVPPNMo&#10;VqZEr2WQT5uS0mi+5UllzriQi0DxcoYUD2RWwOS/BMudj1/mtDrSdmUuF/9axDXSIzJyXxgjRouQ&#10;2+IAqReXG42lyMLBrPJ0A+561Vt0B4TOV7/61Xu5weZ588EGZ8sabkZ7zV+TXLXZBPgSqPm/hCnJ&#10;TEym4ZiKS2iMGxRSQQOleYhlkh1lxQEWCY8RPqr33CDbormEgrhtaQ43FnDjzjz6yAcI8Kf6eBEv&#10;fvj0t80HxQJhU8uIMsUNpQN4c7mSvd/yM4HPcxLnVKjVV6cjWbQbrcDBWxgvjVfMXwGtyrMdCM6t&#10;holb7gA2Dq/PEMyuZ+JvNB+zNXk0OWHflPmxwBuxFjvdZsE5qul77KtC5sHIbwFuZl1wEh7L0chs&#10;psk2zw2DK/3R90+1WSLJUHz4locnnHGV/NkDhMiOhFkZ8k99KZqbyBhGYJpbUqb5aBSX5NfJfaYR&#10;BO1CAbSdel8eYt5f8/8DDKZQUhK1RxXQLtHIKN3Yf965MV05wdhwqcYYYu355QU7ychk3laTG5dE&#10;BJyrv+37u8nOIfg5xMiZm2Lu3bQ4+eyG8duNSbQjfRjcGLdBAMVt+DVPFUzP3zkEAEKAukN+Lqqw&#10;5N+PJXAMCewgS2/eafvet8eQVKtcAiVQAmeIgL0uxrR0a+jb0Vmxk0eHb8oE6Z37iObd8Qn9M3pC&#10;9AX5yL/fMTKagh3NnCfygoLonVMKkgedMBauigLFirzOA+K8S2jPMfNeBPxzdb7MEBvo+vv/s5tS&#10;MTBIJ9V+7Rw0YhgDMCpCYi7hX+hUNhmSLZod+TivhIowwGBwm345B07Zm79lXr703R30OnuL/rTh&#10;V5ujR87wZzXhKpToIi8uob0MKZ0Yospm55s+6CL0TETpN3My/GdnF1HPMTkvp4IqZPDiT34jSoyN&#10;YqDFolq5dlbTETJFGETjku1UnMEA8XFcyODEsVYGtHiRa13BhJSMVTI+meaRJxKAMX0OkBjH8u89&#10;4hQj6tQ0BLAfA8gzY85Tu6GoDv+rMyZnbAkfRlNZTigjkBi8FIFjc4kSNjYzCmVc5D/wLqTlMlVL&#10;CNsSkoaUptxAPrxTcUJUyJnLU9k0gROydAneXaJO5zENXmcIqv6c2VvxijhkBr3Y4w1inAWXJP6L&#10;q6y7K44rFxrmtoU2NKgR+Vj3qbduXqU98ZY56tusPqGm3DiZsRXxGg/BrzBeN0b3UXafjy9vRsbt&#10;bogBPYQA2jrLkJGeYercBcVHCtIt5s14KJ+o3OaM5xlaG7w5FZz5uCABXkFrEhzHfZeGmLc8LY5e&#10;o+pt7IzjUp6uqUKc0C2AHXgDmUdiAppMbEpiYTBPUY/0LAto0aGau89AGzLk9uSdSyIEmCEpgYOf&#10;8KTCB6g7z0mSMb1uPkj3cgkfGooO0IYDLaW+5qNvMkmJ86RhXPw2ETkIH17kgLWcocl4hxU/LmRI&#10;ZXkndNraYXbq6/8lnMQY1FjUqIkrzYFhOAYPFvWO7NySfLgcStwFJHB/DN6t3ZabYv5kcDydk2P3&#10;LaFo2FIFlrCMC5HY6DyeD1TZPwCWgVVs41vjnckEw3gaJ3pU86YDaC1bJOFF5I92hg2GPi0Wcsfh&#10;maTBQt5RHp1GGoCxB6rsGGDwLJQgmSiqzVaeuNJSkuEqUKgW8ain7tk0NmXlQarayFVOpaRoo71Q&#10;olOEiAjNo47kSQJ7LPOH3sScATiZ6GlqfJt9kjypeArx85HF+5MhTkgmEKPzQ4LlPwmT+QQjrt+F&#10;NYid5GFCr4kALn7+WOwC9+NxinvYK7MnIMn568kDUKnXn05SytNa73WTmsPye7Tpwzg8Vrn+ppM3&#10;syzdFofnK9xPDZpOIBVUCs9yoikXM2BFtiTwL+E8Frbn329L4JgQ+L/0tQxjlp+BY8Ki1SyBEiiB&#10;s0WApy5rfzAgoStGl8WxU4bTWjWfzM4HpEtHp5xOrUFJHDApIKOUXDIHvRzzJy3jJfpG9O3o0XKt&#10;vTqT0RFn6O60BXf8dOS25X/sTcMmRjrZ9B0Z/NBbpVAGBnO6RIx0wGl30MEJKe0Bz/zt4SEAkYxs&#10;eafDjZ0ZnjmwZIu9OYLVeLuJ0TVIyeQvh2QUBwf6yku/NmN+/r+ldSgI4Kps1jEjNA6IjTJADPsx&#10;jCG3YTsHeWFMDE57MUIwnihzMLXfDBWJ1IOcmPOfytt/zcAyMmt+5F90J6mpx1FrJSGyitLHJfKx&#10;a04C+FDEZuvrMMREkJKsKN3FgLAksSGUniENje5AlMQ4HgKoeZ5af4MoMAyjaOznnThH8gm3GRlk&#10;/n7FulckJo4GJ2f8gDiILMWYkyZDdwAyLwUOFcDUOjnb3Mim7jxLetUQBqWGEFqj6UWMmZXA4Emt&#10;szwcKdPiaAfECCiX48/GmEyJcFpijQwxcBoaAhYi3eRJGhQrHyPGuNnQe70onUYxapUR71R+d71k&#10;c4g7XSi4uJaV+BnYM5l9hn5wnhaEhrICwzmEzlnQFFmQY5xIaAiSalruF9o0fypoFZYYRObLb6ka&#10;BGgC2osKEnKy1EubMZK4RWQLuNFqigWcn/bwEQcDuAFxEKNxaTsG5JjqPRgfMFuKAwL3iEFkqcLi&#10;/Ggi0CBDHBI3cCdZKzsPyBP1yjA3Wl+VJ9WZpXOSZ5oDeCKAKBoJb9/B+UIGhdS5kPDnwFUIYpU/&#10;UlZzegW/RIlKiz9kyUXOOB1bOQNnRljx0W3my9ObYByCffSx5a7kNkHmcJ1KNUT3QEihHqB68C2t&#10;abgZe1NY0EF+15JVHrAcQJVbxocGt09mZ9tYhNo55ROvo6WWqMY5PRN1zB2ENc8ta5Zn4wxoor6I&#10;OD6c/X+ICK8pfHA5T10ij9y+mV9JRUxn187G8hnOH3sKPbiTIcbmdsBNXcXoJWpSPFoxjz7G3Ct5&#10;co7IziKG3ETUgku4QxM6l2cFV7EUgL9xuh+1mFmpAlM0jY6TGzrH451b2DU002TTRYlW5vGuzQke&#10;55iuEfnzFSgQjKa+tjyNMZiXAKdKG3vIhJudJ4OxqAisgooZXOXWQHY/qCA/pklgpdKsqXIeBfMZ&#10;a855WWV+7jFAF8VJ7Pzs+ppPIXRDjOFC/BCSPKJdr2DTACacGlZMj4KUkW73KqXnS+BYEfiv/Q2W&#10;3/hjhaCVLYESKIGzS8AnMAoOfTInJtDZ4pgu1K4P5zlAch4ivTSvyioYs4OevpEdQfqp9PkMvWHE&#10;hf41e36MpugzOVPDKRt0cLcMQrjWbEkzO5qOu3hngM0gyoENYzxGGnav8+f8HD3ayXZYi52JS1L0&#10;0U4OYMU/5HTiXZiJ/qu77EHMZHNupvkTbwIicwCgbI0Aoiw3IPPP82Umi9kSlkVvGJP8R5de+Az4&#10;yiWgsxEdD7iH2l6vdM03AdpxB5SSB4NDV3rKON9hkpufuiknrxe84AWWtQyNzM3wOle6wU4qjqmm&#10;XNwMPi42RxXc13WzCnbiCTBkCMH4FnqMN7CBmKlJxgvhQ0GMeYxCIkNyttAt44Qt6Ai9Z9DlbhIY&#10;4BaE8ah5YXwSGzBPHSd8ogpZHafEqknBylW6MtSPwe6KSIuQjBegMCZrz1Gifmh66mtcKqY++tGP&#10;dh5Zbm3ToHqgvxjtwsHmzOKpKXhMnpSLDc4vE+MMD2FCEFm5OqHBO1t4wpCiXRIok9T2Sp/hVoBk&#10;0Jh1fDzDOzIf7Z6scgkaAYN5jMcZ8EOWgTdN7gWOrSk3EY0CE8UpNet4bGbw5QxDWVon/MXCs87H&#10;GhXEHkabc8A8K4JQ4lwz9REelfPu8Jh3HkHgcs8WngmYN6sZx7YU/7SwshhALEn4eCP7kTGtKzcp&#10;ic6dZC00dhIrpBTijawQsPxeQMD4NZdholwyZ/7XQe470nBrmNLNmrfEr8UwW9C6AITHuGdmW0yn&#10;wusMKlQ89UILzb3MAQFWatl85c04I6D5aGScIgV5urqiOZDSxDxL4WDMKbah/iCyTGN2Pda7+PNm&#10;8vfY5xjk/V/BGZpxD6qMzQZZ83jEo2j0+aM8H1Z8lRBImn7XR2JOUoTTdQ3XQnnMI27+TPNbQIsn&#10;RBQzXKbQV1yabFXA9RBe/FUwV0jY/tM/H3RkSxE8cCDs5MpshbErW9oFQZmGMwKaXxzi6Dd/fOl+&#10;OGHTZRBoa3OLkV7CLabACkAVW07yAMcZUJqyIAAnsRlo6J5TxdNLeYZzN7kCLCVSEc5nkmkalzsC&#10;X8qUSdNMqhzz1yCNDg1eaH+JSp6NSxS288ENMvVPuzi51Uz62RAEnrt8wa4vLyH6FSDqv7RFHrCb&#10;l8z+IfO4jV9DMgMCT7apicceXI59ZmDIPwf+oZgI5b2s6vkSOFYE/it+LU+NY1X5VrYESqAEjggB&#10;OovMCqHTTzeL/pDTM7fYlgEtfxsa7cWL7g5dw+UqH+/Rp5y2Q+cpg3MHeLMzR/yRNtDNooPF+/ZO&#10;NtcmVCp9/eRJn9tlqpwKQSdy6oPLWAL1jZRG8NG9ox88+5eayjudS/+W9x9a1gFZOrgZqqUs+vrE&#10;g8B59uANvGJ05BDIWTxWNjUyB0qkH+ksQhcMMlnGxhyTEqGHTi0mQRiBxokh+74yMPYggx//3qc4&#10;p6vQvrHNCjICpzgnkFIRrZpywPyItORkWEZ9XEVF7HPP8bbNxzvf6gBcEi0sOeeAsC+n+JGMsRwD&#10;G4LCxGJFMoxkSi/t5Xw6yDjeONlQmpBEpSIMjcAN4DCUIogpA++l+awgJxFYGUYSzbToCzP0A/WB&#10;UBScn7tJ+czop0QlcIwLEZfheurUhYbGgLn6zELJ8TxZcUCtiRbJLWl1bCMYUqLL2z/qUY9KTNYi&#10;XsgWjQndk8ABLiFUc9cBOdEQBLA4O0lFdS8/pI24EWhxnyQ0JdLD1Mp3vdBCM/jEW0Dn3e1Xam3U&#10;yOhCGyj+wNiSEqkCl6BM0YJ5RiWiRFAM4VSIKIL6MoMphKfmrpFcO+f2Rj4GhbGxZEUCRsjLnwGp&#10;I3UXBU2m0ppSfP5YO/xZdZu7w0BCFryzdZJzHq1kSEruDqPnDMudIVqWzsOcOirfw8QVEsltU59i&#10;bE/QovMcYRJJNCUGEXPW8FVlLNzvJS95iS63lzPEMBNQOmoyNmM5AMkkK+UtA4c8DzlAE+FJzl81&#10;XJ77i/raxHFXHl+gUx/EUclZdFG9Tcl5qjCnnGtYFDTkCYRXuJkP4YF5jlkLTaWBELh9PhvrpHC2&#10;18tbDymWW2z+rnnMbeWC+kq3/AFjQakdZtDu/CJTEABJTBSn306V0FKcnM7PGW1Kk1mEElJ+y3Qt&#10;fhNxD6e389L4SdVr+a9IH8bxnJhsShWxZEvr8CvjFF2cxMRaGBfagmj6sMc8mbnXDIEHtZuB6sDx&#10;utyVSquUi8zEz1PQTYEPL3J6OJOs/TGigvMXk/xZLYG7wLX8uROpzuWXX06J3KGQp9GziafeiIaI&#10;i9pe817gKeTvqfcp5qXu1E7zeOeZT6PnAWiaeKMfKYh6YTnCk90GguMsa/6Io4JRNf/rogr8G5FS&#10;Np/8PkWZ6MDN5X8/e71IyV9f/vOKzE2lcJst6cVC5my94r+haP1c6/+1ef5M74W5oehQoqb0oLbk&#10;369K4LgR2DF811d+LA/yVD1upFrfEiiBEjhDBHzkMrvQ+Xr+netcCZ/MyzPZj+mMOsPCfSGNfEmP&#10;fLmc8yxmbDwLHW4KcuPF5J+/+h0NurIGKffdT9AcWPaICXfTYHpmjGFc5llxjZxj4eYf73RDsY05&#10;TVSHxNkWbRrJMX9H+2c1/XL+HGb0RQfR3DLCmYNS6sUAzCVyZhp6tPQOVR8Abi98Ezgn6eWTA8Yb&#10;KpjFm9MKaRTsISuSKals6XcGO5mwpA7yxHQw28JePlnxzogutcu11N2vFFhBt7gHHyXDMJXcGFg6&#10;tjQQIL35FE16RlxUVji0Gplnrk0AesBIQ+WCtoAhQ6AIEMvNQnUwlWQYSUoqu9h58JuLIghpoRXI&#10;DcKZh7uoBnMwQ+bqj/PGSUNnzIkXkS1OSMXJnIhFo6WSs+MQtvpFqqOVVUMwAM+fo1aHf1ZQnc54&#10;TEjefvvtqWmyNb0MSQki11SaWnAEX66CuToRygKBYDrtMsbG29HgVN4NxdpCGMd2iwPuU5QdhnBb&#10;EsfnI50gwXhrk4kDOS3nhmIouEh1Xo5Mps6rSrjMD00RVAp9jSGf8+xwoez9GuBJTEEMCHEtVKTl&#10;xjTSMDoC4uMyRM9jgUywioeqjpqpl9OxSWO4sRuSqtdw18wH9Ww7bhAeaI78AYUPZIwdzsDkaUxL&#10;gcUVIQlrSoa58U1PkJ2z/xSnsmbW5rMLzY4GhTDPVVpnktnSxD40LB2xA+fBHpcI5Mmm8bOynok/&#10;cKO57IBF5P6aJXISwcvIRBdAhBIq1byK9HD+pm/6Jre/zBN+3umc556lyUBBobyjLMS8XGVz43Xo&#10;krSCQTe04KzFJhBEfG4ifpr9aiqn3Pj+tWArEHtlTU1mtpxXFHaSuGpFKshxSJLeFRXR42gmSjSH&#10;tLtX8WcV7kHRhln5rV8tTAzl8zmGkbjB9I1kzoVscaNSbGL+5FseZXv5yeLD+SnhwHVIDeyN4B4j&#10;vZAIO/yKHyzS8BCbKEKJrJgsT+M6EZ5bkkq5weisMr879ljUpv2PhxeJqTuWuH+xJ4nj5sE+Rbo4&#10;iZsy+7ciZXG8iODYg3KH07o3Ql55mMz7lEanaHpEtBRuYBj4JO8xPQQst/9GGoR7Sc5732PO8xcg&#10;DrA9Lt6GxkKIUTTZYgaBaXu147wFsJZWo6vADQJMPDbclrueG5Mnj5FuzofYK/+eL4FjSOD/Wn9t&#10;6Y4cQxytcgmUQAmcUQLpysxOp/0hus6MHh2q0XGhmzg7WFqVLvI8oKdIl4j+JSNVushZ6cNL5qib&#10;Y+c+OLrI/KMUlPEDfSaX/VJ4moMls81AIriQPFjUxrFNEnDAP9iOQ/yfn1cWHk4t0nVTJGIaKYmx&#10;c84as0T7uwzDXOqFfjB/z37Lt3xLhhmzg5sfNUYjlItGttiGYQxNESkoESBZLm1TKyHsyFVgSEx3&#10;n8GtmuPSRo4wnbLHi0YhJXKMDbG4VsxDXEDPsstuMv/hBxTmOZCjFZyAtsiIjI4ccVGWUxFdYT2D&#10;royCWIMZpI6QyYrhXHKb7SVk8nFrQgyjUQjqmZ3+WO6cU3euID2rDs2RxvQ99gQAhbOYxRL/9GCO&#10;FQNqKlA5SUrmhzI2NjKL5mCQlkxSl4xJMAnCJMtC4KZJjeKHsGUkBiVy5p6S/BxU20DUxZlKJKPW&#10;jNhn+6aBNAk7Yc5IzyhO1KIYlrFW5quSWEWVu8AVqedonGOahnakUEp/5CMfSetb9HI/kjMSDB5L&#10;VipfVAoRUM5SnUNHVVryxFR8g3vWaKOljaxaTMptgrRk7bjLXJaIUtjhFM9kp85lYGa5PHycfemo&#10;mBp578xbz9IN/nJJMkNN50g+XsHl3EGoA5jhHTfHjYapkg9lUWIcZko2mo0BmE0tXOZcR92ctoYi&#10;gM00FtDIk8dRdl3YHB6bDF9VXyNIRNumQkERLN+GR3E3qSbMIet0QvJ3ujrPBOeTJo6JPKeaSUr+&#10;gaAWRp9RI0bOE0vozYMksCJMRqN2luKGxdHRpnOmOsTgkJgbZMl8tqyceVIJhF8udyGkjeJ1lmIk&#10;UVp83rkcc+MgmYmC2pEPGWZKr1klQ29zpFUDi5wsjFMx0y1PgDg8T4yHPexh0CPsyJP6gJbwpxG6&#10;G22kU2G5i77lRjbciQgGfhMpiCZw7U7+R5l30ASIDf7z4VRBHlZ5UGgA/zYZtY3x3/zN34zMtPym&#10;kFvuNR84PM3wOm40Lpko4ngUQXt5+0ODxD7NFh/Y1U+2nEQf5MYxuJLmoynN0DZFsTX+DgupqWrR&#10;Uhc1SmpEIB458EtEhuo4iJ65xYjH5zcIm8FLp4UDSkxWBuX5vyP9E140AYUabpyfyLQ+kh/wyYH0&#10;rmhBHPE0jGYlAQ9ndKh5mydNnpB8y6x/Q/l4KlIityr6XR6/8TTOsA6G+7YbR0yrLdM/yR+klMuj&#10;yUDOxXPMbZ7EIQ0O5Z4FGkGRgZz6Lo8CjIewU555JweaaenhJBN8m2S86DtxswOWSetxP5+ly211&#10;sl7U9CVw7hLYMaA9nbxztya1vARKoATOCQKZaLA8exmwOX2JbqKdws0FhtN/WjpGdFj9u9gIuEg/&#10;6fY5NqBTSDfa1cHob3kye7SFnldhj11kV1Shl+ZKHHwbw+ws8mJiBUKM+9DTS8twlAPiaOiSkgNd&#10;ZBeO4fK57tXs6WI81XcUQY/NmWXmmXcOXIPc6Qm86Acz+29hwkeuYrqK/UXqAr1ZLt9iGF85yZRy&#10;7YNqvCVmmh6qJYmpgutAM4wX1xx4TwP8c56KOIQgbIRvU3quokvKiJdOszMc7ZXGgKuuukpxxEkr&#10;GOCUsbw00pXpGVtiGB3i/Os+dRDayGVxjFvEDXCVjLKSMhbSmmRrkCCZZ3JWeswaaVSOs4mpqaP3&#10;ORjWyXnRHWdkToZWhyrjtJtbvKVqovDyReHiJJ7GDUJl1bkgQ13iKqmXBzQitoGFWizyTXKOzsKg&#10;wkAncBnux/CPq2alGPoad2NoAK7Fhpsk8KVXaD/CkwIBPoYfumrbvIunGiJSNGUnn9IEc7U4UhLa&#10;wG1IbphH0XMMlnYhmXV0wS/MoyKUyzFKwZx4JWqMISKDarqgG01J4rnZnFZ5m2+2Tuw3KtYJekyp&#10;o3Tu0ER5eHl0Ga6iIMg4/DZmhKC5CdkGRcjgieFaYzgbtaDuc9sTNBpGp7QROdDK2p9qmgkqJDKH&#10;6jMNB1hqCj2rtkxSftKTnqS6SoYM18ktk8vypOIAP8GfsQ3BHU/An1VvvYN8pzpkjhaMPqV5YHFX&#10;hNzmOi2WoLy4Th9MOPCdGYUG2syiOUbIhh5YFCkwgAcIKfOc9DZEm8BIObuwIL7qMurbV6/PtzQK&#10;Gxr4jwK/BR7QvuQ/fwX0ELwd8Zc0ikRIqG7kmufkEg3ETwx48WTMM3jHnVvJnJ8w7OQRRHPTcDyc&#10;yZM/h/AopVI8gXrR3IQrCsFgJdJzFRO9pwiYOy4H1IuHOW3BJbgf15Izj1C0G96pI/lzYCZTJkDV&#10;Qh7FTtI4t9EoIRoLUDzP8wD0KqDxHwlpqCOlkAzz8L083PRADPP+wlsgQB3JHy1eV+fG59GKBOP6&#10;pIR0pXbLng+Yh+AIFm4WCqIWPvMpFx0Nd7I6FMezFzOIQqIJIGyEI0DIn4cMf6igq86nU+79fQ+s&#10;Ghbik86JJk8cgyXquFuplJN5nVSYSL3cibmc/gYLohkJHnEca/0JY319vjKGVAUZ/nMRTIynNTnv&#10;k1xHoqWIHlW8m/cpzowcBnYyJ43Rf/oSaz7w3yec8Rn/DCANHRXuAje01alsEdsRdFSWJqMVdBJl&#10;O455pCOO5ykd0RaHp61pLKrmxp0YwP2LVW6zyxMGhstCcrZmRD2OueN48UvHw0FJF0puhMJiDtyh&#10;FJQneQ5oF56Z7DmD19EoeD5XwYGPPGr4yt+a/LCCgupgKo9BaECJ4hDa4sYcbP4nsa/nNEEJnDcE&#10;dtwq3qeDj5u+SqAESqAEzgSBOZDL+CoFEbxAF4quGJ0VJ6kZiJRuCpdERPAqPk7hiZ4fPVc1o2Xv&#10;eVLST6J3zos+IsMPu0rJfFHu8pGutnKDU0r5G5bemz8WdEmZFEMCOmGPeMQjiPDK6ubz1wSlyWEM&#10;laLXSI/f1egzwMjokX4nK6k51jLSil5sUmJwxsOM/ykUUC4PrMLirotmi6hHr5T/gemk0lN0PCar&#10;7K7gjgfkAxN64XRG4RYlJe3iaMTF+x11UxaFgiL0dh3LMapn2G+UhO3C0B0C2MnQkaIplyET4/NN&#10;/YjSEaQYmDk85lpGCIgXcHbhmAxusY3ZeWyuRzK67+gI0KYUmmMmI4yI4oCQmAKCPrAno0HriyX0&#10;CtQgXNScZFSc0g2VmqYykGP2n5ugYSHVVAQkGQFQDi/hCXAiBzlPSrxazc4BDCiwP6OdedPFhaYQ&#10;wPCASxiWU0fq66iDhnPxGiaRaSSvODCRStQFgYMEHOBaTqjMHeR9RHEMKVEEyM0psRgMVRzsf/yP&#10;/4EfMhCldK5lWI7sgj84mYtaILZSL/yNgTfJtJyxCl7KSIk4F6qMAa6Fb2gPWozLY6eaQvCupCJk&#10;SFvzDmHcmBgNDrx5KTeL78zb1iENmiz54znYDxwXxZOPIRIuRE1BrGtujAOGKQJiHi8SU0GqSaE2&#10;9xyPpcRl7M3onUKhQenkQGydSy9FHhI4Tx4SYJtFaA/zubibaB2fEiRjOIfY7RJX7hLrNFIOKAWx&#10;gAeFurlLlamSwJY7zsgp701GpIad8hUaDUNrZjwhztIuCt9kaEV4TNGOEOPJw2Q6xrEoHdyntBQA&#10;8QSedbgiY0gD1jhA7EayJCYFgY8Hgk8GDHYMTLZUgfPUiDpy26JjciNwX/PMMapR/RGDyRCdCDvh&#10;QONiIc6DzYx1XVJKP2E8j83c44osmMR8f0pHWaB2GE/OOCHtpZpADtQXcR870SPwcNzSwTBk5u22&#10;ecx/GyTDSHIABeN8yoIMAgH3FN4Ilvk0oFBucAql1rxzp7jgputqxYUMZaKZeO6RA02PS/C4Rvrh&#10;d4EKAkGtDea0r5sdU2tSIhDwqKHdeZrRXkQpQokD2gjzcFewAJYX0MhnmXGfOgoTq/jF4XFHuS7d&#10;ZTAdthn/OG9P7ee3D7+lgthM1BsfYcJfL/yLQ33VQbinyH9KyTyK2T0ZSYLiKIuHBp6GBOMTcteR&#10;F55GEZDHHhoRJ+dZzcxrV3nzlTtxqpagQFTiZkQ+w2buI5JhHq0PEJwwAeb0N7CE9Dyf/efMAEwe&#10;odAALAnmZPbt3rLrt1aNQFqcEyfn6cotj4fTFbFvI1X/ipi/oXzEP/k7EAisUIZJbn+JqUiNaO48&#10;u/BPvAWeJM4/DdFDM6pFcMTnKZpm9ecm9DQPG2hEDOM24dbD1fFqbmGkUkpBsMNgfJi7DCa8CMtF&#10;E6RNuUlpGierLn8U8RVOwtODSGfIg5c8aTvyQV7k7rDcyFXT2ciZivP7whOPe4QnAwbgPLP3aC02&#10;/5vhJHcotwxPJ6rMH0sUTfeAgsgBk7iJXIGRV3prfMuDiLuVb+1EkT8vSsQBcCfaAvfTzZD8sIqf&#10;JGqnN5LSvyFJSel85WZTuctOwXN6SQmc6wR2Zqzyrk/5c72Gtb8ESqAEjhQBn7SRZuij0wGiL8s4&#10;0PgjevmMFflIZ52RNj2ebI5pRexp7frfMr1P+rKMavw7mo4pYyq60W43RtefPjodODt2kefmKH3z&#10;h4DOK30yRi8Mt+jo8zJSgLEcRTB6VPHxlXEUw0i68vTYGA7ROaOCDIHoXPJyPEm/Oavt0IPk5XxP&#10;xor04bCZvppz1jijKECXjr4dgygqiA5CJ5LBJInpjxoVReaYRAKPKZRv2daArBhy2OcDEd1fDHDd&#10;ELrLjNb4v5chKOmdt8JJNRcup4IM2LABC+nTM5xDVyKkBQP4lqGgPex0l7kqAx67/mSO/c43VLvh&#10;ACZIIbSsrZl/v+2t2sOmdoQA0MVnFIF5FM0ojsEJHjI3L+NyTKIrz4CfFme8x4WMgV2pipEJAz96&#10;9uRAd5kxA8IHTUMynIFWcEDuYIzq0NWmY8AYBi0AVwEXOZMVPkBihh9YSLNiDBfiugxyGGoyXGTw&#10;wwEMURwYzOhUjKNgRekIvgwyqSbDLRJTI/LEbDJx04nN0abjLjKxu894AP5YjmFEEzBy4N0AH+wE&#10;CEvmQyAeyLWkwf8ZWlA0KYkp4JiK8zF3UJyfinC7MbTGZjKBAPkz0GLsRI0YJhGkxjt1pOHS6OZM&#10;UACDLnLOuJGGo6akxDYblzrS3NQd+1FGQJdhUm66nHHwQ+lcTs5MNcA8xsmJJovZuenMhEtoZexR&#10;5Zm3No8ax3veqpjKsyXL/aRo6s613JuUmEdEtD/vC3PwgHdFNF4MSqma2u5SKYFTKFiWmFkfZTQW&#10;nuC3fMRaEmetJXNL3Ie3jG3t4NaYwYyrU3cFnXDIvcl5rM0K98nfC5U7N4eImrqEvOVhjjNMAzLq&#10;jk9OLJGVuWQG/Mp2eURzZgrNixskXM5rfWUV+agYs8lmyuXY9ImsEbtpaCCzDYF4yFKumYQ8H5cm&#10;2PxrJzlwj7h1gLIpj33dQDP0NxPb4onf4QxPFR+wLp8XDj5MMEPL51NCw3yfT+OkTGVnu1sjvW4C&#10;nG6v75FySyzPvDxNPO+yeMJMOe9WS09DTBq5ZLrlvB1micvfPCl3i6vs+lVQp9aJJ40HcqAoM0vh&#10;wrjNzDk3yK59HlLu6v/Tb23Z+Wfk0s+ZP98aOSnNO2jxgVQhf0VM/7SU5V6Yfzn4VcLGp81iXAgv&#10;iGzW+T+fZ2xWzi8Ro9PzZ867GpDGEsWkl2tDdeLKt5ixWYWTdaemL4FzkcCqr/VOOBdbsTaXQAmc&#10;KwRmL4RjupiIU/xdzFAWgYDuCINMRn0MeqkRYgoKDn/aM+ZcBifzz176PUu/k3xIgCKG2sI4H4HD&#10;BcvnaGQSS9fQkxn4bVJlOGoAEfIZkyZMEG1odsiw2QAW+3nzx4X0SBWM4ee4dNnKbY4luBYmMWau&#10;I85XdiUzINm1g566m3IZdczBzxx3ebwrDQrNVfOSSSwFzVG6DhCFdBmbzctJSREZ/2we2JpaOIdP&#10;y9/aIb/8vu/afZfPzGFebimbw/XFT1LfRV9IY82hezI0Ewc2yTDDnllo3CzkF4OTg2Riz6Q9x3Uc&#10;R/Ex8ax1Lo/usOtANyOZ+e0ixCxNkNp5j2wOYPS9YF/8NlVYKsjHkPG+yIWbrhjUm2YnwCG6xmKA&#10;vufNZT65WZbB+RxSLoRnLRbXjUt4+SzFQsMzwz/OM1bkfGyWbUxNnnG8KdYsyaZPWtwE67dqKB7P&#10;23C2tU0QI+MV88kzPX95LJhVHnHmttwRaejp/LM6S2jPlifP/Cr60TKfdPFkq59Hx5J5HqQLotmm&#10;eZQJ2fl0/KWRVp4lmnizCjYlphKSSbQm2twserPp55n4w3IyLTudMzD9dt4FHi83vsli88xKCPHY&#10;2cq5avrJ/DENgbgll8RLNw1Ohto8nwbzqzwxln7FTHPA42kYl2z+aIp9PuW0alc1x9olgdWfRQhz&#10;qkUm2NXbl2eUmVuv3Fx5RC9PLdKk45FmXRgmH202z9lzM32aPrXOvWAOQZGazmfFrnficjIfF7kt&#10;mWtJHlDJf9ONtXaz0OU3fWmXA3pLk5XAeUNgh39r80zZ9S49b6raipRACZTAUSCwa29v13/IZ4/H&#10;LleS5XGdjqN9o/TAEuCwdP5MkJXUZt808Q5SSkc/Q6ylc7b0bpe+aXpsYT6rkMyp0ayUmcy+GinT&#10;KZ8duwQXzK7zQmPWImZMdGmLqW7sWk3hb3bTlxaxXpPqzG32j6c9Dpli2NK4KTTnM5xLhsvoN4NS&#10;S0nmm0MR65UEsxsw4182Bx7mnKZJky1esfn/+bxwc/w2OcT4EMhyeHyl5mKNuCpjkjlqitlL0MEU&#10;XPJVjIlXJP9lOD0rbhEBuzlm81tbZPrPdIZ5PmZsR5e70iGlOUx6yUcLaU2GnUuNvGp6yxzJ5/aJ&#10;edN/zH954OTRsdz1yUHxK6ZOFSzFLYPwWegm7WUcPofWs15eaPVnhvEfEqTcPIUWhsnQqxZdPvWa&#10;Hr75VPTMnFCWbHMXbwqauyodsXNptaUi5L8oevvqJj7ElnYPt9xraWUynBoTCebdlGQezGe+WeX+&#10;SnMgkBG+nQtzfv4WTPdbHnH890MIG3HW835MKRNXzM5NtNms+a2ZxlNi5Dz9WQfzPQFE+TmYj1bz&#10;0bZ576eZ+Go+5JOtQGLqcrvFpPk4Wsqdt21s81nKxwQcxYB9XWVpXM2D4eZv067P9pg3H48WGhqb&#10;q7Vu3oCmmQ/P2SL+LgfXZKJVErAdFx9L4+pvJlvuuPlMy3N7s74asDzhl7vMrJanqxdOVp6ZDuNV&#10;eZikRtNJ0ijz28Dx8Rgvsrg8MBdHmk/+TR/Lo2wBtektPVMC5yWBHUIncmPMp/x5WdtWqgRKoATO&#10;IoFlNMuzd3ayNx/FcwQ+x4Spgn0X3pdly/Mwn8OqzUFR8pkdQTpGc5iXrNLdT6ecyzOKmCONmW0u&#10;t9s3x2BLJ3UOCXZto8USe36857wA1ar8Kv3yJc2s7xwKTmtjnifDxLGNpWjn0hWevdLZ79y1o7nZ&#10;rLN7nczn2G+OSFP9OfRd+uuLt8z65vIMDzgz4cTmjD2S25LPPL+gm0NcjoNuureX7zogWWyYIyWv&#10;SitHlbA6Ov8MTJutRppQjWdOd1p8xrLm0GtzHGKaZUASH5hjm+BaKr455BaLIx/9YfrMvBnn6Cuq&#10;0xLKYXFzzBxhdLNoy/WS6f+50VKLBXjOp3QfUNOLlvt9kcnCcBYx+6g+Tyx3uW0llgunm8UAr52e&#10;OcnM0rkkjrTcm7Y174pls9C0l7SXezZ+Yi189+SsY84so+h5601nWATZuPdmzvsOeuMhFj0dJsxn&#10;fac/L/KoySLczKdT1Ip5uTwf9ahHOZF5KjV5TE1H2lWT4kIWzGKpvsVF/bg4sLktguBswbRLqoZj&#10;L8+l1Ct/w8yH6gS+GcGkIy3K1zQ1njaJbd4ySbY0jU4yn66bT4CAWlx3aZqT+jjVulQn/iMTbQuf&#10;xXn4uNfPmed18tmC8wk5q5nj2S6bD3nPzPYKzDwqpx/m5t31gTYf3Xb2fOwsz4r4JGl2VdZyPhhT&#10;bqofA+ac38173wpuJl6ePGY7AaaldKT51Ep1NiMHT8phmrgEzhsCO6yBkptq83f9vKlnK1ICJVAC&#10;R4HAXp3F2Gbnez6N02XJ3+/LqDJdqNlpm73/XZ/tSw/JTJY+6Dxp5svYPmfSg/eSGU41+8HpueZk&#10;RrlLR9AEGRLMQfIcJyTGKulDcrPLvhQxcS1/KS/NkXH40i2W4eSmzRF60pRpu0k47TJ7sRa9jAAX&#10;KWrpxaamXrUEW+31T/iuY7CpOGyOypZGmTfUbJTYv+tAIldllLJYkmbKyIGDxcH20qqiZSwKwq6O&#10;vdxo0+zZjnupAKaJkd4Lm3VJgr3Gdbuen6O1ve7flDULjfstQ6PFVx0dzcEtZ+bgNnnmVs3NmxYM&#10;mQiX0/NNNrWqOMkcWqcV4l2zvkE6KU1niA27JpgFzWw3Ewtk3pK7Yp8+ae1Cw/SLtyx+O/XZxf0y&#10;Xp2XzAfp5lMlHpuDxdksYhoZm3e96ebDJ+4Rw+Ja0/Jp7a4PtBQ0zeA4/rk8ukHE6oFsdrHUbvph&#10;HCmP3011jDQPe9jD9qr+8kS14ouOGQdeyOfaaH9p+pDhkk3CCwETb/4MBeMmuum3uxq8JEgOk/Y0&#10;Y/P3KDksbhM/3/dg4trVnqXWZpirlidPvpr3o4k3zyy3sGlm61jWciZ32Wac8mJbfHJTcZ72LOHk&#10;uelmi28+OjYfULuC2rz7IqzPX4SlSzMbYrOJcxdb4uK6m72jpceyXJVb9ZRdaF8fa4ISOOIEdlyr&#10;OPf88ig84tbXvBIogRIogRIogRIogRIogXOdgGMQ9mBhfuiUQk62XubDloi8b/57cbK5NX0JlEAJ&#10;lMBZIaBKG/V5+cvqrJh0kEJP6GtTqF7+RzpIFk1TAiVQAiVQAiVQAiVQAiVQAqdMgDEIsT/sFvqM&#10;ZzzjlKWxBOCwlW1EuobSnHKj9MISKIESOIsElgB5LNkSf30W7ZxF71xzzTUzJHUeHxETa0YJlEAJ&#10;lEAJlEAJlEAJlMB5TCAqWFYUPbVRSfJZoh7OY3StWgmUQAmcfwQIQH7e856Xep0r/5Sc0Ndm7PSp&#10;/ZKdf83ZGpVACZRACZRACZRACZRACRwaAZdyd/W3BxOkkOVuOj/00NquBZVACZTAaSfg0p/8ImSJ&#10;zAfz03Dazds1w523ve1t/oZ1ZujhEG8pJVACJVACJVACJVACJVACIbA5DDm1QZSCmuMxM2/oQN2s&#10;BEqgBM5RAss8y2xacpSrs3PjjTe6VMHm3iJH2e7aVgIlUAIlUAIlUAIlUAIlcH4QmBvanvI8oM0N&#10;EE9Npzs/kLYWJVACJXDuEsgPwebu5Ee5Ujs33HDD3AC4+4ce5daqbSVQAiVQAiVQAiVQAiVwXhIw&#10;VMGh1CnHnc0LWRubrCqxnZfe0kqVQAmc3wSyYWie4efEw3zn2muvzb4MD+bH7Pxu3dauBEqgBEqg&#10;BEqgBEqgBErgDBHYFNdOYfU0M3Glnlx+ytFwZ6imzbYESqAESuAgBCKo+Rg/5f9dDlLW6Urz3+uv&#10;zRzPCdNPF4LmUwIlUAIlUAIlUAIlUAIlUAIlUAIlUAIlUAKnTOC/4teyVtw5EXR3yrXthSVQAiVQ&#10;AiVQAiVQAiVQAiVQAiVQAiVQAiVwegnsXHfddTNqupFrp5dvcyuBEiiBEiiBEiiBEiiBEiiBEiiB&#10;EiiBEji/CZyIX1v2PT2/K9zalUAJlEAJlEAJlEAJlEAJlEAJlEAJlEAJlMBpJLBz2WWXffWrX81u&#10;1p0fehrhNqsSKIESKIESKIESKIESKIESKIESKIESKIHznsDOFVdc4d7VvtTXqrKd9w3fCpZACZRA&#10;CZRACZRACZRACZRACZRACZRACZwWAifWX5tqmsddhe20wG0mJVACJVACJVACJVACJVACJVACJVAC&#10;JVAC5z2B/9bX0NQyS/S8r3YrWAIlUAIlUAIlUAIlUAIlUAIlUAIlUAIlUAKnhcDO2972NuaHGrCW&#10;sLXODz0tcJtJCZRACZRACZRACZRACZRACZRACZRACZTAeU/gRPzaAw880GXXzvuWbgVLoARKoARK&#10;oARKoARKoARKoARKoARKoATOBIGdq666KtFqDVs7E4ibZwmUQAmUQAmUQAmUQAmUQAmUQAmUQAmU&#10;wHlM4MT+oVYvi69VZTuP27tVK4ESKIESKIESKIESKIESKIESKIESKIESOL0Edq688srqa6eXaXMr&#10;gRIogRIogRIogRIogRIogRIogRIogRI4PgR2rrnmmtS2kWvHp+Fb0xIogRIogRIogRIogRIogRIo&#10;gRIogRIogdNCYOftb397ZLXuH3pamDaTEiiBEiiBEiiBEiiBEiiBEiiBEiiBEiiB40Ng58Ybb0RW&#10;U2LLQQPZjo8HtKYlUAIlUAIlUAIlUAIlUAIlUAIlUAIlUAIPhsDOpZde+sADD8wsstHBg8m315ZA&#10;CZRACZRACZRACZRACZRACZRACZRACZTAcSCwc+2116aexq81eO04NHzrWAIlUAIlUAIlUAIlUAIl&#10;UAIlUAIlUAIlcFoI7LztbW8zI2S1JZDttBTQTEqgBEqgBEqgBEqgBEqgBEqgBEqgBEqgBErgPCbw&#10;X/uHGrOWyLWGsJ3HTd6qlUAJlEAJlEAJlEAJlEAJlEAJlEAJlEAJnEYCO1deeWW2NUi+2Uj0NJbU&#10;rEqgBEqgBEqgBEqgBEqgBEqgBEqgBEqgBErg/COwc/XVVzds7fxr19aoBEqgBEqgBEqgBEqgBEqg&#10;BEqgBEqgBErgcAjsXHXVVSmp00IPB3pLKYESKIESKIESKIESKIESKIESKIESKIESOG8I7Fx++eXL&#10;bNCqbOdN67YiJVACJVACJVACJVACJVACJVACJVACJVACZ5rAzqWXXnr//fdbTJS1rr92prk3/xIo&#10;gRIogRIogRIogRIogRIogRIogRIogfODwIn9Q7/yla/MLQ4av3Z+NG1rUQIlUAIlUAIlUAIlUAIl&#10;UAIlUAIlUAIlcAgEqq8dAuQWUQIlUAIlUAIlUAIlUAIlUAIlUAIlUAIlcN4S2H1+aEPYztsGb8VK&#10;oARKoARKoARKoARKoARKoARKoARKoAROK4H/1tfQ1LLsWvW10wq5mZVACZRACZRACZRACZRACZRA&#10;CZRACZRACZy3BHauvfZa119TXENZq7h23rZ2K1YCJVACJVACJVACJVACJVACJVACJVACJXC6Cexc&#10;f/31X/3qV6esVn3tdENufiVQAiVQAiVQAiVQAiVQAiVQAiVQAiVQAuctgZ0rrrjigQcesH5R1iqx&#10;nbcN3oqVQAmUQAmUQAmUQAmUQAmUQAmUQAmUQAmcVgIn1l8jfi15zlXYTmtBzawESqAESqAESqAE&#10;SqAESqAESqAESqAESqAEzkMCO5dccskXv/hFZbWGrZ2HLdwqlUAJlEAJlEAJlEAJlEAJlEAJlEAJ&#10;lEAJnEkCJ+LXPve5zzFFNFscUFw2Ej2TRTfvEiiBEiiBEiiBEiiBEiiBEiiBEiiBEiiBEjjnCZzQ&#10;1/793//dyDVUthyc8zVrBUqgBEqgBEqgBEqgBEqgBEqgBEqgBEqgBErgzBPYueiiiz772c9aUKaI&#10;Nn7tzJNvCSVQAiVQAiVQAiVQAiVQAiVQAiVQAiVQAucDgZ23vOUtxK9ZFYLXugTb+dCqrUMJlEAJ&#10;lEAJlEAJlEAJlEAJlEAJlEAJlMBhEfiv/Q0U1w6r0JZTAiVQAiVQAiVQAiVQAiVQAiVQAiVQAiVQ&#10;AucJgZ2rrrrqa1/7GrXJnNAKbedJ27YaJVACJVACJVACJVACJVACJVACJVACJVACZ57Aifmh999/&#10;v5palbUzD7wllEAJlEAJlEAJHGkCWY4WK/0Pcvvr61//ugmWvyrZNioXznxyfsk83TDzoXsWA5Kz&#10;127+J8q1njRBsvIg6VNilgTZ7PulOknMmSWfXYHkwgXIUq+Yt5i6YPnqV786AVqFZYHgvXKYKGYm&#10;KVqTUq9UJ5bnTHrIyWeBH0pxm6RccvNjTm5muHjRdL+078xhMXKLly6gMDXWLq4ynSdlTSeJ2Yvn&#10;xEM2F3Ge/rxpSZpVq6YBNlAyFN3MvwtG7/dw6vclUAIlUAKHSmDniiuuWAqcv2SHaksLK4ESKIES&#10;KIESKIGjQUB5i1d2V9/VrqgMJFvUgamPeC0CQaSfRXSYa+Au+01FwfnKV74SG2a5SFHTtkW4WT6S&#10;m9dOYUhjprIWPctkMS+a1Je//GULXXSWcItJGBAbFlMXmW9T7OPCZDg7qKnF5JBKLQ0xPyaTKc2Q&#10;Gx+tPiXuypkLp0BmG1m6Fk7pM1l5PspR3MCD5fzycVOni81f+tKXksNmEyyOOo3ZtbEW8dT0U101&#10;w7SdCaz1vE1SOy2f77PcST7yZU4mw10laYtIZEA+pril7v1YAiVQAiVQAodJYOetb32r/xBWVjtM&#10;7i2rBEqgBEqgBErgCBKYOpfKyKboM82OdjNX20CgWWK4VHBy4Za4m0VcU5LbvHbaSbYKLhi8BEmR&#10;TJlje6ychi1Fe3LKc0vs0gzF8quIbpGrIqCk7ou6l0zCeepBwZuTSzCdbbSpxXhmnp/tyDFfve1t&#10;b/vYxz72gQ98YNd2IcGnPvWppa1nSNpmI4bPbIg4BtfGeCW8NCLpo15FYPJgCYJLoVZnali73k0m&#10;o45zNzPbmms//elP33nnnbfffns4c/wv//Ivd99997/927+liPe85z0k+OxnP/u6170Oe9797neT&#10;4P3vf3+QfuELX+AjNTXPq6+++rbbbtOe66677qabbnrve98bAVqqjjsuueSSa6+9dnEzL5Tbxz/+&#10;cUoXHcdazjulUOJHPvKRT3ziE+RAiRdddNEHP/jBXSH0ZAmUQAmUQAkcDoGdyy+/fPmpPpyCW0oJ&#10;lEAJlEAJlEAJHE0CF1xwgYapICwax2IzWglawG/91m99//d//9///d8///nPf97znvdnf/ZnL33p&#10;S//hH/7h6U9/+otf/OIXvvCFT33qU9/whjfwLUvfvuIVr3ja0572O7/zO7/+67/+ghe84Nd+7dd+&#10;7/d+D43gRS960YUXXkji5z73ua997Wu5Fi1DM+ytRcGJDZ4nz2c84xkU9+pXv5pS/vI/X094whPI&#10;GWmDP1Of9axn/c3f/M1f//Vfv+QlL/mDP/iD3/zN38RCjPnTP/1Tjv/oj/4Im82fy0nwC7/wC4gp&#10;f/7nf/63f/u3f/EXf/GLv/iLGPNLv/RLP/uzP/umN73p85//PEb+1E/9FJUin9/93d998pOfjAFc&#10;9XM/93P/5//8HywhN+Q2LMeSn/mZn/nu7/5uDKCgZz7zmS972cvI+Vd/9Vd/4id+glI++clPYt6V&#10;V1754z/+42DBQtKQgPz/5E/+BGOoxZvf/GarjFhDJj/0Qz+EPSR+9rOf/cpXvpKKYOeP/MiPkJJa&#10;ow2l7T73uc95oei++MUvvv3tb4cSZf3v//2/yecHfuAHeKcs7Ocr9BqkLsz+7d/+bSQbmh4+5EwV&#10;4MD7j/3Yj3Hml3/5l0lPe/GRpv+VX/kVzvCi+j/4gz/IAaB+//d/n/RUEKWM6oCak1SZF+lhRT5U&#10;HGfj4w//8A//6I/+KJc/6UlPQjmaNi/xZWn6f/zHf7z55pu3aLXWmgQ0x1/91V/9/M//PG6GwRTH&#10;8U/+5E9qJOrbfffdJ59/+qd/ojqPfexj+QrnxB6QYthv/MZv4N7Pec5z/vVf/xU969JLL2WFGc5D&#10;5v/9zxc8IfnHf/zH2E+laC//vMf38Cj8h6zI5Pu+7/todxyJ9FQZhoxE5r1mtOONN95I7WhoSifz&#10;kOHukCFZkQNVAOPjH/94fACM2HY0nye1qgRKoARK4JgQ2PFfo/la/hE9JiBazRIogRIogRIogRKQ&#10;wMMe9jCUi0yN3I5FgYN3tDCEIQb/qjDIE0gtyAqM/xFrFHQ4iSiAmsNXifHhWiKAUKmQMJQqSIP6&#10;9r3f+71oUqp7mZ/ocUKHNJKcuZZskU44QINAQEHXUOMggZmgRpE5agVmcIA4gk7BeTOZ8yLf8Y53&#10;YMNP//RPo7aQjAPqdcsttywCH8XxLWWp16CwoONsTgwkf85jFUULh8pyLcraZIsUiP7Ct5RFSvKE&#10;XvSXZWoqVSANeVoR6o64aW6KSqm7JzmDDeRM/lQHU1GLiMNCgEMuvOOOO9B6vud7vkctCR2KBAS4&#10;cSHpMeO7vuu7uIoikBSRclBIkYf4CrWIb+GPUEXw17ve9a6LL74YOQmTaEEuIb0egspGcZzHZiBQ&#10;O8p64hOfSL1QuK655hpkPqpPRdCMyJncbOslSM3WJ08spIhlyu2mryaEEEWM/P/wD/8Qqygdg1FC&#10;p2vN0EL8k6Ynf96RCzGJCLjpIVj1zne+E5v5liYAGg36+te/fhowYxKxlgQIpmQFAThEGbSxeLcu&#10;WEhiNDh9gLbAcr2UDLlrdAwYUihZUejS1n2OlUAJlEAJlMBZIXBi/TV+1/1ZSnD4WTGlhZZACZRA&#10;CZRACZTA2SVAX4gYGWQIwrLURBzYb7Fqig70qZBdUC6ULXg3HgeZTFGAF1FLpCHWRjUhKgMxaGpz&#10;yB+IC7wjIRH2tRSdWZwp4jWveQ0Gk78hVMQQIWRQUELePHD6HvIN2aJKoJugDRFnNCdOkizBempM&#10;SBhYQoaEX8WSzAMlmgw5D3kFRQmbkdgi98RO+aBhURfkGLIlPaUTc5QqZPon2CFAPpTIAR83p0CS&#10;My/mBmKYEiEVoV5z/qBg84I2cW2GQVH3v/u7v7Np1KrSB+YkIWkwpC7U3UWKsZl2mdMhTW/YGimx&#10;k5wJdks+VIdZkDQKF6JyhipNgM2wsnbkzATVKZUStEVWaKwQIAGim203IygljP5LMuDfcMMN22+Z&#10;eS2UgM+FhIZhOSphrp0L53EJIYGkRAvDWl4wMeUMl0MuRHYkDTIcuX3nd34nnK1OciO9tw8SM2lo&#10;LIP7CHObym/qSK0hj8RGtthJsKT2p1zcCQfWJ1UwA3Bz7b/tZPptCZRACZRACZxeArvHr53eMppb&#10;CZRACZRACZRACZwrBJAAEAIQRwjX2tdmx/YG4Jj4277t2wjO8jjL8DNLTs2L+W4oAmhMEQUSbKUC&#10;xURLgqTQQQwKQ+NgPayYgdYQoSGqn/FQKlzkzwHGE6s1jY+d2IDAgbyCPIS+41TK2MmxRXCGSZSY&#10;SmJtJg6Lb6cYh+X//M//jIW8EEQwg1e0PBNPdQwClIhyhP74rd/6rQhkWjjjmBCYFP7Iiupg55SH&#10;DGGLDc7rpL0QXAzFyiJfUzJj4TAj3agLBw996ENV4hLYNfFyzERdGgjljng6bAMmkis5T6GHa5mR&#10;ihKEtdSIaC8mRSYfc2ZRvEc+8pE0/dSkgEntnNgIEC9JzhygQzlz00rREAlgNLF1dNYtmWDqElS4&#10;2e5ehVXMO0YFQ/VTPCXUjq+mFmZK3pHtkLewgerjUYjCaYhUB3GQEEtC7dC5jErbbNA0FrIv5ZKG&#10;CvL+lKc8JU1PGjPnxiEf+NBMvCd0MYjMnyA4auFsZUrflCAngR6XQAmUQAmUwKEROKGvzZ7KoRXc&#10;gkqgBEqgBEqgBErgqBFAUkEyQAJA2kBnUWuY+shi8BL8xbfoMs6Sy1VoByzshRiESoUOhWzBwmHp&#10;fSUZq7MTDYTYgR6EyoC4hv6C0IAxJo4Kk0swjwWzSEO0FDFZaA3IN6hIlHX99ddjQ67ymHcDo9Am&#10;yJ8wOkKQFsEuHwlYAwKlO/eTKLmEpOWAKKrv+I7vsF5UHKEtWs9UzSzaJcaovhMqqeak5zHzKxF0&#10;FOwolAmtaispMfyZ14legwpDlV2RLRpi0nAh0V4EeVEuVXZdOQ6ih24i9QwtyFXve9/7yJMK7joH&#10;EyWUuhhsyAFLktlMVtx36EV3U+HiKqpP1TCYhtisF+1oqKNxXsw4tu3CygMokYCUkJwK7K7+GYUO&#10;pQzJzAuB/NGPfjQi46wjphJ2R84YgHYGZOPXFgegXCqO9Ea2TumNkfOWITcETXJwVjJ6KI6K3y6y&#10;IPNPyYSsaFAKhb+5Ze5n2jcKLCkN8Ny8DY/ag6X2lEAJlEAJHAcCO0SeL6v2Vm47Dg3fOpZACZRA&#10;CZTAcSZAb8fh/aJcMLxHAiAqytd2Zc1v59iePNFNGPYvQgMzDZ2cyFdoLlkpLJeTnn0SCSkyT5QX&#10;EqPdEOqFhIHSt1f3jNxQJbiErRhJ7/xHaoEcFunEhvYj0gaxSxhp1BshSKnFrAjBdISYaQa5oQcR&#10;h2U+s9asUGaoEcnghs41gUwdkPPwRIMjJSIXUkt2HpjTbz/0oQ9RX0qkaDJk/uk0Pk2GedSaTJj1&#10;STIkHnSWz3zmM9M8q+MyZ2BXXGP7guzdOaXA2KDNqJyEnn34wx/mmI0UzDbamSaxMQV20mSuuE+M&#10;2yzdfLCfYKsJFuUIDu7tgGG5B02PSZdddhl1J0/UVRQubDaNUWYmI7RQIZV3QueAEOVrc7W+2WpI&#10;nIqSNCicWeItEBY3pmURFg0oo9VwM/KZQwZKJECPr4BPhjQ91XE7DiuSdw4QDWl3asSLxDTZq171&#10;qmkYx2xw4fRVmowDPH+RFMNfwZe6MO0anZFV/KqvxZF6UAIlUAIlcBYJ7PBj5h9WldXOYjO06BIo&#10;gRIogRIogbNIgF6QCou7KxKRpALiwuozggZZYVfRLTkgXbFo1FIXFudCfVAJogj2c1x0PT4SSvbo&#10;Rz/aqYsvf/nLEW7QWbABGYUYqBnsk+mcdOHIk4XbuJw0iDIu8WbcU0SHyCJk4vpuyBO8MMkdBjan&#10;/iFwuMA8Cg4yFsYYn2WPMRIbcXPUF6UD2QhL2J808op6UBJzCRIMtiGOUCki41z/d4a5cYzio6qI&#10;rEPOzIJcwpf4yIuCDMRzK0zD8ZauLB9Z4g2rsN89E5Clppa3yDfhYBqaDMmSgyw2Z9UshRdGEmNF&#10;0apCBHNZ5UkbU9m7wAupHV9huUornoA0hkQ1L+GYOZuIVjQ64h2hXsTx6YEWbVYoX3xFJk6lhINp&#10;Ig7G1FzLAfUiJY1F/BelA9DSzXnxAZQy2gi8KGvG6Jly5sxVzIaGvEvmkecb3/jG6ajaQ/AmdpKJ&#10;eyDYuEYmkljapGS+sGGb7q8KUssywXQDbyUMI9QUJ7GUuQziNLXHJVACJVACJXBoBP4vfe3QSm1B&#10;JVACJVACJVACJXAWCShVRJJwiI6ewg6S7kto6BYKyBKktgQxcdWMnVHCcEn7GR/HNgJIPIgCyFVI&#10;FUy93Iy4cbV4JDPFDuceEkBEeq5dFBbR8dW3f/u3WxaTGZFOnPvJO1FXU28igQKKq1a5vj6xP8Rz&#10;mZUJTINWgr6DCpMtMlExWBlt02bis9yHwR0JEEemuhQ4XogGp/yH0MaeqoZcLYFj9957r2vPuTXk&#10;3FQh3oJ8icBEFJ5FY6T7pWYdsdgJHHdlRSoiW/YoMJOprOUYgWZWkMi+l73sZRF3ljgvjGdBMYPs&#10;qDjNyszWxZ9n1SIjsmqbK9C5dlj8RBq8mFmCtVSNgDtkTdpxFk0Cghm5kEyou8GALEbGRF1LT0GL&#10;3mQmYHcPDWx+zGMe4yVzZmjULjZUpdEpAtXMkDdvlun/ACcTmpUE2MM7czwjQJv+05/+NFF4ZDI3&#10;dkAge97znje3I6BcEj/2sY+lRFzU/SWmVBdQuBxN6c4GeCnHyWf7PiRL6/RjCZRACZRACZx2AifW&#10;X1t+jTY7T6e91GZYAiVQAiVQAiVQAmeRwK69Hdd9Z2cAw3wQBVCgMkVx09poDVGyUJfQCFBAZmKE&#10;A4KSyAoNAjkALYacTTDNQCIhGuiLX/yisgIahJP4SI8a8uIXvzhqVK563OMe5xrwlEvoEJmrYqC/&#10;ZGvI2c0jGZKE4WZqQ0xKRZ6YZiBIUQWEEjIkpdF8WJIJfWbommh33nknaZyvh6lIcskq4khETL5F&#10;rzTWicgjt1bgpSTkO+F7yDrY4D4Af/7nfz7VH0yFz8Me9jDi+0iMRGV4mpFcnJmSFrZRCl9hoZNt&#10;Lc4IuDSQBkeWWnRMvp0GRDziPI2oFGv8mnFq5hYzlI1mWxO6iCUGJyL8MdE1lihNMtkTawlhMy7P&#10;tdX4KmDxUtqCQD+3QaBoXMUpokulNn2MbPENWDkDlxm1QTFN5ULmhxpHhqtQUCITldisKS2opEsa&#10;bCDzGBBjaEFagfMveclLdBW3T2VqZ7DHBkjin/ChXsBxB4y5+QbZ3nPPPWSIixK/ln1+U24PSqAE&#10;SqAESuAsEthh+dvN9dfOokEtugRKoARKoARKoAQOgUAECztC73jHOwi0+cIXvkDgEhoEYUFOZswm&#10;j7vqMtoZhYg9CgitQgNa9DuCkoiMIyskBhfM4qoleg4D0BRY9V/xghU8UJrQ+4xHm+KFhTLb0QCo&#10;fHTiIYmRb1DHPB+tB3EKO4mNQjfxRf6EKU15C03qUY961Ote9zoMYG9QV7kCBZV6xjOesYTykTlB&#10;WxhGAmQmUrr+WuSSGVDGSRe2R4uhRkgkqCemnIF+7NlKobAy2I1LFk9g6ToaRUSIPogs6DU0nEXP&#10;5kCEojhVKlXCpceb9GmsJQJuiVlbwqkoGuDG7iH00KOO8DSlLktRiuXFvF1wuS2Acz/TRuYPRuMH&#10;Mf4bvuEblkohs7qiPy9nU9KIWIIyq8BHFbb8ce6qghQNf9gys5hLFmsNfCMcEkd1O1osUQ5LXTzA&#10;VxHCnKhLtriW8Wt8pfzKPh40pZF9F1xwAck4Q7OiCz/pSU8yE6ffKttxEjIohm7vQJQf6/HxLWRS&#10;KY5VqN2xFP6UNUPhYmcPSqAESqAESuCQCZyIX8sCGcuv5iGb0uJKoARKoARKoARK4HAIGHEWhYtC&#10;GbGjOCjBGAWGeIGygCjAXodLHykBa0oDUSjoVqE3sSoZOUdtIQ1CBrIIKo9rnyEccHKGenGMWoEY&#10;gcCU8057dLdHpLcbbrhhGoy1zjNVy2CpOHctcOKhGplmTwHF/QqwxP0NEPWsi4lnbB1am0uAIWRg&#10;M0ofaZQ5TIwxRDmp1yBzkCfvCJQURzJTGnFmepI5m5IMqQ7CyuakS+xxqilpjPOKKEYmBOs9/OEP&#10;J42V+ou/+Asj14iMQ+FKaBXfUjpxiCg+5GZ0FRMzJ3MFrzjbEvy1hLNpw5TnyJ/quMMmLyC8853v&#10;nK4bNTbKmt/SmmAXKQcUNKc3sg8ApiJskYz5p/G62IMXIRTKDa2NCbDqX847nhaS7fzoscIxl5A/&#10;pWTC7OZNR5gYSJmjSrY0BMpXmj4Og58r2GGz2+O6oJvmYTOzRw175Az6o4I1PoAN2ReVb50TbevQ&#10;aviGiDASSih9SN5aaCyhiyTyUk32q01Nc7NSPVMCJVACJVACZ5TAif1DXW8inbAcnNGCm3kJlEAJ&#10;lEAJlEAJnF0CGZMzCZRRPaukYQ86AkoWQgahNKyvj8CEZLbXuviRMDxgKXdic5zXlhelsCIb2pm6&#10;gFJIirYPhgDBUmgspOV8QL7lDLFaFO0lGMOWoMkTxYH9Pd3gkhc5EM7mXpYuSuUMys2JkNjg8vAK&#10;Pazi7+WkpE/I+lyE4HkhC65hD1oM1pKeBbNSetQQNEGXSyMZRiKywI3EmIExFERxhEpxzNJyaCXG&#10;4hFvRZSWuS2yCPIigXXmELHP4piN+JCHPISm0WAuJE/FRwrKlFu/5f0pT3mKa40535CU+WrRvLRk&#10;btDpR/OZsVFa6zt5GkLljEuk1UWzM9s0gQeYIXnkM1xOVe5FL3oR1lJr+DvnNC07meNdxKkZ8KVD&#10;koPbQTillPCxKLApd66Ix2amMEGO1AHIUAv1t8imHBNuRlO6yhvvLEUXSzzAAPycFidDbFCJRktV&#10;AiMHPJBZnCbGBqRYErt1LM781Kc+VYyJXgxYmti11Wxc3hFS2ariX//1Xwlnwy2dlEotSEatZz6L&#10;kf1YAiVQAiVQAodJ4ET8mv8aVV87TO4tqwRKoARKoARK4OwSiLJDR8hgmUSiIakgGKFBMLDnK+Qb&#10;xC/nzSlFafnUhlQxiBpzITBeU5JDGkOGQIMgW8SmTGac8WgEE6FnscuBXTIzR0TAMCQJly0jOkxJ&#10;AqEEkcKCLJqFvZzLiQEIGS984Qv91j5ehCEULnQTaoQwRDIWfUsPEDUkchsXoo8oiPCOiOZWqinO&#10;YwQal1QjRsxIrre+9a1of+BiuiL6C7FmFAFPYgCNdXLqH6KbM2FTU2vBpFQUEzIkK2Q4guZSC44x&#10;xupoM8mUzyidDJfpn3AwpI7iyC1ZmWFewgmEpYLL5pVTryS8i+oQ4YWfcGxUHa9FUJsZYuGTn/xk&#10;4Ls/JteiIcIZf6C9Xvva1xLn6I4TccWp2aEhIsNNQerCCy9U3qKOLFqXoDBRLEF5nHExNePI4Iyz&#10;ba4SIwomDlMpuLm/gcv5KcMFHZvPZqtTfA8/QeDjW3KgIsTW3XfffcGLeE0aGkUpMPuHmn5a60fX&#10;a6PVbD6IYQ/vRNK5TwhNbxTbUtOlffuxBEqgBEqgBA6NwA5bZflHU37ID63sFlQCJVACJVACJVAC&#10;Z50AohXrixExlEAYDv7sz/6M8CiH8egX9Je0c/aXpi7gtYT5IJpMBYSTqEtEAyETZDWrJz7xial1&#10;BAv3D41YYNiUMyURiVxHDA2Fk3fddRdxTIoXfFQDes5znoPcQxpkCOeHcnKqIZaIaEWNSEDoE0rH&#10;ZZddpuUIH4gvHGQ5f2wmjUoQlyAARYQKqNtuuw1VhW9dLwwDIn4lcfblJDjL9eyQeBAZCd3SvCnx&#10;EKbkHqNkRa1RdjQbEYptDdj9gONgZxk7t6FQuZvmcexCbyQgvIviCEWM2ZYbOFOzM5O9VmqbvsqC&#10;dJhHjVQq2SliiyfHZtb7xyo8AWLYRo0sawp8HseqiLAQUJSMIMjl+IybISDFZpG+qRRPp0XaMxrR&#10;NelwucUP41HcDjgeGRr6x/vUDWMt+QhfPdpNEvj2m77pm2iyYOQkt4aRmGRFSsItp3Q4jTSSjsbF&#10;J3VUDqgmSwpGV0Vcpi7MP3WqdYLvtjRBvyqBEiiBEiiBM01g57rrrlv6XukYnemym38JlEAJlEAJ&#10;lEAJnC0CzrNDAiC0Cv0liob2EG6DbGQMlHoEJxOSFn0hm2l6VWbSLSE5V1xxBYqAcx6RQhBZUBzm&#10;ymJ8RDpBL3B6pobx/t73vpeinefoenDoX8ytQ9FYuBHXw0mmFhoih+6gnOTqbCamy2c4HkFnVIrc&#10;6AdynnXN2Nbg3nvvnXkiKTrBk6LROJ773Ocu4UvUkaXrkSYNStI8S0mJM4SK3DDPBeCwkLmESxWA&#10;eeutt/IVGFGLqDgpyYFVvZgMSzMtihj1hapVZvotudGmaRqW5FcbQoDDMLWn5JCmVE9c2ivo9nJO&#10;0iOkUi7ZuhVD9lfd9RLLJVuWgYMDxGgIoiMXj5qipOmTG/xR8fhoHGUCEpm36zJ5qMAokgSOLfLu&#10;rDX6rEu/ucYZi6ypiM2CNInV99BwaQWqxiV4LCdnSCaXQBsxl28RCpXtNIx9J7AnIqZuw06pLIdH&#10;hgqsupO1m9lmnjWNS40AxS1DxKVSIHzIylXh+Ip8sttDGnGvJuv5EiiBEiiBEjjTBE7sH0rHIv+D&#10;9cfpTBNv/iVQAiVQAiVQAmedwIx1QrtxttqMvWKcj9CDIoB8gBKByvD85z+fNJl5l2W5IhMgGCEx&#10;sD7UjPTxW+ZRogS5mBRqiPNDZ3QPRbO8FMWpUGRaIlmhMqAm8OJaos/QFMiK9T0sxZRcQjiVM+bQ&#10;UJCT5vrxJpA5UogrpqHZUSn0O3Q9Ng1wAuAs3QmnlO4CZ+4gGW4eoOYg1ZEADYuUZJjwN/uWiYci&#10;Md9SCxehQxYh9grjVUySM6DIBw6GDaKt8BWy0ZzdGRucGqnUQp5TRqR1Lr74YuxH/0LrMcQMiSfE&#10;Fg+MGekS7xvCxuYGtIUTcoGAHDlj0DY93G9pHXckMDLRZFEklz+5OR/tCfupDuZBmMmbn/70p1mM&#10;jGNmjJIhfMjQmDgy0fhsMWGz8kImAwheZEha5rRGrVO848UiaCrCNC4Nh3dxctPnqYiL5RlficE3&#10;3ngj7uQyglM4Q7CmvkpstBq3wGZwZWhgHvWl3Q30QzxFy7NSXIX9rvhGXbKF7r7ttdkiPVMCJVAC&#10;JVACp5fADh0j/hXkN2mvH7nTW15zK4ESKIESKIESKIGjQEBNgWmVxPIgOT3taU8jEAmthKgiFsl6&#10;+tOfjqxguBniBe+IKZodGSXCkFnxnyWz2G6//XbTzPAc5DCXHjPoZle1CLlkBuOkIKZwciEShrua&#10;IkyQA4v9T3mOxEgnKB3k7Jw+tyOI+hbLXceNrIzqYsNKMmQ1N3LjNQUR4sVQWNRuyDArfyUUizyJ&#10;yyMTA81IgyCiBGNuFhpRBpXEcrEQ7TKbV87ZmjBEIUIqIhlyDBVnkwdEGcS4+WewRbjDgAIoV8Uw&#10;yb/73e/mJBocL1JSKHLStEpVK1MLN+dpGuG464v21SvUlQDFZppbvJpSNI92wRJsxlWoo7soJMZw&#10;6mtRKrmKxe/cvIJWAA45EDhGO7KBLC/UTwgAn2PSvP71r+eSTeMphUvcPRazsYE9B0iZ7TtjPylZ&#10;CI8ScVdbnwunfKlroQgbuYbghe9hBjcOTcYk33hvhhgszAclbigSYyrqLWkSOjcD6HBIY/EMncPB&#10;ogNqITGATkkmASl1Bt47ltnigf2qBEqgBErgEAjsXHnllTMw3iK3//92CGa1iBIogRIogRIogRI4&#10;BAKEyTBcZ8YlI3+EGJZd+8M//EOCjFgijR0eXV6KwbwijptX7jqSp++EuOCeA4k+i7x16aWXuooZ&#10;Eh4yBEXMyaF2vZCQEJIii0zFAT0FuQFZhFAshJW/+qu/2uy8YTCXu7YXygjrW4XeVKZUWDDDZd2Q&#10;J4i9ytphKRR7CMR79KMf7TaX5EmI3+YkSsLf0ImojrteGn83y80xQpJBScglpCRPd1md1eSYZeOM&#10;X3PpepU7VvFPymmD63mRAJ2FnBd5RTkJ7CQgTw5QA0U9twTVQs1Q59r8dtMPKYuQLoE7S5Spslvc&#10;Nc2Np5EejYl3mvJzn/vcvGqJX9MqvMipylMtJUAMQdZr0eycR4n7uZ/D1MIkxr/pvAMEU9H1XKwt&#10;e1bEpTNdFEmLAD3DzVTELGsKxyxcaGyjjUWb4kvOXE4MXY5pRErHSGYuU3eiQWWSfVoVOlnmT0mU&#10;O1H5DD+0aGzzEre/QEwkH0q3gh28bHG/flUCJVACJXA4BHboasz/x/LbeTjFt5QSKIESKIESKIES&#10;OFsEkIce97jHselh9AgPHKsz4GdRdpeER41iqI8SN0P+F42MWB7UE+syZ6txjNqFWoFsh/aByoAS&#10;FyUlZX3mM59Rn0pEFcaYDyoGUgLKheFaU1CIGEQkmjszqgayurxZZcl5ruIYA/gWNcSdGVG7ssi9&#10;Egwve4YveMELEICQpRS8WFRLOJGxyJDV4qgX4guV4l1thQSz+lHEKBQBiEJVCQ1KWkQx5lVQBefD&#10;IrJgqrsuzAayIpx0sXzrS/pspJCDa665Bt3NTSrciGC2DugiU85ANovbd74hAY/OjqRZETTZdGJG&#10;/+3q0oinxG0BAfi8z6g3/WHqm6k1UWbwT3jdFJKkxwxfLEEIo46sTcZWqoQ3cj6TPXOJEZSkMfKO&#10;9ddIFrOnKscf8IYHktg17GZMIim5iuqwZwVNT560PgZws7zvfe+bdY/QRsVxD2yjOQxOzI1mevJE&#10;cqXR4YmdxuIh7Zlsep0t7jRbauHlW4INd22LniyBEiiBEiiB005ghxVt6U71P5/TTrYZlkAJlEAJ&#10;lEAJHGUCjOeRcpyquegpTlujd8SSaoTkEJjjqvAM+426cuGwKRC86EUvQmla1CKXuCUZi1K5Thla&#10;FeoAs/wsdMYrkSf7GyD5zYXVoh2g4yA9YLASntLJvBwlgsggZA4n67l/6GYHj0wQJtyLADWEybDT&#10;5igsaE8veclLEKeclIp0+OIXv1hjslgYxwg0lIVugsLinL7IUipWpIkiib5GPjBEX8MMpoImw5iK&#10;rEMyN4JwmS2itDKBdKpsnMQ8EjOdEHGN1lmCv1QeMQlozvOl9GwpMBPPpvSYmY/olVu8l9KJ7GPG&#10;KzlTBDBf+9rXbkmfEEKmu2ItFURFgv8nP/nJTGtd7E9uaJEQE9Gi/yYNsy+xAS9lqi86F2LonMar&#10;s+FgYGcOMgbTXpSOJjg9xPy9kAHCN37jNyJyUcHs76ENaWLi1775m78Z2yBshKAzQ/OK+Iv45XRj&#10;Qw4R7JCYGYB4o5kt99o3fMM3YBhuTJpv//ZvVzubcQAmpsXdHBbP5G7SJ/W0LU3Qr0qgBEqgBErg&#10;TBPY4Z89fvOW/sqZLrX5l0AJlEAJlEAJlMDZJXD11Vez9yUbVi6LNy0qBhPZEM4YybsgFAqFZk9h&#10;Ah2BCCMEKb9Kt8pk5M8ETOQAlAjeUQSICVpy4KPyxwUXXLB8pXbAenDOdmSOaopOQRTB/FAuR1tB&#10;nsBOos9iicl85yuih6iOqtmb3vQmbbaUqTSRA1qM8hk5IyclEyU2EqNDOXfVZd3QTUizKXOIlJTk&#10;RhoyRBr7wAc+QMpZImlgyLfIK4awZdbn7KnGbVzCjImEwEeLcevVzc0olTUVwjCSebjOSVzEx+iM&#10;H/vYxx760Idiyfb1vLATMYs8dQxwbUlvWdjGlEwr6IJ6BC1Ob4n/xDxUSGK+iDGcylqqSbJoWKpX&#10;BhKinbGfQCo4N0kg1A5r3WTAHWOXRfp0A/YPRVZWCSW9O3LMIDIdm0JpU3Q9xFDcyRm4TrNNy3rA&#10;hhvkRjInXDPHmfPxOtK/9KUvpSzcA/tpMuzE1U0Qic2PqIeUiEkUjR4384lv9KAESqAESqAEDp/A&#10;CX2N3ZRmZPjS2zh8m1piCZRACZRACZRACZx2AioR6ecwREe54MwMXpvimorGbbfdpirkLqIM+9lw&#10;wK8ykdONOyOUWMTUTQjeQfhADDKQKqtZTSmKaCB0IkPbfE1JBTXQjRGQtDb1NRJzITogqg1CGAUR&#10;Tzelq+g1qBsoa6gS1AV9yqXN5ss+IekRFl1FHp2LnJkqayYpHdWDyYBkSHEIOlSNGL2IHckzSNFr&#10;CNoCFMoOWoyTEy3LOCZeROchsmieOyGkFqHhAaXTLszYVVUk/XXXXbc0QYqmOOelQp5Gt+hFA7Kg&#10;v/zLv8ROtJ5UM6JSmtumdy051p5znbgZupVmJVku1zZ0UiMZYQu6W265hZPRGRMXmYrQWHrpDOOa&#10;ffWkRFclZ10RgC4FGFe04QiFo2iDDXmxuUeyyljAM5moS2LFuHnvUClsZg04ILiDKnZS+rIRQeQz&#10;8kQGJRMVNFQ2Ek8ybF/LGZcFpDh8GFfJXTCFS46pqX4OQA4yc3bx5H4sgRIogRIogUMmcGL/UH+w&#10;7dako3PIdrS4EiiBEiiBEiiBEjjtBDIyX5avIppGwStSSKQNbYg0cMcddyAiMIwn6MzoM6SEaSfj&#10;fFSD5z73ufajWAyLoCReqA+f+MQn7GURa6MGgb6DgoAusGw3ybVM8TNCbUpUUYgQB5H2pogz9Ttq&#10;4aaQ1AilifyVJ5SQIophm/tduhw+KeFAMiHMDLkEmUPpBFmEzKn4FNdUYZjOiY5DcUgepEfG4o9b&#10;zvPtlA7JmQg+NDjnkPJyW4kUGpUHyFiFBJMtRJ1FaItE4eIAAZGKPOEJTyBPWofMEQRTl6lAeXzf&#10;ffe50QEaJXVhu1U2MKWNyArJkgPYUlkUPbbOjMiYfCLzGfvGzEo3asBOhCGyxRKN1FpjuJZ+9ac/&#10;/WlY8TKIj7agFRI+ma549sdgCwXjB92IYHGMxTYELHKjybjEmDLF07QaGhbn8TGazP1wkdte85rX&#10;EOnG5FZWeWPjUS656KKLYOsCZ/gtLaJ8Ca7pIRy/6lWvMhjNPRMAgg1WWcUw3ssZGohy8RPSo6+R&#10;IRsXkAkpCaND09Qk9TVcnTDDueJbwvQYuZCGxe/cMtWdH+Lqp/0B0gxLoARKoARK4OAEdvivb3N/&#10;g4Nf35QlUAIlUAIlUAIlcGQJRCaLhax4xVRKYoKQBpgfijRz0003scVBdIEZr8S+n2goCCikR4xQ&#10;/3rUox6FPMR+kXyLBqESgcSAaMK36AiEBRHwRXoy5xJK4Z1gMbU5p9ShLzA38+KLL0ZoQzsgYIoi&#10;kBW4nKlzKBcuUe8LGQLNBf2CVdUUbqJ03H777Uyjc/dG1BBMRXVC7sEAcrv22mvf+MY3kgP6EaFh&#10;bm6AwITAQWIsQRFDlEFhiXTFwlsoLEQSsQAWwVnYyYtk7CVKddje8d3vfjcZIjsqqbgLAS+KIxm1&#10;QJFBymE5LfUgFDc2W8AqZptSLlfBATgkxgBqSoYECUKDNKyXj2iCbRRKnlzCSZZCw6SgAALqIcBZ&#10;HQyRDlMpju1NaRRW9WJCpVpM1JkIXpxESGJ2Iabyokbg+tZv/VaMoVzII7GlVxzC2SXAbFkgjxJZ&#10;KY+AQezkHXue9KQnGTuGXokAtEifXIWp1ItGwWD44Dms988BTviIRzyCmtJA8yYiWhC3cX4uKhtV&#10;ww8pKzl7wDveS8wdlpAVzQErphhzCcwRs1D9AIjyqLALN1wRZ6MdOUBkZEE6moxSdCE+Ugv8hzxV&#10;MJVEOckxc2DJFv8hbhFP5gBihHOygSnrEpItDFmTjsoyvlD+Iz35U3GaBv8hfwBS3LOe9SzyxHmo&#10;FzXlWnRqbkwaGizcAqHh/chGq1QQyPgM+WMeOXPvkN5tcLm/mJFzZB9ENawESqAESuA4ENjh36r0&#10;G6jw/LvvONS/dSyBEiiBEiiBEji/CSTqx4E6I3xEB4QtZAhUDOQJNvdEYzLUSxSGFDGVD7mEoB6E&#10;BmcUGlNDIA/ygdsXGjGkCMUZRvvIK2glCBCs7Eayt7/97YRHoY6hlxGFxEspiqW70BfQIxBcEMgo&#10;BY2JxGT+4Q9/mBLR7yhRmw1o2pQPMJj18pWoKAXpEPMIncNa1s/CEopDYmOls5tvvpk9FnhxjE5k&#10;BekBIoug0BGG5uJlFIdahBn0D0mpxofkhP7ISYK23vCGN5A5X7EiGHFerOFLuYaYcYAIQsX5Ck3t&#10;ox/9qDBBTV0I5aMI45WwkEs4Qxoy4SMRTFyI8kIdoYdhFErpfEXgG2ZnYS9CwPgIJdJEOIODlUJw&#10;0eYpktqgU/NC+yMHSqeagGILBc7M6YoAn+u4Ta0NYpiEGVE5ydzqcEAVjIlbhDCKgGGCFqfsS3Pz&#10;bUK93AeT3HhpA+9cy0dmEFu1BNPxkYKoMgYksZW1icFI4J7TOW1xG2WaN4MNzTxVgyrNjTT2bd/2&#10;bchY7ihqnOCcyjpZYSqZzD/v8QozjOKp/XzEY10GeraO+9h6JmFrfCTxMk7Jrc23wJnTSK1mXyVQ&#10;AiVQAiVwmAR2WM4jUehLX+Qw7WhZJVACJVACJVACJXDaCaRvsywvlfE8A/hlg8I5sOc4F0Y0MQFx&#10;XkTToDgQ9YOMhbDCScWRzdecnYr8RCiZa6WhyhEIZoZqB1N5idAwZwJGDZmL584SU7U5O48EOU8R&#10;kS0yOTE5ZGrknODpt+awlJtupGkmLj7OP3GTYQyLDETKGZcXCEtd+BgUtFqOTRZtaC8VhiIwb+po&#10;s14ez2uXfKZ8E4VrUl3aXdkozerlMdLjqSvleHO67rRtVtw5mE7G3PQ6S8w6MAuupM/5ZSAwP3JM&#10;jBgOj76GLjnNTrPGqbyQ88stE9pz4ufUCmmdTa/LTZEDamTmm823CaFnSqAESqAESuDQCOzwr6a/&#10;u/5CH1rBLagESqAESqAESqAEDoeAg/ZoK1EHImxFVNKeZeg+VTa7TLwTz8U0NybuER+UOBrzcfCv&#10;irSpfXg5EWpcziRHLuejltglizyRsqYBU4YLvVQkIk6+cr0wEizRPdHplMCmtBE+nPQ4QthUiyKT&#10;eTJFUGKu0gyKmDLKptnpgib/5LBcuFmRGDm1wlkFi5uSkGdCICrYjMOKWmSLhF4adGa4OMziTtEl&#10;zTNqoGbEWywoHfLZ6DZiuGn8FNpswU1/Xmqdj2k7Lpw13UuqIxlBdm5PQfielmCtzJfANIXFWOt9&#10;t+kAuVkWI0089Vaz2tzhgRw8ia7dUcx0jx6XQAmUQAmcFQI79A75d3T+Q7XZ/zgrlrXQEiiBEiiB&#10;EiiBEnjwBJaIqvRzlBUyzTCKg3pTpAoNcPTOYD6hVcSvPe5xj2PyYzpREUF2Heorf5jYzJnXSRQb&#10;syaXELAp5WxakjMeTDkmdnKQGKjZr5uqyqIBWc3UjoMkmEF5m/Fuk8+mBpQziUtSEIm24uXKOpq6&#10;bPOaHCKvpEEXOSwy38wn+YeJZ6YGNAWvad68JBgDNs2UJlASMv+0xWyjfJWYMi5JvRZtNFlFaoyY&#10;NaXS6FZL0bOlZhThYvY0Pq0fO3MXeMBEUTYTcAbu5nhhKmJaNcvVuzyvbYuCmWouLSWfGdcWD9k0&#10;OJb3oARKoARKoAQOn8BOVoG1H9A/fw6/DVpiCZRACZRACZTAGSIQzWVKHuntTK1hRo2ZeK8JaAoB&#10;bLzIwu0xe2a1WdZUgvxWvYDF2lmpI+kjMcxgHwWazYJiIQnMf+pEfJwnZx9v05gIf7OgKaDMGYvL&#10;ev9T+Ji0ZxWSZuYfQS3fbsYxTZEIwhHF5h/Dqald2U2zQ2aToXnOFpmJp+Iz/WGztzzLVf1ZLNxU&#10;CadGtkSixQavmkYmn1177J5cJvCm7abWuShTpiGBBzNSbHFsfN74tcWSWd9NI+N+m6pcfM9WSILF&#10;wuVGXm7P6Z9p5R6UQAmUQAmUwCETOLH+Gku6+jO5+dN1yNa0uBIogRIogRIogRI4mgSmNMDg/61v&#10;fSvbL56CqVNBYNtHNjfYFB1OIdteUgJnjkDiLn/rt36LPViNROu/8mcOeHMugRIogRI4Fwmc0NfY&#10;1sffyPlP47lYmdpcAiVQAiVQAiVQAmeCwIz9MX+2FmX3yVMri/ggNbVXvvKVF1544all0qtK4PAJ&#10;XHbZZWxWS7kV1w4ffkssgRIogRI44gR26Bqir2ll9bUj3lo1rwRKoARKoARK4CwSyDQ05gB+5CMf&#10;OQWJIZM9G7N2FtuxRZ8CAT02+2DUgU+BYS8pgRIogRI4vwmc2N/AZUrV13gty3yc3/Vv7UqgBEqg&#10;BEqgBEpgXwKLLjaXZt/32s0EyW3XTQZOIcNeUgJnlMDmGjLV184o8GZeAiVQAiVwLhLYueaaaz78&#10;4Q/bz6uydi42YW0ugRIogRIogRI4BAIKColZyxzPkyo6Wx8uG2ieVCZNXAKHTGDuvNFdOw8Zfosr&#10;gRIogRI4VwicWH/tfe9739JlPFesr50lUAIlUAIlUAIlcDgEso3j5v6bJ2UAk0ynQoFg9yAzPKnS&#10;m7gEToHAsq0nOTR+7RQw9pISKIESKIHzm8CJ+LV777132Uj7FNYTOb8xtXYlUAIlUAIlUALHmQAS&#10;WNafkgNnTqG/RPya4hovV3PLx+OMt3U/+gQWQe0UnP/o17EWlkAJlEAJlMCDIbBz+eWX33HHHfbw&#10;uoXog0HZa0ugBEqgBEqgBM5vAtEUEst2avUlnymrVao4NYy96jAJzCUIKwofJvmWVQIlUAIlcK4Q&#10;2Lnqqqtuv/12xbVzxejaWQIlUAIlUAIlUAIlUAIlUAIlUAIlUAIlUAJHhMDOlVdeSfwa1syo72pt&#10;R6R5akYJlEAJlEAJlEAJlEAJlEAJlEAJlEAJlMARJ3Aifu1d73oXVlZTO+JNVfNKoARKoARKoARK&#10;oARKoARKoARKoARKoASOIIET+4eyv8ERtKwmlUAJlEAJlEAJlEAJlEAJlEAJlEAJlEAJlMDRJ3Bi&#10;/9D3v//9R9/QWlgCJVACJVACJVACJVACJVACJVACJVACJVACR5DACX3tgx/8oJND5/sRtLUmlUAJ&#10;lEAJlEAJlEAJlEAJlEAJlEAJlEAJlMBRI3BCX/vIRz5Sfe2oNUztKYESKIESKIESKIESKIESKIES&#10;KIESKIESOCcI7Fx77bX/8i//Mjc36EYH50TL1cgSKIESKIESKIESKIESKIESKIESKIESKIGjQGDn&#10;sssuQ1/DlMhq1deOQsPUhhIogRIogRIogRIogRIogRIogRIogRIogXOCwM7ll1/O+mvY+h//8R9a&#10;XH3tnGi5GlkCJVACJVACJVACJVACJVACJVACJVACJXAUCOxcddVV9913H+JaZLUIbUfBvtpQAiVQ&#10;AiVQAiVQAiVQAiVQAiVQAiVQAiVQAkeZwIn114xfy6vxa0e5wWpbCZRACZRACZRACZRACZRACZRA&#10;CZRACZTAkSJwYv/QD33oQ9rUJdiOVNvUmBIogRIogRIogRIogRIogRIogRIogRIogaNPYOfqq6/+&#10;wAc+oLj2wAMPLELb0a9ALSyBEiiBEiiBEiiBEiiBEiiBEiiBEiiBEiiBs0hg5/rrr2f9tUVW6xTR&#10;s9gkLboESqAESqAESqAESqAESqAESqAESqAESuAcIrBz0003Eb+2zAytvnYONWFNLYESKIESKIES&#10;KIESKIESKIESKIESKIESOIsEdt7+9rd/9KMfXSzoFqJnsUladAmUQAmUQAmUQAmUQAmUQAmUQAmU&#10;QAmUwBEngHpmgBoHO1deeeX73vc+Vl6bmlrj1454E9a8EiiBEiiBEiiBEiiBEiiBEiiBEiiBEiiB&#10;s0Ugexh89atfxYYT8WvZP5TPKGu8Gr92tprnEMq1iQ+hoBZRAiVQAiVQAiVQAiVQAiVQAiVQAiVQ&#10;AucrgahnJ+LXrr322ve85z2GtCWw7Xyt+TGs1yKl2crVT4+hJ7TKJVACJVACJVACJVACJVACJVAC&#10;JVACp4uAestXvvIVM9y5+uqr3/WudxnVVtnldFE+OvlUXzs6bVFLSqAESqAESqAESqAESqAESqAE&#10;SqAEzg8CcwIoqtqJ+LW77rprqjCNYjs/WnqvWnR+6Pndvq1dCZRACZRACZRACZRACZRACZRACZTA&#10;IRAwWO3lL3/5Zz7zmZ1rrrnm1ltv/drXvsYpVbYuznUIbdAiSqAESqAESqAESqAESqAESqAESqAE&#10;SqAEzmkCaGi33HLLpz71qZ3bbrvt3nvvtTLOD+0s0XO6aWt8CZRACZRACZRACZRACZRACZRACZRA&#10;CZTAGSVg8Br6mgc7b3vb2z74wQ9ydP/991tw49fOaAM08xIogRIogRIogRIogRIogRIogRIogRIo&#10;gfOJwAl9jf1DqZJ6W/W186l1W5cSKIESKIESKIESKIESKIESKIESKIESKIEzTWDnuuuuu/322xHX&#10;DFtjcmjnh55p6M2/BEqgBEqgBEqgBEqgBEqgBEqgBEqgBErgvCFwYv/Qm2+++etf/7pVqrh23jRt&#10;K1ICJVACJVACJVACJVACJVACJVACJVACJXAIBE7Er7F/6CGU1CJKoARKoARKoARKoARKoARKoARK&#10;oARKoARK4PwjcCJ+jfmhViw7GzSK7fxr6daoBEqgBEqgBEqgBEqgBEqgBEqgBEqgBErgTBDYueaa&#10;a2677TaUtbwopvramWDdPEugBEqgBEqgBEqgBEqgBEqgBEqgBEqgBM4/Av8VvxZBTZXt/Ktna1QC&#10;JVACJVACJVACJVACJVACJVACJVACJVACZ4LAzk033XTXXXfNrCuxnQnQzbMESqAEzjQBd6rxPxLe&#10;2Riag8Yjn2nszb8ESqAESqAESqAESqAESqAEdm688cY77rgjQ7ISKYESKIESOHcJqKYptH3iE59o&#10;PPK525S1vARKoARKoARKoARKoARK4BwisPOOd7zjXe9617S447FzqP1qagmUQAlMAsasfe1rX+P9&#10;4x//eJ/ndY8SKIESKIESKIESKIESKIESOAQCJ+LX7rzzzuprh8C6RZRACZTAYRJQZeurBEqgBEqg&#10;BEqgBEqgBEqgBErgTBPYue6662655RamFPFqpMOZxt38S6AESuDMEZgLrmXZNU/2VQIlUAIlUAIl&#10;UAIlUAIlUAIlcOYI7Fx//fW33nrrLKAq25nD3ZxLoARK4HAIdKeaw+HcUkqgBEqgBEqgBEqgBEqg&#10;BEoAAifi12677bZFX6vEVucogRIogXORwHx6E7nWh/m52Ii1uQRKoARKoARKoARKoARK4JwjsHP5&#10;5ZffdNNNHYadcy1Xg0ugBEpgk8CmoFaJrX5SAiVQAiVQAiVQAiVQAiVQAmeawM5b3/rWt7/97ehr&#10;XX/tTLNu/iVQAiVQAiVwZAlMKZbjLOGX83PS8XJyVxl3maQ8M5xdjq9//ethkuMtunC+cm3BxdSl&#10;FqdRX55V1uCc2Wu5w6V0PmY9xMDhzDxpzvfff/+s2iS5a29Nbqe82GLsP0gmMzHp/ZiqWWXf00BW&#10;apPSbDsThBg1yg4tVn9p2ZmhZe3qsa4vPPlM2xbDdr03Z7vn3+hpTLBP/klALTxeuO1btOlzR2zu&#10;V+NXAb5ZfQtdsMeeVHa23Uy/AJ/2J9ls7k16tu+mw2zeSrveTan7UvR0hrnq6HK7pabms3njJB8O&#10;dn3ymOHkPG+QXLI8iDg/LYnxs4FmzrmDpvMLM1ktVdvVUXuyBEqgBErgKBDYff/QXTsBR8Hc2lAC&#10;JVACJVACJXBoBDbHz5syR5SCJRY+sohj7M3x7RQd5pB7EVM2K5tBdcafFu15x72HsH/urJQyWbpP&#10;CGTRdDTsq1/9akCdwmh5GbFHMphwTk1fC7c00xQRtnjal770pXwb8ySwqfV85StfmVkpn0Wh4GDK&#10;EEtl81HZcQqys8qxf1dPC39ysHUscREB96pvLs8dkeZWRZqNu4hKm/5MgoM31kypV+/lP7PcQNA2&#10;7Y+dVn/KhdM/txSxfDWbW6s8Q/4TrCfnLbkIzX4M0kWimpbHgOkGJpgNsfntXi27q/61V+LcLCZY&#10;HjKTwGaVt9xKYTVdJTfISXnLllL6VQmUQAmUwCEQ2LnyyitvuOEGuho8vpdfo0MovkWUQAmUQAmU&#10;QAkcKQJz4D3HzxkDO8Sdr2Wsvtf4P6PHHMwLdw0O2pXMovFlhJyxt1ctg+HTBdlh/FLH6AV0qPLV&#10;psanQqQOwiWb/a6p2ixFzGoudVGP2JJg37pzbazdNx9r4UthMbS1eRGPZvqlyrt+hSWL7EW2i6QY&#10;b9nS+jKZfrUYthnMtQlqRlGlsiabbqAZuzaZyWzZJcFed0oc2FImUrOad9Cu+t2syAyC04Z4ywQy&#10;fS+Xa6GX6GYzrjCGpcli8BRP9yKz6SqpuOWGWAQ7Tk4X2vVmTLZeNauw5dExG9oc5j0Ve7RwxrtN&#10;/ru6pff7TBaXCH8A2tDmnPti3iCbztkzJVACJVACR43ADouv3X777YtZFdqOWjvVnhIogRIogRI4&#10;owT2Gurn/F5ChqPHadsyktxVVsgls1xHm9s7IUvmlhsbNgeupwuaukbGz2Y7NakFQj5q0ialaViq&#10;PCNZSGBlI4hEAfGrpWp7teB2AglcUj2ZePe6MKLAro0Ys2e7pwqhMcXHRUxJudMY0ywCWXJbTN1U&#10;u7785S8nDVWe7bidW0SWJNs1DiuGJZkOs/3uWKoza7GrHrf42JabLveF0LQqnP3Wj4mT2rUKM+UC&#10;Waed9IhS3LwLoi4tGtOuTaYNE9p2P58AVUtnTSeEgzwHFlV31i71staRw8w2jRV7PJPqbFo1bYuI&#10;lspSypTwDmJ805RACZRACRwFAifi12688Ua6GgfsVB0Fo2tDCZRACZRACZTAaSewaAGOD+f4di89&#10;JYPwRR6aFu4qMNn34Ko5I2yLiODY2wGt488cpKyMaR0Gn3ZKFhosGUVnNL5FNLGakcmi3aReWpvx&#10;9iaKeYklzjRbit7CAasWNXCL5JSvMuVwGjB1Ac87M3QREP0q0t5szalQaHPyNL3WTguX5ohTWUpC&#10;qxZniDwUUWa7q0xxc9ZoVzl4kWNMH5FlC97FBmnwvnlnzaaPcLbpMIn7i5pGGk8uc2ZjZAqduU2F&#10;aNHpptC2PC521ZXMNiFpyy28tEvuL5spyumuH3MPzsxzUrZmuIDKwyR1zy3pmSVqL9XcVSaejTgL&#10;Wp6BUeVSlheqBVOEmZ/aTb3dmfttCZRACZTAGSKw88///M/33HNPcs/v1hkqr9mWQAmUQAmUQAkc&#10;cQKOwDOGXEbyU2XbroXtqiPMyzc1gsgBeyFytIkCtQw758A4X20372RbIdXZVS2ag3BznrNBlyG0&#10;42ff0/XaFGXMR0lugblondFfTrZSTmh1qH9wXBozOSzmLRKG1ZxttOkbSxd0MWZTa9hU4qJDCSHm&#10;5SDC3FyPbLvapY6ztPj0vVw+5aokWKSoTcVqe3tFvsnBbOhdLZ9C3hQil8mwOmfEx82mTxXmhYub&#10;5eOUvTzOVVNim/f75h0RWXmLorRZ5alwpWip5q7Z1bEjtE2Bb+a/KKfJJKvgeWYGmu3qtLmFczvv&#10;uo6ewvH8KsZUYjvZx1rTl0AJlMDZIrDD5qHvf//70887eNfqbFncckugBEqgBEqgBE47gX3HtFP5&#10;UpGJDQ6bM17dtI3Ecx5ixpkecKGL5SfbA8adffaznzXK4+qrr7777ru/+MUvOiLlzJlYt2gRuSjl&#10;E5/4xHve8x6mAlx//fXaPEWWySHSj8mo8gxSmwP1nF8iv9JVy8FsBZvjQfbiohRs4W8R2a9gCi4z&#10;xmfKBJsijs00XWgeTzlMtWip19TpZq2TzBmgfPzQhz5088038/6sZz3rwgsvvO666y6//PKLL774&#10;rW9967/9279li4btEltaZMESCJtBTDa9+S/WavD2Er1cDr5jw5yTGOyBs9y/3he5vyLzmWwqR1PE&#10;mWpgMvz3f//3RZsjB2Os5mqDi7dbcWoKcG7M973vffpt7lDTh+2tt97KMQ1nzh//+McvueSST37y&#10;k5oxbysTTJfw4TMr9dGPfjRPg1TQ+2XqoZ///OdJ+YEPfOCOO+4ISe5o6ZGDmpdG8jEyIh/vvffe&#10;O++8Ezi8WzUyJ58vfOELH/vYxzj/6U9/+lOf+pSX8B5voS6kecc73oFb/su//Avn77vvPt4ZkV16&#10;6aXPe97zSIxh+CeXm/Nk2+MSKIESKIGjTGDnqquu8jdv/mb0UX6U26y2lUAJlEAJlMCZI5CB67/+&#10;67++853vZKTnyJARLyNDJQOELcalnuedweTnPvc5xSYkDK666667iI7/4Ac/yBDxM5/5DO8s9sqI&#10;kbExOTB25SouYeDKUJPEjKUzkty3E8L/gk95ylN+8Rd/8Wd/9md/+Id/+Hu/93t5/77v+74f/dEf&#10;/a3f+q1f+7Vfe93rXnfNNdds6jIPHhoEqB2lU/RP/uRP/tRP/dTP/MzP/Pqv/zrH2POnf/qnaDeU&#10;kmG8Y/6//uu//oVf+IWA5VsG5295y1ve8IY3XHDBBS972cte8pKXvOlNb3r5y1/+2te+9tnPfvab&#10;3/xmjpGEqAgHwGHsjYqHQsQl//iP/8hJzpD46U9/+jOe8YxXvvKVr3rVq/7pn/6Jb0+2jliFeZTl&#10;hXvpg8k2sovVATgoqMKLXvSiv/qrv8KeF7/4xa95zWsw9YorruDgoosu4lvM+53f+Z3nPOc5gAqH&#10;P/mTP/nzP/9z7H/FK17x+7//+1QHDlThiU98Iia98IUvlMzf/u3f/tIv/dL/+58vr120pGQY7ebD&#10;H/7w85///J/7uZ/71V/9VRroMY95DMc2E37yAz/wAz/2Yz+Gt1hoHG9XdFFtnvnMZ37Xd33XH/zB&#10;H/zRH/0Rlv/xH//x7/3e7z3taU/jnVJoNUrEcr79y7/8S87z/iu/8it///d/zwFf0dA0ukXE/i2u&#10;nq+Ahpvh5NiMj5H/b/zGb+BOvIOFA16wxSTa4nd/93ex8wUveAHmccwBpXPAVVz+hCc84bu/+7u9&#10;hYFG9fFYzpMPOdMW5MPtw0feyZ+ryPPHf/zHf/M3fxNupPRbSP70T/80daSUH/zBH9QSzmjzlCOp&#10;/v/+3//70Y9+9M///M//xE/8xJ/95wuGwCdP8udCDmgXLqddqOlll10mJXyAzHlh2/d///eTkoKo&#10;Czc7wGlQ8JKe3H7oh36INBxwv2iAV1Ejkv32b/+2iH75l3+Z9JSFx3KGEqkRx/gV6ZG6xEL+mEqt&#10;OcBOkvEtpWMetaC5KRcDIPkjP/IjYMfBdBJkNY6B/K3f+q3mSeZkRdHUka/4SG7kiRkwJAfqRTKt&#10;4hJp+855zPvIRz7yIEXzk30gNH0JlEAJlMCDIbDDX74zfm17J+PBlNRrS6AESqAESqAEjjiBBJhg&#10;56tf/eonP/nJjFq/+Zu/meElY0sH3rwYFjK2ZNzIKPF7vud7GBwyGlS5+D//+WJoSvrHP/7xnOFF&#10;GsaKpP+O7/gOkjHm5BLeeTHCZ8hKPu9+97vzV9+Mo5n//6HEkQnjUjJ3BMvgmSEucR8IWwzdGbvy&#10;LdlygJ2cyeW7zsnatTkSXjTjkhjoKjowGObFGJg6Mlp2/MxHxtUhwEdUIaRJKoJtDK2x1rI4w2ic&#10;+mI8J8kBqhoMJdBhP9IAegrSACcZyfOOSAFwB+Qk48VHLn/EIx7B5YzbGfOTnm8NmVmie2bvTra+&#10;G57z2Mc+FmlsX1kz9iclfFAlEByJUfqf//N/YkkECylRcUxCy8AH1D4I6uE9+iMhPIgg6CNwQDoB&#10;C8oC9UXJook9T9VQr9BqUW+1IbXLDFzrwjsiLzBtGjKEGFUjqoivTIzxb3vb23A56CG4UAq00b8w&#10;bxLYnOxpBCLnkQ5pO+zEh6ky1SQTakqJHOMGSjCcgQbJaEGlGaqDbX/4h39ISF0g6Gwz9mqz7UgM&#10;Z8RK/IqcKYiiaW7xAg0/R+qidFxU8QuG1A4FTTkJO5E41fVmaCdFo5s/7nGPIyty5qVmp1PxTj6o&#10;YMpqPAos5SEPeQgpqRrNRCkApHYUhAScOMrUgqqhof/d3/2d5lEFXtxH4vIMPFHTbNwlB6LGUGyp&#10;JqWgUsEQU3nxkfalXPJBj55eEfkS/6RlAUItsJyrqAWPC0U9H2VbHsh4HeWSkjpCm8QUyrEGwDP3&#10;UTzHovnvAau4hTGP9DQ6KieF4hs4Ay8eem984xujyULAVgMpB1zFGSVLWueAN+YR/2WpeSVQAiVw&#10;TAjssLnBErPd/0mOSdu3miVQAiVQAiUQAnNynyeVGBwxPulJT2IMzKgSPcvoD+U2hp0ErL30pS/l&#10;Hd2BICzi4lGU+PeOke3rX/96PhKgRHpGpwwXkaKMPWGsjuiAfqeyYCjcjDhb9rXkv0AyQRNhqMwo&#10;lFHrU5/6VNIsyxURE0fphsMY4IbNSF3ILlZqKne7tv6y0hYfCYai1gyJGSejmFA0lnBMOBLheFOu&#10;ghUyHBWnampqhskgRqB0pHQO/uZv/gbZwiA4MKI+QA/1kOE0sYEomyAy+EXtRmWT0pnYiERFGsS7&#10;d73rXYS2MSCnIKhaUHpxi8pm6bE2M/7YR16hc1lVasutYTNl2G+2oEA0wWxEEwN8DLaiFpxkCh4Z&#10;ZhX5aQzH1AVBQdGE6gBNxVCFKJbM+ZJTdMAYvRQhBv2F4njhrvgYqlx8mIPAQfGBHjwphUI5oFwi&#10;vxQcLVFBzZxnxBzX4tU4IUb6TiNiM4WGuRoWueHhCGqGaNGI6iaofonSmpyXHvi0hGQQJgiUVkZs&#10;jUlRoygLz0cpo0b4DPx5R4FSvcVXTblM7M1tjgei7VIXuNFqMOFCWgTllDSZ1BxrmblJHCX3YOLX&#10;qD7OSSlzPbLp84QKKguCGmf2OcAZngnQiOCbqk0HIzYTQZn0tBQXqnnxKOBFO3JJlFa9cT5JuBnl&#10;ENWVfDjzv/7X/9oiXQkfjQwUAMS34QkfzQByYAo20+dzH9FM2MnLeEPNxn6t1bWmAdzUKMiUor5J&#10;ud/5nd9JaPDifltuzH5VAiVQAiVw1gns8K9jFg7QmuprZ71VakAJlEAJlEAJnBUC9AGy3lM0FA4Y&#10;ljNMNeKD4aWBPygp6ETauSxBlb6EMhlDTYaLaCXOxuJCFCve7XVE88pocwlk479AxsZOcFPXY+Zg&#10;eixJPKUxRrPoGhSH2UgSXIXElgHtviEh5kl6BBqKpr4oKc7qIqSF0X5G1FFe5lpUWMIAnvA9DFD5&#10;+ou/+AtTOvJHdlF9Q8JAr9lsa8JtUGGc/eccNwwAPtdmAJ9a8BX5UBAWotAt68Sn3CkEUKLrWKEU&#10;GEzH4D9mzHCqxbaprC1fIRES0KSEpEZGzhwzUTRClQrUlD8si+mTXAJnLlHL4CNimf8Bp60jEXLV&#10;1HE4j0wDUhqLElFtcDlCn6b8JPw4KpSwREXPmZVAYDIm2ZJsyVwDcpIDpSIb1+hODJgXztXZEGhI&#10;Q+14pymd2EhZ8fzk75k4FR8XFQbCtNTsqycxDUr+hs7hKjKECeJ4fEAI8ZzQQL8mKBJFEq8j/o6A&#10;OINSoWSt5y0zwwYJwkLkAgUFIS6nsVIKRcdabkZSYpUCGVFdHKNh5Xbz8jiwfsILmc+J2E6uxDYu&#10;Bzg+Rvqg9vKlggSsSYN70DAxGp1bJs+uzbvPM1jOtRRHgCeX0NbGl1FT/kgIkM2bRarI+ngyTy3j&#10;9TCVY65FTZ48lXRnJmCBCc86TEXc33Iz7mV5z5dACZRACZwtAjsEyfOaP0X7djrPlq0ttwRKoARK&#10;oARK4AwRWEbyGbRneG/wBcPjRFgw4GQcHnvmvDPDWKJ8MeZnrG5kDRKAASy8O3RcomMsmpN+ywJe&#10;jDMTNIcBDFw5v0T3aIZynj0ZinAyHeNwBsmUi/Zksi1/Jc6hPjPyMg2QgTEGM9mQmXq53CrPmJ2Z&#10;OUqKEVKUzsJks+GcVYdYMAkYU2aeLHOuKMnL8CjRmYkVzIL32MOScC4uhsiSAbl2xtockEBQxA1h&#10;G2wZ/9NARNCoOh3Qx0ipcMYBGTItDgOMFXI2H+/wv+GGGzb1oEXiQUdQ6eNaLLGyBvtMyWkKUn4l&#10;LqILVT9Rsmh3piEzX1iXTl2WpeXMinX6nEopatQlpE8vybURmLzEj/iDc5wpDiXXsK8An6hJzMpc&#10;mIcfQoMX6bl3iBdzAfsZNBdrU1MPeHfTBpgg+kSmjD1kgnsbLZjwLmPQYBuMdvi9PGVxLTqy4pdi&#10;NNZCA32TNvXapE9z5AxL5hHVBUMiK/HJXXd7sC1UxLDK0FcggNFYsDw9lvA3vqJeBMpREWhzOfIf&#10;Sr3SM3JqamGlprisqSzhhyiJh3OhMjQtTnsRhLjFz80NZ6CVAQJSjIeJsu973/ve3Fm7PogwA8mS&#10;JqZ2rlEIWOXLbL7BhbkLvInykScPiJDyCfw8+P14wNu2yUqgBEqgBM4cgZ1rr72WvsV8pldfO3O4&#10;m3MJlEAJlEAJHFkCGdInOGjKGcRTGEhllBBjTl6sXz7H3gouczBvZV0F3IXGlQAY4rqnwXwtI0nM&#10;QGZiXKoexxDX+aHJn5FqOi05yACb6XKIEVxOoYyuDTxhq76puezaFiZgOhtRJIxyMdh1lJyXl9fM&#10;ZyovqQXxU8aUMU4GVMxGgHBtMjpgnFy0GM4Qj4NmgeWAUmZyXqrLRU3gihHmAB8ECM2zXxe5Z5o9&#10;5Q/axRmd5Ew1iagy5RIQdECPpTjECNQHpwMDnBanmrPExENpZOpuYyFGcC2exgH2qJ4k2WZbezmK&#10;3kMf+lCKQwFhSh2SKBsmJOdooNZCgclsFUZdwx4IxkbR1q4FZsrZspxMozt31QXL9GeaOMBVpecO&#10;nig1RlFRlou18ZHKTiFbexZdj0IjOeHwlKgbqMrNTjv7h+gz1EKTEPJ4Z7I26d2BdGnK3LDECeKl&#10;ClhgVK/kWucn5pU17OZJbODWoFLcXPFGKyIQlU2OmTCO/ahOBjmSP5ITH5NbWm0K5daRGimxUUf3&#10;W+DmEqDinU3mu/ngxhyjVXH787KxyAQP4YUx26UrrmVxQMpivwJnhXNMoXxEO1u8MVGlqbV/DBiv&#10;B1XuC9R5FLpU1kjJGd9nM5kA76KyTmyff10sLdiPJVACJVACR4rAzj//8z+z9EY1tSPVKjWmBEqg&#10;BEqgBA6fQMaoGXbOA+crOcRlSOycxH/4h3/ATgOplr6EuZkDkSOMpRlkMq5GYnD3RuJK+HYGcKXK&#10;DlZRuFxOi6GmkU0oC0w2NFuLm6U44ZGvvJyv2OLQZZ4MPMH+SDZb8DK2RylAjHPhdsplXE2EDn9J&#10;etVU1hJENjPEtkRLaXn2NxAIZzBmrnkXKcd6sR4WlFCOeHcRKLQqBvlJlqA/I8i4hFhCapeV5rRn&#10;kR6WeC5agQq6rhyUaNN9vW6zx8gZxRT0RGezul6VUVS0oHlONW2ROPnI3FJX4qfKaC7OpiQiLPZE&#10;CYoBeg6LnLDomGtjYT8HtJSQQWRB8YdEis05d0S6UX0MxmxFHGqB3rc0aCRLK4ICRXHOlaYpMRsx&#10;a/ENyWgwOznozInfdE4l28huqpnRibQhmVCuu0zmEv3BBCw+6F3pbrZOtqVS119/fW5kUbhwYbIV&#10;Ixeq4RoJSA44nnugaUM8Sr/y5uUA9Ye9hr/t274twW6mXG4TzrgSmZOdeeGxVMd5tYvwmkKZCe6+&#10;Fs4a9jGCUgZwADo/1NoJzePZvqwTBxDqxbUcKFBSWfS12cTLsfkQ5gYTN0Nwtw3lOVacNL08jTyN&#10;DX7FLUxxXEt9fe5RWTIR2oQPqCWGl29ZV462I65wuwi4pQr9qgRKoARK4PAJ7LzjHe9wZdD8Jh2+&#10;ES2xBEqgBEqgBErg7BKIYqWQkUFdJsc5UGSUyDuiFSIIZ1jDKEPZjHI3h7sGkfHO0JShpiE2jG+X&#10;QbvxO45UCcZhLIowR4mukGXIj0PZKa7NsXTEF21gU0hD7RSnXCrr5S9/+RbU2MCCaK4jxourGJBj&#10;icuTLbPYpv4owDlsJj0f2azAikyFiIE32h8JFqUptF3WyomxGEBsEQE7cEiYzDKY50I0Di4xhmgJ&#10;ilmUDimxDwNmGOIHFtqUWrMs7+S5Fyhluzny55gYKHefcI8Cjl1gzj1D7WdGiZj2kxv/9ZKYC3EM&#10;t3o0/EqeU9QzXsmiyRm2zh2mIkYnqcpFbVkIp0aJ56IIVuaCMK4CBEKWyARhRdWDfMJ8KjikwTwm&#10;otKybiZAxSN7Jc5rIvr2b//2KMVON0YKdCVBXs6szG2YsiLcaAayl0LexGIa5C2q4DRbFHDuMlLS&#10;xGxuYBGi2ARCzug4biMLQ2Aa6oV56GuYhB4Xw2zHTcegRhGgQRp9ebY42bLKG4KaIaW+o1SamzWK&#10;ecsBkLn93brE6d6Yh8qWqnn5bHfvR/ycmxcmvKtv8jR49KMfzZ2yXbqCBr4EUlyRgvAQ3rGfhvZ/&#10;heVl0ZSo3MzyOzxAXOCPanKA2cRXMsE8F6aOaKD6THDxbwH6JvfUZtThZtE9UwIlUAIlcEQInIhf&#10;W353/YU7IvbVjBIogRIogRIogcMh4OB2Dr/n+JNVt109itEpI0ZEDYaLDCAzNl76D7mWDA2NMZKL&#10;QTVXMWRly9F57ZR1lDwoy6AVhqYMjLkc1SmlxM4IEEoA6cPwkWAulRoNIEOOsWH7uNpoNQRENUEu&#10;pKZIdXMkH8tnVilaASgWMjKfIgLXIt8way8D8k10L3jBC7iKcnnJXNVjFreIfRSHROKiH2Y41YrZ&#10;tVN3AIWKgyF+DOY5ULA4YMjM0l1kUSpknbQy0UkcI0aw6+WmEqFMlvPQcBk4DKDK6hFYNckswhBG&#10;EvVmxJzBa6onoLPui/yXjzNsUAOYEMrCWFxu/Bql4wAIozFvOjMnsQRdD4CKsEhsNJABidNIj6NM&#10;6fxkboMaVulybxPFnFWqAbk1UH6xE93H84uQjSJjU1IFXmqmeC+xabEk9phnIvtY44yc0ShdNBAJ&#10;jAPELMLuJgSvQmNCPDKrkKFqTGqeZ6YjWUFypsoYRs4s9+ZuA66/ttxHi8jL5ZkubdVcE40IL3NO&#10;RXIcqrifYWtuMsABiKhd1MDFOf1InCziKRaqsHMJ77ywHydHs9v0Daqg2b5feeWVTg51Lxeu5Rbz&#10;/pqPKRPjvbfccst0Htqa9MrlfZVACZRACZwrBE7sH3rbbbdp7uwXnisVqJ0lUAIlUAIlUAJnlIBD&#10;X3YVYEjsev8Maxl2qlhZtCPDSF2xx/NOvlMtcqomI09G47P7YSmONlm6iBWdFJVcbomBMRe64/lJ&#10;vbyW0rHcaWXIImz/N7s9Hls0cf3EmJCeahJIRXrnHhqTsqhUB/w/knXNXGQqfBLDMoklNwpi4TkD&#10;kTBbKZMXJpHJIn7lKizcdSvS4FJy8nLm3iLGKa4RFkRTon1QBO+GLM2m8Xhf0Y3SCbIDF5ITAiLN&#10;pzx6xx13TNrYGTPiNrfeeist7hp5SidGLO6l9mqMq4yhXWbnDa6lBbd4yKK7+ZE/m9EyVJSQliCv&#10;yjZbxxJjD9CwkPpiKnIPl7BNZ8pdZCarj6nYyU2kUqNbvupVr9q8C3L5FGI4SVAnl1DHpXWU8Fgr&#10;zV1ElHJ4d7VEg6129dXQQEfjWrcE0dO43SDAnNNUKntfPOIRj1jmSpMPFUHbtZSFVUonQ/xN4c8l&#10;CJEm3cdzMY+PQW1u3AgIi1bf5Qi5nOOIjN6/i07HGabpcPdRnBvaUkdK58BdgHdF/ZnPfOb/+X/+&#10;H1fWg6F7jKiycYz2+uY3v3k2zTQ+QYKEnmEtDxNKNEQUszlDI24+J6kI06s9Tw7WAgunhHpSz70m&#10;LoESKIESOCsETsSv3XzzzbNbfFbsaKElUAIlUAIlUAJHlgBDawaljC0dvRuAhvaEGJGx8a4DeMeH&#10;jKud2OWGkgw4GWe++MUvTn3nqJg+CevuI0M4C8yBMaNcJINT4IO4wLCW0hmNUzpZUToHlmgI2JST&#10;tNOJjSQ2wov0Dno3VYC9TDKxst0nP/lJqjMlgy996UteuKlkeRVSAmYwkndwjjHU4lnPetYm7WnS&#10;lqmdyywzwNIEiC/kTIO6fYRVRvKYhlniVD93rTIJEA3RaIwzciofWRHnFS1mWWhsxpHdeOONVBYN&#10;xeWuDBTCHsuKdJLKUhz7CaiCkZLiOABRtKctrmJdpsuhAKKU6dWGOqrDIoVE7Eh6zGYqrpNSXTif&#10;u0AlUelwZp46Eq0JGf2QW8lAM7xCpXWJG43xEWLIljSf//znuQue+9znksDJpIHDAbNlyRO1Ue/l&#10;XQ3rla98pcn0wDCcChE1pe1QnfR2qsMBUyMRfbgwZZEPm8yywD//zS/an6sfWpdJID5JemJCfYa4&#10;NYTQMHiG7M2ykg81VaC3XtCjsTiA53TseS/kbn33u9+tK7rsmrseMxUajSz34NxAgEwIKiR4jTnL&#10;T3ziE7lEqRc4WKtjsCVu2sgKTs/0q7vuuouyaC+qSel4NQZnB5KkBxelx9UDMAk6P3TLvdyvSqAE&#10;SuCoETix/pq/kUfNstpTAiVQAiVQAiVw1gk4sMeMpz71qegXLpJlNBkfOenQXTs3uxOeQbAw5A1Z&#10;hwsZXaOkPP3pT8+Fi8yE2OHETPULCn3MYx7DgH+ZIXgQOEgnTlpkPM8w25E2WalV5aWdxK0Yi0Tp&#10;2EDRrrV/+eWXn3JPac5co4glvmbGp0SdIRmTHEGEGbwbceMMWb5alkKfMsd2IK4MRRrUvYc//OEs&#10;APeMZzxDncjtEdUWkR4iqGHeAYf3pFR1chE0l64jJA3LoRf9whmUmUbnAWfQ1yiX5a4wgAZiywKW&#10;h0f+Q1GyUnGVCF6oP8olSkLuRMHHBfImk+lF0rvnnnsMjKJEVRjnfpqbLwOd0nxuZYt7ONPTNkrr&#10;LPcCRZDMDUPBgr4DKG+iZJ6Cpkg6tTBtQK+EzFIFznMVWhi1cNk+xEqVLA5Yl23+j05immPmzBk4&#10;kxKHR1dyCifmoQ196lOf0jBzoBTCwZi5zPmcma2zGBwOnmePFHzM8DEgGy6nVy+veZt47BRgVCoX&#10;ZMRaslJOXdRJy0oOhBEYekYOzhDnKhoCfX9XbZr1GZEa4UAm6GgcUxDNRya0HcajirJcWqTP5aEU&#10;32aGKXs+GLamcMkxSBMGGE8mpRXRZjPMAnYTxSaonimBEiiBEjhSBHb41eEPlmnTKfcgj1TFakwJ&#10;lEAJlEAJlMBpIeB4j2lcKmsMwhlqMs5U+lmGhUsvQqXGdYgI/eASw08YshJ/lMHkvIooJ5ceQ8Iw&#10;gItyGaO+8IUv3BKftVdNEW7MinE1ZriaEmN7lpPjkgySrcWLXvQix+0YyYjXQDbWpdo+73IL5BmE&#10;oqgROWwOy5eQH0KB2FwVgQ+5xP0clW+owmKzHxOqs725Ywy5wdMxfIKqwEJxhGJRfac60hBeEmFu&#10;u77JHEO3OlW/QJ9C2YTeBz7wgdi5Vw6XXHKJuolz8ViY3+1TFwUk7fXhD3+YZAY0ITkZ+Eb7Eq64&#10;VyxY4EwblMxQoJQCFWLICjNAkWijqe4JBHXP0DkucadUjLGI2RzK00wWcR8JEqMeAsd1AE2/rAc3&#10;tbDNuwmhmXLJ1j0H4g+2ppFWhkplITbj10y8qWhrwEc+8hEwoiK5LydtQfWpI5xJMJfeZ606NmrA&#10;RV2Jf4pZSkKxOaJqzoDLLXHZRMJIWD5G53JXU01N1YSJ2ZjnWoRugoEPA3BZLtDovImFj8xDp0Y8&#10;UriQlxNUaS+XRCRBHIbS8XmKQEHDafmK0EvnomK5F+JpWMIE9iC1ERdRjzM8r+CJ/6vrKdzjUW73&#10;MR9lqLTcOJvzWwGyme32e7zflkAJlEAJnF0CJ+LX1Nfy41d97ew2SUsvgRIogRIogaNDIAM8JA+D&#10;R5w9xzHLnCMWZEA7x5mL/c44Y8TuyJYBJ+LIM5/5zIRmpO/BmTe+8Y2Mb13envSGvDGidr2kk32x&#10;zixCletJMcZWOMssSHNTBOGAYT8jYV4Mqp2iyIUkXgo9YE8pAT4RdGZ8yqI0LWFirL+Gqc5AZExu&#10;ZBbqyWbR0ThmX26TksXxTvwRITmIm2b1sY99DL0AJYUqq3tS8Yc97GFvf/vbTwo16oBzDFGOyIQQ&#10;LRfa48wMXouRqa86EYtV4UtU1pmDzszl2jSQzRSHYSU+AxvRWYxIIj21yJrCW4yPSBd0GJOpuGRL&#10;JB1mgAXxLjuBmmFajXW1DFujmm5u4HptiyBCekK93ErV3QaUd92jILmp8sTm2aZW3DMEHnK5k7Kn&#10;U3GsOoNKiJOTxr0UkJNwHvYGnY5nhrzPeEk2AXCDWkVDTMUfOJNZn5ZIgCfGI5tmc5KlFsk8DZ3n&#10;A5eDlMwVAZ01iXmscrir6y5xW8afujcC2PEQqJLDrMVsdInxLZui4BhM+aRQ0OEqFI1MxuYYprfJ&#10;FLMQxVhdjt0b9E8CPGllDHaCtmsU8nLKcyycAbyZcs6NhoU4kuGQzmJ2HugU1wiXQzOldhPCfB6e&#10;1G3YxCVQAiVQAmeXwIn9De6+++75TF9+z86ufS29BEqgBEqgBErgLBKIDsLcLkaJroXPmJMBKgEg&#10;RF7EtmUhpKkRoH0QQcbo2sXjlczm+msOVtURHIU6nDaCzDlWzNU6hfg1FIFHP/rRjHIxlbgbo1Ew&#10;g7pEZ7EKZK645iJcSAwkw2wWg9set7VX68w4GiNrTLnXeTtjlsUaW5hB6UiNKJuoCZiEjpPLTbzI&#10;bZvqW2yL7kPOaEkuACdza00R6FmgRn2grIsvvpgELJkflXBfJyTWyd0JDOkyGg7glpUYqCUfDaM7&#10;yrVu74gDkAlGkkMWt5pLdHEJ6fFAhA+jmdRhOUMc1sGdZALE2chNVdcqcEyGFJSZetgZGkbYqZoh&#10;3xiWNdUoEiMasg0uFcFCsmL2K2k4I4ppZxTeRYqVVZqVOErXyFsixaIQUZAiKS9356RcbpyIXNP3&#10;ZuaMBaiF4aW5kI/cPtrGO4KRcPATlhScriiZGG/63FZJSdCoa8+BgqxwEgyG5HQJLkxbZ/owCVxU&#10;zkmaBpTBAUE89xSJd/V/Nl6gatiM5RRnZB9nLr300gUvSijPKOYmx3InDht9hpan8guWZcuOOMY0&#10;BgmY3HjsYC3PHyeZ4uSRgPEWZG4yBwhS5mxoCKTuHZft++RpghIogRI4OgROzA+999575zO9z/Gj&#10;0zy1pARKoARKoATOOgFlCKfOMRhGf3HRLobHbCqabsMc3ObYAwaWLsuVmWuIRy996Usd9i+jYkKf&#10;yFy5x2mGblrK7oSngAKFyGXvVesYLbvKOAPabDKQdfcRs0jJy7l1pGcYT6jRFt1qL5MSIpSx9679&#10;q6m7RVzjEuAoBaIIuMKXs3EXyAc3TPWB4qg+EUMRXCiL7U0JenK5NwqiRIubExUjHGypLxuPGr9G&#10;25GJkz1d4h2Ng1JYOIxl71j3jWXjX/Oa1zAHljX4rr76ag6AjG+g4SLJIUhRd66l+rO4WVkuIerH&#10;PRmcTawcxmL22/uxm8QUgygRAQVnw1HdpQEnoSJRQ5wOGQ7cDmglWGswprFseA7RUohHajHkibxi&#10;LBheTUziEqUYTTnVXBIs1vItMBWkbMF596F5uWOAax0aqAUfA7XMKm266F/oktCj4kwN5oAIPqrG&#10;tVQHHQrL8Rka1PhTgLPLwZzWmuP4s/nHQhMQHUYzkZUTPHm5NQR8nPfqMmeKlcyspH0xBrbOO1ap&#10;dIq6+35Aftk0Y9M/2ZrWpfqwnBx4RzGngrasWBSz3Pf2yiuv9CT61z/+4z/SyjYlVhk3R27uUbvr&#10;3RcU733vew15c7It9vuRHJjFzFR0Q+EoUYdXM51S/gxvPIVHXy8pgRIogRI4fAIn9g/l/6j8tPhb&#10;ePh2tMQSKIESKIESKIEjSCABLwwvGWryzujd8C4OGKku4/Zl2Onlbr3HyBbxxSlyHLz+9a+fA9QM&#10;yFna/yEPeQhDa6OZGHm6H8JVV111cDlpkiSKhNKxGXXAXQgdmafzY7ZErzDjlWGwExtJ6ZRSY2RO&#10;reiY4ag7mSwBcQlfShrAUnHDsrBE3QfFYdf4IwXQg1j42te+lsl9zm5L/BQ6o8Kik2HRAoDPmB9h&#10;QvsVTfbNn/g1dBBlHdBhtuvH4TYAV0RAm3A7AmQFJE6kIpfk5ysDeXjXQ8iHC+MVmpF3osC4EL9y&#10;5i95qojdcsstB7yJlupgjMFoep1rupHzMk82crBqFIuRuTUEghoVRCV83eteh+jMMWf4ygW/eCfx&#10;U57yFOY4GxE2F9uKbwTyZhSbZ7hQqToymbXInpvwp+2MRkTaAwsMmR86g8viY9MJ2caUphEm1cFy&#10;SnFDBvzf24cqG9ZHXdDjdKFg5GCGm6UVZimuPYczc2BUJi+MJFvCKlUGweWyeh7gjWpqfIuFVh/z&#10;lOdckVAyCo4pV5iUjuzIfa1m51Rr530nfk2zEXzJjQmh5mC9EBapLFdhJPa49CTXsmXHdLOlvSyX&#10;vV9sCOPmsBnjXQUStyETqgMNdXP8bclkctv31jugzzdZCZRACZTAmSawQ0fE//oO2Hk60wad6/lv&#10;/o1/kC7puV7r2l8CJXAmCMyBdAaZ7WefCdTNcwuB+CHDbAaHjN5d2onxIbIX4/kZRJOhaX4NPWA4&#10;7YLuDDgZoHI540nWHXdgPK/CwxEjGIuiCzCyZUTKAJt3imPPvlNrKcfnLi7uWkhG93g3xYD3vOc9&#10;zCRl7E38kfFQWEKsjUrcIbwiEGAS43xsUGZiF0IkCcxAtcnIf7s980HhQF0RB3GNOnrtXDTKJdgd&#10;6kPeKEUKNeUB42iIaUIBJBMcA8JKaUwJ5EW8DwYw15Ipk2xlQJ733Xcf67URXcgx72hPtIsxklRZ&#10;bQVxc6oMaSlOwocV0Ehv42KzE0XR3bbPD5XMZt/MkD3jpzh2NX2YsxTXAkGfedSjHkVImoIRfoV2&#10;A7SlaCeIsDGI4XggJU9Xi2PPAS2ZrTDbZRFS8xOAA2f9teUuY0l+mozMaUruU2qBhbQ42tl09SVn&#10;CbPovneo22VSBPA5Zl02rWK8wHnWd0O2ozqf+9znpgcmz8zn9dvFQqZDQgALKcjZskalbXdmMsFt&#10;cC0TG2VJTV3JblPbMrc0NNvaEq2Ge7j2ovNMyYoQ0RhJ9ansIx/5yASReTlrQeJd3hTY7PRnzqBT&#10;L22d4lL0K17xCucsczvQHO6uAEOXvfZyHi86BrRzoy3Ppe1w+m0JlEAJlMCRIrBDv4EfrdjUZ/qD&#10;bJ70aPMP54PMsJeXQAkcZwLLv/EHX1foOENr3c8QAWQCxqUOLw1QYkTKAcXNjQJ3lYBV1hxJZvDP&#10;wt4ZlE4ZhRGpoVvOWHTrTIbl9FjmHXHAapIzy64ZQmI4DLVgfM4rixyZlVsoOoFUDZEF5qije6Qe&#10;wmsO0RnYMxQ35s5QQQwmBmdzk8HFsIloTj4lGQN+4tTe/OY3b87sQ4OAktFJBgdRFoILXcQ0TVp5&#10;VxQYj45DDkhUEnapLBqRiXLLWmPkYIxPrCWkjiAjrnICHUqEa/ZZVnqn8S7EWZQj4DhDk9djH/tY&#10;rr3ssssO2FLqwmqavOtsLnLnGmGqHuw/uzlnk/TuO4GGCDFwYTla2zRVM5i9yOXUDvLk6e6clMK1&#10;3FBWhwSb0yqTFQehxPprrgWWOtIosuUdkYhS0K3cRgC9T8+JML1oi4qMnkQbpbIY5vJkaJfkAFVz&#10;tjgOkIpoGkr5/Oc/bwv6lQemnMvVzSL4iipzD2K/fkIR3GIwWcI5N1uQnGkg6kXpKqHGhfG++cBZ&#10;/pp62cte5rJr0HB1P1oNjExM5lpD8AxXREycGi5m8IzCr7DQCa0ckA+ZEKJIVOBso5iRO5QJ0ZjK&#10;LZCIQm4o9EE2q01iDgiRIxlfOdF181d+8w+MA3p4k5VACZRACRw+gR1WM7npppv8hZi/iIdvynlW&#10;Yros51m9Wp0SKIHDJDB74YdZbssqgRCItEH8mmsYKSig/jC+ZbxtynQhFlHYbx2rG9DkpDOuZdzL&#10;V0uAElqDgVSM8Hk3bouBMUN6op9OrV2Y+kc+FE1WSDYM7F3JPrkp9DCPjG8Jz0FoQJtA7uEjyVLH&#10;Uyv9gFeFs+mZSIgyAiU4qB8RKshQfN/cZj5zzM+4HQLRIxIPZdtBwL0mnf+rukTp6AskOMhfhqRh&#10;5qNTcd0kwdmmNLf9TBIgBi3VjAMQ6gV2l5zDTkQihDOOsxtjpiKSA07CtE0ayPl6zrPDbUDEglmb&#10;gsuElu7ZkoyKU2s0O8xWY0JSQTKbjh19igydzEi4HB6CgIKpBEktOtHUSmBChniXpoIFl8b4TMLV&#10;SLU833N5skXBBKkLF25WE81L7Ym6GMVGKXxEUZXzcsk8gzanXuleqO4xAopFb+ISlCBSoseRp20R&#10;vHw0vWvVpbg4G9VX6qJxecflaESmQm/3ai93X1QnEWODs26dKgso3if8GdTGStNc66Jv3toc03Zv&#10;ectbLBetlvO4nF6aFx/ZGoKQPZiA3T8JXBqSeMxMhl1C9gKEmcJYyOVurkJDYDPeQpih6GyUj3/8&#10;486PBunSQKfwd8K+z4cmKIESKIESOKMETsSvsR5tymhwxIPHvdnj2d7Ve/AlNocSKIHzlcB8Js8A&#10;gfO1vq3X0STgMM95cwwFnRBnaAYT0PYSLBxD6reumuQI0yAppJCMb00ZEYel643VYjzMsBMtzLAa&#10;goBOYcCJ6MAYHrnBiW9OXcQYIlAc30ZlMEbGbSvd7VTJidIPp10S+UI1iV9DxTAETEETlRD7lRK2&#10;2xOZw2R2Qlgcjaqxt4C1ns8WE1CisWNU2eAgQ+fMZFOd2bSBIDhYOXEP2ggZGM8ZhNFps0UrQ0SO&#10;YXE9F/kyPogLsQFtYq9+KXoQAXfa6Zxf+GA5itu+cXYaM/tmnFE3sdbGabpgltXEzlTBC/F8p/65&#10;KCHHpJ+r7CV/FTomVKrt6n4G6CEzQXhqjtPDU/foU0yqJZyK/QqmPJq6EGxIC3LvkL8V4YUXsdTy&#10;9o4oZqNvog8aWeaCa7ygaq1n9VmnjJsXLXUqa1MKDP/UJQFl6JVqr7i0Kh7FIWztK4lig9Gvyr7O&#10;C3Yq8eKHuwZ4siWoTFRvaWuqRkXUAd1alJounkNWPCXwCkNfbTuKfvzjH48oRrmbN1EqwgG6noIa&#10;7kFzowKryXo35XFHSggA34A4aYdYghM3b7eeKYESKIESOIIETsSvsUinP59LAPwRNPfom+RYwt/X&#10;ympHv71qYQkccQLLw4RhDytmHnGba955SQBXZCYX40NXQFcmY5jKyDCjwSlALKErpEfcYYDqlC5U&#10;AMa3ri8+x5miY9slhBWG4sgc6Bck5hi1i3iQU2PL+Jl82KqSIa5DZdSQZd16u0Akc3kshvEcoBC5&#10;6NK+ktapGTavykBadAT3uT8AEBicO68WaeAgXYvoNTMx11L9O+64Q02BIlQTfKd0FBMal7KcJGvQ&#10;HBBcLo3X9lkOIGK/RYQMCtI9wIiAAvyPfexjU3dYhC0zR92jXVwkS0kRb+FMelNKElgbfyP+SwnJ&#10;DW3dxBMtg0u2d2gnH7VILHSBLcUv8oEAGbJfAWR2zY2ncaRPF85XOhFmWla8+g9rzJGGdsTNeNfD&#10;iZxiwuC0OdqKmUS/5jwqGMvnsfvkcn9ZBPqmW0lIz+Xk0Ndc8CuvRZuziDvvvBNLaDhj92g+SEJg&#10;NjpFgAIZiLXnDCadt3zUtGnblA5JzzMEj6IghMWok9Cb5i3HAiQfQsDcLsBNY5FxsZYDZ9f6irdw&#10;ED8hQhAstJcaKD5pDuyvQjKd3Lm9E7jVYa8VZ4byLhyyQl/LsnSJNJzCKNa62iAl4pw4qhPSKZR8&#10;5mx6XYUGNSTQQcTmvwgHueu3MOxXJVACJVACh0Zgh1+du+++e/7FdAidyEOr3tktKGOGs2tGSy+B&#10;EjhHCSwRHz6oHYn1VQKHRiABLGyHx/CSoSYjWwe3jpAjByzj24wJOc8IFtVGbQ6hzWW2+Idv1iK6&#10;DycZfqvyUArBMsgElPvsZz/7FLoolOJESwbnBvUgHJA5wT6ZrkiJDnQJnXNrBVJSWazlmCGxC9Uf&#10;zss6MuRW8XE6LQeIAlFwtsfxbQY33XbbbTBHvXK/CLQGwq+e/OQns/MANQUIbBn80yhuLkEbOU1S&#10;US+C0fZxPlqMEXBc6JQ6jEcqpauZyXTLfwZ89CvSIEO4ewbiDgdIHlnRbCnXSxBrEC/cvtM5g1zL&#10;+3Y4XDht8BgphLZWE1Qf1GHmKv7Ra3QDCkU6VITSWm6HKSelajYoNiPpAoT7iHdaQRmLcpnTap65&#10;laKpcTL/2nJMDmx24eaVs5NpueibNKLakw7DO67uxrtT4pxlWTRzWWh09/3gKmd/o54TJ8i3qkhW&#10;hGUK0fgQanM7LCobd1weBUtzs/4a/gA0W1k/4f0g9zXEsNAJtuSAqeqbW+5Km4yZOtw47qtgHKsL&#10;7bHZAhIb8YBzITxzC3N8GDu5E51p6xJsfCSEcMYqepWVzQOT9d1oYlqBe82HD9bi5K6/liJsGppV&#10;yXI+Ns2W+aSsYLilmv2qBEqgBErg6BDY4QeSuHEN2h5Rf3SMPuKWzG7o8sfdEbe85pVACRw1Ag63&#10;8nBulPFRa6BjYo9+iBbDqJiRqlsTIm0wp+lJT3oSX8318pdhvCNGhqaMLdW5DAPhmMCoDL9zFWUh&#10;07CslfFWiiYGj/z1X//1KQAnbI3BLYoDg/PMJWSMbVaKFJZOLS6++GLWO3ORONf28nWQhc9OwbbN&#10;S9KFACy1dttBV6DDflBg8L5ixBRTrKPTGJFa4Ok6ZQhhnKEhKIV4HEphGSxKQcWAEl8ZaUUC2o6R&#10;fwSyLdUkfooiQEeAkiFCbgk61bH5h+7sfH7oQx/iKoojB+cAci1FmybKRaRDDliiTsnDVdtQMbic&#10;Y9e32uu1KD4mY4UyRUxkMkonE5ijLimCUPcFO+dR90DkDEfnlroPRuKtor+k+kQfswkm+prLh1EQ&#10;Yg33Bd5uvShomQ9rUyaH5z//+WhbTHnWbIqYUWPwt8nUrQzHUwwi8a5uk/xZ2Y3bGZ5KQvgDtjHl&#10;lrJmCJ7hbEy4vuiii9Iu+phFsB0EoViBP5ue4yc+8YnY4z3F3c06aHg1J7ffO2QOFi50owC54aho&#10;bU7g9S6e9/J8njAzGpN0b1oWOE94whOcoqvcxq4RZrI4OR8JqySB2ylk2jJnXFKQBJar/RoQzmwr&#10;oWKLqc6HVfSc+xjkx/0Rj3gE6CbSjCCYo3rBBRdsR9RvS6AESqAEjgiBHX4hsmDw/BU8Ivadc2aw&#10;xzz/9S1zKPbtCp9z1azBJVACh0BgdtbTie/z5BDIt4iFAO7HOJCpUowzkWMYtDNY5ZgBKtKAiTd1&#10;AceKdi0YEid+BNmFj4yuXXZ9ygdxb6ZfMfB2lSXjg1wS6xSahqE1lzM8plCOVfoQ3cwqsUUZzZIM&#10;icfVnagpY3LeEzh2CgYc/JIp/aCkaADSmIImugB6x765LWKWg/9HPvKRiBH5KgLNv/3bv0UGEgVr&#10;57sImnPZ3G7VVdj2ffgwsRfljlbjEqQErkUy+47v+A47RXmITeEpehkLyaM9Ed3jJD70UGzAzXZd&#10;5EsIZPiMZzxDxQQL8SgFRNbV2pfSlKVI/OIXvxhTQYTx6qpUYa4PmAxjD7UzxM95qdltU8NMvygv&#10;8FEk5cbBIV2hn3ymepsQtnlrmCG3GJ6QO26pAgnoghoDSBWc5olV8CF+bQKJm6VBOfjSl75E22kb&#10;hoHCaFP3MVguJ/LrE5/4xLLSmdkieCHET9Vp0kAiV+x2uwCYY2oWudu11XJ55nWiezpdmgudDrx4&#10;ppdEusK1KAhndsU33mFCE0MSn4l0NaPwIpOxj4Hz2d3wAZudiUxTkj5NoAIb+5VluRZv9HFHlZ3c&#10;6pNkWmhZiMIzB3/9bXSaI5EQ+zp2E5RACZRACZxdAif2N+CHJ0bYzZ2ds7Nr31EuPZ1Cf9pZvIPe&#10;Bj/n/H84V+2dv5dHuTq1rQRKoARK4DgT2P7rz8+cMWXuvMmgkaWpGMOzpJTDxfzwLfnwkSEiExIZ&#10;4jK2NLiGA0aqTnPz8s2OBzKBuglxK2oZ5DAXTZslzkzMyh9foqIY4jKKdqEuBuRIMIyWt/w0E7Hi&#10;RpakN6aJoTVXzamCGSHHYZbRdT5meSZTLirk9Ld0wExD34xIOkARUeWydxwjCnjJLC70ZrckafgW&#10;DYIauWIUmS9z9+zDJFt0Ftc1450SWYGOF5oXm6uap3gzCW6ioP/jnp5GBiko8HLVyIQ4eXla3Kxw&#10;hoc//OEqO3iXM3PBPhEtMgof+UeTqCskSMPuKNdYtol6aYtN5pzB2dTU1PXwcxTYvTrDZkg1meoI&#10;WBLTRk5TdS2wFDGlJU4SsClbWhOfBCyuxcGrX/1q+dA6zPEMq3i4JRJiBpDcNUsr+BEBCzMU+1z+&#10;n/fIqfOSyDeeZOcELAEjje4kbtzGGi3+Nj9ORByz4AybTsxhxfRJesjPetazaCBamcg15/bSZDBZ&#10;iCWObAqULicHPedu01JcS5jn5r2cuywPAfc2cQY0B5RrEJwBknli2HZTaGMyLA5mq1Gcjo1nouHO&#10;2eWxP9fyLfNkEcSZf4rZtAJiMVkh8zEzPelj6vJkwHKzYt4uq90Rgjf9tsclUAIlUAJHlsCJ+DUW&#10;CPCnpbLaSbVToHFAbPl7/vNF7yf9mPI8KZ5NXAIlUAIlcNYJROXJQUaMBK0kVAc9gkEjo1Z34fQ1&#10;V5ng8gwR+YrhuuNqY2p4MfIkBmTpe0S+4fwXv/hFxItstsjIFr2Gd75KtEhKJEJqymrazDwslAtU&#10;Azf+c04r49tbbrllC2euIpCK0bvzBJHnOGBkTpAR5i2DeTWR5LZ8q0kYSZjYvsFfZpKYILQYV803&#10;cMal3F3ha4oOc5CfXkdirDygOqgt08gpb6UJYGjOzNejgdQ+KNQpkAgifDXb1Ay9JFYZPEXDKVfZ&#10;4kTfOCduAjSr1OWKK65Qj1O9dTW0rGg2/SStb+2w1m1hXV2La2nx6ZDYtsCPyBj/IQeKcx8J6ouA&#10;kiC7pU3jacglaj24CrV2p8hMDtWTp4bIGQK7rBe3A36IqehZZPLyl78cg1kjj0W48Ld5T4UwVUDy&#10;wx8yQ2IaxrEGkzn2EIkGEHeZACl7FwhhSpzLLcA/xKhIXOUadsbWceyGEia2iGWZAn3J+hqlhRLN&#10;SV4683xHPHU7YHcscSU1mM/8Fz9JPka6GbbG5a5LiMHT/dLQ00g8RIVdWU3FXBUyutWihJoPdcct&#10;uQ3dQAOqHNDW8MkzxBbXsT3G1SOR4/z8teCOurywHAHabzfdMqzmBqy4GXfT0lj9WAIlUAIlcGQJ&#10;nNjfwHVPMfGAnb8jW5nDNCxdyahshNCjsi2rfhTpYTZKyyqBEiiBEniQBKYokKxc5ol1oxhkMkZ1&#10;USGXsX/Oc55jsghDKinpV/g7SCiW4WDE7HC5+zOyreEU1KblXoWm41DfGCWG1qgSy39Xc/xvDknA&#10;AUKJmpqlM1RG0diOiKuoC/If6iF1ZCSvBIAmYuYZ/c4wGQ32WvWIqBJEfhGB4oCf6LAtpZuhCg6T&#10;Z51ZhgpgIJIocvmUV+yTTN0t/Fl7yyXztG2Wvit8TvJnoVKmUUKYgQGIdJlmuGhq6eowPxENgul7&#10;XIWE4XJXNLcbNeaFGVoSvYYM+a8XdckoMNcyYz01l8mbXanUcZ40qshYObVUQodopikjLoGEMQba&#10;rMaloofZqsasnGWCuefGIrQZ4QhYilNo5kxun0RCxU4OMBJXpDlUezEbARHUfIVjGHGGAoXvcd7W&#10;mb5EuJxOmHqpPaUIbj2X1aMW1AhdSY3y2muvnfznaomcBxRniJsjMRVRIQWFYqXxdPrzfDhY7vSo&#10;N7zhDa7fv9yhuSUpCLEJC0lG42IYJYp9cct8jMrJgYoYALkl3f/EyMFJOE5lvTSbF/VinrLxa+6u&#10;YDxaksVIL4kBrFLNfQdPFFhnxBvNypYUU7Kct57XQuZTn/qUTuIsb+9lbJiqq+Xm4em1JuAkgix3&#10;E7Pau0D29JAel0AJlMBRJrDDPzCZbTG7pEfZ6CNl29LVo3Ppj6JGVl87Uo1VY0qgBEqgBPYisKuy&#10;NhOzoLsxaAgB7rDJR+eHKkPkBzHTuzJcdJEsp61xIUNN9BpiQyzUa3cNqqJQy2LY7waCbPFJtovY&#10;QYnTAI8/85nPuHAS5TLKdUE3TVqUpk0miGJGyhgV5fDYBexzrYPeXePX7FBhAxNUGR5T+r6FTlUC&#10;nq973eucS6tyRN15Z6ivqVHTJD8Vkxm5w1dcxZQ9/v/LoF1dYGo3m9IbygXVJ3aGdxQf9z3IOlkR&#10;5qIiWbt77rkHeYVkRNygRCANAJxjV49CyVp0BK/SMKZTID1gLe8KuFQWM2Z9k1iXm5e7bpqiFcco&#10;IHPhsNkZS3vJgTWIsRCblb3QB5/73Oeac7St1FdTjRmkpu40qkikOMW3U2nVeE1FUUJc1qNQalzX&#10;D3mIECryJzrStbrwNCQk4q2cDBE/Byb5E9WYcDBvmbgux2hhOJsTbA0lw39A8apXvSruN9012hnf&#10;0n1VEqUuXMXN4gRtdM8ToWj/f0Gp3bwBqSBaOZe4sJom5ZKQ5CQ7dVJNCLiyIbcnlU1oJAmWu2AS&#10;4FqfP64PCCjeOY6HLLdYasrmv9wCzhOnXCeZ8lRh8b7Qy73sVbkjWJ0NC40+w0PcN5mDOUtXqVEg&#10;CQLlGJ3aTUJoZZpPbQ6dzvx1PynpIYuO7F7GTpCPnT0ogRIogRI44gR2WCWBBTgXK+fP2xGvwBEx&#10;z1/izf+vjoh5NaMESqAESqAEthOYP/2KL1NG4QzDYAaZDPnccIDBLeNV52fl5TjTrHxn6MjvIyE5&#10;JGak6uJcTvbc7H44yJyDeXKjXGJPuBw5w2mAbt63zIL0jD/E5sC41JgvtQyEhgSI7esM5EDUFXs1&#10;UlkCXihayYlx8mbR9gE2+04EuXA5o2sEJqf1bfnXzSF3OhLEnUEbUYZCoe0WB84U2ywoZ5avsoad&#10;9SXzqS7Nipggcw8hTJOBWtVJgZKD7Aux6/+ILPFmYlTRrJCF4MK6bEk/5b9pDMsBG2GkCMtif1Sc&#10;Ki9uGY+aHOTGtShQEHMWs1FRM/BnSkJGWfLCQ9QxcRLqiIORG3OTbSxLj5qZA046fRJRiSob14nl&#10;xifG/zmwvoTI0RbIKyRTxqJEtDCW7tWqJz/5yerOeAvGY9UHP/hBziNZfvzjH2drEUIg+TaC5mzx&#10;OBVlkTmXg8JVxvB5Dp72tKfF4S0O8nMnLi5kfij2GLZmpJVikJt7elN7bVow7nTZZZcZOfi4xz2O&#10;spJyTl7WSBRbQ+RAhw7obYWdqU6UJtML3GPFOCx0mqc88c9plfmQftaORd+oGoZRKIG05IAZkHnm&#10;M5+Z9OETn/ErYgZ58lAW6ZGYaTXlVDbE8K7PhUsV+ApZE5u5j2hcSNq4XMtE+2UbtDl8MB9sAxSJ&#10;efiwpt6+/wdM+3tcAiVQAiVwFgnsEDRO/Jq9urNoxzlX9BZi8y8761W251z71uASKIESOLYE/IHb&#10;lGwIujE+xeEx43BDXTIi3Us8YphtHBlXuah5VlUTsgN15YylXD8yyDfqx4WQWDKcqJ9lzJkLyYev&#10;tFMtg2MG8/PneMt4debDGhpOg83cQ2xAPEqaiInxFutCAoQeBD4G9qx+dVK+pG0YjJanTiRt6sLr&#10;ve99r8R49489beA1R+l8y9LsXIhAAAG/XfSRWBXVJi3IjgTup+mMNjGSGyoDWWWVsTSfOROQiMIC&#10;Ltdu493lyf7u7/4uNqcVEgllbkw05kI0GqUu9AhDw9AoFW03F/+aUqy7S73yla/EbC7EcpQXtuDI&#10;hYEDNLMiRBFrqRQN6tzM6667bsp/XrI4pLQJiUICwxkMN1PMospIOdY0uh7TRIyg5FvfSckiXAiI&#10;aGdpAuRFN9Y09Azjn/3sZxP8iDLLEv5uypHJxTFyiaD8p3/6J+cwwg0IRj6ClJOZLLnpijYEkXFO&#10;1QSIe5goAmKtO2MsL4whT0K0DHlzUTOKJigMPmlcrvIY7Ii2roEILqDZyuhHWJgV4qZHTfJvfetb&#10;DR+TIdipGuImzY2HeFXC8bwwzxP1cW5Go0G5Mckh0aAm9gaZgi9n4EwrK6Q6TRtTKZoz2B/FPHdW&#10;DqyyUimJOXALY6ddY7aC+6REhCmqLrtMuJeLEifl0pRTHj2pJ0kTl0AJlEAJHD6BHR7xF110kQUn&#10;KPrw7ThHS8wfeumEzQ5u+qnpIpyj1azZJVACJVAC5z2B/19V++8/2xwn+xNGeAtxHIz6GBUTjMO4&#10;ESmBgSJD1te+9rUOUINIISCDVZYSIz3Dby4nvcFr5MMYlaF7hA8umcdTM2KgywQ643oUyxhXI0B4&#10;SQQmDUD7YDTrGuoMqgkDcbEkv+VgCR7ZbNllowYmDDIZMJuQuh4cMSmM+bk2gTYst8QarMynQ9ah&#10;UIpWVwqH7YsoYVgEAmbdGiRILZS3YMXsQmJhkFrSKEu3TY3S2rFYHoNzCLjw3POf/3yrme5KhKdU&#10;P/DJhPAc7Kdc91hgqI8wQcNxzDQ9NCN5xmAuoeK0jpMESa9voGXQ6NkHQ+kz3hIgBOupPpA/EUZc&#10;zrHaHGey7tuMWNxcBY9sOcl+i0YaYjz2POYxjyGMKGwxAIGSyX24E2BJQMuidlHZNJMApTHf85Ga&#10;YhuVMpzTWaU0DW3k5Ef8k0IJkoIA9uM5tBrFUTWmRSPQ8O1ce84mgBgXuv8pDYfqRw7caxSEvqx5&#10;2L+5ehrnkWYwgAspBUmXA3RVd72kaNfXp9WiLcYZmIVKoBweDjEgyITL3RgBJ+TlvgeEkWIPzq8G&#10;5y3MbejeqW6FQRVe9KIXmXkamu0O2PuL+wXOiQNNJCz5M3kTStSdbUCY0z0d1WP8gQReC150Z1e+&#10;o8oY476iioBR1gDCZqY33nijs0rJgcTYnB1aqOzjH/947ilak6EQHihec/joRz9K+CqVUqOnCShX&#10;ldNaQAkgCJqUgpBtfa0yzwEqqz/AkHdZkQkXGrcIKARWuHnGOackxk4CFakRMKkjeLGTB+x8MOaG&#10;7UEJlEAJlMARJLDDD1L++TFafq//n4+g9UfNpF3/0K64dtSaqfaUQAmUQAnsSkBJK+NbZLJPf/rT&#10;aBZvectbGFi63L5xHwRZKLe5wBNqDrFLBF8gw9mLQMVgP0QmjhF8wXCRYapKDQN15CfDi1yUjQEw&#10;QhUT5Wb3Q8lMS2aUB1NKuZYhK2Ns16ti8MnlxL+wYBkyBINe5ABz5oCwoCWfJShpk8OuCRj2Mw5n&#10;xCsHakT+DJv9aIAbVjEYRmphQP6a17xGLWPpA2zpYpGeiqB0uO4YQTeEdDHeZqzuuvvZpcGV3eGA&#10;BGBsV5qMA9JLBsK+YzZje2wmB2hPk6bsiCSh6sTg36W7WF6dxnInSuUGzvMif9ca44Vyh218hRbA&#10;eVQhzHvjG9+IFsOLaW68s6o9DoMoSYZO27RcLkHgUHdAj8Cd2EkTCCx6xeJTRFRRNNWkHUFKy1LK&#10;bJ2l4tpjzsTfOeuTWqt5cYBWJRkEDoqmIrBiKwN8LwAjqM1QJr9lwgeiFTwxlSqTG1WjvjQTS/tj&#10;NiiINcPh3cSDaX0YTzLUUoBgEmuc4Uibi20pZHOvWVlKQZc0Mg50XEjpmwqLFro6oXoTpaP4ICpd&#10;eeWV6D7cFNwvbPXwile8wsg4XhiPAO1tBVXaGv5M+0WtZhYqVaAJMBi9iTuaNWSY44LPIKJRKfQg&#10;LOQAjBhGHak+OZM/7fXSl76Ub5HS4uRYSMsiY3FTYCStDwcKgtgLX/hCiuDBgnjKgWvGYQ/tQhCi&#10;wLnK+DvakScMV3EPUgp6PbWj7cBObviYs5jJAc/RAZAyoceLq/7hH/6BPwNe9rKXIWvS3O973/t4&#10;LmEJgiMjIAjgG5SLLsaFREFaLtWkIMzmclLyJGGpPsDyDhMKpY3c8oXSvZann2omngxMtrxAyYUn&#10;NgAT26gvleWFPVQE/6EU0EEDLR4+GHnzzTeD/eKLL6YpcQmeJPv+H7D5EOuZEiiBEiiBs0Vgh2B4&#10;fmbSI6kYdLZaouWWQAmUQAmUwFkkkNiNhGYzFmXUeumllzIIJCyF3gKTmBgEomTRW2CUjojG/nqM&#10;yYkKIRwD+cOpTOTA8JLltBiZMxBFtWGor/rGpDwSMGIkqoUeCCNeRqGISqh1URD27YqQD4NVskUi&#10;YTBM/Iv7MKoNIcS8+tWvxgBGp6eXJ3oBgS0MlamUizEhHzCiNvCKoThi31z4/GRL5y9PJBhmBUIe&#10;Poog8uQ8L7ROVuNCuGTAT0Fw8FsL8oALuZxBOweYyhn+PQUFugCL0DNlYQkSTCkcMN0PnYiUWyzH&#10;ADSR7LDJJEe0gO3xNQoETock2CeCqW6A5IS0t2+EDjOCs5vkrO8WU6k4UgU6hTtOOicR7YPoPLw3&#10;bPct2nJJ5k7x6TOfbPtuSZ+7Dx8ALx/RWfZaPO40ltusSqAESqAESqAETiOBE/sb2P3ytW+n9jSW&#10;3axKoARKoARKoASODoEEnsypgprnUl8eezAH/84TXHQKJQPz5H2Gbs3jJZzKj/tKHskW5YgX09zQ&#10;aJxclp0lz1A8PhZOGk6GpdC5xNWW9d32au4oLE7zXDpms0RkqYC1aUy8WV8DEoMUqlk6bQa+eTnJ&#10;SBAz9rJzxgN6PLeh3OLMmTAYOyWZXSm0Ya8cEsWza9ja5lUzK0qxdhNXnHkTxZJbDIbeaV9KBasW&#10;b7emcafogPvauQV+vyqBEiiBEiiBEjgEAifWXyPaeenGHULBLaIESqAESqAESuBIEcgAXuEjopjy&#10;RPSIKVJkNaisDxUhw/S7anZTHpppzGS7OBUBSJOid6TcHMxJpg+es7ktAtAiefjtXCP/4OV67Sau&#10;JYfFgCnNiGKz9EXcjFQ351oe3M6knPtIbrl8s5Qt5W7R1+JOQbSvfmpB0aemkTLZt7jp8/PyffXf&#10;k+K52ejJP1OMD2jqSZXbxCVQAiVQAiVQAqeXwA6LCDiXwV/u/n6fXr7NrQRKoARKoATOCQKbcUkR&#10;FxZxLedVAXaVS5ZotflxahNzxXo7Ib721S9Io/SwpMwUwtMeZzQbMXbOvlNUyH11n738gZCliIYL&#10;22DxQPVzryablsw0XLKobylFm5Pzdo/dqzX3umrqXFNLim1Wanuhi2Pw8SCcNx3p1FTXzSiz03VT&#10;LxWn7YxcWyA/SDH0dFnbfEqgBEqgBEqgBLYQODE/VH3t1DochVsCJVACJVACJXAeEFiixhSwNmOF&#10;lGCsr9JApAeDuRQ+vHDZMTPi0a4KmoLRQUSThbYBWVy4WYUz0S4aH+EmdQmNg+iDuxq2SC1bAsSm&#10;bDShRSaLQEMTbMa4TQvVrfaVt2JwcnNqpxfuG7IXONNzdKFdAwM3+ZysUjYFyhxrhoUusYf7ukoQ&#10;HZzVvnl6+/i+uaOCl0/HPoW74yA2NE0JlEAJlEAJlMBpIbBz0003ufH56e0unBbjmkkJlEAJlEAJ&#10;lMBhEtiiUrnM1q4a0Ayu2ZQA9prvGbGDg6nE7SsimGCvbJXb9o2AOzWqe3WWEjL2IOOMorPsWoWc&#10;VCGa83ajxWjAZojZlIcWeW6isIh9+4TJYV/OZqU9vi/q5Mk2xLTtIKXvK6WZYC8zNlHsW+jJ1kgm&#10;XmVxmeq7b0OcQlm9pARKoARKoARK4AwR2GF/IrbuXnLvz/kZwt1sS6AESqAESuBoEphy1ZbQHpJl&#10;qbXIAUoni/oTPWURVhYtI+V6+RLytiurRV9TD5oLsUWwOL39GYWYJQZqRmY9mBAnc14MXqSuzQQR&#10;ZUJ12pD1+KfqNxMIjW/nJgPb/XO7GrXl2hlbF7OT3qptaS8lxbz2vYl2FSjJZLZgAi235LZplZbs&#10;a8DBE8zbbd6Giwy6b5DgwUtsyhIogRIogRIogTNB4L/1tdmnOb390TNhd/MsgRIogRIogRI4vQSW&#10;wKJ0Bjaje6ZesxlFtYgmEVP2ijyKymPKKCDba5d1+qdgNIvYNw7uwdCbypc05pkH04+aMmUs3LU4&#10;vt1L61kYLk2pzGTmU8TJ8UH0o8g92ys79cfpCYtudRBiSXNwjW9XYfFk2z3a30GMPIXMl1bwFkg+&#10;m35+skU0fQmUQAmUQAmUwOEQ2HnnO9956aWX2kU7nCJbSgmUQAmUQAmUQAmUQAmUQAmUQAmUwGbg&#10;6kH+5Ci3EiiBI0hg57bbbrviiiumZdvj849gHWpSCZRACZRACZRACZRACZRACZRACZyjBDJV3Kjw&#10;SmznaDvW7GNOYOeWW25x/9DKasfcFVr9EiiBEiiBEiiBEiiBEiiBEiiBQyaQmWRsJeRx55YdchO0&#10;uBI4LQT+r/mhvY1PC9NmUgIlUAIlUAIlUAIlUAIlUAIlUAIHIWC0Wta1PKPrhx7EnqYpgRI4NQI7&#10;t9566+b80FPLq1eVQAmUQAmUQAmUQAmUQAmUQAmUQAkckEBiXNzKedftpA+YVZOVQAmcXQI773jH&#10;Oy677LJpRKPYzm6TtPQSKIESKIESKIESKIESKIESKIHjQMBotc2Nno9D3VvHEjjPCOzccMMNF110&#10;URdfO8/atdUpgRIogRIogRIogRIogRIogRI4JwiwrQEvJ4p2fug50WQ1sgQ2CezceOONl1xyyfyi&#10;WlsdpQRKoARKoARKoARKoARKoARKoATONAFkNYpAWbv//vt//ud/fglnO9OlN/8SKIHTSGDn+uuv&#10;v+CCC7yru1nJaSTbrEqgBEqgBEqgBEqgBEqgBEqgBEqgBEqgBI4DgZ2bb76Z+aFWVZWtrxIogRIo&#10;gRIogRIogRIogRIogRIogRIogRIogQMS2Ln66qvf+MY3mnpZVfGAWTRZCZRACZRACZRACZRACZRA&#10;CZRACZRACZRACRxbAif2N7jwwgutf1dSPLZ+0IqXQAmUQAmUQAmUQAmUQAmUQAmUQAmUQAmcGoGd&#10;m2666U1vepM7lbizQaLYTi3HXlUCJVACJVACJVACJVACJVACJVACJVACJVACx4fAif1D3/CGN8zI&#10;tUaxHZ/mb01LoARKoARKoARKoARKoARKoARKoARKoAQeJIGd9773vZdffrm5oKw1fu1BAu3lJVAC&#10;JVACJVACJVACJVACJVACJVACJVACx4rAzp133nnxxRdTZ5Q1Z4nyysGxYtHKlkAJlEAJlEAJlEAJ&#10;lEAJlEAJlEAJlEAJlMDJEti57bbbXve617nmWmW1k8XX9CVQAiVQAiVQAiVQAiVQAiVQAiVQAiVQ&#10;AsecwM6tt976+te/XgrZ2aBbHBxzt2j1S6AESqAESqAESqAESqAESqAESqAESqAEDkhg55ZbbmH/&#10;0EVcq752QHxNVgIlUAIlUAIlUAIlUAIlUAIlUAIlUAIlcMwJnIhfe/Ob3wyFTA6tuHbMfaLVL4ES&#10;KIESKIESKIESKIESKIESKIESKIESODiBE+uvVV87OK+mLIESKIESKIESKIESKIESKIESKIESKIES&#10;KIFJ4MT+oc4PbfxaPaMESqAESqAESqAESqAESqAESqAESqAESqAETpbAzr333ou+xpzQublBp4ie&#10;LMemL4ESKIESKIESKIESKIESKIESKIESKIESOJ4Edu677z7j1+ar+trx9IbWugRKoARKoARKoARK&#10;oARKoARKoARKoARK4GQJ7Nx8882XX375Aw88wJXKapkoerJ5NX0JlEAJlEAJlEAJlEAJlEAJlEAJ&#10;lEAJlEAJHDcCJ/S1Sy+99Otf/3qUtQavHTcnaH1LoARKoARKoARKoARKoARKoARKoARKoAROmcDO&#10;rbfeeskllxi/1si1U+bYC0ugBEqgBEqgBEqgBEqgBEqgBEqgBEqgBI4ngZ3bb7/94osvNmatkWvH&#10;0wla6xIogRIogRIogRIogRIogRIogRIogRIogVMmsHPbbbddeOGFp3x9LyyBEiiBEiiBEiiBEiiB&#10;EiiBEiiBEiiBEiiB40xg55Zbbnn961/fyLXj7AStewmUQAmUQAmUQAmUQAmUQAmUQAmUQAmUwCkT&#10;ODE/9IILLliur9x2ykB7YQmUQAmUQAmUQAmUQAmUQAmUQAmUQAmUwLEisHP33Xe/8Y1vnHVGXKu+&#10;dqycoJUtgRIogRIogRIogRIogRIogRIogRIogRI4ZQI7d91112WXXTav//rXv37K2fXCEiiBEiiB&#10;EiiBEiiBEiiBEiiBEiiBEiiBEjhWBHbe8Y53EL92//33/8d//MexqnkrWwIlUAIlUAIlUAIlUAIl&#10;UAIlUAIlUAIlUAIPnsDOHXfc8aY3vcmYNWeGPvDAA50f+uDJNocSKIESKIESKIESKIESKIESKIES&#10;KIESKIHjQOCEvkb8WvS141Dn1rEESqAESqAESqAESqAESqAESqAESqAESqAETheBnVtuuYX9Q5kf&#10;So4NWztdWJtPCZRACZRACZRACZRACZRACZRACZRACZTAMSGwc9tttzE/lDmhVJgl2JDYeO9abMek&#10;+VvNEiiBEiiBEiiBEiiBEiiBEiiBEiiBEiiBB0lg5+abb37LW97yIHPp5SVQAiVQAiVQAiVQAiVQ&#10;AiVQAiVQAiVQAiVwPAmcmB966aWXzsoby9ZXCZRACZRACZRACZRACZRACZRACZRACZRACZTAvgR2&#10;brjhhgsvvNCV17r+2r68mqAESqAESqAESqAESqAESqAESqAESqAESqAEJoGdW2+99YorrnD/UF4u&#10;wVZGJVACJVACJVACJVACJVACJVACJVACJVACJVACByGwc++997K/gZqa2xpUXzsIuKYpgRIogRIo&#10;gRIogRIogRIogRIogRIogRIoAQjs3H777ddcc82Xv/zlbCFaLiVQAiVQAiVQAiVQAiVQAiVQAiVQ&#10;AiVQAiVQAgcksHPPPfe89a1vNfX999/vgYFsfZVACZRACZRACZRACZRACZRACZRACZRACZRACWwn&#10;sPPOd77zuuuuQ1Cbk0M7RbR+UwIlUAIlUAIlUAIlUAIlUAIlUAIlUAIlUAIHIXBif4M3v/nNJs0u&#10;Bwe5smlKoARKoARKoARKoARKoARKoARKoARKoARKoAR27rjjjssvvzwTQolca/Ba3aIESqAESqAE&#10;SqAESqAESqAESqAESqAESqAEDkhg573vfe9b3vKWpK64dkBwTVYCJVACJVACJVACJVACJVACJVAC&#10;JVACJVACENi599571ddU1qqv1S1KoARKoARKoARKoARKoARKoARKoARKoARK4OAETuhrF198caeF&#10;HhxZU5ZACZRACZRACZRACZRACZRACZRACZRACZRACJyYH3rFFVeUSAmUQAmUQAmUQAmUQAmUQAmU&#10;QAmUQAmUQAmUwCkQOKGvXXvttadwZS8pgRIogRIogRIogRIogRIogRIogRIogRIogRLYueeee66/&#10;/vouvlZXKIESKIESKIESKIESKIESKIESKIESKIESKIFTIHBCX7vhhhuqr50Cu15SAiVQAiVQAiVQ&#10;AiVQAiVQAiVQAiVQAiVQAjvvec97brrpJkF089A6RAmUQAmUQAmUQAmUQAmUQAmUQAmUQAmUQAmc&#10;FIET+hr7h+aaSmwnha+JS6AESqAESqAESqAESqAESqAESqAESqAEjjmBnbvuuuvNb37zQqEq2zF3&#10;i1a/BEqgBEqgBEqgBEqgBEqgBEqgBEqgBErggAR27rjjjje96U1J3YXYDgiuyUqgBEqgBEqgBEqg&#10;BEqgBEqgBEqgBEqgBEoAAv8dv4ayxus//uM/yqUESqAESqAESqAESqAESqAESqAESqAESqAESuCA&#10;BHbe9a53OT+0+toBkTVZCZRACZRACZRACZRACZRACZRACZRACZRACYTAzp133nnhhRcuC641iq0u&#10;UgIlUAIlUAIlUAIlUAIlUAIlUAIlUAIlUAIHIbDz7ne/+y1veYvBa7mg+tpB2DVNCZRACZRACZRA&#10;CZRACZRACZRACZRACZRACey8//3vv/jiiwExNbXqa/WMEiiBEiiBEiiBEiiBEiiBEiiBEiiBEiiB&#10;EjgIgZ277777kksueeCBBw6SumlKoARKoARKoARKoARKoARKoARKoARKoARKoAQmgRP7G1Rfq0+U&#10;QAmUQAmUQAmUQAmUQAmUQAmUQAmUQAmUwKkROLH+2qWXXtoJoaeGr1eVQAmUQAmUQAmUQAmUQAmU&#10;QAmUQAmUQAkccwI799xzz2WXXbbsH3rMobT6JVACJVACJVACJVACJVACJVACJVACJVACJXBAAo1f&#10;OyCoJiuBEiiBEiiBEiiBEiiBEiiBEiiBEiiBEiiBXQjs3HnnnRdddNHXv/51vmwUW32kBEqgBEqg&#10;BEqgBEqgBEqgBEqgBEqgBEqgBE6KwKqvVWI7KXxNXAIlUAIlUAIlUAIlUAIlUAIlUAIlUAIlcMwJ&#10;7Nx9993sH5r9DaqvHXOHaPVLoARKoARKoARKoARKoARKoARKoARKoAROisDOvffee+GFF375y19G&#10;WUNlU2irynZSEJu4BEqgBEqgBEqgBEqgBEqgBEqgBEqgBErg2BLYue+++y6++OKvfvWrIkBZ83Vs&#10;ibTiJVACJVACJVACJVACJVACJVACJVACJVACJXBwAju33nrrBRdc8NnPfvZrX/ta9LWDX9+UJVAC&#10;JVACJVACJVACJVACJVACJVACJVACJXCcCey8//3vv/rqqycC9hLNcmzHGU3rXgIlUAIlUAIlUAIl&#10;UAIlUAIlUAIlUAIlUAL7Eth55zvfedFFFxG8xquy2r68mqAESqAESqAESqAESqAESqAESqAESqAE&#10;SqAEJoGdO++884orruCU+xv4Xddfq5eUQAmUQAmUQAmUQAmUQAmUQAmUQAmUQAmUwEEI7Nxzzz2X&#10;XXZZZDWVtQayHYRd05RACZRACZRACZRACZRACZRACZRACZRACZTACX3twgsvdP/Q7hxahyiBEiiB&#10;EiiBEiiBEiiBEiiBEiiBEiiBEiiBkyKwc9ttt11//fVf+tKXjFkzfu2BBx44qVyauARKoARKoARK&#10;oARKoARKoARKoARKoARKoASOJ4ET8WtvetObUvkqa8fTD1rrEiiBEiiBEiiBEiiBEiiBEiiBEiiB&#10;EiiBUyOwc+utt95www2f+9znvP7rX/96F187NZS9qgRKoARKoARKoARKoARKoARKoARKoARK4BgS&#10;2Ln77rvdP3TKapXYjqErtMolUAIlUAIlUAIlUAIlUAIlUAIlUAIlUAKnQGDn3nvv3dTXOkv0FFD2&#10;khIogRIogRIogRIogRIogRIogRIogRIogWNIYOeuu+5629ve9vnPfz6VZ4roMQTRKpdACZRACZRA&#10;CZRACZRACZRACZRACZRACZTAKRDYed/73veGN7yBK5HV2DzU1ylk1EtKoARKoARKoARKoARKoARK&#10;oARKoARKoARK4BgS2HnXu951/fXXT1mt+tox9INWuQRKoARKoARKoARKoARKoARKoARKoARK4NQI&#10;7Nxzzz2XXXYZ80Oz5lpD2E4NZa8qgRIogRIogRIogRIogTNKILuQdbnkM8q5mZdACZRACZTAyRI4&#10;sX/oVVdd9bWvfY0rUdb4qe6v9clCbPoSKIESKIESKIESKIESONMEnGViX91/xNt1P9PMm38JlEAJ&#10;lEAJHJDAzgc+8IG3v/3tc05o9bUDsmuyEiiBEiiBEiiBEiiBEjhMAvfffz/FZTuy9tsPE37LKoES&#10;KIESKIEtBHbuuOOOSy655Atf+IL7GxRWCfx/7d3ptxxV+Tbg/ufUD7oUFBxwQAYVUQFBlNkJZ0Uc&#10;cADECXEEBVSGkITMJCYRyDwHFEGIUVEgkLjWe7ePa7/7Vx3kJIakzzlXf+jVp3rXrl1XVfc5dZ+n&#10;qggQIECAAAECBAhMoUCfprWgrV54ECBAgAABAidWYHz/0FWrVrVBJGLLZR0EbSd2q1g6AQIECBAg&#10;QIAAgcMKJFCrq7D5i90eQoAAAQIEpkdgXL+2aNGi+j3dLpg6PeMzEgIECBAgQIAAAQIEBoFaXT35&#10;yX8/4BAgQIAAAQInXGC0bdu25cuXD67d4FIOJ3zDGAABAgQIECBAgACBgUB/Nuizzz579dVX79+/&#10;nxIBAgQIECBwwgVGGzZsWLZsWY0jsZo68xO+SQyAAAECBAgQIECAwKRA1axVxJa/29etW7dv3z5Q&#10;BAgQIECAwDQIjK+/tnjx4meeeSajqft814tpGJwxECBAgAABAgQIECBAgAABAgQIEJhygf/ka/Xf&#10;MA8CBAgQIECAAAECBAgQIECAAAECBI5IYLR169Z77rmn3dwglWvOEj0iQY0JECBAgAABAgQIECBA&#10;gAABAgTms8Box44d9957bwjazUPdRXQ+7xDWnQABAgQIECBAgAABAgQIECBA4IgERrt27brvvvvk&#10;a0ekpjEBAgQIECBAgAABAgQIECBAgACBEhhff23RokWVr9X9DdzcwM5BgAABAgQIECBAgAABAgQI&#10;ECBAYIYC43xt6dKlMrUZemlGgAABAgQIECBAgAABAgQIECBAoBcYbdmy5f777z9w4ECmVglbvcBE&#10;gAABAgQIECBAgAABAgQIECBAgMBLCoz27NmzcOFC9WsvKaUBAQIECBAgQIAAAQIECBAgQIAAgUmB&#10;/9zfoArW2sXXxG32FQIECBAgQIAAAQIECBAgQIAAAQIzERjna7m/gUBtJljaECBAgAABAgQIECBA&#10;gAABAgQIEBgIjO9vsHjxYi4ECBAgQIAAAQIECBAgQIAAAQIECByFwGjbtm1Vv9ZK2NSyHYWjWQgQ&#10;IECAAAECBAgQIECAAAECBOanwGjr1q25f2hWvt0zVL42P3cFa02AAAECBAgQIECAAAECBAgQIHAU&#10;AuN8bcmSJZlT/dpR8JmFAAECBAgQIECAAAECBAgQIEBgnguMNm/eXPVrhw4dKotWyDbPaaw+AQIE&#10;CBAgQIAAAQIECBAgQIAAgZcUGG3atOn2228/ePBgmtZV2FrQ9pIza0CAAAECBAgQIECAAAECBAgQ&#10;IDBbBOrkxXqW/xzDrTbasWNHnR+aR6tcU8J2DIl1RYAAAQIECBAgQIAAAQIECBA44QIJ1A4cOJBh&#10;PP/8808//fQJH89cGsBo7969K1eubKuUZM39DebSBrYuBAgQIECAAAECBAgQIECAAIFWSlVla5/5&#10;zGfuvfdeEdCx2jFGO3fuXL58ec4PLdMXXngB7rHC1Q8BAgQIECBAgAABAgQIECBAYEoEUraWcM31&#10;91+OzTG+/tqKFSuSqbWILYsRsb0c1vokQIAAAQIECBAgQIAAAQIECJwQgRRU1XKrkC3Prr92DDfE&#10;aMuWLe36a61f1187hsS6IkCAAAECBAgQIECAAAECBAiccIHUr/URm3ztGG6R8f0N7r777v4s3LqX&#10;qAcBAgQIECBAgAABAgQIECBAgMDcEKhTFSv/yV0O2ou5sXYnfC3G9Wt33XVXjUNyecK3hwEQIECA&#10;AAECBAgQIECAAAECBF4OgYp92jXBpEDHEHm0e/fu3DCieixi9WvH0FdXBAgQIECAAAECBAgQIECA&#10;AAECc1tgfP/QpUuX9jc0cHODub3JrR0BAgQIECBAgAABAgQIECBAgMAxFBht37595cqVqQmsM28V&#10;Bx5DXF0RIECAAAECBAgQIECAAAECBAjMeYHRnj17cv/QnBNaZWvytTm/ya0gAQIECBAgQIAAAQIE&#10;CBAgQIDAMRQYPf7447n+Wn8XiWPYu64IECBAgAABAgQIECBAgAABAgQIzG2Bcb52zz331EoqXpvb&#10;G9vaESBAgAABAgQIECBAgAABAgQIHHOB8fmhub9B+k0JW1Wxub/BMVfWIQECBAgQIECAAAECBAgQ&#10;IECAwFwVGG3btm3dunVZvVyCba6upPUiQIAAAQIECBAgQIAAAQIECBAg8DIJjHbu3HnXXXfl5qF1&#10;/9B69iBAgAABAgQIECBAgAABAgQIECBAYCYC43xtwYIFadrf4sApojOx04YAAQIECBAgQIAAAQIE&#10;CBAgQIDAaMeOHYsWLWoQVb8mX7NnECBAgAABAgQIECBAgAABAgQIEJiJwGjr1q1LlixpmZpbHMxE&#10;TRsCBAgQIECAAAECBAgQIECAAAECJTDatGlT7h+asjXJmn2CAAECBAgQIECAAAECBAgQIECAwJEK&#10;jLZs2bJixYrcPFS+dqR22hMgQIAAAQIECBAgQIAAAQIECBAYX39t9erVL7zwQlm48pp9ggABAgQI&#10;ECBAgAABAgQIECBAgMDMBUZ79+5du3Zt6tdavla3OPAgQIAAAQIECBAgQIAAAQIECBAgQOAlBcbn&#10;h951110tX8sMKWFTxfaScBoQIECAAAECBAgQIECAAAECBAgQiMC4fu3++++vWK1EDh06hIYAAQIE&#10;CBAgQIAAAQIECBAgQIAAgZkI/P/rr1W+VhdiU782EzttCBAgQIAAAQIECBAgQIAAAQIECIzPD122&#10;bFkg2imirr9mtyBAgAABAgQIECBAgAABAgQIECAwQ4HRpk2b1q1b18K1ql9rtxOdYS+aESBAgAAB&#10;AgQIECBAgAABAgQIEJifAqOdO3cuX748K9/K1tSvzc9dwVoTIECAAAECBAgQIECAAAECBAgchcD4&#10;+mvJ1+qeoXm4ucFRIJqFAAECBAgQIECAAAECBAgQIEBg3gqM9uzZs3jx4lr/qlxzc4N5uzdYcQIE&#10;CBAgQIAAAQIECBAgQIAAgSMVGO3atWvVqlUtUxOuHamg9gQIECBAgAABAgQIECBAgAABAvNZYFy/&#10;lvuHVqxW9WtOEZ3PO4R1J0CAAAECBAgQIECAAAECBAgQOCKB8f0NUr/23HPP1WxOET0iPo0JECBA&#10;gAABAgQIECBAgAABAgTmucD4/NBcfy31a0nW1K/N873B6hMgQIAAAQIECBAgQIAAAQIECBypwGjz&#10;5s0rVqw4cOBAzenk0CMV1J4AAQIECBAgQIAAAQIECBAgQGA+C4y2bdu2aNGiIqj6tYMHD85nEetO&#10;gAABAgQIECBAgAABAgQIECBAYOYC/7n+WsvUXH9t5nZaEiBAgAABAgQIECBAgAABAgQIEBj94Q9/&#10;yP0N6v6h9ehfAyJAgAABAgQIECBAgAABAgQIECBA4L8IjLZs2bJw4UJGBAgQIECAAAECBAgQIECA&#10;AAECBAgchcD4/qFLlizp50z9mhK2o6A0CwECBAgQIECAAAECBAgQIECAwDwUGNevLViwINdfy5XX&#10;xGrzcA+wygQIECBAgAABAgQIECBAgAABAv+LwGj37t2D+rV0J2j7X0zNS4AAAQIECBAgQIAAAQIE&#10;CBAgMH8ERnv37l26dOlgheVr82cPsKYECBAgQIAAAQIECBAgQIAAAQL/i8Box44dixYtcnLo/4Jo&#10;XgIECBAgQIAAAQIECBAgQIAAgXkrMNqzZ8+yZcv69Xd/g3m7N1hxAgQIECBAgAABAgQIECBAgACB&#10;IxUYbd26NfVrRzqb9gQIECBAgAABAgQIECBAgAABAgQIRGC0a9eudv21VK7lRNFMdf01OwcBAgQI&#10;ECBAgAABAgQIECBAgACBmQiM7x/azg+Vr82ETBsCBAgQIECAAAECBAgQIECAAAECTWB8/bUVK1a0&#10;n6tyTf2aXYQAAQIECBAgQIAAAQIECBAgQIDATATG+drKlSsHTeVrM7HThgABAgQIECBAgAABAgQI&#10;ECBAgMD4/NBVq1YFos/U5Gv2DAIECBAgQIAAAQIECBAgQIAAAQIzERht375dvjYTKW0IECBAgAAB&#10;AgQIECBAgAABAgQITAqMtmzZUueH1p1D81C8ZkchQIAAAQIECBAgQIAAAQIECBAgMEOB0caNG/t8&#10;LeGafG2GdpoRIECAAAECBAgQIECAAAECBAgQGD3yyCPr168viJasidjsGQQIECAwKwSq+PrQoUOt&#10;Crt+bIPvp+e328GDB+utelG/71qbmrGffVYgGCQBAgQIECBAgAABAidWYLRjx47Vq1fn0CLHGE4R&#10;PbEbw9IJECBA4IgEnn/++crIKia7+eabv/jFLy5cuPCOO+7Iv44ee+yxSsry222Qsh04cCCzPPXU&#10;U7fccsv5559/zTXX7N+/v9q0AO6IRqIxAQIECBAgQIAAAQLzWWC0c+fONWvW1JGJ+rX5vCtYdwIE&#10;CMwugYrD6v9DLRfLTXuSl33oQx+69NJLTz/99Oeee65WKm0qa2u/6e65554P/vvx4Q9/+Kqrrspz&#10;3n3hhRcqX1PCNrt2BqMlQIAAAQIECBAgcGIF/s/5oSd2KJZOgAABAgRmLtBfyqCytqRjeU5t2rnn&#10;nnvllVe+613vuvbaayuDa91WHpeW5513XmK1H//4x0nW3v/+959xxhmtTXqY+TC0JECAAAECBAgQ&#10;IECAwGjv3r1r1651wTW7AgECBAjMOoG6skH7FdZyseRlH/n346KLLsrEQUlaZtm3b98555zT1veP&#10;/35UPDfI42adiQETIECAAAECBAgQIHD8Bf5Pvubmocd/A1giAQIECBy1QDv9Mz1UOlZ3MLjsssvO&#10;Ouusyy+/PCFaitT6/uvEz0WLFlXBWn5sF1yrt9o13Y56VGYkQIAAAQIECBAgQGC+CYx2797drr9W&#10;RyZStvm2E1hfAgQIzF6B/s6h7TzQSy65JNdfyyNniZ599tkPPvhgZWeJ0qrY7Tvf+c773ve+ttZ9&#10;EVwm9ueTzl4ZIydAgAABAgQIECBA4LgJjLZs2bJ8+fJ2UsxxW7AFESBAgACB/1GgrzXr7/uZa6t9&#10;//vfT+cJ15Kyvec972kLqhsd3HbbbW9+85srSuvve9ACOPc3+B83jdkJECBAgAABAgQIzCuBcf1a&#10;8rX6f/7gH/jzCsLKEiBAgMCcEchl166//vqszsMPP5w7hCZuq9uD1m+6PN97771Vv9ZK1fLiiSee&#10;uPrqqzP9iiuu+NWvftUCu/YvKP+LmjN7iBUhQIAAAQIECBAgcGwFRtu2bcuJM+l0cAGaY7sYvREg&#10;QIAAgeMjkNKz9773vbkxaBaX/x5dfPHFZ555Zu54sH///vbL7nvf+17a1OXbKmL7/e9/f+qpp27c&#10;uDGvV65cecopp3zpS1+qq7llSpK1CtecOnp8NqKlECBAgAABAgQIEJhdAuN8LfVrdcDgLqKza+MZ&#10;LQECBAhMCuR3WWrWrrvuuorDnnzyyURpKUn78pe/XOeT5pH07UMf+lCbd8eOHYnhLrzwwpqSKG3J&#10;kiW5AUKq3ipfa1XewAkQIECAAAECBAgQIDApMNq+fXtuo1bHDzkO8Z95ewkBAgQIzHaBj3zkIzk/&#10;tH6jpZzthz/8YeKzc889d9++fRWW/exnP6vrr9V11vLjG9/4xipea3VqF1xwQYK5Xbt2td+M7v8z&#10;23cM4ydAgAABAgQIECDwMgmMtm7dun79+grXahku6vwyWeuWAAECBI6PQK6hVtdfq8dTTz2VGx2k&#10;qO21r31txWcLFy4866yz6nVSs1x27R3veEdrX2Vu6SQXbvvlL3+ZX4v9zROOzypYCgECBAgQIECA&#10;AAECs0hglJNi1qxZ049YCdss2n6GSoAAAQKTAjkb9Gtf+9qzzz6btypEu+qqq3IX0ZwTet999yUs&#10;y4URTjvttEyvX3nJ0RLADe6mvWDBgre97W0/+clPBrkbcAIECBAgQIAAAQIECAwERjnzZfHixfWf&#10;+fyLXvGaXYQAAQIEZrVA6tFy3bRbb721fq/Vc7K2k08++dOf/vQ555yTKbk96Jve9KZ27dHPfe5z&#10;l1122SWXXFIrXnczeOyxx1LClnytOmnFbrMax+AJECBAgAABAgQIEHg5BMbXX1u7dm26bmVr6tde&#10;Dmh9EiBAgMBxE8gNQ5OL9b/OErpt2LAhdzDIpdk+8YlP5HaiV155ZWvw9NNP51Jrmau/j0Furn3S&#10;SSf98Y9/rGH3Nzo4bitiQQQIECBAgAABAgQIzAqB0d69e3N+6OCazW4kOis2nkESIEBgPgv8l19V&#10;qUf7+te/Hpxq066elouspbQt9zrIxdd++tOf9npJ00499dSbbrqp3fDn/PPPTww3+OeTKu/5vMtZ&#10;dwIECBAgQIAAAQIvJjDas2dPu/6aWM2OQoAAAQKzSCA3ImhlZZV85cckYjmv89prr60V6UvScj2E&#10;nB960UUX5XJsCdoGYVl+G+YeCDl1NLNcc801ydpq9gMHDrR+ZhGOoRIgQIAAAQIECBAgcNwERrt3&#10;7x7ka1K246ZvQQQIECBw1AJ1QbTK1OpF5WXJ13Lu5w033NAq0erdqkT7wQ9+kLM+c6JorsXWorf+&#10;2mr79+//61//2qdymat+zLNLKBz19jIjAQIECBAgQIAAgTksMM7XVq9e3a+hfG0Ob2+rRoAAgbkk&#10;kF9YCdESq+VFq1/LCuZWoXfeeWf7dfbcc8/VWidHS3Z27rnnpoQt9xLtf98lOGs5XSPKxOq29T+X&#10;9KwLAQIECBAgQIAAAQLHSmB8fugDDzwwuAj0sepdPwQIECBA4DgIfOUrX7nxxhu//e1vV+L26le/&#10;uu5L0AKyysjynHd///vf524GudFBP7AWrlUPfe2bX5HHYQtaBAECBAgQIECAAIFZLTC+v8GqVav6&#10;a9CoX5vVW9TgCRAgME8E2kmdeZGLqZ1xxhmXX355qtJSm3b66ae3s0dLI7/mWkyWX3M5gTQtc/m2&#10;yt2efPLJ5HH//Oc///GPf6Tl3//+9zTetm3bww8//Je//KVSuTxXew8CBAgQIECAAAECBAgMBMb1&#10;a8nX+n/Ou7iMvYQAAQIEZotA3f86NwPNOaEXXHBB7myQ4Kyue9DfGrv966hytz/84Q+vfOUr86J+&#10;fP3rX3/mmWeefPLJuWfo29/+9re+9a2pbktIl/uNXnLJJUVRLd0/dLbsGMZJgAABAgQIECBA4HgK&#10;jHbt2pV8bXANmuM5AssiQIAAAQJHJ9CK1PJbbNOmTRs3bty6dWvVmlUQNojD+n8grV27tlrmORdo&#10;e/rpp/PiT3/6U+4WumPHjsceeyxv7dy5M2+lc+Ha0W0gcxEgQIAAAQIECBCYJwLj+rV2f4O6RHTW&#10;3Cmi82TzW80S6M8j6w+/+yPz/oi9vwh6a/Nin5rBxdFbs+qkvx1hLbo/Aa29W3P1n9DWT+Y6bP1p&#10;a/BiKUNf2lMONaXvuaKH9u5kV3m3P+euxRmDTqrz1lV7UfO2HgY/9r0NVqftupml3urnbd9jze3F&#10;dvXB5qve+k05uSJNox9DG2qb2HqugbVVbjvbYK0HvbU1GlRd1e7aOu930bZ7VFf96ZCTq19L79e0&#10;7Xh954elaDP28m0/bztSv2VrAHWTgTlcIj34+PRr2m6wUBST/j1g36bft/svhGpfu1P1NrjOw+AT&#10;MfiCWrlyZS2lv8zc5N4+eY7tYLdpO1u/ZdsHsH+3va5x5iatbbdsO9JgRep03UGz/hvpqaee6q0a&#10;eC0is+f5mWeeyXN275zzW42fffbZvJUt0saQaDXTc+OLrO/f/va3nCxcu2te5B5QeX700UerQZ6r&#10;n8ybnnP6cAohE8jW9HS7b9++TMkAamKFsw899FD5ZEHpbfPmzfkxLXOBjpx9nOn5S+zPf/5zzkfO&#10;lAwvP9bgPQgQIECAAAECBGaRwPj6a8nX2l+3gz+LZ9GaGCqBoxAYHHO2zKtPgg6bg7Rj1z73GcRG&#10;NZ7Js8kGOUgdd1Xj/tCxP5aeXLVWd9PeGgRtmd6O9msMrcHkkNIyE/uwaXCgm8POfkp+HCRrLxma&#10;tDHUgFuaU4DpsF7UQWkL4/oD/n5DZOnpYbD5ah373GHQoDrPvNX/YAyD0GoyTJxMAw+bvk1uzbZG&#10;fZ99YlsNJneMat/GmQPvPtvt167fpi1z7PeNtuha97Zv9B22kddg2qj6Paff0G0AfdDW789trx7s&#10;P0fxUZ1FsxRXw8nm+/73v3/dddf94he/+O53v/u5z33u4x//+He+851Pf/rT3/jGN771rW994hOf&#10;+OxnP3vttdemTc5y/cEPfvCZz3zmgx/8YM5yzUXlPv/5z3/yk5+88MILv/SlL+X5q1/9aq4xl5s5&#10;fPnLX84ZrHnOKbE5gzW9XX/99entox/9aOZNy/POOy8zXnXVVRdffHE6yfSPfexj73//+/NuZnnn&#10;O9+Z53e9611Zem71kLNi01vaX3rppfkxV7LLWznfNjdazewZ8BVXXHHOOedkPHk3w8vY0kPa1HNa&#10;5pGeM3sW/e53vzudX3311W984xtrJDn3NmfannbaaR/4wAfqxZve9KZ0/prXvCaNM2PNkuFlKaec&#10;ckpO0c2Q0vlJJ52UJdZyMz1n7L7tbW/L2btpn5ZveMMb0lU6zIAzgDynQZDPOuustH/d616Xxhle&#10;Tv7Nu5k9P6ZNOs+y3vzmN2dUWURGkncz8VWvelUWl7fe8pa3ZGJ6ziLSLG/ldWbMcjM9JxFn6a94&#10;xSsy79lnn53XmVLDyLnJaZy50jLvthmzLumzestCs7hTTz01LzLIWqMaQB7pMMNOn5HM573/pTCL&#10;PgKGSoAAAQIECBCYnwL/ydde8th4fupY6zkvMBkW1FHx4FrmrZRgEEKVT1+0MhBr/bf8qMVJLbyo&#10;F32dSB1W5dEHXvkx5RJ9uUpbVkY7iFcO+4muNn0wl2YVk/XtKxqot9J+UHczON6rSKjFK63zPnDJ&#10;6wq2BkvPj7Wslh/1WU+xtOeavVoO1q4NoCG3U/nqDpK9zyBbrK7ajBU89RuxcHqiPigc9JbZB2cR&#10;/pd9o19QW/Fs+uohU7LXtfqaNr2Sr4znsIVFbYdsq9CCrcE+1q9jP5I+MWyvU7bTR2m1z7QALm9l&#10;eC3uTMFRfsx/bh555JEaZ864TJuszhNPPDH4gMyxHyeTzVBk9ROv3HHHHQnILrvssmRYicN+8pOf&#10;JHhK5pWILXdjuOmmm77whS8kGPrmN7+ZyOxrX/ta4rbEWHnr3nvvTS6W+6ImPrv//vuTxdx2223J&#10;0X72s58ltsvsyc4SrqVBnr/+9a+HPRHeD3/4w1tvvTVLXLJkSab/8pe/XLZsWRaa/G7hwoULFiy4&#10;8847s6z77rsvPWTevMgsScSy0Lz++c9/niFlSoK/tHzwwQe3b9+em66m6i0n4abnhIC/+93v0jLx&#10;3C233HLDDTfk+a677spWXrp0aUaY59yaPMtKkpiWWXq2/uOPP57xpIYrvS1atCi7Sv69l9d5kXQv&#10;l6r4zW9+k7luv/32PKeeKzOm8ivfHuvXr89zhpFOcv5var5y3m4KwTK2rEv2zw0bNqSfnPBbtWO1&#10;xFSBbdmyZcWKFWmfrZCuUjKWxuk8V8ZI+1ScZcb0k2GnbC2LyAqmJi67a4aamrU0yGnCmau+6OpO&#10;F2mZ6eknj1Sc5cd8z2RKBln7czqvQWbrZwDpp/9ma/+ZSIdZiyyoKuz6r6mAqF+bY18OVocAAQIE&#10;CBCYDwKj/C2+Zs2ayXqW+bDy1pFAC2tabpVjnkpJ8pxH0qV8OuqMvMpikiPk+DA/5jnHYzk6qqwh&#10;h0M1Vw6NEovkkCyPHGKlfQ7DcohVR2U5PszRVI67chyYQ74818FVDupyPJl5c9SXT2WOu/I6b2Up&#10;easOJvM6Jyulq0zPcnNolyPeHFLmOYepmSsHeDmcy0F4PtQ5wMs1pJYvX/6rX/0qs+fdrEteZHoO&#10;fTNLDjJz5JnXOdDN8WHmTSc5vs1BbPrMUXTezSOz//rXv/7tb397zz33pLccUedFDr9Ta5Pj85Tk&#10;5Dj/Rz/6UeKDNM4BdjrJAO6+++40y4v0n6P6OtjOsf2Pf/zjzJtD4syYvCA95PA7j8yeTCGH5Tlg&#10;vvHGG/NWDuATFmSWHLonL0jckLKdHPwnhqhFZ2CZJSlA0oEEECn3SBxw880358dPfepTeSudJMvI&#10;XIkhkmikk8QZCSNS+5M2eZHpSQcyMc2SLKRIJ8VBmTFTMqRkIkk6Uv6TzvOoCqC0zxgSOiQcyRIT&#10;CmRKCnyylDxnubkrZRqkfd5K+1T9ZMCp2cmLtEm8klqelLqkcapX8pxCldTm5JEGeasK3eunvQAA&#10;Dp5JREFUWFLOk2Alz4lR0jjvZhh5kYWmLib1NRlbmqXYJ/VBKYpJ/ymESfJS1TGZkq5SYZSWeWS5&#10;eWTevJUBhCKFNvkxzVJTkzGk2Ce1OemwqmzSLIVFWVyeU/uT51TlpJ+MJyU5eTft0zI/5pEZM4as&#10;RZZYtTypx8m8eU5XqcoJSBX15PnVr3714HbVc/UrqBLqWrv+xNtBgty+fyqA7n8RT2Yug676ascW&#10;2dS3VoU1tfQWjL5YNN+6rei2H0a+pmr2rEKtTr/QPorNWy3wbTl+H+jXl2SLm7O+1WFLrlusX0sp&#10;tJYO9/tJm6WW2IbRQvz6l0B9k/czTtaH1ruDqLq2XR9ht03Zgvi24frcuXpruXPN1YfXba37UdXr&#10;vnG7p22mt5WanMUUAgQIECBAgACBaRMY16/lP719PcigfGPaRmw8BI6hwCBZzs6fBCHxQbKA5AUV&#10;QyTFSGyRlCExRyKMxBOJTvJu2iRGSdyQiCFZRsKFVIvkdWKFL37xi3k34UIijAQTaZycIglIfkwP&#10;iR7yok6Vyou8lZwiLzJLHolj8lynVqXP9JzMIl2lcX5M4ywi86ZNkpFKdjIl48xz2iT4yDgzey03&#10;DdIyY86MSXDyVoaXMWTVshZ5pH0eWcc0zlKS46R9pmS90mfaZ1lJpjIlVTBJZ/I6EU8SrnSYzjM9&#10;WVUGWe/WwDJXsqq8lR/znNQpj/SW4SV7SnFKxlZxUsKXhFAZRhokKcuU9JPXCbOyXkm7knClq+RZ&#10;FRglGkv6ljbJv6655ppYpYe0T7PUxSSPS2SW3C0LquqbhGXJ+zLapHX5cfHixamyyRKzpdJD3s2M&#10;ifwSYyUETGaXFC/NEuplSsLBvM7afe9730vqlwwuI08dUH5ct25dUsU8Ms4MI3OloifT0zgLSjSZ&#10;QWYACSsTJqaTJKFpnNnzIhMTkqZqJnVDKahJyVLGnxkzPfFlQsmElVmLLD25auWSyTTTZxpnrvyY&#10;NcqUrG+u5Z/cMyVCKbrJ61zUKdlrUtpkr8ltU0STqDRf75k3oWqWnhQ1syfVTfyakeTHzJIan6TA&#10;CQ4yqgS4VTSU3wgJZNNbfUASCrcMIuFF3krjPCcCrggjQUxaZsD5McvNlLpSVSLmVpWTgDi/bvqE&#10;4hh+kKenq8nApcbWpvdZVSsDbA0GWU/N21+TMYFLH961392DWtfM1Xfed1v/NkiDyW+/FqL1fxI0&#10;2z6umixrzSwt5mt1pi1Ea520RQw2WVvioNCy3Oq5Ly/t0722Iv0qD1aw9VNrUVuhLxmr9n11auvh&#10;sP+AbFlhUec5m6ZaNu160eeA/WZqK9UL9w6TDaZnPzcSAgQIECBAgACBSYHx/Q1yrNi/IV+zo8wr&#10;gUHJRlKABBDJC1Juljggj0zJMU+dKJTCtLyVWCGRRB1N1YWxMz1tkk1UuJBHXtfhWTvZMwUpOShN&#10;mVs6zPT0n9d1rFvHVO1K3vUZTIPqKg0ypDpdKBOTXGT2wTl6dYyXNn3NSCZWEUd/jJoGdZZTPdqx&#10;epq1w/i+qKSNoV60tya/KPqKj2rZjjMna0naslqBRjuwHByBT5bMtDG0UpH2oq3XICDoi3fqALst&#10;t61IW1A1qD5bs1ZK084AbVFRGfYgdZzfH4HndSvJqUH2oUCz7QfTNtDk2rXVTJ996tFaVj8Nql63&#10;w/VBDJF308kApCFMbujBqtXstS/VwCZLpdpl9Q4bVbTVmQMvBrtrfuy3Uf+JaCtb+8lgj239tM/R&#10;4HPRB3mTaVfbo2rTT8LW7Nkute0GbfqNXmPu994+Req/YfpPX/XQb+62oP7rqJ9lMIa0b1+eg0sl&#10;9nT1Vjkfdv9pqd/gc9f21f7D2/K1/rPTPk1tJx982Pudv4V0k6Vng6+49v3Qfz3m9eQ3wxz4XFgF&#10;AgQIECBAgMB8EBglDsiZYv1fh/Nhta0jgSbQ4okc1QzKOtrh0IudbDX44LSkrGZscUYtq19QfuxD&#10;oj7QaYdn1UmlY32Q1B+VVc8t3xkEH30pRJoNord+DH1G0w4dB0eDbTwDulpoT9RHDG2E9aJOoa3X&#10;LS+oF4eNHqpljbzJtCn96jfwPvbq16saTNYH1foO7p45CJX6mKAlZc2hrUs/2v7dQectEWgH9o06&#10;CzpshVeNpzK+chgkeoPcajIUq9Xvp/fVQP1oe94+WRi0qbVuffb7cB/9ZGXb2P5LUDjZ+Syd0j6M&#10;g/FPfnxeLEbpk50WnPV7cnXVnvtEpvU5GUjVztNCrn7/aRP7XWIQMLWe02by+7Dt+e2tvoar3+v6&#10;HaZfhfb5reX2n4jqvI2tfRu0Nm3eZt5/pfR7YzWo/gcfh8mPwH/Z+QdfLG3Hbqr9t9wgWG/fWm0w&#10;7UXbaq3kbfC5nqUfCsMmQIAAAQIECMwTgVGu0JRziOrP08Meks0TCKs5bwUGcdLguG4QDfRHRO2t&#10;Pl2qj9IgmaqDw5q3rxHrP3c1jFYH1Eb1YsdX/bFlHTG2LVif5RZy1VutLqONsD9Ibh//Qbf96vQH&#10;5H00MAAcHEv3SpOBQi2uF+sPPhts9VnPMwEZrOxg7QbBQet5spCnHWBPjrNBtc77Fc+7k4FXtewZ&#10;a2XbaAez9BtusAX7bd3vXYf9Gm9L7OOtwWgPy9vvDP12bIMZ/Mro2wzemtyv5uQXTr+ak1HLf68U&#10;63fytjlKaVD51X/em3Mf3/eflMmFDr6d+m+e6rn1OdhJ2l49uZsNPvWDAK7/sPRrNNiN+7Ue7HuD&#10;HgbfOf13yCA1HnyfT46kpgy+JPtm9Xrw35F+if03bcv++q+gfr36YK7/vLfXg3h98rtxTn5wrBQB&#10;AgQIECBAYG4IjHIJnly7px0vzY21shYECBAgQIAAAQIECBAgQIAAAQIEjo/AKNe9zhWvBwsbnPtw&#10;fIZiKQQIECBAgAABAgQIECBAgAABAgRmncAo93dLvtYukeNkhFm3CQ2YAAECBAgQIECAAAECBAgQ&#10;IEDgBAqMdu/evXbt2n4Eh72CzwkcokUTIECAAAECBAgQIECAAAECBAgQmFqB0YYNG1avXj24OLpb&#10;Vk3tBjMwAgQIECBAgAABAgQIECBAgACBqRIYPfroo+vWrXvmmWcm76s1VQM1GAIECBAgQIAAAQIE&#10;CBAgQIAAAQJTKDDavHnztm3bamS5Clu9yCmiUzhWQyJAgAABAgQIECBAgAABAgQIECAwbQLjfC2n&#10;iA7OD5WvTdt2Mh4CBAgQIECAAAECBAgQIECAAIHpFBht3779wQcfbIOrZE2+Np1by6gIECBAgAAB&#10;AgQIECBAgAABAgSmTWCUk0PXr1+f+jXJ2rRtG+MhQIAAAQIECBAgQIAAAQIECBCYfoHR7t27U7/W&#10;CtZUrk3/NjNCAgQIECBAgAABAgQIECBAgACB6REY7d2796GHHmoDSr4mYpuezWMkBAgQIECAAAEC&#10;BAgQIECAAAECUy4w2rlzZ84PPXTokPNDp3xTGR4BAgQIECBAgAABAgQIECBAgMAUCox27NhR9zeQ&#10;r03h5jEkAgQIECBAgAABAgQIECBAgACBKRcY52sbNmxoo5SyTfkGMzwCBAgQIECAAAECBAgQIECA&#10;AIGpEhht2rSp1a+58tpUbRuDIUCAAAECBAgQIECAAAECBAgQmH6B0caNG3/3u9+1gSZi+9e//jX9&#10;4zZCAgQIECBAgAABAgQIECBAgAABAtMgML6/QdWv9RHbNIzMGAgQIECAAAECBAgQIECAAAECBAhM&#10;v8Boz549uX9oBqpsbfq3lhESIECAAAECBAgQIECAAAECBAhMm8Bo9+7da9euTbiWh+uvTdvmMR4C&#10;BAgQIECAAAECBAgQIECAAIEpFxjXryVfq1G2fE3QNuWbzfAIECBAgAABAgQIECBAgAABAgSmRGB8&#10;/bXVq1fXaFoJm3xtSjaPYRAgQIAAAQIECBAgQIAAAQIECEy5wDhfW7lyZV187dChQ5K1Kd9ghkeA&#10;AAECBAgQIECAAAECBAgQIDBVAqNHH310zZo1NSb1a1O1bQyGAAECBAgQIECAAAECBAgQIEBg+gVG&#10;Dz/88EMPPVTJWhWvuZHo9G82IyRAgAABAgQIECBAgAABAgQIEJgSgdHevXuXLVv2wgsv9APKiaJT&#10;Mj7DIECAAAECBAgQIECAAAECBAgQIDDNAqPt27evWLGiH6L6tWneYMZGgAABAgQIECBAgAABAgQI&#10;ECAwVQKjTZs2pX4tY0oJW50fqnhtqraQwRAgQIAAAQIECBAgQIAAAQIECEyzwPj+BnfffXdlau3m&#10;oe4iOs3bzNgIECBAgAABAgQIECBAgAABAgSmR2D0yCOPtPNDK1ZrNzqYnlEaCQECBAgQIECAAAEC&#10;BAgQIECAAIHpFBhffy2niGZwBw8edH7odG4koyJAgAABAgQIECBAgAABAgQIEJhagfH5oevXr6/7&#10;h7Y7Gzg/dGo3mIERIECAAAECBAgQIECAAAECBAhMlcC4fi35Wo2p3dnALUSnaiMZDAECBAgQIECA&#10;AAECBAgQIECAwNQKjPO1lStX5uTQGqJkbWo3lYERIECAAAECBAgQIECAAAECBAhMocBoz549q1ev&#10;7ivXnBw6hdvJkAgQIECAAAECBAgQIECAAAECBKZTYHz/0HZ+aBuiKrbp3FpGRYAAAQIECBAgQIAA&#10;AQIECBAgMG0Co127dq1ZsyaBWsrWWuWaErZp207GQ4AAAQIECBAgQIAAAQIECBAgMJ0Co507d+b6&#10;a3X/0DwStClem85NZVQECBAgQIAAAQIECBAgQIAAAQJTKDDO1x544IGWqVUh2xQO1JAIECBAgAAB&#10;AgQIECBAgAABAgQITKHAaPPmzTk/NCNLrNZSNhHbFG4qQyJAgAABAgQIECBAgAABAgQIEJhCgfH9&#10;Q1O/Vhdfa3cRncKBGhIBAgQIECBAgAABAgQIECBAYA4I9PHLwYMHs0YCmdm+WUdPPPHE2rVr+9Vw&#10;/bXZvlGNnwABAgQIECBAgAABAgQIEJhOgQrU+pMIp3OcRnVEAv8P+CMT/Lt0tcQAAAAASUVORK5C&#10;YIJQSwMEFAAGAAgAAAAhAFYBgiHiAAAADAEAAA8AAABkcnMvZG93bnJldi54bWxMj8FqwzAQRO+F&#10;/oPYQm+JpKQuxrEcQmh7CoUmhZKbYm1sE2tlLMV2/r7KqT3OzjD7Jl9PtmUD9r5xpEDOBTCk0pmG&#10;KgXfh/dZCswHTUa3jlDBDT2si8eHXGfGjfSFwz5ULJaQz7SCOoQu49yXNVrt565Dit7Z9VaHKPuK&#10;m16Psdy2fCHEK7e6ofih1h1uaywv+6tV8DHqcbOUb8Puct7ejofk82cnUannp2mzAhZwCn9huONH&#10;dCgi08ldyXjWKpjJVMQxQcHLMgF2TwiRxstJQbKQEniR8/8j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8jali0gDAADfBwAADgAAAAAAAAAAAAAAAAA6AgAA&#10;ZHJzL2Uyb0RvYy54bWxQSwECLQAKAAAAAAAAACEAc/VOkLoOAgC6DgIAFAAAAAAAAAAAAAAAAACu&#10;BQAAZHJzL21lZGlhL2ltYWdlMS5wbmdQSwECLQAUAAYACAAAACEAVgGCIeIAAAAMAQAADwAAAAAA&#10;AAAAAAAAAACaFAIAZHJzL2Rvd25yZXYueG1sUEsBAi0AFAAGAAgAAAAhAKomDr68AAAAIQEAABkA&#10;AAAAAAAAAAAAAAAAqRUCAGRycy9fcmVscy9lMm9Eb2MueG1sLnJlbHNQSwUGAAAAAAYABgB8AQAA&#10;nB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291;top:-24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6500E89D" w14:textId="77777777" w:rsidR="00ED5312" w:rsidRP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</w:p>
    <w:p w14:paraId="6EE8CDF6" w14:textId="7C9737D9" w:rsidR="00ED5312" w:rsidRDefault="00ED5312" w:rsidP="00A2318B">
      <w:pPr>
        <w:ind w:firstLine="0"/>
        <w:jc w:val="both"/>
        <w:rPr>
          <w:sz w:val="24"/>
          <w:szCs w:val="24"/>
          <w:lang w:eastAsia="ru-RU"/>
        </w:rPr>
      </w:pPr>
    </w:p>
    <w:p w14:paraId="50467E3C" w14:textId="3B65AE1F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46D5AB6F" w14:textId="0E1EA8CE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493E9464" w14:textId="00CFAAF5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39DE1853" w14:textId="1857FF26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02E40F54" w14:textId="022CB7AD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088F1722" w14:textId="74772F10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1B55687A" w14:textId="3695D4BB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2D0EDD8E" w14:textId="2E565F56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42943C69" w14:textId="78EE6ECF" w:rsidR="00A2318B" w:rsidRDefault="00DA7D4E" w:rsidP="00A2318B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25.10.2023                           3658-па</w:t>
      </w:r>
    </w:p>
    <w:p w14:paraId="2CBB19B9" w14:textId="20D68A14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617BD9C3" w14:textId="675DE607" w:rsid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</w:p>
    <w:p w14:paraId="0BDDCD8B" w14:textId="77777777" w:rsidR="00A2318B" w:rsidRDefault="00430EAB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О внесении изменений в</w:t>
      </w:r>
      <w:r w:rsidR="00ED5312" w:rsidRPr="00A2318B">
        <w:rPr>
          <w:sz w:val="24"/>
          <w:szCs w:val="24"/>
          <w:lang w:eastAsia="ru-RU"/>
        </w:rPr>
        <w:t xml:space="preserve"> административн</w:t>
      </w:r>
      <w:r w:rsidRPr="00A2318B">
        <w:rPr>
          <w:sz w:val="24"/>
          <w:szCs w:val="24"/>
          <w:lang w:eastAsia="ru-RU"/>
        </w:rPr>
        <w:t>ый</w:t>
      </w:r>
      <w:r w:rsidR="00ED5312" w:rsidRPr="00A2318B">
        <w:rPr>
          <w:sz w:val="24"/>
          <w:szCs w:val="24"/>
          <w:lang w:eastAsia="ru-RU"/>
        </w:rPr>
        <w:t xml:space="preserve"> регламент </w:t>
      </w:r>
    </w:p>
    <w:p w14:paraId="487544B4" w14:textId="36E4B312" w:rsidR="005975B9" w:rsidRPr="00A2318B" w:rsidRDefault="00A2318B" w:rsidP="00A2318B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ED5312" w:rsidRPr="00A2318B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</w:t>
      </w:r>
      <w:r w:rsidR="00ED5312" w:rsidRPr="00A2318B">
        <w:rPr>
          <w:sz w:val="24"/>
          <w:szCs w:val="24"/>
          <w:lang w:eastAsia="ru-RU"/>
        </w:rPr>
        <w:t>предоставлению администрацией муниципального</w:t>
      </w:r>
    </w:p>
    <w:p w14:paraId="55D97C4A" w14:textId="6CF350B9" w:rsidR="005975B9" w:rsidRP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образования Тосненский район Ленинградской области</w:t>
      </w:r>
    </w:p>
    <w:p w14:paraId="3EC7B052" w14:textId="77777777" w:rsid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муниципальной услуги «Присвоение спортивных разрядов </w:t>
      </w:r>
    </w:p>
    <w:p w14:paraId="138206FD" w14:textId="7EB69D91" w:rsidR="00ED5312" w:rsidRPr="00A2318B" w:rsidRDefault="00ED5312" w:rsidP="00A2318B">
      <w:pPr>
        <w:ind w:firstLine="0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14:paraId="7E52E528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D2E3A26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1799F25" w14:textId="77777777" w:rsidR="00ED5312" w:rsidRPr="00A2318B" w:rsidRDefault="00873D2A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A2318B">
        <w:rPr>
          <w:rFonts w:eastAsia="Times New Roman"/>
          <w:sz w:val="24"/>
          <w:szCs w:val="24"/>
          <w:lang w:eastAsia="ru-RU"/>
        </w:rPr>
        <w:t>е</w:t>
      </w:r>
      <w:r w:rsidRPr="00A2318B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A2318B">
        <w:rPr>
          <w:rFonts w:eastAsia="Times New Roman"/>
          <w:sz w:val="24"/>
          <w:szCs w:val="24"/>
          <w:lang w:eastAsia="ru-RU"/>
        </w:rPr>
        <w:t>с</w:t>
      </w:r>
      <w:r w:rsidRPr="00A2318B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A2318B">
        <w:rPr>
          <w:rFonts w:eastAsia="Times New Roman"/>
          <w:sz w:val="24"/>
          <w:szCs w:val="24"/>
          <w:lang w:eastAsia="ru-RU"/>
        </w:rPr>
        <w:t>д</w:t>
      </w:r>
      <w:r w:rsidRPr="00A2318B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A2318B">
        <w:rPr>
          <w:rFonts w:eastAsia="Times New Roman"/>
          <w:sz w:val="24"/>
          <w:szCs w:val="24"/>
          <w:lang w:eastAsia="ru-RU"/>
        </w:rPr>
        <w:t>б</w:t>
      </w:r>
      <w:r w:rsidRPr="00A2318B">
        <w:rPr>
          <w:rFonts w:eastAsia="Times New Roman"/>
          <w:sz w:val="24"/>
          <w:szCs w:val="24"/>
          <w:lang w:eastAsia="ru-RU"/>
        </w:rPr>
        <w:t>ласти административных регламентов предоставления муниципальных услуг, утвержденным постановлением администрации муниципального образования Т</w:t>
      </w:r>
      <w:r w:rsidRPr="00A2318B">
        <w:rPr>
          <w:rFonts w:eastAsia="Times New Roman"/>
          <w:sz w:val="24"/>
          <w:szCs w:val="24"/>
          <w:lang w:eastAsia="ru-RU"/>
        </w:rPr>
        <w:t>о</w:t>
      </w:r>
      <w:r w:rsidRPr="00A2318B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14:paraId="31DB1207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C4F6A3D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ПОСТАНОВЛЯЕТ:</w:t>
      </w:r>
    </w:p>
    <w:p w14:paraId="4DAB8761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87574E5" w14:textId="0B7B6409" w:rsidR="00ED5312" w:rsidRPr="00A2318B" w:rsidRDefault="00ED5312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 xml:space="preserve">1. </w:t>
      </w:r>
      <w:r w:rsidR="00430EAB" w:rsidRPr="00A2318B">
        <w:rPr>
          <w:rFonts w:eastAsia="Times New Roman"/>
          <w:sz w:val="24"/>
          <w:szCs w:val="24"/>
          <w:lang w:eastAsia="ru-RU"/>
        </w:rPr>
        <w:t>Внести изменения в</w:t>
      </w:r>
      <w:r w:rsidRPr="00A2318B">
        <w:rPr>
          <w:rFonts w:eastAsia="Times New Roman"/>
          <w:sz w:val="24"/>
          <w:szCs w:val="24"/>
          <w:lang w:eastAsia="ru-RU"/>
        </w:rPr>
        <w:t xml:space="preserve"> административный регламент по предоставлению а</w:t>
      </w:r>
      <w:r w:rsidRPr="00A2318B">
        <w:rPr>
          <w:rFonts w:eastAsia="Times New Roman"/>
          <w:sz w:val="24"/>
          <w:szCs w:val="24"/>
          <w:lang w:eastAsia="ru-RU"/>
        </w:rPr>
        <w:t>д</w:t>
      </w:r>
      <w:r w:rsidRPr="00A2318B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A2318B">
        <w:rPr>
          <w:rFonts w:eastAsia="Times New Roman"/>
          <w:sz w:val="24"/>
          <w:szCs w:val="24"/>
          <w:lang w:eastAsia="ru-RU"/>
        </w:rPr>
        <w:t>б</w:t>
      </w:r>
      <w:r w:rsidRPr="00A2318B">
        <w:rPr>
          <w:rFonts w:eastAsia="Times New Roman"/>
          <w:sz w:val="24"/>
          <w:szCs w:val="24"/>
          <w:lang w:eastAsia="ru-RU"/>
        </w:rPr>
        <w:t>ласти муниципальной услуги «Присвоение спортивных разрядов «второй спорти</w:t>
      </w:r>
      <w:r w:rsidRPr="00A2318B">
        <w:rPr>
          <w:rFonts w:eastAsia="Times New Roman"/>
          <w:sz w:val="24"/>
          <w:szCs w:val="24"/>
          <w:lang w:eastAsia="ru-RU"/>
        </w:rPr>
        <w:t>в</w:t>
      </w:r>
      <w:r w:rsidRPr="00A2318B">
        <w:rPr>
          <w:rFonts w:eastAsia="Times New Roman"/>
          <w:sz w:val="24"/>
          <w:szCs w:val="24"/>
          <w:lang w:eastAsia="ru-RU"/>
        </w:rPr>
        <w:t xml:space="preserve">ный </w:t>
      </w:r>
      <w:r w:rsidR="00D0555F">
        <w:rPr>
          <w:rFonts w:eastAsia="Times New Roman"/>
          <w:sz w:val="24"/>
          <w:szCs w:val="24"/>
          <w:lang w:eastAsia="ru-RU"/>
        </w:rPr>
        <w:t xml:space="preserve">   </w:t>
      </w:r>
      <w:r w:rsidRPr="00A2318B">
        <w:rPr>
          <w:rFonts w:eastAsia="Times New Roman"/>
          <w:sz w:val="24"/>
          <w:szCs w:val="24"/>
          <w:lang w:eastAsia="ru-RU"/>
        </w:rPr>
        <w:t>разряд», «третий спортивный разряд»</w:t>
      </w:r>
      <w:r w:rsidR="00430EAB" w:rsidRPr="00A2318B">
        <w:rPr>
          <w:rFonts w:eastAsia="Times New Roman"/>
          <w:sz w:val="24"/>
          <w:szCs w:val="24"/>
          <w:lang w:eastAsia="ru-RU"/>
        </w:rPr>
        <w:t>, утвержденный постановлением адм</w:t>
      </w:r>
      <w:r w:rsidR="00430EAB" w:rsidRPr="00A2318B">
        <w:rPr>
          <w:rFonts w:eastAsia="Times New Roman"/>
          <w:sz w:val="24"/>
          <w:szCs w:val="24"/>
          <w:lang w:eastAsia="ru-RU"/>
        </w:rPr>
        <w:t>и</w:t>
      </w:r>
      <w:r w:rsidR="00430EAB" w:rsidRPr="00A2318B">
        <w:rPr>
          <w:rFonts w:eastAsia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D0555F">
        <w:rPr>
          <w:rFonts w:eastAsia="Times New Roman"/>
          <w:sz w:val="24"/>
          <w:szCs w:val="24"/>
          <w:lang w:eastAsia="ru-RU"/>
        </w:rPr>
        <w:t xml:space="preserve">             </w:t>
      </w:r>
      <w:r w:rsidR="00430EAB" w:rsidRPr="00A2318B">
        <w:rPr>
          <w:rFonts w:eastAsia="Times New Roman"/>
          <w:sz w:val="24"/>
          <w:szCs w:val="24"/>
          <w:lang w:eastAsia="ru-RU"/>
        </w:rPr>
        <w:t>от 13.06.2023 № 2099-па, изложив его в новой редакции</w:t>
      </w:r>
      <w:r w:rsidRPr="00A2318B">
        <w:rPr>
          <w:rFonts w:eastAsia="Times New Roman"/>
          <w:sz w:val="24"/>
          <w:szCs w:val="24"/>
          <w:lang w:eastAsia="ru-RU"/>
        </w:rPr>
        <w:t xml:space="preserve"> (приложение).</w:t>
      </w:r>
    </w:p>
    <w:p w14:paraId="5D125B2B" w14:textId="264F3037" w:rsidR="00ED5312" w:rsidRPr="00A2318B" w:rsidRDefault="00ED5312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2. Отделу молодежной политики, физической культуры и спорта админ</w:t>
      </w:r>
      <w:r w:rsidRPr="00A2318B">
        <w:rPr>
          <w:rFonts w:eastAsia="Times New Roman"/>
          <w:sz w:val="24"/>
          <w:szCs w:val="24"/>
          <w:lang w:eastAsia="ru-RU"/>
        </w:rPr>
        <w:t>и</w:t>
      </w:r>
      <w:r w:rsidRPr="00A2318B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направить в </w:t>
      </w:r>
      <w:r w:rsidR="00430EAB" w:rsidRPr="00A2318B">
        <w:rPr>
          <w:rFonts w:eastAsia="Times New Roman"/>
          <w:sz w:val="24"/>
          <w:szCs w:val="24"/>
          <w:lang w:eastAsia="ru-RU"/>
        </w:rPr>
        <w:t>сектор по взаимодействию с общественностью</w:t>
      </w:r>
      <w:r w:rsidRPr="00A2318B">
        <w:rPr>
          <w:rFonts w:eastAsia="Times New Roman"/>
          <w:sz w:val="24"/>
          <w:szCs w:val="24"/>
          <w:lang w:eastAsia="ru-RU"/>
        </w:rPr>
        <w:t xml:space="preserve"> комитета по организ</w:t>
      </w:r>
      <w:r w:rsidRPr="00A2318B">
        <w:rPr>
          <w:rFonts w:eastAsia="Times New Roman"/>
          <w:sz w:val="24"/>
          <w:szCs w:val="24"/>
          <w:lang w:eastAsia="ru-RU"/>
        </w:rPr>
        <w:t>а</w:t>
      </w:r>
      <w:r w:rsidRPr="00A2318B">
        <w:rPr>
          <w:rFonts w:eastAsia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A2318B">
        <w:rPr>
          <w:rFonts w:eastAsia="Times New Roman"/>
          <w:sz w:val="24"/>
          <w:szCs w:val="24"/>
          <w:lang w:eastAsia="ru-RU"/>
        </w:rPr>
        <w:t>о</w:t>
      </w:r>
      <w:r w:rsidRPr="00A2318B">
        <w:rPr>
          <w:rFonts w:eastAsia="Times New Roman"/>
          <w:sz w:val="24"/>
          <w:szCs w:val="24"/>
          <w:lang w:eastAsia="ru-RU"/>
        </w:rPr>
        <w:t xml:space="preserve">нальным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Pr="00A2318B">
        <w:rPr>
          <w:rFonts w:eastAsia="Times New Roman"/>
          <w:sz w:val="24"/>
          <w:szCs w:val="24"/>
          <w:lang w:eastAsia="ru-RU"/>
        </w:rPr>
        <w:t xml:space="preserve">отношениям администрации муниципального образования Тосненский район </w:t>
      </w:r>
      <w:r w:rsidR="00A2318B">
        <w:rPr>
          <w:rFonts w:eastAsia="Times New Roman"/>
          <w:sz w:val="24"/>
          <w:szCs w:val="24"/>
          <w:lang w:eastAsia="ru-RU"/>
        </w:rPr>
        <w:t xml:space="preserve">         </w:t>
      </w:r>
      <w:r w:rsidRPr="00A2318B">
        <w:rPr>
          <w:rFonts w:eastAsia="Times New Roman"/>
          <w:sz w:val="24"/>
          <w:szCs w:val="24"/>
          <w:lang w:eastAsia="ru-RU"/>
        </w:rPr>
        <w:t xml:space="preserve">Ленинградской области настоящее постановление для </w:t>
      </w:r>
      <w:r w:rsidR="00873D2A" w:rsidRPr="00A2318B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A2318B">
        <w:rPr>
          <w:rFonts w:eastAsia="Times New Roman"/>
          <w:sz w:val="24"/>
          <w:szCs w:val="24"/>
          <w:lang w:eastAsia="ru-RU"/>
        </w:rPr>
        <w:t>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14:paraId="244062A1" w14:textId="0E330031" w:rsidR="00ED5312" w:rsidRPr="00A2318B" w:rsidRDefault="00957341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3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. </w:t>
      </w:r>
      <w:r w:rsidR="00430EAB" w:rsidRPr="00A2318B">
        <w:rPr>
          <w:rFonts w:eastAsia="Times New Roman"/>
          <w:sz w:val="24"/>
          <w:szCs w:val="24"/>
          <w:lang w:eastAsia="ru-RU"/>
        </w:rPr>
        <w:t>Сектору по взаимодействию с общественностью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 комитета по организац</w:t>
      </w:r>
      <w:r w:rsidR="00ED5312" w:rsidRPr="00A2318B">
        <w:rPr>
          <w:rFonts w:eastAsia="Times New Roman"/>
          <w:sz w:val="24"/>
          <w:szCs w:val="24"/>
          <w:lang w:eastAsia="ru-RU"/>
        </w:rPr>
        <w:t>и</w:t>
      </w:r>
      <w:r w:rsidR="00ED5312" w:rsidRPr="00A2318B">
        <w:rPr>
          <w:rFonts w:eastAsia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D5312" w:rsidRPr="00A2318B">
        <w:rPr>
          <w:rFonts w:eastAsia="Times New Roman"/>
          <w:sz w:val="24"/>
          <w:szCs w:val="24"/>
          <w:lang w:eastAsia="ru-RU"/>
        </w:rPr>
        <w:t>о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</w:t>
      </w:r>
      <w:r w:rsidR="00ED5312" w:rsidRPr="00A2318B">
        <w:rPr>
          <w:rFonts w:eastAsia="Times New Roman"/>
          <w:sz w:val="24"/>
          <w:szCs w:val="24"/>
          <w:lang w:eastAsia="ru-RU"/>
        </w:rPr>
        <w:lastRenderedPageBreak/>
        <w:t xml:space="preserve">район Ленинградской области обеспечить </w:t>
      </w:r>
      <w:r w:rsidRPr="00A2318B">
        <w:rPr>
          <w:rFonts w:eastAsia="Times New Roman"/>
          <w:sz w:val="24"/>
          <w:szCs w:val="24"/>
          <w:lang w:eastAsia="ru-RU"/>
        </w:rPr>
        <w:t xml:space="preserve">опубликование и </w:t>
      </w:r>
      <w:r w:rsidR="00ED5312" w:rsidRPr="00A2318B">
        <w:rPr>
          <w:rFonts w:eastAsia="Times New Roman"/>
          <w:sz w:val="24"/>
          <w:szCs w:val="24"/>
          <w:lang w:eastAsia="ru-RU"/>
        </w:rPr>
        <w:t>обнародование насто</w:t>
      </w:r>
      <w:r w:rsidR="00ED5312" w:rsidRPr="00A2318B">
        <w:rPr>
          <w:rFonts w:eastAsia="Times New Roman"/>
          <w:sz w:val="24"/>
          <w:szCs w:val="24"/>
          <w:lang w:eastAsia="ru-RU"/>
        </w:rPr>
        <w:t>я</w:t>
      </w:r>
      <w:r w:rsidR="00ED5312" w:rsidRPr="00A2318B">
        <w:rPr>
          <w:rFonts w:eastAsia="Times New Roman"/>
          <w:sz w:val="24"/>
          <w:szCs w:val="24"/>
          <w:lang w:eastAsia="ru-RU"/>
        </w:rPr>
        <w:t>щего</w:t>
      </w:r>
      <w:r w:rsidR="00A2318B">
        <w:rPr>
          <w:rFonts w:eastAsia="Times New Roman"/>
          <w:sz w:val="24"/>
          <w:szCs w:val="24"/>
          <w:lang w:eastAsia="ru-RU"/>
        </w:rPr>
        <w:t xml:space="preserve">  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 постановления в порядке, установленном Уставом муниципального образ</w:t>
      </w:r>
      <w:r w:rsidR="00ED5312" w:rsidRPr="00A2318B">
        <w:rPr>
          <w:rFonts w:eastAsia="Times New Roman"/>
          <w:sz w:val="24"/>
          <w:szCs w:val="24"/>
          <w:lang w:eastAsia="ru-RU"/>
        </w:rPr>
        <w:t>о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вания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="00ED5312" w:rsidRPr="00A2318B">
        <w:rPr>
          <w:rFonts w:eastAsia="Times New Roman"/>
          <w:sz w:val="24"/>
          <w:szCs w:val="24"/>
          <w:lang w:eastAsia="ru-RU"/>
        </w:rPr>
        <w:t>Тосненский муниципальный район Ленинградской области.</w:t>
      </w:r>
    </w:p>
    <w:p w14:paraId="55148471" w14:textId="7411C49F" w:rsidR="00ED5312" w:rsidRPr="00A2318B" w:rsidRDefault="00957341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4</w:t>
      </w:r>
      <w:r w:rsidR="00ED5312" w:rsidRPr="00A2318B">
        <w:rPr>
          <w:rFonts w:eastAsia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="00ED5312" w:rsidRPr="00A2318B">
        <w:rPr>
          <w:rFonts w:eastAsia="Times New Roman"/>
          <w:sz w:val="24"/>
          <w:szCs w:val="24"/>
          <w:lang w:eastAsia="ru-RU"/>
        </w:rPr>
        <w:t>области Романцова А.А.</w:t>
      </w:r>
    </w:p>
    <w:p w14:paraId="0F29C79C" w14:textId="77777777" w:rsidR="00873D2A" w:rsidRPr="00A2318B" w:rsidRDefault="00873D2A" w:rsidP="00A2318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14:paraId="50DB5601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97F5642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51CD90C" w14:textId="77777777" w:rsidR="00873D2A" w:rsidRPr="00A2318B" w:rsidRDefault="00873D2A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EBF8E9A" w14:textId="77777777" w:rsidR="005975B9" w:rsidRPr="00A2318B" w:rsidRDefault="005975B9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5CEA3DB" w14:textId="42797963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 xml:space="preserve">Глава администрации               </w:t>
      </w:r>
      <w:r w:rsidRPr="00A2318B">
        <w:rPr>
          <w:rFonts w:eastAsia="Times New Roman"/>
          <w:sz w:val="24"/>
          <w:szCs w:val="24"/>
          <w:lang w:eastAsia="ru-RU"/>
        </w:rPr>
        <w:tab/>
      </w:r>
      <w:r w:rsidRPr="00A2318B">
        <w:rPr>
          <w:rFonts w:eastAsia="Times New Roman"/>
          <w:sz w:val="24"/>
          <w:szCs w:val="24"/>
          <w:lang w:eastAsia="ru-RU"/>
        </w:rPr>
        <w:tab/>
      </w:r>
      <w:r w:rsidR="00957341" w:rsidRPr="00A2318B">
        <w:rPr>
          <w:rFonts w:eastAsia="Times New Roman"/>
          <w:sz w:val="24"/>
          <w:szCs w:val="24"/>
          <w:lang w:eastAsia="ru-RU"/>
        </w:rPr>
        <w:t xml:space="preserve">     </w:t>
      </w:r>
      <w:r w:rsidRPr="00A2318B">
        <w:rPr>
          <w:rFonts w:eastAsia="Times New Roman"/>
          <w:sz w:val="24"/>
          <w:szCs w:val="24"/>
          <w:lang w:eastAsia="ru-RU"/>
        </w:rPr>
        <w:tab/>
      </w:r>
      <w:r w:rsidRPr="00A2318B">
        <w:rPr>
          <w:rFonts w:eastAsia="Times New Roman"/>
          <w:sz w:val="24"/>
          <w:szCs w:val="24"/>
          <w:lang w:eastAsia="ru-RU"/>
        </w:rPr>
        <w:tab/>
      </w:r>
      <w:r w:rsidR="005975B9" w:rsidRPr="00A2318B">
        <w:rPr>
          <w:rFonts w:eastAsia="Times New Roman"/>
          <w:sz w:val="24"/>
          <w:szCs w:val="24"/>
          <w:lang w:eastAsia="ru-RU"/>
        </w:rPr>
        <w:t xml:space="preserve">                 </w:t>
      </w:r>
      <w:r w:rsidR="00A2318B">
        <w:rPr>
          <w:rFonts w:eastAsia="Times New Roman"/>
          <w:sz w:val="24"/>
          <w:szCs w:val="24"/>
          <w:lang w:eastAsia="ru-RU"/>
        </w:rPr>
        <w:t xml:space="preserve">   </w:t>
      </w:r>
      <w:r w:rsidR="005975B9" w:rsidRPr="00A2318B">
        <w:rPr>
          <w:rFonts w:eastAsia="Times New Roman"/>
          <w:sz w:val="24"/>
          <w:szCs w:val="24"/>
          <w:lang w:eastAsia="ru-RU"/>
        </w:rPr>
        <w:t xml:space="preserve">  </w:t>
      </w:r>
      <w:r w:rsidRPr="00A2318B">
        <w:rPr>
          <w:rFonts w:eastAsia="Times New Roman"/>
          <w:sz w:val="24"/>
          <w:szCs w:val="24"/>
          <w:lang w:eastAsia="ru-RU"/>
        </w:rPr>
        <w:t>А.Г. Клементьев</w:t>
      </w:r>
    </w:p>
    <w:p w14:paraId="2370D06B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9F853C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6B2573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2C826E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38A456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A95BBE3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D55F623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5D09486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DDEC386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5FFECA2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625CD8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34B9E1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6FCF2E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1008A1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CBEC1AA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D1875D7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E6DA63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F8DDE5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097E4C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E30AE71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CA0DA1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1DBE20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B79E992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F02828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E5510BC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06FEAE4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0930A9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4091911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C138A99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4B8FF3A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824206D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CFCAC9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476297F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422C4A8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4DF1A80" w14:textId="77777777" w:rsidR="00957341" w:rsidRPr="00A2318B" w:rsidRDefault="00957341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E08868E" w14:textId="77777777" w:rsidR="00ED5312" w:rsidRPr="00A2318B" w:rsidRDefault="00ED5312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81EB832" w14:textId="4932AA33" w:rsidR="00ED5312" w:rsidRPr="00A2318B" w:rsidRDefault="00ED5312" w:rsidP="00A2318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A2318B">
        <w:rPr>
          <w:rFonts w:eastAsia="Times New Roman"/>
          <w:sz w:val="20"/>
          <w:szCs w:val="20"/>
          <w:lang w:eastAsia="ru-RU"/>
        </w:rPr>
        <w:t>Васильева Юлия Романовна, 8(81361)2</w:t>
      </w:r>
      <w:r w:rsidR="00957341" w:rsidRPr="00A2318B">
        <w:rPr>
          <w:rFonts w:eastAsia="Times New Roman"/>
          <w:sz w:val="20"/>
          <w:szCs w:val="20"/>
          <w:lang w:eastAsia="ru-RU"/>
        </w:rPr>
        <w:t>6299</w:t>
      </w:r>
    </w:p>
    <w:p w14:paraId="37B83B32" w14:textId="010CA0FC" w:rsidR="00A2318B" w:rsidRPr="00A2318B" w:rsidRDefault="00A2318B" w:rsidP="00A2318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A2318B">
        <w:rPr>
          <w:rFonts w:eastAsia="Times New Roman"/>
          <w:sz w:val="20"/>
          <w:szCs w:val="20"/>
          <w:lang w:eastAsia="ru-RU"/>
        </w:rPr>
        <w:t xml:space="preserve">6 </w:t>
      </w:r>
      <w:proofErr w:type="spellStart"/>
      <w:r w:rsidRPr="00A2318B">
        <w:rPr>
          <w:rFonts w:eastAsia="Times New Roman"/>
          <w:sz w:val="20"/>
          <w:szCs w:val="20"/>
          <w:lang w:eastAsia="ru-RU"/>
        </w:rPr>
        <w:t>гв</w:t>
      </w:r>
      <w:proofErr w:type="spellEnd"/>
    </w:p>
    <w:p w14:paraId="7D8D425B" w14:textId="77777777" w:rsidR="00ED5312" w:rsidRPr="00A2318B" w:rsidRDefault="00ED5312" w:rsidP="00A2318B">
      <w:pPr>
        <w:autoSpaceDE w:val="0"/>
        <w:autoSpaceDN w:val="0"/>
        <w:adjustRightInd w:val="0"/>
        <w:ind w:firstLine="0"/>
        <w:jc w:val="both"/>
        <w:rPr>
          <w:b/>
          <w:bCs/>
          <w:color w:val="000000" w:themeColor="text1"/>
          <w:sz w:val="24"/>
          <w:szCs w:val="24"/>
        </w:rPr>
        <w:sectPr w:rsidR="00ED5312" w:rsidRPr="00A2318B" w:rsidSect="00A2318B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81"/>
        </w:sectPr>
      </w:pPr>
    </w:p>
    <w:p w14:paraId="2F37A85A" w14:textId="55078B2A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lastRenderedPageBreak/>
        <w:t>Приложение</w:t>
      </w:r>
    </w:p>
    <w:p w14:paraId="054251F3" w14:textId="77777777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к постановлению администрации</w:t>
      </w:r>
    </w:p>
    <w:p w14:paraId="5C4E952B" w14:textId="77777777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муниципального образования</w:t>
      </w:r>
    </w:p>
    <w:p w14:paraId="4DBD6DCF" w14:textId="77777777" w:rsidR="00957341" w:rsidRPr="00A2318B" w:rsidRDefault="00957341" w:rsidP="00A2318B">
      <w:pPr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Тосненский район Ленинградской области</w:t>
      </w:r>
    </w:p>
    <w:p w14:paraId="772A7A35" w14:textId="77777777" w:rsidR="00430EAB" w:rsidRPr="00A2318B" w:rsidRDefault="00430EAB" w:rsidP="00A2318B">
      <w:pPr>
        <w:ind w:left="4253" w:firstLine="0"/>
        <w:jc w:val="both"/>
        <w:rPr>
          <w:sz w:val="24"/>
          <w:szCs w:val="24"/>
        </w:rPr>
      </w:pPr>
    </w:p>
    <w:p w14:paraId="339F458E" w14:textId="0A2A2DFE" w:rsidR="00957341" w:rsidRPr="00A2318B" w:rsidRDefault="00DA7D4E" w:rsidP="00A2318B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7341" w:rsidRPr="00A2318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57341" w:rsidRPr="00A2318B">
        <w:rPr>
          <w:sz w:val="24"/>
          <w:szCs w:val="24"/>
        </w:rPr>
        <w:t xml:space="preserve"> </w:t>
      </w:r>
      <w:r>
        <w:rPr>
          <w:sz w:val="24"/>
          <w:szCs w:val="24"/>
        </w:rPr>
        <w:t>25.10.2023</w:t>
      </w:r>
      <w:r w:rsidR="00957341" w:rsidRPr="00A2318B">
        <w:rPr>
          <w:sz w:val="24"/>
          <w:szCs w:val="24"/>
        </w:rPr>
        <w:t xml:space="preserve">  № </w:t>
      </w:r>
      <w:r>
        <w:rPr>
          <w:sz w:val="24"/>
          <w:szCs w:val="24"/>
        </w:rPr>
        <w:t>3658-па</w:t>
      </w:r>
    </w:p>
    <w:p w14:paraId="003C2DA2" w14:textId="08140F07" w:rsidR="00957341" w:rsidRDefault="00957341" w:rsidP="00A2318B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4"/>
          <w:szCs w:val="24"/>
        </w:rPr>
      </w:pPr>
    </w:p>
    <w:p w14:paraId="049125D6" w14:textId="77777777" w:rsidR="00A2318B" w:rsidRPr="00A2318B" w:rsidRDefault="00A2318B" w:rsidP="00A2318B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4"/>
          <w:szCs w:val="24"/>
        </w:rPr>
      </w:pPr>
    </w:p>
    <w:p w14:paraId="1FAF598C" w14:textId="77777777" w:rsidR="00957341" w:rsidRPr="00A2318B" w:rsidRDefault="00957341" w:rsidP="00A2318B">
      <w:pPr>
        <w:autoSpaceDE w:val="0"/>
        <w:autoSpaceDN w:val="0"/>
        <w:adjustRightInd w:val="0"/>
        <w:ind w:firstLine="0"/>
        <w:jc w:val="both"/>
        <w:rPr>
          <w:bCs/>
          <w:color w:val="000000" w:themeColor="text1"/>
          <w:sz w:val="24"/>
          <w:szCs w:val="24"/>
        </w:rPr>
      </w:pPr>
    </w:p>
    <w:p w14:paraId="250B2475" w14:textId="77777777" w:rsidR="004207F9" w:rsidRPr="00A2318B" w:rsidRDefault="001D6220" w:rsidP="00A2318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A2318B">
        <w:rPr>
          <w:bCs/>
          <w:color w:val="000000" w:themeColor="text1"/>
          <w:sz w:val="24"/>
          <w:szCs w:val="24"/>
        </w:rPr>
        <w:t>А</w:t>
      </w:r>
      <w:r w:rsidR="004207F9" w:rsidRPr="00A2318B">
        <w:rPr>
          <w:bCs/>
          <w:color w:val="000000" w:themeColor="text1"/>
          <w:sz w:val="24"/>
          <w:szCs w:val="24"/>
        </w:rPr>
        <w:t>дминистративн</w:t>
      </w:r>
      <w:r w:rsidRPr="00A2318B">
        <w:rPr>
          <w:bCs/>
          <w:color w:val="000000" w:themeColor="text1"/>
          <w:sz w:val="24"/>
          <w:szCs w:val="24"/>
        </w:rPr>
        <w:t>ый</w:t>
      </w:r>
      <w:r w:rsidR="004207F9" w:rsidRPr="00A2318B">
        <w:rPr>
          <w:bCs/>
          <w:color w:val="000000" w:themeColor="text1"/>
          <w:sz w:val="24"/>
          <w:szCs w:val="24"/>
        </w:rPr>
        <w:t xml:space="preserve"> регламент</w:t>
      </w:r>
    </w:p>
    <w:p w14:paraId="37826124" w14:textId="1D72B63B" w:rsidR="005975B9" w:rsidRPr="00A2318B" w:rsidRDefault="004207F9" w:rsidP="00A2318B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  <w:lang w:eastAsia="ru-RU"/>
        </w:rPr>
      </w:pPr>
      <w:r w:rsidRPr="00A2318B">
        <w:rPr>
          <w:color w:val="000000" w:themeColor="text1"/>
          <w:sz w:val="24"/>
          <w:szCs w:val="24"/>
        </w:rPr>
        <w:t xml:space="preserve">предоставления </w:t>
      </w:r>
      <w:r w:rsidR="00C35159" w:rsidRPr="00A2318B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A2318B">
        <w:rPr>
          <w:color w:val="000000" w:themeColor="text1"/>
          <w:sz w:val="24"/>
          <w:szCs w:val="24"/>
        </w:rPr>
        <w:t xml:space="preserve">услуги </w:t>
      </w:r>
      <w:r w:rsidR="00EF0CBE" w:rsidRPr="00A2318B">
        <w:rPr>
          <w:color w:val="000000" w:themeColor="text1"/>
          <w:sz w:val="24"/>
          <w:szCs w:val="24"/>
        </w:rPr>
        <w:t>«</w:t>
      </w:r>
      <w:r w:rsidR="00C579DA" w:rsidRPr="00A2318B">
        <w:rPr>
          <w:color w:val="000000" w:themeColor="text1"/>
          <w:sz w:val="24"/>
          <w:szCs w:val="24"/>
          <w:lang w:eastAsia="ru-RU"/>
        </w:rPr>
        <w:t>Присвоение спортивных</w:t>
      </w:r>
    </w:p>
    <w:p w14:paraId="1FD5643E" w14:textId="77777777" w:rsidR="004207F9" w:rsidRPr="00A2318B" w:rsidRDefault="00C579DA" w:rsidP="00A231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A2318B">
        <w:rPr>
          <w:color w:val="000000" w:themeColor="text1"/>
          <w:sz w:val="24"/>
          <w:szCs w:val="24"/>
          <w:lang w:eastAsia="ru-RU"/>
        </w:rPr>
        <w:t xml:space="preserve">разрядов </w:t>
      </w:r>
      <w:r w:rsidRPr="00A2318B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14:paraId="587360E9" w14:textId="77777777" w:rsidR="00C35159" w:rsidRPr="00A2318B" w:rsidRDefault="00C35159" w:rsidP="00A231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14:paraId="5D59A1EF" w14:textId="77777777" w:rsidR="004207F9" w:rsidRPr="00A2318B" w:rsidRDefault="004207F9" w:rsidP="00A2318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A2318B">
        <w:rPr>
          <w:sz w:val="24"/>
          <w:szCs w:val="24"/>
        </w:rPr>
        <w:t>1. Общие положения</w:t>
      </w:r>
    </w:p>
    <w:p w14:paraId="52A63F1D" w14:textId="77777777" w:rsidR="004207F9" w:rsidRPr="00A2318B" w:rsidRDefault="004207F9" w:rsidP="00A2318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4ED02DF3" w14:textId="77777777" w:rsidR="004207F9" w:rsidRPr="00A2318B" w:rsidRDefault="00C579DA" w:rsidP="00A2318B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 xml:space="preserve">пальной услуги </w:t>
      </w:r>
      <w:r w:rsidR="000A60B2" w:rsidRPr="00A2318B">
        <w:rPr>
          <w:sz w:val="24"/>
          <w:szCs w:val="24"/>
          <w:lang w:eastAsia="ru-RU"/>
        </w:rPr>
        <w:t>«</w:t>
      </w:r>
      <w:r w:rsidR="000A60B2" w:rsidRPr="00A2318B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="000A60B2" w:rsidRPr="00A2318B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="000A60B2" w:rsidRPr="00A2318B">
        <w:rPr>
          <w:sz w:val="24"/>
          <w:szCs w:val="24"/>
        </w:rPr>
        <w:t xml:space="preserve"> </w:t>
      </w:r>
      <w:r w:rsidR="004207F9" w:rsidRPr="00A2318B">
        <w:rPr>
          <w:sz w:val="24"/>
          <w:szCs w:val="24"/>
        </w:rPr>
        <w:t xml:space="preserve">(далее – административный регламент, </w:t>
      </w:r>
      <w:r w:rsidR="00C35159" w:rsidRPr="00A2318B">
        <w:rPr>
          <w:sz w:val="24"/>
          <w:szCs w:val="24"/>
        </w:rPr>
        <w:t>муниципал</w:t>
      </w:r>
      <w:r w:rsidR="00C35159" w:rsidRPr="00A2318B">
        <w:rPr>
          <w:sz w:val="24"/>
          <w:szCs w:val="24"/>
        </w:rPr>
        <w:t>ь</w:t>
      </w:r>
      <w:r w:rsidR="00C35159" w:rsidRPr="00A2318B">
        <w:rPr>
          <w:sz w:val="24"/>
          <w:szCs w:val="24"/>
        </w:rPr>
        <w:t>ная</w:t>
      </w:r>
      <w:r w:rsidR="004207F9" w:rsidRPr="00A2318B">
        <w:rPr>
          <w:sz w:val="24"/>
          <w:szCs w:val="24"/>
        </w:rPr>
        <w:t xml:space="preserve"> услуга).</w:t>
      </w:r>
    </w:p>
    <w:p w14:paraId="237FAB21" w14:textId="77777777" w:rsidR="004340BA" w:rsidRPr="00A2318B" w:rsidRDefault="004207F9" w:rsidP="00A2318B">
      <w:pPr>
        <w:pStyle w:val="Default"/>
        <w:ind w:firstLine="624"/>
        <w:jc w:val="both"/>
      </w:pPr>
      <w:r w:rsidRPr="00A2318B">
        <w:t xml:space="preserve">1.2. </w:t>
      </w:r>
      <w:r w:rsidR="004340BA" w:rsidRPr="00A2318B">
        <w:t xml:space="preserve">Заявителями на предоставление </w:t>
      </w:r>
      <w:r w:rsidR="00FA06E7" w:rsidRPr="00A2318B">
        <w:t>муниципальной</w:t>
      </w:r>
      <w:r w:rsidR="004340BA" w:rsidRPr="00A2318B">
        <w:t xml:space="preserve"> услуги (далее – Заявит</w:t>
      </w:r>
      <w:r w:rsidR="004340BA" w:rsidRPr="00A2318B">
        <w:t>е</w:t>
      </w:r>
      <w:r w:rsidR="004340BA" w:rsidRPr="00A2318B">
        <w:t>ли) являются:</w:t>
      </w:r>
    </w:p>
    <w:p w14:paraId="73D4E162" w14:textId="7A8E463E" w:rsidR="004340BA" w:rsidRPr="00A2318B" w:rsidRDefault="004340BA" w:rsidP="00A2318B">
      <w:pPr>
        <w:pStyle w:val="Default"/>
        <w:ind w:firstLine="624"/>
        <w:jc w:val="both"/>
      </w:pPr>
      <w:r w:rsidRPr="00A2318B">
        <w:t xml:space="preserve">1.2.1. Региональные и местные спортивные федерации, организация, </w:t>
      </w:r>
      <w:r w:rsidR="00A2318B">
        <w:t xml:space="preserve">               </w:t>
      </w:r>
      <w:r w:rsidRPr="00A2318B">
        <w:t>осуществляющая деятельность в области физической культуры и спорта, к</w:t>
      </w:r>
      <w:r w:rsidR="00152CC9" w:rsidRPr="00A2318B">
        <w:t xml:space="preserve"> которой принадлежит спортсмен.</w:t>
      </w:r>
    </w:p>
    <w:p w14:paraId="48D768FB" w14:textId="54C5C575" w:rsidR="000A60B2" w:rsidRPr="00A2318B" w:rsidRDefault="004340BA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</w:t>
      </w:r>
      <w:r w:rsidRPr="00A2318B">
        <w:rPr>
          <w:sz w:val="24"/>
          <w:szCs w:val="24"/>
        </w:rPr>
        <w:t>н</w:t>
      </w:r>
      <w:r w:rsidRPr="00A2318B">
        <w:rPr>
          <w:sz w:val="24"/>
          <w:szCs w:val="24"/>
        </w:rPr>
        <w:t>ности, оформленной в установленном законодательством порядке (далее – предст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витель Заявителя).</w:t>
      </w:r>
    </w:p>
    <w:p w14:paraId="0AE3531B" w14:textId="0FE439BC" w:rsidR="000A60B2" w:rsidRPr="00A2318B" w:rsidRDefault="000A60B2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1.3. Информация о местах нахождения </w:t>
      </w:r>
      <w:r w:rsidR="007A4194" w:rsidRPr="00A2318B">
        <w:rPr>
          <w:sz w:val="24"/>
          <w:szCs w:val="24"/>
          <w:lang w:eastAsia="ru-RU"/>
        </w:rPr>
        <w:t xml:space="preserve">структурного подразделения </w:t>
      </w:r>
      <w:r w:rsidR="00644E2B" w:rsidRPr="00A2318B">
        <w:rPr>
          <w:sz w:val="24"/>
          <w:szCs w:val="24"/>
          <w:lang w:eastAsia="ru-RU"/>
        </w:rPr>
        <w:t>админ</w:t>
      </w:r>
      <w:r w:rsidR="00644E2B" w:rsidRPr="00A2318B">
        <w:rPr>
          <w:sz w:val="24"/>
          <w:szCs w:val="24"/>
          <w:lang w:eastAsia="ru-RU"/>
        </w:rPr>
        <w:t>и</w:t>
      </w:r>
      <w:r w:rsidR="00644E2B" w:rsidRPr="00A2318B">
        <w:rPr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 w:rsidRPr="00A2318B">
        <w:rPr>
          <w:sz w:val="24"/>
          <w:szCs w:val="24"/>
          <w:lang w:eastAsia="ru-RU"/>
        </w:rPr>
        <w:t>, предоставляю</w:t>
      </w:r>
      <w:r w:rsidR="00152CC9" w:rsidRPr="00A2318B">
        <w:rPr>
          <w:sz w:val="24"/>
          <w:szCs w:val="24"/>
          <w:lang w:eastAsia="ru-RU"/>
        </w:rPr>
        <w:t>щего</w:t>
      </w:r>
      <w:r w:rsidRPr="00A2318B">
        <w:rPr>
          <w:sz w:val="24"/>
          <w:szCs w:val="24"/>
          <w:lang w:eastAsia="ru-RU"/>
        </w:rPr>
        <w:t xml:space="preserve"> </w:t>
      </w:r>
      <w:r w:rsidR="00033E62" w:rsidRPr="00A2318B">
        <w:rPr>
          <w:sz w:val="24"/>
          <w:szCs w:val="24"/>
          <w:lang w:eastAsia="ru-RU"/>
        </w:rPr>
        <w:t>муниципальную</w:t>
      </w:r>
      <w:r w:rsidRPr="00A2318B">
        <w:rPr>
          <w:sz w:val="24"/>
          <w:szCs w:val="24"/>
          <w:lang w:eastAsia="ru-RU"/>
        </w:rPr>
        <w:t xml:space="preserve"> услугу, ОМСУ, участвующих в предоставлении услуги и не являющихся многофункциональными центрами предоставления </w:t>
      </w:r>
      <w:r w:rsidR="005F7F6C">
        <w:rPr>
          <w:sz w:val="24"/>
          <w:szCs w:val="24"/>
          <w:lang w:eastAsia="ru-RU"/>
        </w:rPr>
        <w:t xml:space="preserve">           </w:t>
      </w:r>
      <w:r w:rsidRPr="00A2318B">
        <w:rPr>
          <w:sz w:val="24"/>
          <w:szCs w:val="24"/>
          <w:lang w:eastAsia="ru-RU"/>
        </w:rPr>
        <w:t xml:space="preserve">государственных и муниципальных услуг (далее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Организации), графиках работы, контактных телефонах и т.д. (далее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сведения информационного характера) ра</w:t>
      </w:r>
      <w:r w:rsidRPr="00A2318B">
        <w:rPr>
          <w:sz w:val="24"/>
          <w:szCs w:val="24"/>
          <w:lang w:eastAsia="ru-RU"/>
        </w:rPr>
        <w:t>з</w:t>
      </w:r>
      <w:r w:rsidR="00152CC9" w:rsidRPr="00A2318B">
        <w:rPr>
          <w:sz w:val="24"/>
          <w:szCs w:val="24"/>
          <w:lang w:eastAsia="ru-RU"/>
        </w:rPr>
        <w:t>мещае</w:t>
      </w:r>
      <w:r w:rsidRPr="00A2318B">
        <w:rPr>
          <w:sz w:val="24"/>
          <w:szCs w:val="24"/>
          <w:lang w:eastAsia="ru-RU"/>
        </w:rPr>
        <w:t>тся:</w:t>
      </w:r>
    </w:p>
    <w:p w14:paraId="4DF7F831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A2318B">
        <w:rPr>
          <w:sz w:val="24"/>
          <w:szCs w:val="24"/>
          <w:lang w:eastAsia="ru-RU"/>
        </w:rPr>
        <w:t>муниципальной</w:t>
      </w:r>
      <w:r w:rsidR="000A60B2" w:rsidRPr="00A2318B">
        <w:rPr>
          <w:sz w:val="24"/>
          <w:szCs w:val="24"/>
          <w:lang w:eastAsia="ru-RU"/>
        </w:rPr>
        <w:t xml:space="preserve"> услуги и услуг, кот</w:t>
      </w:r>
      <w:r w:rsidR="000A60B2" w:rsidRPr="00A2318B">
        <w:rPr>
          <w:sz w:val="24"/>
          <w:szCs w:val="24"/>
          <w:lang w:eastAsia="ru-RU"/>
        </w:rPr>
        <w:t>о</w:t>
      </w:r>
      <w:r w:rsidR="000A60B2" w:rsidRPr="00A2318B">
        <w:rPr>
          <w:sz w:val="24"/>
          <w:szCs w:val="24"/>
          <w:lang w:eastAsia="ru-RU"/>
        </w:rPr>
        <w:t xml:space="preserve">рые являются необходимыми и обязательными для предоставления </w:t>
      </w:r>
      <w:r w:rsidR="00033E62" w:rsidRPr="00A2318B">
        <w:rPr>
          <w:sz w:val="24"/>
          <w:szCs w:val="24"/>
          <w:lang w:eastAsia="ru-RU"/>
        </w:rPr>
        <w:t>муниципальной</w:t>
      </w:r>
      <w:r w:rsidR="000A60B2" w:rsidRPr="00A2318B">
        <w:rPr>
          <w:sz w:val="24"/>
          <w:szCs w:val="24"/>
          <w:lang w:eastAsia="ru-RU"/>
        </w:rPr>
        <w:t xml:space="preserve"> услуги;</w:t>
      </w:r>
    </w:p>
    <w:p w14:paraId="3CF95148" w14:textId="10DCE8A1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 xml:space="preserve">на сайте </w:t>
      </w:r>
      <w:r w:rsidR="00551742" w:rsidRPr="00A2318B">
        <w:rPr>
          <w:sz w:val="24"/>
          <w:szCs w:val="24"/>
          <w:lang w:eastAsia="ru-RU"/>
        </w:rPr>
        <w:t xml:space="preserve">администрации муниципального образования Тосненский район </w:t>
      </w:r>
      <w:r w:rsidR="005F7F6C">
        <w:rPr>
          <w:sz w:val="24"/>
          <w:szCs w:val="24"/>
          <w:lang w:eastAsia="ru-RU"/>
        </w:rPr>
        <w:t xml:space="preserve">   </w:t>
      </w:r>
      <w:r w:rsidR="00551742" w:rsidRPr="00A2318B">
        <w:rPr>
          <w:sz w:val="24"/>
          <w:szCs w:val="24"/>
          <w:lang w:eastAsia="ru-RU"/>
        </w:rPr>
        <w:t>Ленинградской области</w:t>
      </w:r>
      <w:r w:rsidR="007A4194" w:rsidRPr="00A2318B">
        <w:rPr>
          <w:sz w:val="24"/>
          <w:szCs w:val="24"/>
          <w:lang w:eastAsia="ru-RU"/>
        </w:rPr>
        <w:t xml:space="preserve"> (далее – Администрация)</w:t>
      </w:r>
      <w:r w:rsidR="00551742" w:rsidRPr="00A2318B">
        <w:rPr>
          <w:sz w:val="24"/>
          <w:szCs w:val="24"/>
          <w:lang w:eastAsia="ru-RU"/>
        </w:rPr>
        <w:t>: https://tosno.online/</w:t>
      </w:r>
      <w:r w:rsidR="000A60B2" w:rsidRPr="00A2318B">
        <w:rPr>
          <w:sz w:val="24"/>
          <w:szCs w:val="24"/>
          <w:lang w:eastAsia="ru-RU"/>
        </w:rPr>
        <w:t>;</w:t>
      </w:r>
    </w:p>
    <w:p w14:paraId="43B01D0F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A2318B">
        <w:rPr>
          <w:sz w:val="24"/>
          <w:szCs w:val="24"/>
          <w:lang w:eastAsia="ru-RU"/>
        </w:rPr>
        <w:t>реждения Ленинградской области «</w:t>
      </w:r>
      <w:r w:rsidR="000A60B2" w:rsidRPr="00A2318B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A2318B">
        <w:rPr>
          <w:sz w:val="24"/>
          <w:szCs w:val="24"/>
          <w:lang w:eastAsia="ru-RU"/>
        </w:rPr>
        <w:t>рственных и муниципальных услуг»</w:t>
      </w:r>
      <w:r w:rsidR="000A60B2" w:rsidRPr="00A2318B">
        <w:rPr>
          <w:sz w:val="24"/>
          <w:szCs w:val="24"/>
          <w:lang w:eastAsia="ru-RU"/>
        </w:rPr>
        <w:t xml:space="preserve"> (далее </w:t>
      </w:r>
      <w:r w:rsidR="00033E62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Г</w:t>
      </w:r>
      <w:r w:rsidR="00033E62" w:rsidRPr="00A2318B">
        <w:rPr>
          <w:sz w:val="24"/>
          <w:szCs w:val="24"/>
          <w:lang w:eastAsia="ru-RU"/>
        </w:rPr>
        <w:t>БУ ЛО «</w:t>
      </w:r>
      <w:r w:rsidR="000A60B2" w:rsidRPr="00A2318B">
        <w:rPr>
          <w:sz w:val="24"/>
          <w:szCs w:val="24"/>
          <w:lang w:eastAsia="ru-RU"/>
        </w:rPr>
        <w:t>МФЦ</w:t>
      </w:r>
      <w:r w:rsidR="00033E62" w:rsidRPr="00A2318B">
        <w:rPr>
          <w:sz w:val="24"/>
          <w:szCs w:val="24"/>
          <w:lang w:eastAsia="ru-RU"/>
        </w:rPr>
        <w:t>»</w:t>
      </w:r>
      <w:r w:rsidR="000A60B2" w:rsidRPr="00A2318B">
        <w:rPr>
          <w:sz w:val="24"/>
          <w:szCs w:val="24"/>
          <w:lang w:eastAsia="ru-RU"/>
        </w:rPr>
        <w:t>, МФЦ): http://mfc47.ru/;</w:t>
      </w:r>
    </w:p>
    <w:p w14:paraId="5657A37C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0A60B2" w:rsidRPr="00A2318B">
        <w:rPr>
          <w:sz w:val="24"/>
          <w:szCs w:val="24"/>
          <w:lang w:eastAsia="ru-RU"/>
        </w:rPr>
        <w:t>д</w:t>
      </w:r>
      <w:r w:rsidR="000A60B2" w:rsidRPr="00A2318B">
        <w:rPr>
          <w:sz w:val="24"/>
          <w:szCs w:val="24"/>
          <w:lang w:eastAsia="ru-RU"/>
        </w:rPr>
        <w:t xml:space="preserve">ской области (далее </w:t>
      </w:r>
      <w:r w:rsidR="005975B9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033E62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ЕПГУ): www.gu.lenobl.ru / www.gosuslugi.ru;</w:t>
      </w:r>
    </w:p>
    <w:p w14:paraId="7B27C07B" w14:textId="77777777" w:rsidR="000A60B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0A60B2" w:rsidRPr="00A2318B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A2318B">
        <w:rPr>
          <w:sz w:val="24"/>
          <w:szCs w:val="24"/>
          <w:lang w:eastAsia="ru-RU"/>
        </w:rPr>
        <w:t>еме «</w:t>
      </w:r>
      <w:r w:rsidR="000A60B2" w:rsidRPr="00A2318B">
        <w:rPr>
          <w:sz w:val="24"/>
          <w:szCs w:val="24"/>
          <w:lang w:eastAsia="ru-RU"/>
        </w:rPr>
        <w:t xml:space="preserve">Реестр государственных и муниципальных услуг </w:t>
      </w:r>
      <w:r w:rsidR="00033E62" w:rsidRPr="00A2318B">
        <w:rPr>
          <w:sz w:val="24"/>
          <w:szCs w:val="24"/>
          <w:lang w:eastAsia="ru-RU"/>
        </w:rPr>
        <w:t>(функций) Ленинградской области»</w:t>
      </w:r>
      <w:r w:rsidR="000A60B2" w:rsidRPr="00A2318B">
        <w:rPr>
          <w:sz w:val="24"/>
          <w:szCs w:val="24"/>
          <w:lang w:eastAsia="ru-RU"/>
        </w:rPr>
        <w:t xml:space="preserve"> (далее </w:t>
      </w:r>
      <w:r w:rsidR="00033E62" w:rsidRPr="00A2318B">
        <w:rPr>
          <w:sz w:val="24"/>
          <w:szCs w:val="24"/>
          <w:lang w:eastAsia="ru-RU"/>
        </w:rPr>
        <w:t>–</w:t>
      </w:r>
      <w:r w:rsidR="000A60B2" w:rsidRPr="00A2318B">
        <w:rPr>
          <w:sz w:val="24"/>
          <w:szCs w:val="24"/>
          <w:lang w:eastAsia="ru-RU"/>
        </w:rPr>
        <w:t xml:space="preserve"> Реестр).</w:t>
      </w:r>
    </w:p>
    <w:p w14:paraId="3F10393A" w14:textId="5D03145D" w:rsidR="00934A3B" w:rsidRDefault="005F7F6C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14:paraId="5A312740" w14:textId="2ABB9892" w:rsidR="005F7F6C" w:rsidRDefault="005F7F6C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</w:p>
    <w:p w14:paraId="79D8D61A" w14:textId="77777777" w:rsidR="005F7F6C" w:rsidRPr="00A2318B" w:rsidRDefault="005F7F6C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</w:p>
    <w:p w14:paraId="6C703A5D" w14:textId="77777777" w:rsidR="00934A3B" w:rsidRPr="00A2318B" w:rsidRDefault="00934A3B" w:rsidP="005F7F6C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 Стандарт предоставления </w:t>
      </w:r>
      <w:r w:rsidR="00987B27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</w:t>
      </w:r>
    </w:p>
    <w:p w14:paraId="287BE8E3" w14:textId="77777777" w:rsidR="00551742" w:rsidRPr="00A2318B" w:rsidRDefault="00551742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  <w:lang w:eastAsia="ru-RU"/>
        </w:rPr>
      </w:pPr>
    </w:p>
    <w:p w14:paraId="34A223E8" w14:textId="77777777" w:rsidR="00934A3B" w:rsidRPr="00A2318B" w:rsidRDefault="00934A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2.1. Полное наименование </w:t>
      </w:r>
      <w:r w:rsidR="00987B27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услуги: «</w:t>
      </w:r>
      <w:r w:rsidRPr="00A2318B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Pr="00A2318B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Pr="00A2318B">
        <w:rPr>
          <w:color w:val="000000" w:themeColor="text1"/>
          <w:sz w:val="24"/>
          <w:szCs w:val="24"/>
        </w:rPr>
        <w:t>»</w:t>
      </w:r>
      <w:r w:rsidRPr="00A2318B">
        <w:rPr>
          <w:sz w:val="24"/>
          <w:szCs w:val="24"/>
          <w:lang w:eastAsia="ru-RU"/>
        </w:rPr>
        <w:t>.</w:t>
      </w:r>
    </w:p>
    <w:p w14:paraId="4B485425" w14:textId="77777777" w:rsidR="00934A3B" w:rsidRPr="00A2318B" w:rsidRDefault="00934A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 xml:space="preserve">Сокращенное наименование </w:t>
      </w:r>
      <w:r w:rsidR="00987B27" w:rsidRPr="00A2318B">
        <w:rPr>
          <w:sz w:val="24"/>
          <w:szCs w:val="24"/>
        </w:rPr>
        <w:t>муниципальной</w:t>
      </w:r>
      <w:r w:rsidRPr="00A2318B">
        <w:rPr>
          <w:sz w:val="24"/>
          <w:szCs w:val="24"/>
        </w:rPr>
        <w:t xml:space="preserve"> услуги отсутствует</w:t>
      </w:r>
      <w:r w:rsidRPr="00A2318B">
        <w:rPr>
          <w:sz w:val="24"/>
          <w:szCs w:val="24"/>
          <w:lang w:eastAsia="ru-RU"/>
        </w:rPr>
        <w:t>.</w:t>
      </w:r>
    </w:p>
    <w:p w14:paraId="30D0F99E" w14:textId="4062E384" w:rsidR="000A60B2" w:rsidRPr="00A2318B" w:rsidRDefault="00934A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2.2. </w:t>
      </w:r>
      <w:r w:rsidR="00987B27" w:rsidRPr="00A2318B">
        <w:rPr>
          <w:sz w:val="24"/>
          <w:szCs w:val="24"/>
          <w:lang w:eastAsia="ru-RU"/>
        </w:rPr>
        <w:t>Муниципальную</w:t>
      </w:r>
      <w:r w:rsidRPr="00A2318B">
        <w:rPr>
          <w:sz w:val="24"/>
          <w:szCs w:val="24"/>
          <w:lang w:eastAsia="ru-RU"/>
        </w:rPr>
        <w:t xml:space="preserve"> услугу предоставляет </w:t>
      </w:r>
      <w:r w:rsidR="001D6220" w:rsidRPr="00A2318B">
        <w:rPr>
          <w:sz w:val="24"/>
          <w:szCs w:val="24"/>
          <w:lang w:eastAsia="ru-RU"/>
        </w:rPr>
        <w:t xml:space="preserve">отдел молодежной политики, </w:t>
      </w:r>
      <w:r w:rsidR="005F7F6C">
        <w:rPr>
          <w:sz w:val="24"/>
          <w:szCs w:val="24"/>
          <w:lang w:eastAsia="ru-RU"/>
        </w:rPr>
        <w:t xml:space="preserve">      </w:t>
      </w:r>
      <w:r w:rsidR="001D6220" w:rsidRPr="00A2318B">
        <w:rPr>
          <w:sz w:val="24"/>
          <w:szCs w:val="24"/>
          <w:lang w:eastAsia="ru-RU"/>
        </w:rPr>
        <w:t xml:space="preserve">физической культуры и спорта </w:t>
      </w:r>
      <w:r w:rsidR="00152CC9" w:rsidRPr="00A2318B">
        <w:rPr>
          <w:sz w:val="24"/>
          <w:szCs w:val="24"/>
          <w:lang w:eastAsia="ru-RU"/>
        </w:rPr>
        <w:t>А</w:t>
      </w:r>
      <w:r w:rsidR="001D6220" w:rsidRPr="00A2318B">
        <w:rPr>
          <w:sz w:val="24"/>
          <w:szCs w:val="24"/>
          <w:lang w:eastAsia="ru-RU"/>
        </w:rPr>
        <w:t xml:space="preserve">дминистрации </w:t>
      </w:r>
      <w:r w:rsidR="00752019" w:rsidRPr="00A2318B">
        <w:rPr>
          <w:sz w:val="24"/>
          <w:szCs w:val="24"/>
          <w:lang w:eastAsia="ru-RU"/>
        </w:rPr>
        <w:t xml:space="preserve">(далее – отдел МП, </w:t>
      </w:r>
      <w:proofErr w:type="spellStart"/>
      <w:r w:rsidR="00752019" w:rsidRPr="00A2318B">
        <w:rPr>
          <w:sz w:val="24"/>
          <w:szCs w:val="24"/>
          <w:lang w:eastAsia="ru-RU"/>
        </w:rPr>
        <w:t>ФКиС</w:t>
      </w:r>
      <w:proofErr w:type="spellEnd"/>
      <w:r w:rsidR="00752019" w:rsidRPr="00A2318B">
        <w:rPr>
          <w:sz w:val="24"/>
          <w:szCs w:val="24"/>
          <w:lang w:eastAsia="ru-RU"/>
        </w:rPr>
        <w:t>).</w:t>
      </w:r>
    </w:p>
    <w:p w14:paraId="5C04E4A2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42C40A92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при личной явке:</w:t>
      </w:r>
    </w:p>
    <w:p w14:paraId="75D65635" w14:textId="77777777" w:rsidR="00D97A00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D97A00" w:rsidRPr="00A2318B">
        <w:rPr>
          <w:sz w:val="24"/>
          <w:szCs w:val="24"/>
          <w:lang w:eastAsia="ru-RU"/>
        </w:rPr>
        <w:t xml:space="preserve">в </w:t>
      </w:r>
      <w:r w:rsidR="00551742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551742" w:rsidRPr="00A2318B">
        <w:rPr>
          <w:sz w:val="24"/>
          <w:szCs w:val="24"/>
          <w:lang w:eastAsia="ru-RU"/>
        </w:rPr>
        <w:t>ФКиС</w:t>
      </w:r>
      <w:proofErr w:type="spellEnd"/>
      <w:r w:rsidR="00D97A00" w:rsidRPr="00A2318B">
        <w:rPr>
          <w:sz w:val="24"/>
          <w:szCs w:val="24"/>
          <w:lang w:eastAsia="ru-RU"/>
        </w:rPr>
        <w:t>;</w:t>
      </w:r>
    </w:p>
    <w:p w14:paraId="3AB620EC" w14:textId="77777777" w:rsidR="00D97A00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D97A00" w:rsidRPr="00A2318B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7819C656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trike/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без личной явки:</w:t>
      </w:r>
    </w:p>
    <w:p w14:paraId="0FDAD1D3" w14:textId="77777777" w:rsidR="00D97A00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D97A00" w:rsidRPr="00A2318B">
        <w:rPr>
          <w:sz w:val="24"/>
          <w:szCs w:val="24"/>
          <w:lang w:eastAsia="ru-RU"/>
        </w:rPr>
        <w:t>в электронной форме через личный кабинет заявителя на ЕПГУ</w:t>
      </w:r>
      <w:r w:rsidR="005975B9" w:rsidRPr="00A2318B">
        <w:rPr>
          <w:sz w:val="24"/>
          <w:szCs w:val="24"/>
          <w:lang w:eastAsia="ru-RU"/>
        </w:rPr>
        <w:t>.</w:t>
      </w:r>
    </w:p>
    <w:p w14:paraId="58B03370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ставлении услуги следующими способами:</w:t>
      </w:r>
    </w:p>
    <w:p w14:paraId="7AB23AD5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посредством ПГУ ЛО/ЕПГУ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>, в МФЦ (при технич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ской реализации);</w:t>
      </w:r>
    </w:p>
    <w:p w14:paraId="2287F3D8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2) по телефону </w:t>
      </w:r>
      <w:r w:rsidR="005975B9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>, в МФЦ;</w:t>
      </w:r>
    </w:p>
    <w:p w14:paraId="54A25FB0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3) посредством сайта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 xml:space="preserve"> </w:t>
      </w:r>
      <w:r w:rsidR="009E7BE3" w:rsidRPr="00A2318B">
        <w:rPr>
          <w:sz w:val="24"/>
          <w:szCs w:val="24"/>
          <w:lang w:eastAsia="ru-RU"/>
        </w:rPr>
        <w:t>–</w:t>
      </w:r>
      <w:r w:rsidRPr="00A2318B">
        <w:rPr>
          <w:sz w:val="24"/>
          <w:szCs w:val="24"/>
          <w:lang w:eastAsia="ru-RU"/>
        </w:rPr>
        <w:t xml:space="preserve"> 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>.</w:t>
      </w:r>
    </w:p>
    <w:p w14:paraId="743DC1F2" w14:textId="77777777" w:rsidR="00D97A00" w:rsidRPr="00A2318B" w:rsidRDefault="00D97A00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 xml:space="preserve"> или МФЦ графика приема заявит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лей.</w:t>
      </w:r>
    </w:p>
    <w:p w14:paraId="0046470C" w14:textId="77777777" w:rsidR="003254C9" w:rsidRPr="00A2318B" w:rsidRDefault="003254C9" w:rsidP="005F7F6C">
      <w:pPr>
        <w:autoSpaceDE w:val="0"/>
        <w:autoSpaceDN w:val="0"/>
        <w:adjustRightInd w:val="0"/>
        <w:ind w:firstLine="624"/>
        <w:jc w:val="both"/>
        <w:rPr>
          <w:color w:val="FF0000"/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A2318B">
        <w:rPr>
          <w:sz w:val="24"/>
          <w:szCs w:val="24"/>
          <w:lang w:eastAsia="ru-RU"/>
        </w:rPr>
        <w:t>ю</w:t>
      </w:r>
      <w:r w:rsidRPr="00A2318B">
        <w:rPr>
          <w:sz w:val="24"/>
          <w:szCs w:val="24"/>
          <w:lang w:eastAsia="ru-RU"/>
        </w:rPr>
        <w:t>щего личность, в соответствии с законодательством Российской Федерации</w:t>
      </w:r>
      <w:r w:rsidR="00430EAB" w:rsidRPr="00A2318B">
        <w:rPr>
          <w:sz w:val="24"/>
          <w:szCs w:val="24"/>
          <w:lang w:eastAsia="ru-RU"/>
        </w:rPr>
        <w:t xml:space="preserve"> или п</w:t>
      </w:r>
      <w:r w:rsidR="00430EAB" w:rsidRPr="00A2318B">
        <w:rPr>
          <w:sz w:val="24"/>
          <w:szCs w:val="24"/>
          <w:lang w:eastAsia="ru-RU"/>
        </w:rPr>
        <w:t>о</w:t>
      </w:r>
      <w:r w:rsidR="00430EAB" w:rsidRPr="00A2318B">
        <w:rPr>
          <w:sz w:val="24"/>
          <w:szCs w:val="24"/>
          <w:lang w:eastAsia="ru-RU"/>
        </w:rPr>
        <w:t>средством идентификации и аутентификации в МФЦ с использованием информ</w:t>
      </w:r>
      <w:r w:rsidR="00430EAB" w:rsidRPr="00A2318B">
        <w:rPr>
          <w:sz w:val="24"/>
          <w:szCs w:val="24"/>
          <w:lang w:eastAsia="ru-RU"/>
        </w:rPr>
        <w:t>а</w:t>
      </w:r>
      <w:r w:rsidR="00430EAB" w:rsidRPr="00A2318B">
        <w:rPr>
          <w:sz w:val="24"/>
          <w:szCs w:val="24"/>
          <w:lang w:eastAsia="ru-RU"/>
        </w:rPr>
        <w:t>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23203AA7" w14:textId="77777777" w:rsidR="0050153B" w:rsidRPr="00A2318B" w:rsidRDefault="005015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2.2.2. При предоставлении </w:t>
      </w:r>
      <w:r w:rsidR="00D6422A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14:paraId="2676E15A" w14:textId="77777777" w:rsidR="0050153B" w:rsidRPr="00A2318B" w:rsidRDefault="005015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9B002E7" w14:textId="77777777" w:rsidR="0050153B" w:rsidRPr="00A2318B" w:rsidRDefault="0050153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14:paraId="306C1D27" w14:textId="045CC929" w:rsidR="00CD3FD7" w:rsidRPr="00A2318B" w:rsidRDefault="00CD3FD7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3EA734B7" w14:textId="77777777" w:rsidR="00CD3FD7" w:rsidRPr="00A2318B" w:rsidRDefault="00CD3FD7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2.3.1. </w:t>
      </w:r>
      <w:r w:rsidR="00F0489C" w:rsidRPr="00A2318B">
        <w:rPr>
          <w:sz w:val="24"/>
          <w:szCs w:val="24"/>
          <w:lang w:eastAsia="ru-RU"/>
        </w:rPr>
        <w:t>П</w:t>
      </w:r>
      <w:r w:rsidRPr="00A2318B">
        <w:rPr>
          <w:sz w:val="24"/>
          <w:szCs w:val="24"/>
          <w:lang w:eastAsia="ru-RU"/>
        </w:rPr>
        <w:t>ри обращении за присвоением спортивного разряда – решение о пр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своении спортивного разряда или решение об отказе в предоставлении муниц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 xml:space="preserve">пальной услуги, которые оформляются в соответствии с </w:t>
      </w:r>
      <w:r w:rsidRPr="00A2318B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1</w:t>
      </w:r>
      <w:r w:rsidRPr="00A2318B">
        <w:rPr>
          <w:color w:val="000000" w:themeColor="text1"/>
          <w:sz w:val="24"/>
          <w:szCs w:val="24"/>
          <w:lang w:eastAsia="ru-RU"/>
        </w:rPr>
        <w:t xml:space="preserve"> </w:t>
      </w:r>
      <w:r w:rsidRPr="00A2318B">
        <w:rPr>
          <w:sz w:val="24"/>
          <w:szCs w:val="24"/>
          <w:lang w:eastAsia="ru-RU"/>
        </w:rPr>
        <w:t xml:space="preserve">и </w:t>
      </w:r>
      <w:r w:rsidRPr="00A2318B">
        <w:rPr>
          <w:color w:val="000000" w:themeColor="text1"/>
          <w:sz w:val="24"/>
          <w:szCs w:val="24"/>
          <w:lang w:eastAsia="ru-RU"/>
        </w:rPr>
        <w:t>прил</w:t>
      </w:r>
      <w:r w:rsidRPr="00A2318B">
        <w:rPr>
          <w:color w:val="000000" w:themeColor="text1"/>
          <w:sz w:val="24"/>
          <w:szCs w:val="24"/>
          <w:lang w:eastAsia="ru-RU"/>
        </w:rPr>
        <w:t>о</w:t>
      </w:r>
      <w:r w:rsidRPr="00A2318B">
        <w:rPr>
          <w:color w:val="000000" w:themeColor="text1"/>
          <w:sz w:val="24"/>
          <w:szCs w:val="24"/>
          <w:lang w:eastAsia="ru-RU"/>
        </w:rPr>
        <w:t xml:space="preserve">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2</w:t>
      </w:r>
      <w:r w:rsidRPr="00A2318B">
        <w:rPr>
          <w:sz w:val="24"/>
          <w:szCs w:val="24"/>
          <w:lang w:eastAsia="ru-RU"/>
        </w:rPr>
        <w:t xml:space="preserve"> к настоящему </w:t>
      </w:r>
      <w:r w:rsidR="00F0489C"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дминистративному регламенту соответственно</w:t>
      </w:r>
      <w:r w:rsidR="00F0489C" w:rsidRPr="00A2318B">
        <w:rPr>
          <w:sz w:val="24"/>
          <w:szCs w:val="24"/>
          <w:lang w:eastAsia="ru-RU"/>
        </w:rPr>
        <w:t>.</w:t>
      </w:r>
    </w:p>
    <w:p w14:paraId="2F9E1843" w14:textId="77777777" w:rsidR="00CD3FD7" w:rsidRPr="00A2318B" w:rsidRDefault="00CD3FD7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 xml:space="preserve">2.3.2. </w:t>
      </w:r>
      <w:r w:rsidR="00F0489C" w:rsidRPr="00A2318B">
        <w:rPr>
          <w:sz w:val="24"/>
          <w:szCs w:val="24"/>
          <w:lang w:eastAsia="ru-RU"/>
        </w:rPr>
        <w:t>П</w:t>
      </w:r>
      <w:r w:rsidRPr="00A2318B">
        <w:rPr>
          <w:sz w:val="24"/>
          <w:szCs w:val="24"/>
          <w:lang w:eastAsia="ru-RU"/>
        </w:rPr>
        <w:t>ри обращении за подтверждением спортивного разряда – решение о подтверждении спортивного разряда или решение об отказе в предоставлении м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 xml:space="preserve">ниципальной услуги, которые оформляются в соответствии с </w:t>
      </w:r>
      <w:r w:rsidRPr="00A2318B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3</w:t>
      </w:r>
      <w:r w:rsidRPr="00A2318B">
        <w:rPr>
          <w:sz w:val="24"/>
          <w:szCs w:val="24"/>
          <w:lang w:eastAsia="ru-RU"/>
        </w:rPr>
        <w:t xml:space="preserve"> и </w:t>
      </w:r>
      <w:r w:rsidRPr="00A2318B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A2318B">
        <w:rPr>
          <w:color w:val="000000" w:themeColor="text1"/>
          <w:sz w:val="24"/>
          <w:szCs w:val="24"/>
          <w:lang w:eastAsia="ru-RU"/>
        </w:rPr>
        <w:t>2</w:t>
      </w:r>
      <w:r w:rsidR="00183594" w:rsidRPr="00A2318B">
        <w:rPr>
          <w:color w:val="000000" w:themeColor="text1"/>
          <w:sz w:val="24"/>
          <w:szCs w:val="24"/>
          <w:lang w:eastAsia="ru-RU"/>
        </w:rPr>
        <w:t xml:space="preserve"> </w:t>
      </w:r>
      <w:r w:rsidRPr="00A2318B">
        <w:rPr>
          <w:sz w:val="24"/>
          <w:szCs w:val="24"/>
          <w:lang w:eastAsia="ru-RU"/>
        </w:rPr>
        <w:t xml:space="preserve">к настоящему </w:t>
      </w:r>
      <w:r w:rsidR="00F0489C"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дминистративному регламенту соответственно</w:t>
      </w:r>
      <w:r w:rsidR="002A170D" w:rsidRPr="00A2318B">
        <w:rPr>
          <w:sz w:val="24"/>
          <w:szCs w:val="24"/>
          <w:lang w:eastAsia="ru-RU"/>
        </w:rPr>
        <w:t>.</w:t>
      </w:r>
    </w:p>
    <w:p w14:paraId="5F159CA0" w14:textId="77777777" w:rsidR="00644E0D" w:rsidRPr="00A2318B" w:rsidRDefault="00873D2A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2.3.3</w:t>
      </w:r>
      <w:r w:rsidR="00644E0D" w:rsidRPr="00A2318B">
        <w:rPr>
          <w:sz w:val="24"/>
          <w:szCs w:val="24"/>
          <w:lang w:eastAsia="ru-RU"/>
        </w:rPr>
        <w:t>. Результат предоставления муниципальной услуги предоставляется (в соответствии со способом, указанным заявителем при подаче заявления и докуме</w:t>
      </w:r>
      <w:r w:rsidR="00644E0D" w:rsidRPr="00A2318B">
        <w:rPr>
          <w:sz w:val="24"/>
          <w:szCs w:val="24"/>
          <w:lang w:eastAsia="ru-RU"/>
        </w:rPr>
        <w:t>н</w:t>
      </w:r>
      <w:r w:rsidR="00644E0D" w:rsidRPr="00A2318B">
        <w:rPr>
          <w:sz w:val="24"/>
          <w:szCs w:val="24"/>
          <w:lang w:eastAsia="ru-RU"/>
        </w:rPr>
        <w:t>тов):</w:t>
      </w:r>
    </w:p>
    <w:p w14:paraId="5B26A19B" w14:textId="77777777" w:rsidR="00644E0D" w:rsidRPr="00A2318B" w:rsidRDefault="00644E0D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при личной явке:</w:t>
      </w:r>
    </w:p>
    <w:p w14:paraId="74129E55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 xml:space="preserve">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="00644E0D" w:rsidRPr="00A2318B">
        <w:rPr>
          <w:sz w:val="24"/>
          <w:szCs w:val="24"/>
          <w:lang w:eastAsia="ru-RU"/>
        </w:rPr>
        <w:t>;</w:t>
      </w:r>
    </w:p>
    <w:p w14:paraId="095119B8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7545E9F" w14:textId="77777777" w:rsidR="00644E0D" w:rsidRPr="00A2318B" w:rsidRDefault="00644E0D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без личной явки:</w:t>
      </w:r>
    </w:p>
    <w:p w14:paraId="4ABEA4C5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>на адрес электронной почты;</w:t>
      </w:r>
    </w:p>
    <w:p w14:paraId="0EC3FD73" w14:textId="77777777" w:rsidR="00644E0D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44E0D" w:rsidRPr="00A2318B">
        <w:rPr>
          <w:sz w:val="24"/>
          <w:szCs w:val="24"/>
          <w:lang w:eastAsia="ru-RU"/>
        </w:rPr>
        <w:t>в электронной форме через личный кабинет заявителя на ПГУ ЛО/ЕПГУ</w:t>
      </w:r>
      <w:r w:rsidR="00F0489C" w:rsidRPr="00A2318B">
        <w:rPr>
          <w:sz w:val="24"/>
          <w:szCs w:val="24"/>
          <w:lang w:eastAsia="ru-RU"/>
        </w:rPr>
        <w:t>.</w:t>
      </w:r>
    </w:p>
    <w:p w14:paraId="0FDEDD20" w14:textId="77777777" w:rsidR="005823E7" w:rsidRPr="00A2318B" w:rsidRDefault="00AF1E34" w:rsidP="005F7F6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D6422A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52A09" w:rsidRPr="00A2318B">
        <w:rPr>
          <w:rFonts w:ascii="Times New Roman" w:hAnsi="Times New Roman" w:cs="Times New Roman"/>
          <w:sz w:val="24"/>
          <w:szCs w:val="24"/>
        </w:rPr>
        <w:t>услуги составляет</w:t>
      </w:r>
      <w:r w:rsidR="00430EA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5823E7" w:rsidRPr="00A2318B">
        <w:rPr>
          <w:rFonts w:ascii="Times New Roman" w:hAnsi="Times New Roman" w:cs="Times New Roman"/>
          <w:sz w:val="24"/>
          <w:szCs w:val="24"/>
        </w:rPr>
        <w:t xml:space="preserve">18 рабочих дней </w:t>
      </w:r>
      <w:r w:rsidR="00430EAB" w:rsidRPr="00A2318B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73D5DEE0" w14:textId="77777777" w:rsidR="00430EAB" w:rsidRPr="00A2318B" w:rsidRDefault="00430EAB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2.4.1. Срок направления решения об отказе в присвоении квалификационных категорий спортивных судей – 10 рабочих дней с момента регистрации заявления.</w:t>
      </w:r>
    </w:p>
    <w:p w14:paraId="6ED437CD" w14:textId="77777777" w:rsidR="00EA0CAD" w:rsidRPr="00A2318B" w:rsidRDefault="00EA0CAD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2.4.</w:t>
      </w:r>
      <w:r w:rsidR="00430EAB" w:rsidRPr="00A2318B">
        <w:rPr>
          <w:sz w:val="24"/>
          <w:szCs w:val="24"/>
        </w:rPr>
        <w:t>2</w:t>
      </w:r>
      <w:r w:rsidRPr="00A2318B">
        <w:rPr>
          <w:sz w:val="24"/>
          <w:szCs w:val="24"/>
        </w:rPr>
        <w:t xml:space="preserve">. Копия </w:t>
      </w:r>
      <w:r w:rsidR="00B116BD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</w:t>
      </w:r>
      <w:r w:rsidR="00B116BD" w:rsidRPr="00A2318B">
        <w:rPr>
          <w:sz w:val="24"/>
          <w:szCs w:val="24"/>
        </w:rPr>
        <w:t xml:space="preserve">о </w:t>
      </w:r>
      <w:r w:rsidRPr="00A2318B">
        <w:rPr>
          <w:sz w:val="24"/>
          <w:szCs w:val="24"/>
        </w:rPr>
        <w:t>присвоении или подтверждении спортивного разряда (спортивных разрядов) в течение 3 рабочих дней со дня его утверждения размещ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 xml:space="preserve">ется на официальном сайте </w:t>
      </w:r>
      <w:r w:rsidR="007A4194" w:rsidRPr="00A2318B">
        <w:rPr>
          <w:sz w:val="24"/>
          <w:szCs w:val="24"/>
        </w:rPr>
        <w:t>Администрации</w:t>
      </w:r>
      <w:r w:rsidRPr="00A2318B">
        <w:rPr>
          <w:sz w:val="24"/>
          <w:szCs w:val="24"/>
        </w:rPr>
        <w:t>.</w:t>
      </w:r>
    </w:p>
    <w:p w14:paraId="5E6D9A33" w14:textId="77777777" w:rsidR="0030094E" w:rsidRPr="00A2318B" w:rsidRDefault="0030094E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35485A" w:rsidRPr="00A2318B">
        <w:rPr>
          <w:sz w:val="24"/>
          <w:szCs w:val="24"/>
          <w:lang w:eastAsia="ru-RU"/>
        </w:rPr>
        <w:t xml:space="preserve"> услуги:</w:t>
      </w:r>
    </w:p>
    <w:p w14:paraId="2DC17191" w14:textId="77777777" w:rsidR="0035485A" w:rsidRPr="00A2318B" w:rsidRDefault="00F0489C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5485A" w:rsidRPr="00A2318B">
        <w:rPr>
          <w:sz w:val="24"/>
          <w:szCs w:val="24"/>
          <w:lang w:eastAsia="ru-RU"/>
        </w:rPr>
        <w:t xml:space="preserve">Федеральный </w:t>
      </w:r>
      <w:r w:rsidR="0035485A" w:rsidRPr="00A2318B">
        <w:rPr>
          <w:color w:val="000000" w:themeColor="text1"/>
          <w:sz w:val="24"/>
          <w:szCs w:val="24"/>
          <w:lang w:eastAsia="ru-RU"/>
        </w:rPr>
        <w:t xml:space="preserve">закон </w:t>
      </w:r>
      <w:r w:rsidR="0035485A" w:rsidRPr="00A2318B">
        <w:rPr>
          <w:sz w:val="24"/>
          <w:szCs w:val="24"/>
          <w:lang w:eastAsia="ru-RU"/>
        </w:rPr>
        <w:t>от 04</w:t>
      </w:r>
      <w:r w:rsidRPr="00A2318B">
        <w:rPr>
          <w:sz w:val="24"/>
          <w:szCs w:val="24"/>
          <w:lang w:eastAsia="ru-RU"/>
        </w:rPr>
        <w:t>.12.</w:t>
      </w:r>
      <w:r w:rsidR="0035485A" w:rsidRPr="00A2318B">
        <w:rPr>
          <w:sz w:val="24"/>
          <w:szCs w:val="24"/>
          <w:lang w:eastAsia="ru-RU"/>
        </w:rPr>
        <w:t>2007 № 329-ФЗ «О физической культуре и спорте в Российской Федерации»;</w:t>
      </w:r>
    </w:p>
    <w:p w14:paraId="712E95C0" w14:textId="2BD50A45" w:rsidR="0035485A" w:rsidRPr="00A2318B" w:rsidRDefault="00F0489C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5485A" w:rsidRPr="00A2318B">
        <w:rPr>
          <w:sz w:val="24"/>
          <w:szCs w:val="24"/>
          <w:lang w:eastAsia="ru-RU"/>
        </w:rPr>
        <w:t xml:space="preserve">Федеральный </w:t>
      </w:r>
      <w:r w:rsidR="0035485A" w:rsidRPr="00A2318B">
        <w:rPr>
          <w:color w:val="000000" w:themeColor="text1"/>
          <w:sz w:val="24"/>
          <w:szCs w:val="24"/>
          <w:lang w:eastAsia="ru-RU"/>
        </w:rPr>
        <w:t>закон</w:t>
      </w:r>
      <w:r w:rsidR="0035485A" w:rsidRPr="00A2318B">
        <w:rPr>
          <w:sz w:val="24"/>
          <w:szCs w:val="24"/>
          <w:lang w:eastAsia="ru-RU"/>
        </w:rPr>
        <w:t xml:space="preserve"> от 27</w:t>
      </w:r>
      <w:r w:rsidRPr="00A2318B">
        <w:rPr>
          <w:sz w:val="24"/>
          <w:szCs w:val="24"/>
          <w:lang w:eastAsia="ru-RU"/>
        </w:rPr>
        <w:t>.07.2010</w:t>
      </w:r>
      <w:r w:rsidR="0035485A" w:rsidRPr="00A2318B">
        <w:rPr>
          <w:sz w:val="24"/>
          <w:szCs w:val="24"/>
          <w:lang w:eastAsia="ru-RU"/>
        </w:rPr>
        <w:t xml:space="preserve"> № 210-ФЗ «Об организации предоставл</w:t>
      </w:r>
      <w:r w:rsidR="0035485A" w:rsidRPr="00A2318B">
        <w:rPr>
          <w:sz w:val="24"/>
          <w:szCs w:val="24"/>
          <w:lang w:eastAsia="ru-RU"/>
        </w:rPr>
        <w:t>е</w:t>
      </w:r>
      <w:r w:rsidR="0035485A" w:rsidRPr="00A2318B">
        <w:rPr>
          <w:sz w:val="24"/>
          <w:szCs w:val="24"/>
          <w:lang w:eastAsia="ru-RU"/>
        </w:rPr>
        <w:t>ния государственных и муниципальных услуг»</w:t>
      </w:r>
      <w:r w:rsidR="00152CC9" w:rsidRPr="00A2318B">
        <w:rPr>
          <w:sz w:val="24"/>
          <w:szCs w:val="24"/>
          <w:lang w:eastAsia="ru-RU"/>
        </w:rPr>
        <w:t xml:space="preserve"> (далее – Федеральный закон </w:t>
      </w:r>
      <w:r w:rsidR="00D0555F">
        <w:rPr>
          <w:sz w:val="24"/>
          <w:szCs w:val="24"/>
          <w:lang w:eastAsia="ru-RU"/>
        </w:rPr>
        <w:t xml:space="preserve">                </w:t>
      </w:r>
      <w:r w:rsidR="00152CC9" w:rsidRPr="00A2318B">
        <w:rPr>
          <w:sz w:val="24"/>
          <w:szCs w:val="24"/>
          <w:lang w:eastAsia="ru-RU"/>
        </w:rPr>
        <w:t>№ 210-ФЗ)</w:t>
      </w:r>
      <w:r w:rsidR="0035485A" w:rsidRPr="00A2318B">
        <w:rPr>
          <w:sz w:val="24"/>
          <w:szCs w:val="24"/>
          <w:lang w:eastAsia="ru-RU"/>
        </w:rPr>
        <w:t>;</w:t>
      </w:r>
    </w:p>
    <w:p w14:paraId="2333CAEE" w14:textId="77777777" w:rsidR="0035485A" w:rsidRPr="00A2318B" w:rsidRDefault="00F0489C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color w:val="000000" w:themeColor="text1"/>
          <w:sz w:val="24"/>
          <w:szCs w:val="24"/>
          <w:lang w:eastAsia="ru-RU"/>
        </w:rPr>
        <w:t xml:space="preserve">- </w:t>
      </w:r>
      <w:r w:rsidR="0035485A" w:rsidRPr="00A2318B">
        <w:rPr>
          <w:color w:val="000000" w:themeColor="text1"/>
          <w:sz w:val="24"/>
          <w:szCs w:val="24"/>
          <w:lang w:eastAsia="ru-RU"/>
        </w:rPr>
        <w:t xml:space="preserve">приказ </w:t>
      </w:r>
      <w:r w:rsidR="0035485A" w:rsidRPr="00A2318B">
        <w:rPr>
          <w:sz w:val="24"/>
          <w:szCs w:val="24"/>
          <w:lang w:eastAsia="ru-RU"/>
        </w:rPr>
        <w:t xml:space="preserve">Министерства спорта Российской Федерации от </w:t>
      </w:r>
      <w:r w:rsidR="00873D2A" w:rsidRPr="00A2318B">
        <w:rPr>
          <w:sz w:val="24"/>
          <w:szCs w:val="24"/>
          <w:lang w:eastAsia="ru-RU"/>
        </w:rPr>
        <w:t>19</w:t>
      </w:r>
      <w:r w:rsidRPr="00A2318B">
        <w:rPr>
          <w:sz w:val="24"/>
          <w:szCs w:val="24"/>
          <w:lang w:eastAsia="ru-RU"/>
        </w:rPr>
        <w:t>.12.</w:t>
      </w:r>
      <w:r w:rsidR="00873D2A" w:rsidRPr="00A2318B">
        <w:rPr>
          <w:sz w:val="24"/>
          <w:szCs w:val="24"/>
          <w:lang w:eastAsia="ru-RU"/>
        </w:rPr>
        <w:t xml:space="preserve">2022 № 1255 </w:t>
      </w:r>
      <w:r w:rsidR="0035485A" w:rsidRPr="00A2318B">
        <w:rPr>
          <w:sz w:val="24"/>
          <w:szCs w:val="24"/>
          <w:lang w:eastAsia="ru-RU"/>
        </w:rPr>
        <w:t>«Об утверждении положения о Единой всероссийской спортивной классифик</w:t>
      </w:r>
      <w:r w:rsidR="0035485A" w:rsidRPr="00A2318B">
        <w:rPr>
          <w:sz w:val="24"/>
          <w:szCs w:val="24"/>
          <w:lang w:eastAsia="ru-RU"/>
        </w:rPr>
        <w:t>а</w:t>
      </w:r>
      <w:r w:rsidR="0035485A" w:rsidRPr="00A2318B">
        <w:rPr>
          <w:sz w:val="24"/>
          <w:szCs w:val="24"/>
          <w:lang w:eastAsia="ru-RU"/>
        </w:rPr>
        <w:t>ции»</w:t>
      </w:r>
      <w:r w:rsidR="00602F42" w:rsidRPr="00A2318B">
        <w:rPr>
          <w:sz w:val="24"/>
          <w:szCs w:val="24"/>
          <w:lang w:eastAsia="ru-RU"/>
        </w:rPr>
        <w:t>;</w:t>
      </w:r>
    </w:p>
    <w:p w14:paraId="14FCE0C2" w14:textId="77777777" w:rsidR="00602F42" w:rsidRPr="00A2318B" w:rsidRDefault="00152CC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1D6220" w:rsidRPr="00A2318B">
        <w:rPr>
          <w:sz w:val="24"/>
          <w:szCs w:val="24"/>
          <w:lang w:eastAsia="ru-RU"/>
        </w:rPr>
        <w:t>настоящий</w:t>
      </w:r>
      <w:r w:rsidR="00602F42" w:rsidRPr="00A2318B">
        <w:rPr>
          <w:sz w:val="24"/>
          <w:szCs w:val="24"/>
          <w:lang w:eastAsia="ru-RU"/>
        </w:rPr>
        <w:t xml:space="preserve"> административны</w:t>
      </w:r>
      <w:r w:rsidR="001D6220" w:rsidRPr="00A2318B">
        <w:rPr>
          <w:sz w:val="24"/>
          <w:szCs w:val="24"/>
          <w:lang w:eastAsia="ru-RU"/>
        </w:rPr>
        <w:t>й</w:t>
      </w:r>
      <w:r w:rsidR="00602F42" w:rsidRPr="00A2318B">
        <w:rPr>
          <w:sz w:val="24"/>
          <w:szCs w:val="24"/>
          <w:lang w:eastAsia="ru-RU"/>
        </w:rPr>
        <w:t xml:space="preserve"> регламент.</w:t>
      </w:r>
    </w:p>
    <w:p w14:paraId="44473337" w14:textId="42187CF7" w:rsidR="00260589" w:rsidRPr="00A2318B" w:rsidRDefault="00260589" w:rsidP="005F7F6C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="005F7F6C">
        <w:rPr>
          <w:sz w:val="24"/>
          <w:szCs w:val="24"/>
          <w:lang w:eastAsia="ru-RU"/>
        </w:rPr>
        <w:t xml:space="preserve">          </w:t>
      </w:r>
      <w:r w:rsidRPr="00A2318B">
        <w:rPr>
          <w:sz w:val="24"/>
          <w:szCs w:val="24"/>
          <w:lang w:eastAsia="ru-RU"/>
        </w:rPr>
        <w:t>с законодательными или иными нормативными правовыми актами для предоста</w:t>
      </w:r>
      <w:r w:rsidRPr="00A2318B">
        <w:rPr>
          <w:sz w:val="24"/>
          <w:szCs w:val="24"/>
          <w:lang w:eastAsia="ru-RU"/>
        </w:rPr>
        <w:t>в</w:t>
      </w:r>
      <w:r w:rsidRPr="00A2318B">
        <w:rPr>
          <w:sz w:val="24"/>
          <w:szCs w:val="24"/>
          <w:lang w:eastAsia="ru-RU"/>
        </w:rPr>
        <w:t xml:space="preserve">ления </w:t>
      </w:r>
      <w:r w:rsidR="00ED0A61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услуги, подлежащих представлению заявителем:</w:t>
      </w:r>
    </w:p>
    <w:p w14:paraId="7A849C6B" w14:textId="72942208" w:rsidR="00602F42" w:rsidRPr="00A2318B" w:rsidRDefault="00FB2725" w:rsidP="005F7F6C">
      <w:pPr>
        <w:pStyle w:val="Default"/>
        <w:ind w:firstLine="624"/>
        <w:jc w:val="both"/>
      </w:pPr>
      <w:bookmarkStart w:id="1" w:name="Par0"/>
      <w:bookmarkEnd w:id="1"/>
      <w:r w:rsidRPr="00A2318B">
        <w:t>2.6.1.</w:t>
      </w:r>
      <w:r w:rsidR="00602F42" w:rsidRPr="00A2318B">
        <w:t xml:space="preserve"> Исчерпывающий перечень документов, необходимых в соответствии </w:t>
      </w:r>
      <w:r w:rsidR="005F7F6C">
        <w:t xml:space="preserve">       </w:t>
      </w:r>
      <w:r w:rsidR="00602F42" w:rsidRPr="00A2318B">
        <w:t>с законодательными или иными нормативными правовыми актами для присвоения спортивного разряда:</w:t>
      </w:r>
    </w:p>
    <w:p w14:paraId="4C71B419" w14:textId="769DED67" w:rsidR="00C03ADB" w:rsidRPr="00A2318B" w:rsidRDefault="00C03ADB" w:rsidP="005F7F6C">
      <w:pPr>
        <w:pStyle w:val="Default"/>
        <w:ind w:firstLine="624"/>
        <w:jc w:val="both"/>
      </w:pPr>
      <w:r w:rsidRPr="00A2318B">
        <w:t>а) заявлением о предоставлении муниципальной услуги</w:t>
      </w:r>
      <w:r w:rsidR="00041929" w:rsidRPr="00A2318B">
        <w:t xml:space="preserve"> (в соответствии с приложением 5 и приложением 6 к настоящему </w:t>
      </w:r>
      <w:r w:rsidR="00F0489C" w:rsidRPr="00A2318B">
        <w:t>а</w:t>
      </w:r>
      <w:r w:rsidR="00041929" w:rsidRPr="00A2318B">
        <w:t>дминистративному регламенту соответственно)</w:t>
      </w:r>
      <w:r w:rsidRPr="00A2318B">
        <w:t>.</w:t>
      </w:r>
    </w:p>
    <w:p w14:paraId="41170D68" w14:textId="23A97B83" w:rsidR="00C03ADB" w:rsidRPr="00A2318B" w:rsidRDefault="006E705A" w:rsidP="005F7F6C">
      <w:pPr>
        <w:pStyle w:val="Default"/>
        <w:ind w:firstLine="624"/>
        <w:jc w:val="both"/>
      </w:pPr>
      <w:r w:rsidRPr="00A2318B">
        <w:t>В</w:t>
      </w:r>
      <w:r w:rsidR="00C03ADB" w:rsidRPr="00A2318B"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C6A1EF5" w14:textId="77777777" w:rsidR="006E705A" w:rsidRPr="00A2318B" w:rsidRDefault="006E705A" w:rsidP="00A278C4">
      <w:pPr>
        <w:pStyle w:val="Default"/>
        <w:ind w:firstLine="624"/>
        <w:jc w:val="both"/>
      </w:pPr>
      <w:r w:rsidRPr="00A2318B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14:paraId="7E325E1D" w14:textId="36BF56DD" w:rsidR="00AC237C" w:rsidRPr="00A2318B" w:rsidRDefault="00AC237C" w:rsidP="00A278C4">
      <w:pPr>
        <w:pStyle w:val="Default"/>
        <w:ind w:firstLine="624"/>
        <w:jc w:val="both"/>
      </w:pPr>
      <w:r w:rsidRPr="00A2318B">
        <w:t>Документ, подтверждающий полномочия представителя на подачу заявл</w:t>
      </w:r>
      <w:r w:rsidR="00262BDB" w:rsidRPr="00A2318B">
        <w:t>ения от имени юридического лица (при подаче на ЕПГУ прикрепляется файл с откре</w:t>
      </w:r>
      <w:r w:rsidR="00262BDB" w:rsidRPr="00A2318B">
        <w:t>п</w:t>
      </w:r>
      <w:r w:rsidR="00262BDB" w:rsidRPr="00A2318B">
        <w:t xml:space="preserve">ленной усиленной квалифицированной электронной подписью </w:t>
      </w:r>
      <w:r w:rsidRPr="00A2318B">
        <w:t>заявителя или нот</w:t>
      </w:r>
      <w:r w:rsidRPr="00A2318B">
        <w:t>а</w:t>
      </w:r>
      <w:r w:rsidRPr="00A2318B">
        <w:t>риуса</w:t>
      </w:r>
      <w:r w:rsidR="00262BDB" w:rsidRPr="00A2318B">
        <w:t>)</w:t>
      </w:r>
      <w:r w:rsidR="00152CC9" w:rsidRPr="00A2318B">
        <w:t>;</w:t>
      </w:r>
    </w:p>
    <w:p w14:paraId="6D5178D1" w14:textId="37F40411" w:rsidR="00C03ADB" w:rsidRPr="00A2318B" w:rsidRDefault="00C03ADB" w:rsidP="00A278C4">
      <w:pPr>
        <w:pStyle w:val="Default"/>
        <w:ind w:firstLine="624"/>
        <w:jc w:val="both"/>
      </w:pPr>
      <w:r w:rsidRPr="00A2318B"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</w:t>
      </w:r>
      <w:r w:rsidRPr="00A2318B">
        <w:t>а</w:t>
      </w:r>
      <w:r w:rsidRPr="00A2318B">
        <w:lastRenderedPageBreak/>
        <w:t>жающего выполнение норм, требований и условий их выполнения – для присво</w:t>
      </w:r>
      <w:r w:rsidRPr="00A2318B">
        <w:t>е</w:t>
      </w:r>
      <w:r w:rsidRPr="00A2318B">
        <w:t>ния всех спортивных разрядов.</w:t>
      </w:r>
    </w:p>
    <w:p w14:paraId="6994D48C" w14:textId="274CD1D9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0DAAEAFC" w14:textId="491B4B39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1057D24" w14:textId="372197EF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протокола,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Pr="00A2318B">
        <w:t>;</w:t>
      </w:r>
    </w:p>
    <w:p w14:paraId="7A9EC5BC" w14:textId="1ECE7794" w:rsidR="00C03ADB" w:rsidRPr="00A2318B" w:rsidRDefault="00C03ADB" w:rsidP="00A278C4">
      <w:pPr>
        <w:pStyle w:val="Default"/>
        <w:ind w:firstLine="624"/>
        <w:jc w:val="both"/>
      </w:pPr>
      <w:r w:rsidRPr="00A2318B">
        <w:t>в) копия справки о составе и квалификации судейской коллегии, подписа</w:t>
      </w:r>
      <w:r w:rsidRPr="00A2318B">
        <w:t>н</w:t>
      </w:r>
      <w:r w:rsidRPr="00A2318B">
        <w:t>ной председателем судейской коллегии (главным судьей) (за исключением межд</w:t>
      </w:r>
      <w:r w:rsidRPr="00A2318B">
        <w:t>у</w:t>
      </w:r>
      <w:r w:rsidRPr="00A2318B">
        <w:t>народных соревнований).</w:t>
      </w:r>
    </w:p>
    <w:p w14:paraId="3814C0A6" w14:textId="71CE34BD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0F2F63D2" w14:textId="0ECA3DE9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281515A7" w14:textId="7FB5C1DF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протокола,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="006E705A" w:rsidRPr="00A2318B">
        <w:t xml:space="preserve"> (прикрепляется файл с откре</w:t>
      </w:r>
      <w:r w:rsidR="006E705A" w:rsidRPr="00A2318B">
        <w:t>п</w:t>
      </w:r>
      <w:r w:rsidR="006E705A" w:rsidRPr="00A2318B">
        <w:t>ленной усиленной квалифицированной электронной подписью)</w:t>
      </w:r>
      <w:r w:rsidRPr="00A2318B">
        <w:t>;</w:t>
      </w:r>
    </w:p>
    <w:p w14:paraId="4BEC8182" w14:textId="3058B1F5" w:rsidR="00C03ADB" w:rsidRPr="00A2318B" w:rsidRDefault="00430EAB" w:rsidP="00A278C4">
      <w:pPr>
        <w:pStyle w:val="Default"/>
        <w:ind w:firstLine="624"/>
        <w:jc w:val="both"/>
      </w:pPr>
      <w:r w:rsidRPr="00A2318B">
        <w:t>г</w:t>
      </w:r>
      <w:r w:rsidR="00C03ADB" w:rsidRPr="00A2318B">
        <w:t>) копия документа, удостоверяющего принадлежность спортсмена к орган</w:t>
      </w:r>
      <w:r w:rsidR="00C03ADB" w:rsidRPr="00A2318B">
        <w:t>и</w:t>
      </w:r>
      <w:r w:rsidR="00C03ADB" w:rsidRPr="00A2318B">
        <w:t xml:space="preserve">зации, осуществляющей деятельность в области физической культуры и спорта </w:t>
      </w:r>
      <w:r w:rsidR="00A278C4">
        <w:t xml:space="preserve">         </w:t>
      </w:r>
      <w:r w:rsidR="00C03ADB" w:rsidRPr="00A2318B">
        <w:t>(в случае приостановления действия государственной аккредитации региональной спортивной федерации).</w:t>
      </w:r>
    </w:p>
    <w:p w14:paraId="4B3129E6" w14:textId="536FD2DE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382135F2" w14:textId="03F96917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6D1F5323" w14:textId="77777777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протокола,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="006E705A" w:rsidRPr="00A2318B">
        <w:t xml:space="preserve"> (прикрепляется файл с откре</w:t>
      </w:r>
      <w:r w:rsidR="006E705A" w:rsidRPr="00A2318B">
        <w:t>п</w:t>
      </w:r>
      <w:r w:rsidR="006E705A" w:rsidRPr="00A2318B">
        <w:t>ленной усиленной квалифицированной электронной подписью)</w:t>
      </w:r>
      <w:r w:rsidRPr="00A2318B">
        <w:t>;</w:t>
      </w:r>
    </w:p>
    <w:p w14:paraId="65C557D4" w14:textId="1241540D" w:rsidR="00C03ADB" w:rsidRPr="00A2318B" w:rsidRDefault="00430EAB" w:rsidP="00A278C4">
      <w:pPr>
        <w:pStyle w:val="Default"/>
        <w:ind w:firstLine="624"/>
        <w:jc w:val="both"/>
      </w:pPr>
      <w:r w:rsidRPr="00A2318B">
        <w:t>д</w:t>
      </w:r>
      <w:r w:rsidR="00C03ADB" w:rsidRPr="00A2318B">
        <w:t>) копия документа (справка, протокол), подписанного председателем гла</w:t>
      </w:r>
      <w:r w:rsidR="00C03ADB" w:rsidRPr="00A2318B">
        <w:t>в</w:t>
      </w:r>
      <w:r w:rsidR="00C03ADB" w:rsidRPr="00A2318B">
        <w:t>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 w:rsidR="00036BA9" w:rsidRPr="00A2318B">
        <w:t>.</w:t>
      </w:r>
    </w:p>
    <w:p w14:paraId="5EC7526E" w14:textId="6F422F24" w:rsidR="00C03ADB" w:rsidRPr="00A2318B" w:rsidRDefault="00C03ADB" w:rsidP="00A278C4">
      <w:pPr>
        <w:pStyle w:val="Default"/>
        <w:ind w:firstLine="624"/>
        <w:jc w:val="both"/>
      </w:pPr>
      <w:r w:rsidRPr="00A2318B">
        <w:t>Требования к предъявляемому документу:</w:t>
      </w:r>
    </w:p>
    <w:p w14:paraId="1FB22DD0" w14:textId="59176FAA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19454F7" w14:textId="77777777" w:rsidR="00C03ADB" w:rsidRPr="00A2318B" w:rsidRDefault="00152CC9" w:rsidP="00A278C4">
      <w:pPr>
        <w:pStyle w:val="Default"/>
        <w:ind w:firstLine="624"/>
        <w:jc w:val="both"/>
      </w:pPr>
      <w:r w:rsidRPr="00A2318B">
        <w:t xml:space="preserve">- </w:t>
      </w:r>
      <w:r w:rsidR="00C03ADB" w:rsidRPr="00A2318B">
        <w:t>при подаче в электронной форме – электронная копия документа, завере</w:t>
      </w:r>
      <w:r w:rsidR="00C03ADB" w:rsidRPr="00A2318B">
        <w:t>н</w:t>
      </w:r>
      <w:r w:rsidR="00C03ADB" w:rsidRPr="00A2318B">
        <w:t>ная электронной подписью уполномоченного лица</w:t>
      </w:r>
      <w:r w:rsidRPr="00A2318B">
        <w:t>;</w:t>
      </w:r>
    </w:p>
    <w:p w14:paraId="028C3764" w14:textId="77777777" w:rsidR="00C03ADB" w:rsidRPr="00A2318B" w:rsidRDefault="00430EAB" w:rsidP="00A278C4">
      <w:pPr>
        <w:pStyle w:val="Default"/>
        <w:ind w:firstLine="624"/>
        <w:jc w:val="both"/>
      </w:pPr>
      <w:r w:rsidRPr="00A2318B">
        <w:t>е</w:t>
      </w:r>
      <w:r w:rsidR="00C03ADB" w:rsidRPr="00A2318B">
        <w:t xml:space="preserve">) </w:t>
      </w:r>
      <w:r w:rsidRPr="00A2318B"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разряда.</w:t>
      </w:r>
    </w:p>
    <w:p w14:paraId="58359885" w14:textId="77777777" w:rsidR="00057461" w:rsidRPr="00A2318B" w:rsidRDefault="00057461" w:rsidP="00A278C4">
      <w:pPr>
        <w:pStyle w:val="Default"/>
        <w:ind w:firstLine="624"/>
        <w:jc w:val="both"/>
        <w:rPr>
          <w:color w:val="auto"/>
        </w:rPr>
      </w:pPr>
      <w:r w:rsidRPr="00A2318B">
        <w:rPr>
          <w:color w:val="auto"/>
          <w:shd w:val="clear" w:color="auto" w:fill="FFFFFF"/>
        </w:rPr>
        <w:t>Копии документов, заверенные организацией, необходимо предоставить в уполномоченный орган или загрузить документ с открепленной усиленной квал</w:t>
      </w:r>
      <w:r w:rsidRPr="00A2318B">
        <w:rPr>
          <w:color w:val="auto"/>
          <w:shd w:val="clear" w:color="auto" w:fill="FFFFFF"/>
        </w:rPr>
        <w:t>и</w:t>
      </w:r>
      <w:r w:rsidRPr="00A2318B">
        <w:rPr>
          <w:color w:val="auto"/>
          <w:shd w:val="clear" w:color="auto" w:fill="FFFFFF"/>
        </w:rPr>
        <w:t>фицированной электронной подписью заявителя в формате SIG.</w:t>
      </w:r>
    </w:p>
    <w:p w14:paraId="1B291211" w14:textId="77777777" w:rsidR="00C03ADB" w:rsidRPr="00A2318B" w:rsidRDefault="00C03ADB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При подаче заявления в электронной форме сведения из документа, удост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ствия.</w:t>
      </w:r>
    </w:p>
    <w:p w14:paraId="11A6E84D" w14:textId="77777777" w:rsidR="00C03ADB" w:rsidRPr="00A2318B" w:rsidRDefault="00313046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2.6.2. Для принятия решения о подтверждении спортивного разряда пре</w:t>
      </w:r>
      <w:r w:rsidRPr="00A2318B">
        <w:rPr>
          <w:sz w:val="24"/>
          <w:szCs w:val="24"/>
        </w:rPr>
        <w:t>д</w:t>
      </w:r>
      <w:r w:rsidRPr="00A2318B">
        <w:rPr>
          <w:sz w:val="24"/>
          <w:szCs w:val="24"/>
        </w:rPr>
        <w:t xml:space="preserve">ставляются ходатайство о подтверждении спортивного разряда </w:t>
      </w:r>
      <w:r w:rsidR="008C571E" w:rsidRPr="00A2318B">
        <w:rPr>
          <w:sz w:val="24"/>
          <w:szCs w:val="24"/>
        </w:rPr>
        <w:t>(приложение 6</w:t>
      </w:r>
      <w:r w:rsidRPr="00A2318B">
        <w:rPr>
          <w:sz w:val="24"/>
          <w:szCs w:val="24"/>
        </w:rPr>
        <w:t xml:space="preserve">) и документы, предусмотренные пунктом 2.6.1. </w:t>
      </w:r>
      <w:r w:rsidR="00036BA9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дминистративного регламента.</w:t>
      </w:r>
    </w:p>
    <w:p w14:paraId="4B2A8872" w14:textId="21805D79" w:rsidR="00972D35" w:rsidRPr="00A2318B" w:rsidRDefault="00972D35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>2.7. Исчерпывающий перечень документов (сведений), необходимых в соо</w:t>
      </w:r>
      <w:r w:rsidRPr="00A2318B">
        <w:rPr>
          <w:sz w:val="24"/>
          <w:szCs w:val="24"/>
          <w:lang w:eastAsia="ru-RU"/>
        </w:rPr>
        <w:t>т</w:t>
      </w:r>
      <w:r w:rsidRPr="00A2318B">
        <w:rPr>
          <w:sz w:val="24"/>
          <w:szCs w:val="24"/>
          <w:lang w:eastAsia="ru-RU"/>
        </w:rPr>
        <w:t xml:space="preserve">ветствии с законодательными или иными нормативными правовыми актами </w:t>
      </w:r>
      <w:r w:rsidR="00A278C4">
        <w:rPr>
          <w:sz w:val="24"/>
          <w:szCs w:val="24"/>
          <w:lang w:eastAsia="ru-RU"/>
        </w:rPr>
        <w:t xml:space="preserve">             </w:t>
      </w:r>
      <w:r w:rsidRPr="00A2318B">
        <w:rPr>
          <w:sz w:val="24"/>
          <w:szCs w:val="24"/>
          <w:lang w:eastAsia="ru-RU"/>
        </w:rPr>
        <w:t>для предоставления муниципальной услуги, находящихся в распоряжении госуда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A2318B">
        <w:rPr>
          <w:sz w:val="24"/>
          <w:szCs w:val="24"/>
          <w:lang w:eastAsia="ru-RU"/>
        </w:rPr>
        <w:t>я</w:t>
      </w:r>
      <w:r w:rsidRPr="00A2318B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14:paraId="39C15947" w14:textId="77777777" w:rsidR="00430EAB" w:rsidRPr="00A2318B" w:rsidRDefault="00DA7407" w:rsidP="00A278C4">
      <w:pPr>
        <w:pStyle w:val="Default"/>
        <w:ind w:firstLine="624"/>
        <w:jc w:val="both"/>
      </w:pPr>
      <w:r w:rsidRPr="00A2318B">
        <w:t xml:space="preserve">- </w:t>
      </w:r>
      <w:r w:rsidR="000E1FB9" w:rsidRPr="00A2318B">
        <w:t>сведения из Единого государств</w:t>
      </w:r>
      <w:r w:rsidR="00430EAB" w:rsidRPr="00A2318B">
        <w:t>енного реестра юридических лиц.</w:t>
      </w:r>
    </w:p>
    <w:p w14:paraId="498AC6CB" w14:textId="77777777" w:rsidR="0038139A" w:rsidRPr="00A2318B" w:rsidRDefault="0038139A" w:rsidP="00A278C4">
      <w:pPr>
        <w:pStyle w:val="Default"/>
        <w:ind w:firstLine="624"/>
        <w:jc w:val="both"/>
      </w:pPr>
      <w:r w:rsidRPr="00A2318B">
        <w:t xml:space="preserve">2.7.1. Заявитель вправе представить документы (сведения), указанные в </w:t>
      </w:r>
      <w:r w:rsidRPr="00A2318B">
        <w:rPr>
          <w:color w:val="000000" w:themeColor="text1"/>
        </w:rPr>
        <w:t>пун</w:t>
      </w:r>
      <w:r w:rsidRPr="00A2318B">
        <w:rPr>
          <w:color w:val="000000" w:themeColor="text1"/>
        </w:rPr>
        <w:t>к</w:t>
      </w:r>
      <w:r w:rsidRPr="00A2318B">
        <w:rPr>
          <w:color w:val="000000" w:themeColor="text1"/>
        </w:rPr>
        <w:t>те 2.7</w:t>
      </w:r>
      <w:r w:rsidRPr="00A2318B">
        <w:t xml:space="preserve"> настоящего </w:t>
      </w:r>
      <w:r w:rsidR="00036BA9" w:rsidRPr="00A2318B">
        <w:t xml:space="preserve">административного </w:t>
      </w:r>
      <w:r w:rsidRPr="00A2318B">
        <w:t>регламента, по собственной инициативе.</w:t>
      </w:r>
    </w:p>
    <w:p w14:paraId="6BF936F4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14:paraId="52BE2D58" w14:textId="77777777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8139A" w:rsidRPr="00A2318B">
        <w:rPr>
          <w:sz w:val="24"/>
          <w:szCs w:val="24"/>
          <w:lang w:eastAsia="ru-RU"/>
        </w:rPr>
        <w:t>а</w:t>
      </w:r>
      <w:r w:rsidR="0038139A" w:rsidRPr="00A2318B">
        <w:rPr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38139A" w:rsidRPr="00A2318B">
        <w:rPr>
          <w:sz w:val="24"/>
          <w:szCs w:val="24"/>
          <w:lang w:eastAsia="ru-RU"/>
        </w:rPr>
        <w:t>е</w:t>
      </w:r>
      <w:r w:rsidR="0038139A" w:rsidRPr="00A2318B">
        <w:rPr>
          <w:sz w:val="24"/>
          <w:szCs w:val="24"/>
          <w:lang w:eastAsia="ru-RU"/>
        </w:rPr>
        <w:t>нием муниципальной услуги;</w:t>
      </w:r>
    </w:p>
    <w:p w14:paraId="64DE68CD" w14:textId="45C27319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38139A" w:rsidRPr="00A2318B">
        <w:rPr>
          <w:sz w:val="24"/>
          <w:szCs w:val="24"/>
          <w:lang w:eastAsia="ru-RU"/>
        </w:rPr>
        <w:t>а</w:t>
      </w:r>
      <w:r w:rsidR="0038139A" w:rsidRPr="00A2318B">
        <w:rPr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</w:t>
      </w:r>
      <w:r w:rsidR="00A278C4">
        <w:rPr>
          <w:sz w:val="24"/>
          <w:szCs w:val="24"/>
          <w:lang w:eastAsia="ru-RU"/>
        </w:rPr>
        <w:t xml:space="preserve">     </w:t>
      </w:r>
      <w:r w:rsidR="0038139A" w:rsidRPr="00A2318B">
        <w:rPr>
          <w:sz w:val="24"/>
          <w:szCs w:val="24"/>
          <w:lang w:eastAsia="ru-RU"/>
        </w:rPr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CE023F" w:rsidRPr="00A2318B">
        <w:rPr>
          <w:sz w:val="24"/>
          <w:szCs w:val="24"/>
          <w:lang w:eastAsia="ru-RU"/>
        </w:rPr>
        <w:t>муниц</w:t>
      </w:r>
      <w:r w:rsidR="00CE023F" w:rsidRPr="00A2318B">
        <w:rPr>
          <w:sz w:val="24"/>
          <w:szCs w:val="24"/>
          <w:lang w:eastAsia="ru-RU"/>
        </w:rPr>
        <w:t>и</w:t>
      </w:r>
      <w:r w:rsidR="00CE023F" w:rsidRPr="00A2318B">
        <w:rPr>
          <w:sz w:val="24"/>
          <w:szCs w:val="24"/>
          <w:lang w:eastAsia="ru-RU"/>
        </w:rPr>
        <w:t>пальную</w:t>
      </w:r>
      <w:r w:rsidR="0038139A" w:rsidRPr="00A2318B">
        <w:rPr>
          <w:sz w:val="24"/>
          <w:szCs w:val="24"/>
          <w:lang w:eastAsia="ru-RU"/>
        </w:rPr>
        <w:t xml:space="preserve"> услугу, иных государственных органов, органов местного самоуправления и</w:t>
      </w:r>
      <w:r w:rsidR="00957341" w:rsidRPr="00A2318B">
        <w:rPr>
          <w:sz w:val="24"/>
          <w:szCs w:val="24"/>
          <w:lang w:eastAsia="ru-RU"/>
        </w:rPr>
        <w:t xml:space="preserve"> </w:t>
      </w:r>
      <w:r w:rsidR="0038139A" w:rsidRPr="00A2318B">
        <w:rPr>
          <w:sz w:val="24"/>
          <w:szCs w:val="24"/>
          <w:lang w:eastAsia="ru-RU"/>
        </w:rPr>
        <w:t>(или) подведомственных государственным органам и органам местного сам</w:t>
      </w:r>
      <w:r w:rsidR="0038139A" w:rsidRPr="00A2318B">
        <w:rPr>
          <w:sz w:val="24"/>
          <w:szCs w:val="24"/>
          <w:lang w:eastAsia="ru-RU"/>
        </w:rPr>
        <w:t>о</w:t>
      </w:r>
      <w:r w:rsidR="0038139A" w:rsidRPr="00A2318B">
        <w:rPr>
          <w:sz w:val="24"/>
          <w:szCs w:val="24"/>
          <w:lang w:eastAsia="ru-RU"/>
        </w:rPr>
        <w:t>управления организаций, участвующих в предоставлении муниципальных услуг,</w:t>
      </w:r>
      <w:r w:rsidR="00A278C4">
        <w:rPr>
          <w:sz w:val="24"/>
          <w:szCs w:val="24"/>
          <w:lang w:eastAsia="ru-RU"/>
        </w:rPr>
        <w:t xml:space="preserve">                   </w:t>
      </w:r>
      <w:r w:rsidR="0038139A" w:rsidRPr="00A2318B">
        <w:rPr>
          <w:sz w:val="24"/>
          <w:szCs w:val="24"/>
          <w:lang w:eastAsia="ru-RU"/>
        </w:rPr>
        <w:t xml:space="preserve"> за исключением документов, указанных в </w:t>
      </w:r>
      <w:r w:rsidR="0038139A" w:rsidRPr="00A2318B">
        <w:rPr>
          <w:color w:val="000000" w:themeColor="text1"/>
          <w:sz w:val="24"/>
          <w:szCs w:val="24"/>
          <w:lang w:eastAsia="ru-RU"/>
        </w:rPr>
        <w:t>части 6 статьи 7</w:t>
      </w:r>
      <w:r w:rsidR="0038139A" w:rsidRPr="00A2318B">
        <w:rPr>
          <w:sz w:val="24"/>
          <w:szCs w:val="24"/>
          <w:lang w:eastAsia="ru-RU"/>
        </w:rPr>
        <w:t xml:space="preserve"> Федерального закона </w:t>
      </w:r>
      <w:r w:rsidR="00A278C4">
        <w:rPr>
          <w:sz w:val="24"/>
          <w:szCs w:val="24"/>
          <w:lang w:eastAsia="ru-RU"/>
        </w:rPr>
        <w:t xml:space="preserve">       </w:t>
      </w:r>
      <w:r w:rsidR="0038139A" w:rsidRPr="00A2318B">
        <w:rPr>
          <w:sz w:val="24"/>
          <w:szCs w:val="24"/>
          <w:lang w:eastAsia="ru-RU"/>
        </w:rPr>
        <w:t>№ 210-ФЗ;</w:t>
      </w:r>
    </w:p>
    <w:p w14:paraId="43676686" w14:textId="665F6967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осуществления действий, в том числе согласований, необходимых для п</w:t>
      </w:r>
      <w:r w:rsidR="0038139A" w:rsidRPr="00A2318B">
        <w:rPr>
          <w:sz w:val="24"/>
          <w:szCs w:val="24"/>
          <w:lang w:eastAsia="ru-RU"/>
        </w:rPr>
        <w:t>о</w:t>
      </w:r>
      <w:r w:rsidR="0038139A" w:rsidRPr="00A2318B">
        <w:rPr>
          <w:sz w:val="24"/>
          <w:szCs w:val="24"/>
          <w:lang w:eastAsia="ru-RU"/>
        </w:rPr>
        <w:t xml:space="preserve">лучения муниципальных услуг и связанных с обращением в иные государственные </w:t>
      </w:r>
      <w:r w:rsidR="00A278C4">
        <w:rPr>
          <w:sz w:val="24"/>
          <w:szCs w:val="24"/>
          <w:lang w:eastAsia="ru-RU"/>
        </w:rPr>
        <w:t xml:space="preserve">    </w:t>
      </w:r>
      <w:r w:rsidR="0038139A" w:rsidRPr="00A2318B">
        <w:rPr>
          <w:sz w:val="24"/>
          <w:szCs w:val="24"/>
          <w:lang w:eastAsia="ru-RU"/>
        </w:rPr>
        <w:t>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38139A" w:rsidRPr="00A2318B">
        <w:rPr>
          <w:sz w:val="24"/>
          <w:szCs w:val="24"/>
          <w:lang w:eastAsia="ru-RU"/>
        </w:rPr>
        <w:t>о</w:t>
      </w:r>
      <w:r w:rsidR="0038139A" w:rsidRPr="00A2318B">
        <w:rPr>
          <w:sz w:val="24"/>
          <w:szCs w:val="24"/>
          <w:lang w:eastAsia="ru-RU"/>
        </w:rPr>
        <w:t xml:space="preserve">ставления таких услуг, включенных в перечни, указанные в </w:t>
      </w:r>
      <w:r w:rsidR="0038139A" w:rsidRPr="00A2318B">
        <w:rPr>
          <w:color w:val="000000" w:themeColor="text1"/>
          <w:sz w:val="24"/>
          <w:szCs w:val="24"/>
          <w:lang w:eastAsia="ru-RU"/>
        </w:rPr>
        <w:t>части 1 статьи 9</w:t>
      </w:r>
      <w:r w:rsidR="0038139A" w:rsidRPr="00A2318B">
        <w:rPr>
          <w:sz w:val="24"/>
          <w:szCs w:val="24"/>
          <w:lang w:eastAsia="ru-RU"/>
        </w:rPr>
        <w:t xml:space="preserve"> Фед</w:t>
      </w:r>
      <w:r w:rsidR="0038139A" w:rsidRPr="00A2318B">
        <w:rPr>
          <w:sz w:val="24"/>
          <w:szCs w:val="24"/>
          <w:lang w:eastAsia="ru-RU"/>
        </w:rPr>
        <w:t>е</w:t>
      </w:r>
      <w:r w:rsidR="0038139A" w:rsidRPr="00A2318B">
        <w:rPr>
          <w:sz w:val="24"/>
          <w:szCs w:val="24"/>
          <w:lang w:eastAsia="ru-RU"/>
        </w:rPr>
        <w:t>рального закона № 210-ФЗ;</w:t>
      </w:r>
    </w:p>
    <w:p w14:paraId="70D50BA7" w14:textId="65192861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документов и информации, отсутствие и</w:t>
      </w:r>
      <w:r w:rsidR="00957341" w:rsidRPr="00A2318B">
        <w:rPr>
          <w:sz w:val="24"/>
          <w:szCs w:val="24"/>
          <w:lang w:eastAsia="ru-RU"/>
        </w:rPr>
        <w:t xml:space="preserve"> </w:t>
      </w:r>
      <w:r w:rsidR="0038139A" w:rsidRPr="00A2318B">
        <w:rPr>
          <w:sz w:val="24"/>
          <w:szCs w:val="24"/>
          <w:lang w:eastAsia="ru-RU"/>
        </w:rPr>
        <w:t>(или) недостове</w:t>
      </w:r>
      <w:r w:rsidR="0038139A" w:rsidRPr="00A2318B">
        <w:rPr>
          <w:sz w:val="24"/>
          <w:szCs w:val="24"/>
          <w:lang w:eastAsia="ru-RU"/>
        </w:rPr>
        <w:t>р</w:t>
      </w:r>
      <w:r w:rsidR="0038139A" w:rsidRPr="00A2318B">
        <w:rPr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</w:t>
      </w:r>
      <w:r w:rsidR="00A278C4">
        <w:rPr>
          <w:sz w:val="24"/>
          <w:szCs w:val="24"/>
          <w:lang w:eastAsia="ru-RU"/>
        </w:rPr>
        <w:t xml:space="preserve">    </w:t>
      </w:r>
      <w:r w:rsidR="0038139A" w:rsidRPr="00A2318B">
        <w:rPr>
          <w:sz w:val="24"/>
          <w:szCs w:val="24"/>
          <w:lang w:eastAsia="ru-RU"/>
        </w:rPr>
        <w:t xml:space="preserve">необходимых для предоставления </w:t>
      </w:r>
      <w:r w:rsidR="00334763" w:rsidRPr="00A2318B">
        <w:rPr>
          <w:sz w:val="24"/>
          <w:szCs w:val="24"/>
          <w:lang w:eastAsia="ru-RU"/>
        </w:rPr>
        <w:t>муниципальной</w:t>
      </w:r>
      <w:r w:rsidR="0038139A" w:rsidRPr="00A2318B">
        <w:rPr>
          <w:sz w:val="24"/>
          <w:szCs w:val="24"/>
          <w:lang w:eastAsia="ru-RU"/>
        </w:rPr>
        <w:t xml:space="preserve"> услуги, либо в предоставлении </w:t>
      </w:r>
      <w:r w:rsidR="001E304A" w:rsidRPr="00A2318B">
        <w:rPr>
          <w:sz w:val="24"/>
          <w:szCs w:val="24"/>
          <w:lang w:eastAsia="ru-RU"/>
        </w:rPr>
        <w:t>муниципальной</w:t>
      </w:r>
      <w:r w:rsidR="0038139A" w:rsidRPr="00A2318B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="0038139A" w:rsidRPr="00A2318B">
        <w:rPr>
          <w:color w:val="000000" w:themeColor="text1"/>
          <w:sz w:val="24"/>
          <w:szCs w:val="24"/>
          <w:lang w:eastAsia="ru-RU"/>
        </w:rPr>
        <w:t>пунктом 4 ч</w:t>
      </w:r>
      <w:r w:rsidR="0038139A" w:rsidRPr="00A2318B">
        <w:rPr>
          <w:color w:val="000000" w:themeColor="text1"/>
          <w:sz w:val="24"/>
          <w:szCs w:val="24"/>
          <w:lang w:eastAsia="ru-RU"/>
        </w:rPr>
        <w:t>а</w:t>
      </w:r>
      <w:r w:rsidR="0038139A" w:rsidRPr="00A2318B">
        <w:rPr>
          <w:color w:val="000000" w:themeColor="text1"/>
          <w:sz w:val="24"/>
          <w:szCs w:val="24"/>
          <w:lang w:eastAsia="ru-RU"/>
        </w:rPr>
        <w:t>сти 1 статьи 7</w:t>
      </w:r>
      <w:r w:rsidR="0038139A" w:rsidRPr="00A2318B">
        <w:rPr>
          <w:sz w:val="24"/>
          <w:szCs w:val="24"/>
          <w:lang w:eastAsia="ru-RU"/>
        </w:rPr>
        <w:t xml:space="preserve"> Федерального закона № 210-ФЗ;</w:t>
      </w:r>
    </w:p>
    <w:p w14:paraId="382CF1DD" w14:textId="4AFBF280" w:rsidR="0038139A" w:rsidRPr="00A2318B" w:rsidRDefault="00152CC9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38139A" w:rsidRPr="00A2318B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38139A" w:rsidRPr="00A2318B">
        <w:rPr>
          <w:sz w:val="24"/>
          <w:szCs w:val="24"/>
          <w:lang w:eastAsia="ru-RU"/>
        </w:rPr>
        <w:t>н</w:t>
      </w:r>
      <w:r w:rsidR="0038139A" w:rsidRPr="00A2318B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="0038139A" w:rsidRPr="00A2318B">
        <w:rPr>
          <w:color w:val="000000" w:themeColor="text1"/>
          <w:sz w:val="24"/>
          <w:szCs w:val="24"/>
          <w:lang w:eastAsia="ru-RU"/>
        </w:rPr>
        <w:t>пунктом 7.2 части 1 ст</w:t>
      </w:r>
      <w:r w:rsidR="0038139A" w:rsidRPr="00A2318B">
        <w:rPr>
          <w:color w:val="000000" w:themeColor="text1"/>
          <w:sz w:val="24"/>
          <w:szCs w:val="24"/>
          <w:lang w:eastAsia="ru-RU"/>
        </w:rPr>
        <w:t>а</w:t>
      </w:r>
      <w:r w:rsidR="0038139A" w:rsidRPr="00A2318B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A2318B">
        <w:rPr>
          <w:sz w:val="24"/>
          <w:szCs w:val="24"/>
          <w:lang w:eastAsia="ru-RU"/>
        </w:rPr>
        <w:t>Федерального закона №</w:t>
      </w:r>
      <w:r w:rsidR="0038139A" w:rsidRPr="00A2318B">
        <w:rPr>
          <w:sz w:val="24"/>
          <w:szCs w:val="24"/>
          <w:lang w:eastAsia="ru-RU"/>
        </w:rPr>
        <w:t xml:space="preserve"> 210-ФЗ, за исключением случаев, если нанесение </w:t>
      </w:r>
      <w:r w:rsidR="00A278C4">
        <w:rPr>
          <w:sz w:val="24"/>
          <w:szCs w:val="24"/>
          <w:lang w:eastAsia="ru-RU"/>
        </w:rPr>
        <w:t xml:space="preserve">     </w:t>
      </w:r>
      <w:r w:rsidR="0038139A" w:rsidRPr="00A2318B">
        <w:rPr>
          <w:sz w:val="24"/>
          <w:szCs w:val="24"/>
          <w:lang w:eastAsia="ru-RU"/>
        </w:rPr>
        <w:t>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38139A" w:rsidRPr="00A2318B">
        <w:rPr>
          <w:sz w:val="24"/>
          <w:szCs w:val="24"/>
          <w:lang w:eastAsia="ru-RU"/>
        </w:rPr>
        <w:t>ь</w:t>
      </w:r>
      <w:r w:rsidR="0038139A" w:rsidRPr="00A2318B">
        <w:rPr>
          <w:sz w:val="24"/>
          <w:szCs w:val="24"/>
          <w:lang w:eastAsia="ru-RU"/>
        </w:rPr>
        <w:t>ными законами.</w:t>
      </w:r>
    </w:p>
    <w:p w14:paraId="2F479037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2.7.3. При наступлении событий, являющихся основанием для предоставл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 </w:t>
      </w:r>
      <w:r w:rsidR="001E304A" w:rsidRPr="00A2318B">
        <w:rPr>
          <w:sz w:val="24"/>
          <w:szCs w:val="24"/>
          <w:lang w:eastAsia="ru-RU"/>
        </w:rPr>
        <w:t xml:space="preserve">муниципальной </w:t>
      </w:r>
      <w:r w:rsidRPr="00A2318B">
        <w:rPr>
          <w:sz w:val="24"/>
          <w:szCs w:val="24"/>
          <w:lang w:eastAsia="ru-RU"/>
        </w:rPr>
        <w:t xml:space="preserve">услуги, </w:t>
      </w:r>
      <w:r w:rsidR="007A4194" w:rsidRPr="00A2318B">
        <w:rPr>
          <w:sz w:val="24"/>
          <w:szCs w:val="24"/>
          <w:lang w:eastAsia="ru-RU"/>
        </w:rPr>
        <w:t xml:space="preserve">отдел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 xml:space="preserve">, предоставляющий </w:t>
      </w:r>
      <w:r w:rsidR="001E304A" w:rsidRPr="00A2318B">
        <w:rPr>
          <w:sz w:val="24"/>
          <w:szCs w:val="24"/>
          <w:lang w:eastAsia="ru-RU"/>
        </w:rPr>
        <w:t>муниципальную</w:t>
      </w:r>
      <w:r w:rsidRPr="00A2318B">
        <w:rPr>
          <w:sz w:val="24"/>
          <w:szCs w:val="24"/>
          <w:lang w:eastAsia="ru-RU"/>
        </w:rPr>
        <w:t xml:space="preserve"> услугу, вправе:</w:t>
      </w:r>
    </w:p>
    <w:p w14:paraId="67745B28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ставления </w:t>
      </w:r>
      <w:r w:rsidR="001E304A" w:rsidRPr="00A2318B">
        <w:rPr>
          <w:sz w:val="24"/>
          <w:szCs w:val="24"/>
          <w:lang w:eastAsia="ru-RU"/>
        </w:rPr>
        <w:t>муниципальных</w:t>
      </w:r>
      <w:r w:rsidRPr="00A2318B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>чения результата предоставления такой услуги;</w:t>
      </w:r>
    </w:p>
    <w:p w14:paraId="75D9EAD0" w14:textId="77777777" w:rsidR="0038139A" w:rsidRPr="00A2318B" w:rsidRDefault="0038139A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 xml:space="preserve">2) при условии наличия запроса заявителя о предоставлении </w:t>
      </w:r>
      <w:r w:rsidR="001E304A" w:rsidRPr="00A2318B">
        <w:rPr>
          <w:sz w:val="24"/>
          <w:szCs w:val="24"/>
          <w:lang w:eastAsia="ru-RU"/>
        </w:rPr>
        <w:t>муниципальн</w:t>
      </w:r>
      <w:r w:rsidR="00152CC9" w:rsidRPr="00A2318B">
        <w:rPr>
          <w:sz w:val="24"/>
          <w:szCs w:val="24"/>
          <w:lang w:eastAsia="ru-RU"/>
        </w:rPr>
        <w:t>ых</w:t>
      </w:r>
      <w:r w:rsidRPr="00A2318B">
        <w:rPr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A2318B">
        <w:rPr>
          <w:sz w:val="24"/>
          <w:szCs w:val="24"/>
          <w:lang w:eastAsia="ru-RU"/>
        </w:rPr>
        <w:t>ж</w:t>
      </w:r>
      <w:r w:rsidRPr="00A2318B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A2318B">
        <w:rPr>
          <w:sz w:val="24"/>
          <w:szCs w:val="24"/>
          <w:lang w:eastAsia="ru-RU"/>
        </w:rPr>
        <w:t>ь</w:t>
      </w:r>
      <w:r w:rsidRPr="00A2318B">
        <w:rPr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14:paraId="4412333C" w14:textId="77777777" w:rsidR="0013767B" w:rsidRPr="00A2318B" w:rsidRDefault="0013767B" w:rsidP="00A278C4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9446070" w14:textId="77777777" w:rsidR="009D3BF3" w:rsidRPr="00A2318B" w:rsidRDefault="009D3BF3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1F3461C9" w14:textId="40F7E520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</w:t>
      </w:r>
      <w:r w:rsidR="00627A6E">
        <w:rPr>
          <w:sz w:val="24"/>
          <w:szCs w:val="24"/>
          <w:lang w:eastAsia="ru-RU"/>
        </w:rPr>
        <w:t xml:space="preserve">   </w:t>
      </w:r>
      <w:r w:rsidRPr="00A2318B">
        <w:rPr>
          <w:sz w:val="24"/>
          <w:szCs w:val="24"/>
          <w:lang w:eastAsia="ru-RU"/>
        </w:rPr>
        <w:t xml:space="preserve">необходимых для предоставления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="00F8531D" w:rsidRPr="00A2318B">
        <w:rPr>
          <w:sz w:val="24"/>
          <w:szCs w:val="24"/>
          <w:lang w:eastAsia="ru-RU"/>
        </w:rPr>
        <w:t xml:space="preserve"> услуги</w:t>
      </w:r>
      <w:r w:rsidR="00CF398B" w:rsidRPr="00A2318B">
        <w:rPr>
          <w:sz w:val="24"/>
          <w:szCs w:val="24"/>
          <w:lang w:eastAsia="ru-RU"/>
        </w:rPr>
        <w:t>:</w:t>
      </w:r>
    </w:p>
    <w:p w14:paraId="37981F3B" w14:textId="77777777" w:rsidR="00F8531D" w:rsidRPr="00A2318B" w:rsidRDefault="00F8531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</w:rPr>
        <w:t>2.9.1. Основаниями для отказа в приеме к рассмотрению документов, необх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димых для предоставления муниципальной услуги, являются:</w:t>
      </w:r>
    </w:p>
    <w:p w14:paraId="61F2F1A6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нарушен срок подачи документов;</w:t>
      </w:r>
    </w:p>
    <w:p w14:paraId="402D57A1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A2318B">
        <w:rPr>
          <w:sz w:val="24"/>
          <w:szCs w:val="24"/>
          <w:lang w:eastAsia="ru-RU"/>
        </w:rPr>
        <w:t>й</w:t>
      </w:r>
      <w:r w:rsidRPr="00A2318B">
        <w:rPr>
          <w:sz w:val="24"/>
          <w:szCs w:val="24"/>
          <w:lang w:eastAsia="ru-RU"/>
        </w:rPr>
        <w:t>ствий;</w:t>
      </w:r>
    </w:p>
    <w:p w14:paraId="26878BAA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A2318B">
        <w:rPr>
          <w:sz w:val="24"/>
          <w:szCs w:val="24"/>
          <w:lang w:eastAsia="ru-RU"/>
        </w:rPr>
        <w:t>т</w:t>
      </w:r>
      <w:r w:rsidRPr="00A2318B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ния услуги, подлежащих представлению заявителем;</w:t>
      </w:r>
    </w:p>
    <w:p w14:paraId="3905B9DF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заявление на получение услуги оформлено не в соответствии с администр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тивным регламентом;</w:t>
      </w:r>
    </w:p>
    <w:p w14:paraId="2BB873EF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A2318B">
        <w:rPr>
          <w:sz w:val="24"/>
          <w:szCs w:val="24"/>
          <w:lang w:eastAsia="ru-RU"/>
        </w:rPr>
        <w:t>в</w:t>
      </w:r>
      <w:r w:rsidRPr="00A2318B">
        <w:rPr>
          <w:sz w:val="24"/>
          <w:szCs w:val="24"/>
          <w:lang w:eastAsia="ru-RU"/>
        </w:rPr>
        <w:t>ленным</w:t>
      </w:r>
      <w:r w:rsidR="00205D5D" w:rsidRPr="00A2318B">
        <w:rPr>
          <w:sz w:val="24"/>
          <w:szCs w:val="24"/>
          <w:lang w:eastAsia="ru-RU"/>
        </w:rPr>
        <w:t xml:space="preserve"> в пункте 2.6 настоящего административного регламента</w:t>
      </w:r>
      <w:r w:rsidR="00152CC9" w:rsidRPr="00A2318B">
        <w:rPr>
          <w:sz w:val="24"/>
          <w:szCs w:val="24"/>
          <w:lang w:eastAsia="ru-RU"/>
        </w:rPr>
        <w:t>.</w:t>
      </w:r>
    </w:p>
    <w:p w14:paraId="5E445C15" w14:textId="77777777" w:rsidR="00F8531D" w:rsidRPr="00A2318B" w:rsidRDefault="00F8531D" w:rsidP="00627A6E">
      <w:pPr>
        <w:pStyle w:val="Default"/>
        <w:ind w:firstLine="624"/>
        <w:jc w:val="both"/>
        <w:rPr>
          <w:strike/>
        </w:rPr>
      </w:pPr>
      <w:r w:rsidRPr="00A2318B">
        <w:t>2.9.2. Решение об отказе в приеме документов, необходимых для предоста</w:t>
      </w:r>
      <w:r w:rsidRPr="00A2318B">
        <w:t>в</w:t>
      </w:r>
      <w:r w:rsidRPr="00A2318B">
        <w:t xml:space="preserve">ления муниципальной услуги, по форме, приведенной в приложении </w:t>
      </w:r>
      <w:r w:rsidR="008C571E" w:rsidRPr="00A2318B">
        <w:t>4</w:t>
      </w:r>
      <w:r w:rsidRPr="00A2318B">
        <w:t xml:space="preserve"> к настоящ</w:t>
      </w:r>
      <w:r w:rsidRPr="00A2318B">
        <w:t>е</w:t>
      </w:r>
      <w:r w:rsidRPr="00A2318B">
        <w:t xml:space="preserve">му </w:t>
      </w:r>
      <w:r w:rsidR="00CF398B" w:rsidRPr="00A2318B">
        <w:t>а</w:t>
      </w:r>
      <w:r w:rsidRPr="00A2318B">
        <w:t>дминистративному регламенту</w:t>
      </w:r>
      <w:r w:rsidR="00152CC9" w:rsidRPr="00A2318B">
        <w:t>,</w:t>
      </w:r>
      <w:r w:rsidR="00057461" w:rsidRPr="00A2318B">
        <w:t xml:space="preserve"> </w:t>
      </w:r>
      <w:r w:rsidR="00952A09" w:rsidRPr="00A2318B">
        <w:t>оформляется</w:t>
      </w:r>
      <w:r w:rsidR="00057461" w:rsidRPr="00A2318B">
        <w:t xml:space="preserve"> в течение 1 рабочего дня при п</w:t>
      </w:r>
      <w:r w:rsidR="00057461" w:rsidRPr="00A2318B">
        <w:t>о</w:t>
      </w:r>
      <w:r w:rsidR="00057461" w:rsidRPr="00A2318B">
        <w:t>ступлении документов</w:t>
      </w:r>
      <w:r w:rsidR="00952A09" w:rsidRPr="00A2318B">
        <w:t>.</w:t>
      </w:r>
    </w:p>
    <w:p w14:paraId="7F8D7DAC" w14:textId="5B396B17" w:rsidR="00F8531D" w:rsidRPr="00A2318B" w:rsidRDefault="00F8531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Отказ в приеме документов, необходимых для предоставления муниципал</w:t>
      </w:r>
      <w:r w:rsidRPr="00A2318B">
        <w:rPr>
          <w:sz w:val="24"/>
          <w:szCs w:val="24"/>
        </w:rPr>
        <w:t>ь</w:t>
      </w:r>
      <w:r w:rsidRPr="00A2318B">
        <w:rPr>
          <w:sz w:val="24"/>
          <w:szCs w:val="24"/>
        </w:rPr>
        <w:t xml:space="preserve">ной услуги, не препятствует повторному обращению Заявителя за предоставлением </w:t>
      </w:r>
      <w:r w:rsidR="00627A6E">
        <w:rPr>
          <w:sz w:val="24"/>
          <w:szCs w:val="24"/>
        </w:rPr>
        <w:t xml:space="preserve">      </w:t>
      </w:r>
      <w:r w:rsidRPr="00A2318B">
        <w:rPr>
          <w:sz w:val="24"/>
          <w:szCs w:val="24"/>
        </w:rPr>
        <w:t>муниципальной услуги.</w:t>
      </w:r>
    </w:p>
    <w:p w14:paraId="721B2CD6" w14:textId="1C7904AB" w:rsidR="00430EAB" w:rsidRPr="00A2318B" w:rsidRDefault="00430EAB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В случае подачи документов для предоставления муниципальной услуги </w:t>
      </w:r>
      <w:r w:rsidR="00627A6E">
        <w:rPr>
          <w:sz w:val="24"/>
          <w:szCs w:val="24"/>
          <w:lang w:eastAsia="ru-RU"/>
        </w:rPr>
        <w:t xml:space="preserve">            </w:t>
      </w:r>
      <w:r w:rsidRPr="00A2318B">
        <w:rPr>
          <w:sz w:val="24"/>
          <w:szCs w:val="24"/>
          <w:lang w:eastAsia="ru-RU"/>
        </w:rPr>
        <w:t>в электронной форме документы не возвращаются.</w:t>
      </w:r>
    </w:p>
    <w:p w14:paraId="1794099A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9534A4" w:rsidRPr="00A2318B">
        <w:rPr>
          <w:sz w:val="24"/>
          <w:szCs w:val="24"/>
          <w:lang w:eastAsia="ru-RU"/>
        </w:rPr>
        <w:t>м</w:t>
      </w:r>
      <w:r w:rsidR="009534A4" w:rsidRPr="00A2318B">
        <w:rPr>
          <w:sz w:val="24"/>
          <w:szCs w:val="24"/>
          <w:lang w:eastAsia="ru-RU"/>
        </w:rPr>
        <w:t>у</w:t>
      </w:r>
      <w:r w:rsidR="009534A4" w:rsidRPr="00A2318B">
        <w:rPr>
          <w:sz w:val="24"/>
          <w:szCs w:val="24"/>
          <w:lang w:eastAsia="ru-RU"/>
        </w:rPr>
        <w:t>ниципальной</w:t>
      </w:r>
      <w:r w:rsidRPr="00A2318B">
        <w:rPr>
          <w:sz w:val="24"/>
          <w:szCs w:val="24"/>
          <w:lang w:eastAsia="ru-RU"/>
        </w:rPr>
        <w:t xml:space="preserve"> услуги:</w:t>
      </w:r>
    </w:p>
    <w:p w14:paraId="2541162A" w14:textId="7323A2B3" w:rsidR="005C0686" w:rsidRPr="00A2318B" w:rsidRDefault="005C0686" w:rsidP="00627A6E">
      <w:pPr>
        <w:pStyle w:val="Default"/>
        <w:ind w:firstLine="624"/>
        <w:jc w:val="both"/>
      </w:pPr>
      <w:r w:rsidRPr="00A2318B">
        <w:t>2.10.1</w:t>
      </w:r>
      <w:r w:rsidR="00356C4D" w:rsidRPr="00A2318B">
        <w:t xml:space="preserve">. </w:t>
      </w:r>
      <w:r w:rsidRPr="00A2318B">
        <w:t>Основанием для отказа в присвоении спортивного разряда является:</w:t>
      </w:r>
    </w:p>
    <w:p w14:paraId="4CFC0C18" w14:textId="392593FB" w:rsidR="005C0686" w:rsidRPr="00A2318B" w:rsidRDefault="005C0686" w:rsidP="00627A6E">
      <w:pPr>
        <w:pStyle w:val="Default"/>
        <w:ind w:firstLine="624"/>
        <w:jc w:val="both"/>
      </w:pPr>
      <w:r w:rsidRPr="00A2318B">
        <w:t>а) несоответствие результата спортсмена, указанного в документах для пр</w:t>
      </w:r>
      <w:r w:rsidRPr="00A2318B">
        <w:t>и</w:t>
      </w:r>
      <w:r w:rsidRPr="00A2318B">
        <w:t>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C68CF74" w14:textId="71AACDD6" w:rsidR="005C0686" w:rsidRPr="00A2318B" w:rsidRDefault="005C0686" w:rsidP="00627A6E">
      <w:pPr>
        <w:pStyle w:val="Default"/>
        <w:ind w:firstLine="624"/>
        <w:jc w:val="both"/>
      </w:pPr>
      <w:r w:rsidRPr="00A2318B">
        <w:t>б) спортивная дисквалификация спортсмена;</w:t>
      </w:r>
    </w:p>
    <w:p w14:paraId="5BEB9411" w14:textId="270ECD1B" w:rsidR="005C0686" w:rsidRPr="00A2318B" w:rsidRDefault="005C0686" w:rsidP="00627A6E">
      <w:pPr>
        <w:pStyle w:val="Default"/>
        <w:ind w:firstLine="624"/>
        <w:jc w:val="both"/>
      </w:pPr>
      <w:r w:rsidRPr="00A2318B">
        <w:t>в) нарушение условий допуска к соревнованиям и (или) физкультурным м</w:t>
      </w:r>
      <w:r w:rsidRPr="00A2318B">
        <w:t>е</w:t>
      </w:r>
      <w:r w:rsidRPr="00A2318B">
        <w:t xml:space="preserve">роприятиям, установленного положениями (регламентами) о таких соревнованиях </w:t>
      </w:r>
      <w:r w:rsidR="00627A6E">
        <w:t xml:space="preserve">         </w:t>
      </w:r>
      <w:r w:rsidRPr="00A2318B">
        <w:t>и (или) физкультурных мероприятиях, утверждаемых их организаторами;</w:t>
      </w:r>
    </w:p>
    <w:p w14:paraId="779C44FC" w14:textId="73F7F559" w:rsidR="005C0686" w:rsidRPr="00A2318B" w:rsidRDefault="005C0686" w:rsidP="00627A6E">
      <w:pPr>
        <w:pStyle w:val="Default"/>
        <w:ind w:firstLine="624"/>
        <w:jc w:val="both"/>
      </w:pPr>
      <w:r w:rsidRPr="00A2318B">
        <w:t>г) наличие решения соответствующей антидопинговой организации о нар</w:t>
      </w:r>
      <w:r w:rsidRPr="00A2318B">
        <w:t>у</w:t>
      </w:r>
      <w:r w:rsidRPr="00A2318B">
        <w:t>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410F7E91" w14:textId="0A8C55AA" w:rsidR="005C0686" w:rsidRPr="00A2318B" w:rsidRDefault="005C0686" w:rsidP="00627A6E">
      <w:pPr>
        <w:pStyle w:val="Default"/>
        <w:ind w:firstLine="624"/>
        <w:jc w:val="both"/>
      </w:pPr>
      <w:r w:rsidRPr="00A2318B">
        <w:lastRenderedPageBreak/>
        <w:t>д) запрос подан с нарушением сроков обращения, установленных положен</w:t>
      </w:r>
      <w:r w:rsidRPr="00A2318B">
        <w:t>и</w:t>
      </w:r>
      <w:r w:rsidRPr="00A2318B">
        <w:t>ем о Единой всероссийской спортивной классификации;</w:t>
      </w:r>
    </w:p>
    <w:p w14:paraId="0A7766CE" w14:textId="77777777" w:rsidR="005C0686" w:rsidRPr="00A2318B" w:rsidRDefault="005C0686" w:rsidP="00627A6E">
      <w:pPr>
        <w:pStyle w:val="Default"/>
        <w:ind w:firstLine="624"/>
        <w:jc w:val="both"/>
      </w:pPr>
      <w:r w:rsidRPr="00A2318B">
        <w:t>е) документы (сведения), представленные Заявителем, являются недостове</w:t>
      </w:r>
      <w:r w:rsidRPr="00A2318B">
        <w:t>р</w:t>
      </w:r>
      <w:r w:rsidRPr="00A2318B">
        <w:t>ными или противоречат документам (сведениям), полученным в рамках межведо</w:t>
      </w:r>
      <w:r w:rsidRPr="00A2318B">
        <w:t>м</w:t>
      </w:r>
      <w:r w:rsidRPr="00A2318B">
        <w:t>ственного взаимодействия</w:t>
      </w:r>
      <w:r w:rsidR="00643BDE" w:rsidRPr="00A2318B">
        <w:t>.</w:t>
      </w:r>
    </w:p>
    <w:p w14:paraId="21AFB66B" w14:textId="77777777" w:rsidR="00356C4D" w:rsidRPr="00A2318B" w:rsidRDefault="00356C4D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2.10.</w:t>
      </w:r>
      <w:r w:rsidR="00643BDE" w:rsidRPr="00A2318B">
        <w:rPr>
          <w:sz w:val="24"/>
          <w:szCs w:val="24"/>
          <w:lang w:eastAsia="ru-RU"/>
        </w:rPr>
        <w:t>2</w:t>
      </w:r>
      <w:r w:rsidRPr="00A2318B">
        <w:rPr>
          <w:sz w:val="24"/>
          <w:szCs w:val="24"/>
          <w:lang w:eastAsia="ru-RU"/>
        </w:rPr>
        <w:t>. Основанием для отказа в подтверждении спортивного разряда являе</w:t>
      </w:r>
      <w:r w:rsidRPr="00A2318B">
        <w:rPr>
          <w:sz w:val="24"/>
          <w:szCs w:val="24"/>
          <w:lang w:eastAsia="ru-RU"/>
        </w:rPr>
        <w:t>т</w:t>
      </w:r>
      <w:r w:rsidRPr="00A2318B">
        <w:rPr>
          <w:sz w:val="24"/>
          <w:szCs w:val="24"/>
          <w:lang w:eastAsia="ru-RU"/>
        </w:rPr>
        <w:t>ся:</w:t>
      </w:r>
    </w:p>
    <w:p w14:paraId="6CF5E895" w14:textId="44BF17D3" w:rsidR="00643BDE" w:rsidRPr="00A2318B" w:rsidRDefault="00643BDE" w:rsidP="00627A6E">
      <w:pPr>
        <w:pStyle w:val="Default"/>
        <w:ind w:firstLine="624"/>
        <w:jc w:val="both"/>
      </w:pPr>
      <w:r w:rsidRPr="00A2318B">
        <w:t>а) несоответствие результата спортсмена, указанного в ходатайстве на по</w:t>
      </w:r>
      <w:r w:rsidRPr="00A2318B">
        <w:t>д</w:t>
      </w:r>
      <w:r w:rsidRPr="00A2318B">
        <w:t>тверждение спортивного разряда, утвержденным Министерством спорта Росси</w:t>
      </w:r>
      <w:r w:rsidRPr="00A2318B">
        <w:t>й</w:t>
      </w:r>
      <w:r w:rsidRPr="00A2318B">
        <w:t>ской Федерации нормам, требованиям и условиям их выполнения;</w:t>
      </w:r>
    </w:p>
    <w:p w14:paraId="30E8816F" w14:textId="7201D4EA" w:rsidR="00643BDE" w:rsidRPr="00A2318B" w:rsidRDefault="00643BDE" w:rsidP="00627A6E">
      <w:pPr>
        <w:pStyle w:val="Default"/>
        <w:ind w:firstLine="624"/>
        <w:jc w:val="both"/>
      </w:pPr>
      <w:r w:rsidRPr="00A2318B"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62BA48FA" w14:textId="4B51F7FD" w:rsidR="00643BDE" w:rsidRPr="00A2318B" w:rsidRDefault="00643BDE" w:rsidP="00627A6E">
      <w:pPr>
        <w:pStyle w:val="Default"/>
        <w:ind w:firstLine="624"/>
        <w:jc w:val="both"/>
      </w:pPr>
      <w:r w:rsidRPr="00A2318B">
        <w:t>в) нарушение условий допуска к соревнованиям и (или) физкультурным м</w:t>
      </w:r>
      <w:r w:rsidRPr="00A2318B">
        <w:t>е</w:t>
      </w:r>
      <w:r w:rsidRPr="00A2318B">
        <w:t>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1F8E8DDE" w14:textId="22A37CCE" w:rsidR="00643BDE" w:rsidRPr="00A2318B" w:rsidRDefault="00643BDE" w:rsidP="00627A6E">
      <w:pPr>
        <w:pStyle w:val="Default"/>
        <w:ind w:firstLine="624"/>
        <w:jc w:val="both"/>
      </w:pPr>
      <w:r w:rsidRPr="00A2318B">
        <w:t>г) запрос подан с нарушением сроков обращения, установленных положен</w:t>
      </w:r>
      <w:r w:rsidRPr="00A2318B">
        <w:t>и</w:t>
      </w:r>
      <w:r w:rsidRPr="00A2318B">
        <w:t>ем о Единой всероссийской спортивной классификации;</w:t>
      </w:r>
    </w:p>
    <w:p w14:paraId="3AE53878" w14:textId="74F7A0C8" w:rsidR="00643BDE" w:rsidRPr="00A2318B" w:rsidRDefault="00643BDE" w:rsidP="00627A6E">
      <w:pPr>
        <w:pStyle w:val="Default"/>
        <w:ind w:firstLine="624"/>
        <w:jc w:val="both"/>
      </w:pPr>
      <w:r w:rsidRPr="00A2318B">
        <w:t>д) документы (сведения), представленные Заявителем, являются недостове</w:t>
      </w:r>
      <w:r w:rsidRPr="00A2318B">
        <w:t>р</w:t>
      </w:r>
      <w:r w:rsidRPr="00A2318B">
        <w:t>ными или противоречат документам (сведениям), полученным в рамках межведо</w:t>
      </w:r>
      <w:r w:rsidRPr="00A2318B">
        <w:t>м</w:t>
      </w:r>
      <w:r w:rsidRPr="00A2318B">
        <w:t>ственного взаимодействия.</w:t>
      </w:r>
    </w:p>
    <w:p w14:paraId="06B41DA0" w14:textId="77777777" w:rsidR="001D502E" w:rsidRPr="00A2318B" w:rsidRDefault="001D502E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CF398B" w:rsidRPr="00A2318B">
        <w:rPr>
          <w:sz w:val="24"/>
          <w:szCs w:val="24"/>
          <w:lang w:eastAsia="ru-RU"/>
        </w:rPr>
        <w:t>:</w:t>
      </w:r>
    </w:p>
    <w:p w14:paraId="46E14849" w14:textId="77777777" w:rsidR="001D502E" w:rsidRPr="00A2318B" w:rsidRDefault="001D502E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14:paraId="4B9EE519" w14:textId="77777777" w:rsidR="006178F5" w:rsidRPr="00A2318B" w:rsidRDefault="006178F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ставлении </w:t>
      </w:r>
      <w:r w:rsidR="0033476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334763" w:rsidRPr="00A2318B">
        <w:rPr>
          <w:sz w:val="24"/>
          <w:szCs w:val="24"/>
          <w:lang w:eastAsia="ru-RU"/>
        </w:rPr>
        <w:t>м</w:t>
      </w:r>
      <w:r w:rsidR="00334763" w:rsidRPr="00A2318B">
        <w:rPr>
          <w:sz w:val="24"/>
          <w:szCs w:val="24"/>
          <w:lang w:eastAsia="ru-RU"/>
        </w:rPr>
        <w:t>у</w:t>
      </w:r>
      <w:r w:rsidR="00334763" w:rsidRPr="00A2318B">
        <w:rPr>
          <w:sz w:val="24"/>
          <w:szCs w:val="24"/>
          <w:lang w:eastAsia="ru-RU"/>
        </w:rPr>
        <w:t>ниципальной</w:t>
      </w:r>
      <w:r w:rsidRPr="00A2318B">
        <w:rPr>
          <w:sz w:val="24"/>
          <w:szCs w:val="24"/>
          <w:lang w:eastAsia="ru-RU"/>
        </w:rPr>
        <w:t xml:space="preserve"> услуги составляет не более 15 минут.</w:t>
      </w:r>
    </w:p>
    <w:p w14:paraId="29C7BBFC" w14:textId="77777777" w:rsidR="006178F5" w:rsidRPr="00A2318B" w:rsidRDefault="006178F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2.13. Срок регистрации запроса заявителя о предоставлении </w:t>
      </w:r>
      <w:r w:rsidR="004045D9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составляет 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>:</w:t>
      </w:r>
    </w:p>
    <w:p w14:paraId="6E838C75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A462DF" w:rsidRPr="00A2318B">
        <w:rPr>
          <w:sz w:val="24"/>
          <w:szCs w:val="24"/>
          <w:lang w:eastAsia="ru-RU"/>
        </w:rPr>
        <w:t xml:space="preserve">при личном обращении – </w:t>
      </w:r>
      <w:r w:rsidR="00A462DF" w:rsidRPr="00A2318B">
        <w:rPr>
          <w:color w:val="000000" w:themeColor="text1"/>
          <w:sz w:val="24"/>
          <w:szCs w:val="24"/>
          <w:lang w:eastAsia="ru-RU"/>
        </w:rPr>
        <w:t>15 минут</w:t>
      </w:r>
      <w:r w:rsidR="006178F5" w:rsidRPr="00A2318B">
        <w:rPr>
          <w:sz w:val="24"/>
          <w:szCs w:val="24"/>
          <w:lang w:eastAsia="ru-RU"/>
        </w:rPr>
        <w:t>;</w:t>
      </w:r>
    </w:p>
    <w:p w14:paraId="47B06382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178F5" w:rsidRPr="00A2318B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7A4194" w:rsidRPr="00A2318B">
        <w:rPr>
          <w:sz w:val="24"/>
          <w:szCs w:val="24"/>
          <w:lang w:eastAsia="ru-RU"/>
        </w:rPr>
        <w:t xml:space="preserve">отделе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>–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7A4194" w:rsidRPr="00A2318B">
        <w:rPr>
          <w:sz w:val="24"/>
          <w:szCs w:val="24"/>
          <w:lang w:eastAsia="ru-RU"/>
        </w:rPr>
        <w:t xml:space="preserve">отдел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="00A462DF" w:rsidRPr="00A2318B">
        <w:rPr>
          <w:sz w:val="24"/>
          <w:szCs w:val="24"/>
          <w:lang w:eastAsia="ru-RU"/>
        </w:rPr>
        <w:t>;</w:t>
      </w:r>
    </w:p>
    <w:p w14:paraId="54E64792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178F5" w:rsidRPr="00A2318B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7A4194" w:rsidRPr="00A2318B">
        <w:rPr>
          <w:sz w:val="24"/>
          <w:szCs w:val="24"/>
          <w:lang w:eastAsia="ru-RU"/>
        </w:rPr>
        <w:t xml:space="preserve">отдел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>–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7A4194" w:rsidRPr="00A2318B">
        <w:rPr>
          <w:sz w:val="24"/>
          <w:szCs w:val="24"/>
          <w:lang w:eastAsia="ru-RU"/>
        </w:rPr>
        <w:t xml:space="preserve">отдел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="006178F5" w:rsidRPr="00A2318B">
        <w:rPr>
          <w:sz w:val="24"/>
          <w:szCs w:val="24"/>
          <w:lang w:eastAsia="ru-RU"/>
        </w:rPr>
        <w:t>;</w:t>
      </w:r>
    </w:p>
    <w:p w14:paraId="2154819C" w14:textId="77777777" w:rsidR="006178F5" w:rsidRPr="00A2318B" w:rsidRDefault="00152CC9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- </w:t>
      </w:r>
      <w:r w:rsidR="006178F5" w:rsidRPr="00A2318B">
        <w:rPr>
          <w:sz w:val="24"/>
          <w:szCs w:val="24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>–</w:t>
      </w:r>
      <w:r w:rsidR="006178F5" w:rsidRPr="00A2318B">
        <w:rPr>
          <w:sz w:val="24"/>
          <w:szCs w:val="24"/>
          <w:lang w:eastAsia="ru-RU"/>
        </w:rPr>
        <w:t xml:space="preserve"> </w:t>
      </w:r>
      <w:r w:rsidR="00A462DF" w:rsidRPr="00A2318B">
        <w:rPr>
          <w:sz w:val="24"/>
          <w:szCs w:val="24"/>
          <w:lang w:eastAsia="ru-RU"/>
        </w:rPr>
        <w:t xml:space="preserve">1 рабочий день с момента поступления запроса в </w:t>
      </w:r>
      <w:r w:rsidR="00FB2725" w:rsidRPr="00A2318B">
        <w:rPr>
          <w:sz w:val="24"/>
          <w:szCs w:val="24"/>
          <w:lang w:eastAsia="ru-RU"/>
        </w:rPr>
        <w:t>Администрацию</w:t>
      </w:r>
      <w:r w:rsidR="006178F5" w:rsidRPr="00A2318B">
        <w:rPr>
          <w:sz w:val="24"/>
          <w:szCs w:val="24"/>
          <w:lang w:eastAsia="ru-RU"/>
        </w:rPr>
        <w:t>.</w:t>
      </w:r>
    </w:p>
    <w:p w14:paraId="41FD01C8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A2318B">
        <w:rPr>
          <w:sz w:val="24"/>
          <w:szCs w:val="24"/>
          <w:lang w:eastAsia="ru-RU"/>
        </w:rPr>
        <w:t>ч</w:t>
      </w:r>
      <w:r w:rsidRPr="00A2318B">
        <w:rPr>
          <w:sz w:val="24"/>
          <w:szCs w:val="24"/>
          <w:lang w:eastAsia="ru-RU"/>
        </w:rPr>
        <w:t>нем документов, необходимых для предоставления муниципальной услуги</w:t>
      </w:r>
      <w:r w:rsidR="00CF398B" w:rsidRPr="00A2318B">
        <w:rPr>
          <w:sz w:val="24"/>
          <w:szCs w:val="24"/>
          <w:lang w:eastAsia="ru-RU"/>
        </w:rPr>
        <w:t>:</w:t>
      </w:r>
    </w:p>
    <w:p w14:paraId="223A33C5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 xml:space="preserve"> или в МФЦ.</w:t>
      </w:r>
    </w:p>
    <w:p w14:paraId="2DE0C570" w14:textId="438F45CF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2.14.2. Наличие на территории, прилегающей к зданию, не менее 10 проце</w:t>
      </w:r>
      <w:r w:rsidRPr="00A2318B">
        <w:rPr>
          <w:sz w:val="24"/>
          <w:szCs w:val="24"/>
          <w:lang w:eastAsia="ru-RU"/>
        </w:rPr>
        <w:t>н</w:t>
      </w:r>
      <w:r w:rsidRPr="00A2318B">
        <w:rPr>
          <w:sz w:val="24"/>
          <w:szCs w:val="24"/>
          <w:lang w:eastAsia="ru-RU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627A6E">
        <w:rPr>
          <w:sz w:val="24"/>
          <w:szCs w:val="24"/>
          <w:lang w:eastAsia="ru-RU"/>
        </w:rPr>
        <w:t xml:space="preserve">      </w:t>
      </w:r>
      <w:r w:rsidRPr="00A2318B">
        <w:rPr>
          <w:sz w:val="24"/>
          <w:szCs w:val="24"/>
          <w:lang w:eastAsia="ru-RU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Pr="00A2318B">
        <w:rPr>
          <w:sz w:val="24"/>
          <w:szCs w:val="24"/>
          <w:lang w:eastAsia="ru-RU"/>
        </w:rPr>
        <w:t xml:space="preserve">На территории, прилегающей к зданию, в котором размещен МФЦ, </w:t>
      </w:r>
      <w:r w:rsidR="00627A6E">
        <w:rPr>
          <w:sz w:val="24"/>
          <w:szCs w:val="24"/>
          <w:lang w:eastAsia="ru-RU"/>
        </w:rPr>
        <w:t xml:space="preserve">       </w:t>
      </w:r>
      <w:r w:rsidRPr="00A2318B">
        <w:rPr>
          <w:sz w:val="24"/>
          <w:szCs w:val="24"/>
          <w:lang w:eastAsia="ru-RU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14:paraId="23032E5C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>2.14.3. Помещения размещаются преимущественно на нижних, предпочт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дам.</w:t>
      </w:r>
    </w:p>
    <w:p w14:paraId="4C163CA3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A2318B">
        <w:rPr>
          <w:sz w:val="24"/>
          <w:szCs w:val="24"/>
          <w:lang w:eastAsia="ru-RU"/>
        </w:rPr>
        <w:t>с</w:t>
      </w:r>
      <w:r w:rsidRPr="00A2318B">
        <w:rPr>
          <w:sz w:val="24"/>
          <w:szCs w:val="24"/>
          <w:lang w:eastAsia="ru-RU"/>
        </w:rPr>
        <w:t xml:space="preserve">кой), содержащей полное наименование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>, а также информацию о режиме его работы.</w:t>
      </w:r>
    </w:p>
    <w:p w14:paraId="0C21226B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E32173E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2B2A474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A2318B">
        <w:rPr>
          <w:sz w:val="24"/>
          <w:szCs w:val="24"/>
          <w:lang w:eastAsia="ru-RU"/>
        </w:rPr>
        <w:t xml:space="preserve">,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 xml:space="preserve"> инвалиду ок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14:paraId="6A5BC497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провождения инвалида.</w:t>
      </w:r>
    </w:p>
    <w:p w14:paraId="5D91B583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A2318B">
        <w:rPr>
          <w:sz w:val="24"/>
          <w:szCs w:val="24"/>
          <w:lang w:eastAsia="ru-RU"/>
        </w:rPr>
        <w:t>сурд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переводчика</w:t>
      </w:r>
      <w:proofErr w:type="spellEnd"/>
      <w:r w:rsidRPr="00A2318B">
        <w:rPr>
          <w:sz w:val="24"/>
          <w:szCs w:val="24"/>
          <w:lang w:eastAsia="ru-RU"/>
        </w:rPr>
        <w:t xml:space="preserve"> и </w:t>
      </w:r>
      <w:proofErr w:type="spellStart"/>
      <w:r w:rsidRPr="00A2318B">
        <w:rPr>
          <w:sz w:val="24"/>
          <w:szCs w:val="24"/>
          <w:lang w:eastAsia="ru-RU"/>
        </w:rPr>
        <w:t>тифлосурдопереводчика</w:t>
      </w:r>
      <w:proofErr w:type="spellEnd"/>
      <w:r w:rsidRPr="00A2318B">
        <w:rPr>
          <w:sz w:val="24"/>
          <w:szCs w:val="24"/>
          <w:lang w:eastAsia="ru-RU"/>
        </w:rPr>
        <w:t>.</w:t>
      </w:r>
    </w:p>
    <w:p w14:paraId="39ED489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2.14.10. Оборудование мест повышенного удобства с дополнительным м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стом для собаки-проводника и устройств для передвижения инвалида (костылей, ходунков).</w:t>
      </w:r>
    </w:p>
    <w:p w14:paraId="5F05C4AE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A2318B">
        <w:rPr>
          <w:sz w:val="24"/>
          <w:szCs w:val="24"/>
          <w:lang w:eastAsia="ru-RU"/>
        </w:rPr>
        <w:t>з</w:t>
      </w:r>
      <w:r w:rsidRPr="00A2318B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A2318B">
        <w:rPr>
          <w:sz w:val="24"/>
          <w:szCs w:val="24"/>
          <w:lang w:eastAsia="ru-RU"/>
        </w:rPr>
        <w:t>р</w:t>
      </w:r>
      <w:r w:rsidRPr="00A2318B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14:paraId="7B573786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5BFA1A98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="00334763" w:rsidRPr="00A2318B">
        <w:rPr>
          <w:sz w:val="24"/>
          <w:szCs w:val="24"/>
          <w:lang w:eastAsia="ru-RU"/>
        </w:rPr>
        <w:t xml:space="preserve">муниципальной </w:t>
      </w:r>
      <w:r w:rsidRPr="00A2318B">
        <w:rPr>
          <w:sz w:val="24"/>
          <w:szCs w:val="24"/>
          <w:lang w:eastAsia="ru-RU"/>
        </w:rPr>
        <w:t>услуги, канцелярскими принадлежностями, а также информацио</w:t>
      </w:r>
      <w:r w:rsidRPr="00A2318B">
        <w:rPr>
          <w:sz w:val="24"/>
          <w:szCs w:val="24"/>
          <w:lang w:eastAsia="ru-RU"/>
        </w:rPr>
        <w:t>н</w:t>
      </w:r>
      <w:r w:rsidRPr="00A2318B">
        <w:rPr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A2318B">
        <w:rPr>
          <w:sz w:val="24"/>
          <w:szCs w:val="24"/>
          <w:lang w:eastAsia="ru-RU"/>
        </w:rPr>
        <w:t>б</w:t>
      </w:r>
      <w:r w:rsidRPr="00A2318B">
        <w:rPr>
          <w:sz w:val="24"/>
          <w:szCs w:val="24"/>
          <w:lang w:eastAsia="ru-RU"/>
        </w:rPr>
        <w:t xml:space="preserve">ходимую для получения </w:t>
      </w:r>
      <w:r w:rsidR="0033476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услуги, и информацию о часах приема з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явлений.</w:t>
      </w:r>
    </w:p>
    <w:p w14:paraId="24DB306F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14:paraId="07DDC56E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услуги.</w:t>
      </w:r>
    </w:p>
    <w:p w14:paraId="61EBBBCA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2.15.1. Показатели доступности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(общие, применимые в отношении всех заявителей):</w:t>
      </w:r>
    </w:p>
    <w:p w14:paraId="2B90226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транспортная доступность к месту предоставления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услуги;</w:t>
      </w:r>
    </w:p>
    <w:p w14:paraId="5383AF97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щениям, в которых предоставляется услуга;</w:t>
      </w:r>
    </w:p>
    <w:p w14:paraId="7DF41136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3) возможность получения полной и достоверной информации о </w:t>
      </w:r>
      <w:r w:rsidR="00E2120D" w:rsidRPr="00A2318B">
        <w:rPr>
          <w:sz w:val="24"/>
          <w:szCs w:val="24"/>
          <w:lang w:eastAsia="ru-RU"/>
        </w:rPr>
        <w:t>муниц</w:t>
      </w:r>
      <w:r w:rsidR="00E2120D" w:rsidRPr="00A2318B">
        <w:rPr>
          <w:sz w:val="24"/>
          <w:szCs w:val="24"/>
          <w:lang w:eastAsia="ru-RU"/>
        </w:rPr>
        <w:t>и</w:t>
      </w:r>
      <w:r w:rsidR="00E2120D" w:rsidRPr="00A2318B">
        <w:rPr>
          <w:sz w:val="24"/>
          <w:szCs w:val="24"/>
          <w:lang w:eastAsia="ru-RU"/>
        </w:rPr>
        <w:t>пальной</w:t>
      </w:r>
      <w:r w:rsidRPr="00A2318B">
        <w:rPr>
          <w:sz w:val="24"/>
          <w:szCs w:val="24"/>
          <w:lang w:eastAsia="ru-RU"/>
        </w:rPr>
        <w:t xml:space="preserve"> услуге в </w:t>
      </w:r>
      <w:r w:rsidR="007A4194" w:rsidRPr="00A2318B">
        <w:rPr>
          <w:sz w:val="24"/>
          <w:szCs w:val="24"/>
          <w:lang w:eastAsia="ru-RU"/>
        </w:rPr>
        <w:t>Администрации</w:t>
      </w:r>
      <w:r w:rsidRPr="00A2318B">
        <w:rPr>
          <w:sz w:val="24"/>
          <w:szCs w:val="24"/>
          <w:lang w:eastAsia="ru-RU"/>
        </w:rPr>
        <w:t>, МФЦ, по телефону, на официальном сайте орг</w:t>
      </w:r>
      <w:r w:rsidRPr="00A2318B">
        <w:rPr>
          <w:sz w:val="24"/>
          <w:szCs w:val="24"/>
          <w:lang w:eastAsia="ru-RU"/>
        </w:rPr>
        <w:t>а</w:t>
      </w:r>
      <w:r w:rsidRPr="00A2318B">
        <w:rPr>
          <w:sz w:val="24"/>
          <w:szCs w:val="24"/>
          <w:lang w:eastAsia="ru-RU"/>
        </w:rPr>
        <w:t>на, предоставляющего услугу, посредством ЕПГУ либо ПГУ ЛО;</w:t>
      </w:r>
    </w:p>
    <w:p w14:paraId="17455143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4) предоставление </w:t>
      </w:r>
      <w:r w:rsidR="00222413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любым доступным способом, предусмотренным действующим законодательством;</w:t>
      </w:r>
    </w:p>
    <w:p w14:paraId="594B289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lastRenderedPageBreak/>
        <w:t xml:space="preserve">5) обеспечение для заявителя возможности получения информации о ходе и результате предоставления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с ис</w:t>
      </w:r>
      <w:r w:rsidR="00FE6AF7" w:rsidRPr="00A2318B">
        <w:rPr>
          <w:sz w:val="24"/>
          <w:szCs w:val="24"/>
          <w:lang w:eastAsia="ru-RU"/>
        </w:rPr>
        <w:t>пользованием ЕПГУ и</w:t>
      </w:r>
      <w:r w:rsidR="00957341" w:rsidRPr="00A2318B">
        <w:rPr>
          <w:sz w:val="24"/>
          <w:szCs w:val="24"/>
          <w:lang w:eastAsia="ru-RU"/>
        </w:rPr>
        <w:t xml:space="preserve"> </w:t>
      </w:r>
      <w:r w:rsidR="00FE6AF7" w:rsidRPr="00A2318B">
        <w:rPr>
          <w:sz w:val="24"/>
          <w:szCs w:val="24"/>
          <w:lang w:eastAsia="ru-RU"/>
        </w:rPr>
        <w:t>(или) ПГУ ЛО</w:t>
      </w:r>
      <w:r w:rsidR="00CF398B" w:rsidRPr="00A2318B">
        <w:rPr>
          <w:sz w:val="24"/>
          <w:szCs w:val="24"/>
          <w:lang w:eastAsia="ru-RU"/>
        </w:rPr>
        <w:t>.</w:t>
      </w:r>
    </w:p>
    <w:p w14:paraId="3360297A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(специальные, прим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>нимые в отношении инвалидов):</w:t>
      </w:r>
    </w:p>
    <w:p w14:paraId="0B240F4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A2318B">
        <w:rPr>
          <w:color w:val="000000" w:themeColor="text1"/>
          <w:sz w:val="24"/>
          <w:szCs w:val="24"/>
          <w:lang w:eastAsia="ru-RU"/>
        </w:rPr>
        <w:t>пункте 2.14</w:t>
      </w:r>
      <w:r w:rsidRPr="00A2318B">
        <w:rPr>
          <w:sz w:val="24"/>
          <w:szCs w:val="24"/>
          <w:lang w:eastAsia="ru-RU"/>
        </w:rPr>
        <w:t>;</w:t>
      </w:r>
    </w:p>
    <w:p w14:paraId="0169F39A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14:paraId="58B31D4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торых предоставляется </w:t>
      </w:r>
      <w:r w:rsidR="00222413" w:rsidRPr="00A2318B">
        <w:rPr>
          <w:sz w:val="24"/>
          <w:szCs w:val="24"/>
          <w:lang w:eastAsia="ru-RU"/>
        </w:rPr>
        <w:t>муниципальная</w:t>
      </w:r>
      <w:r w:rsidRPr="00A2318B">
        <w:rPr>
          <w:sz w:val="24"/>
          <w:szCs w:val="24"/>
          <w:lang w:eastAsia="ru-RU"/>
        </w:rPr>
        <w:t xml:space="preserve"> услуга.</w:t>
      </w:r>
    </w:p>
    <w:p w14:paraId="6A763D4C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2.15.3. Показатели качества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услуги:</w:t>
      </w:r>
    </w:p>
    <w:p w14:paraId="551A8D7C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услуги;</w:t>
      </w:r>
    </w:p>
    <w:p w14:paraId="76B2B811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14:paraId="414C6534" w14:textId="33F1ED0F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 xml:space="preserve">цам </w:t>
      </w:r>
      <w:r w:rsidR="007A4194" w:rsidRPr="00A2318B">
        <w:rPr>
          <w:sz w:val="24"/>
          <w:szCs w:val="24"/>
          <w:lang w:eastAsia="ru-RU"/>
        </w:rPr>
        <w:t xml:space="preserve">отдела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="007A4194" w:rsidRPr="00A2318B">
        <w:rPr>
          <w:sz w:val="24"/>
          <w:szCs w:val="24"/>
          <w:lang w:eastAsia="ru-RU"/>
        </w:rPr>
        <w:t xml:space="preserve"> </w:t>
      </w:r>
      <w:r w:rsidRPr="00A2318B">
        <w:rPr>
          <w:sz w:val="24"/>
          <w:szCs w:val="24"/>
          <w:lang w:eastAsia="ru-RU"/>
        </w:rPr>
        <w:t xml:space="preserve">или работникам МФЦ при подаче документов на получение </w:t>
      </w:r>
      <w:r w:rsidR="00627A6E">
        <w:rPr>
          <w:sz w:val="24"/>
          <w:szCs w:val="24"/>
          <w:lang w:eastAsia="ru-RU"/>
        </w:rPr>
        <w:t xml:space="preserve">        </w:t>
      </w:r>
      <w:r w:rsidR="0094431C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</w:t>
      </w:r>
      <w:r w:rsidR="00627A6E">
        <w:rPr>
          <w:sz w:val="24"/>
          <w:szCs w:val="24"/>
          <w:lang w:eastAsia="ru-RU"/>
        </w:rPr>
        <w:t xml:space="preserve">           </w:t>
      </w:r>
      <w:r w:rsidRPr="00A2318B">
        <w:rPr>
          <w:sz w:val="24"/>
          <w:szCs w:val="24"/>
          <w:lang w:eastAsia="ru-RU"/>
        </w:rPr>
        <w:t xml:space="preserve">в </w:t>
      </w:r>
      <w:r w:rsidR="007A4194" w:rsidRPr="00A2318B">
        <w:rPr>
          <w:sz w:val="24"/>
          <w:szCs w:val="24"/>
          <w:lang w:eastAsia="ru-RU"/>
        </w:rPr>
        <w:t xml:space="preserve">отдел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 xml:space="preserve"> или в МФЦ;</w:t>
      </w:r>
    </w:p>
    <w:p w14:paraId="2AD34DA4" w14:textId="77777777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4) отсутствие жалоб на действия или бездействие должностных лиц </w:t>
      </w:r>
      <w:r w:rsidR="007A4194" w:rsidRPr="00A2318B">
        <w:rPr>
          <w:sz w:val="24"/>
          <w:szCs w:val="24"/>
          <w:lang w:eastAsia="ru-RU"/>
        </w:rPr>
        <w:t>Админ</w:t>
      </w:r>
      <w:r w:rsidR="007A4194" w:rsidRPr="00A2318B">
        <w:rPr>
          <w:sz w:val="24"/>
          <w:szCs w:val="24"/>
          <w:lang w:eastAsia="ru-RU"/>
        </w:rPr>
        <w:t>и</w:t>
      </w:r>
      <w:r w:rsidR="007A4194" w:rsidRPr="00A2318B">
        <w:rPr>
          <w:sz w:val="24"/>
          <w:szCs w:val="24"/>
          <w:lang w:eastAsia="ru-RU"/>
        </w:rPr>
        <w:t>страции</w:t>
      </w:r>
      <w:r w:rsidRPr="00A2318B">
        <w:rPr>
          <w:sz w:val="24"/>
          <w:szCs w:val="24"/>
          <w:lang w:eastAsia="ru-RU"/>
        </w:rPr>
        <w:t>, поданных в установленном порядке.</w:t>
      </w:r>
    </w:p>
    <w:p w14:paraId="07564694" w14:textId="06549385" w:rsidR="00CD6D75" w:rsidRPr="00A2318B" w:rsidRDefault="00CD6D7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 xml:space="preserve">ществлялось в электронной форме через ЕПГУ или ПГУ ЛО либо посредством МФЦ, </w:t>
      </w:r>
      <w:r w:rsidR="00627A6E">
        <w:rPr>
          <w:sz w:val="24"/>
          <w:szCs w:val="24"/>
          <w:lang w:eastAsia="ru-RU"/>
        </w:rPr>
        <w:t xml:space="preserve">        </w:t>
      </w:r>
      <w:r w:rsidRPr="00A2318B">
        <w:rPr>
          <w:sz w:val="24"/>
          <w:szCs w:val="24"/>
          <w:lang w:eastAsia="ru-RU"/>
        </w:rPr>
        <w:t>заявителю обеспечивается возможность оценки качества оказания усл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>ги.</w:t>
      </w:r>
    </w:p>
    <w:p w14:paraId="13DE3F82" w14:textId="77777777" w:rsidR="00B01B45" w:rsidRPr="00A2318B" w:rsidRDefault="00B01B45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</w:t>
      </w:r>
      <w:r w:rsidR="00152CC9" w:rsidRPr="00A2318B">
        <w:rPr>
          <w:sz w:val="24"/>
          <w:szCs w:val="24"/>
          <w:lang w:eastAsia="ru-RU"/>
        </w:rPr>
        <w:t>тавления муниципальной услуги: п</w:t>
      </w:r>
      <w:r w:rsidRPr="00A2318B">
        <w:rPr>
          <w:sz w:val="24"/>
          <w:szCs w:val="24"/>
          <w:lang w:eastAsia="ru-RU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14:paraId="50372A5A" w14:textId="77777777" w:rsidR="00FE6AF7" w:rsidRPr="00A2318B" w:rsidRDefault="00FE6AF7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 муниципальной услуги по экстерриториальному принципу (в случае если </w:t>
      </w:r>
      <w:r w:rsidR="003229D4" w:rsidRPr="00A2318B">
        <w:rPr>
          <w:sz w:val="24"/>
          <w:szCs w:val="24"/>
          <w:lang w:eastAsia="ru-RU"/>
        </w:rPr>
        <w:t>м</w:t>
      </w:r>
      <w:r w:rsidR="003229D4" w:rsidRPr="00A2318B">
        <w:rPr>
          <w:sz w:val="24"/>
          <w:szCs w:val="24"/>
          <w:lang w:eastAsia="ru-RU"/>
        </w:rPr>
        <w:t>у</w:t>
      </w:r>
      <w:r w:rsidR="003229D4" w:rsidRPr="00A2318B">
        <w:rPr>
          <w:sz w:val="24"/>
          <w:szCs w:val="24"/>
          <w:lang w:eastAsia="ru-RU"/>
        </w:rPr>
        <w:t>ниципальной</w:t>
      </w:r>
      <w:r w:rsidRPr="00A2318B">
        <w:rPr>
          <w:sz w:val="24"/>
          <w:szCs w:val="24"/>
          <w:lang w:eastAsia="ru-RU"/>
        </w:rPr>
        <w:t xml:space="preserve"> услуга предоставляется по экстерриториальному принципу) и ос</w:t>
      </w:r>
      <w:r w:rsidRPr="00A2318B">
        <w:rPr>
          <w:sz w:val="24"/>
          <w:szCs w:val="24"/>
          <w:lang w:eastAsia="ru-RU"/>
        </w:rPr>
        <w:t>о</w:t>
      </w:r>
      <w:r w:rsidRPr="00A2318B">
        <w:rPr>
          <w:sz w:val="24"/>
          <w:szCs w:val="24"/>
          <w:lang w:eastAsia="ru-RU"/>
        </w:rPr>
        <w:t xml:space="preserve">бенности предоставления </w:t>
      </w:r>
      <w:r w:rsidR="003229D4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в электронной форме</w:t>
      </w:r>
      <w:r w:rsidR="00CF398B" w:rsidRPr="00A2318B">
        <w:rPr>
          <w:sz w:val="24"/>
          <w:szCs w:val="24"/>
          <w:lang w:eastAsia="ru-RU"/>
        </w:rPr>
        <w:t>:</w:t>
      </w:r>
    </w:p>
    <w:p w14:paraId="6F60AD83" w14:textId="77777777" w:rsidR="00FE6AF7" w:rsidRPr="00A2318B" w:rsidRDefault="00FE6AF7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 </w:t>
      </w:r>
      <w:r w:rsidR="003229D4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услуг, предоставляемых в </w:t>
      </w:r>
      <w:r w:rsidR="007A4194" w:rsidRPr="00A2318B">
        <w:rPr>
          <w:sz w:val="24"/>
          <w:szCs w:val="24"/>
          <w:lang w:eastAsia="ru-RU"/>
        </w:rPr>
        <w:t xml:space="preserve">отдел МП, </w:t>
      </w:r>
      <w:proofErr w:type="spellStart"/>
      <w:r w:rsidR="007A4194" w:rsidRPr="00A2318B">
        <w:rPr>
          <w:sz w:val="24"/>
          <w:szCs w:val="24"/>
          <w:lang w:eastAsia="ru-RU"/>
        </w:rPr>
        <w:t>ФКиС</w:t>
      </w:r>
      <w:proofErr w:type="spellEnd"/>
      <w:r w:rsidRPr="00A2318B">
        <w:rPr>
          <w:sz w:val="24"/>
          <w:szCs w:val="24"/>
          <w:lang w:eastAsia="ru-RU"/>
        </w:rPr>
        <w:t>, а также получение результатов предоставления таких услуг осуществляются в любом предоставля</w:t>
      </w:r>
      <w:r w:rsidRPr="00A2318B">
        <w:rPr>
          <w:sz w:val="24"/>
          <w:szCs w:val="24"/>
          <w:lang w:eastAsia="ru-RU"/>
        </w:rPr>
        <w:t>ю</w:t>
      </w:r>
      <w:r w:rsidR="007A4194" w:rsidRPr="00A2318B">
        <w:rPr>
          <w:sz w:val="24"/>
          <w:szCs w:val="24"/>
          <w:lang w:eastAsia="ru-RU"/>
        </w:rPr>
        <w:t xml:space="preserve">щем такие услуги подразделении Администрации </w:t>
      </w:r>
      <w:r w:rsidRPr="00A2318B">
        <w:rPr>
          <w:sz w:val="24"/>
          <w:szCs w:val="24"/>
          <w:lang w:eastAsia="ru-RU"/>
        </w:rPr>
        <w:t>или МФЦ при наличии соглаш</w:t>
      </w:r>
      <w:r w:rsidRPr="00A2318B">
        <w:rPr>
          <w:sz w:val="24"/>
          <w:szCs w:val="24"/>
          <w:lang w:eastAsia="ru-RU"/>
        </w:rPr>
        <w:t>е</w:t>
      </w:r>
      <w:r w:rsidRPr="00A2318B">
        <w:rPr>
          <w:sz w:val="24"/>
          <w:szCs w:val="24"/>
          <w:lang w:eastAsia="ru-RU"/>
        </w:rPr>
        <w:t xml:space="preserve">ния, указанного в </w:t>
      </w:r>
      <w:r w:rsidRPr="00A2318B">
        <w:rPr>
          <w:color w:val="000000" w:themeColor="text1"/>
          <w:sz w:val="24"/>
          <w:szCs w:val="24"/>
          <w:lang w:eastAsia="ru-RU"/>
        </w:rPr>
        <w:t>статье 15</w:t>
      </w:r>
      <w:r w:rsidR="003229D4" w:rsidRPr="00A2318B">
        <w:rPr>
          <w:sz w:val="24"/>
          <w:szCs w:val="24"/>
          <w:lang w:eastAsia="ru-RU"/>
        </w:rPr>
        <w:t xml:space="preserve"> Федерального закона №</w:t>
      </w:r>
      <w:r w:rsidR="00952A09" w:rsidRPr="00A2318B">
        <w:rPr>
          <w:sz w:val="24"/>
          <w:szCs w:val="24"/>
          <w:lang w:eastAsia="ru-RU"/>
        </w:rPr>
        <w:t xml:space="preserve"> 210-ФЗ.</w:t>
      </w:r>
    </w:p>
    <w:p w14:paraId="6AED6D3A" w14:textId="77777777" w:rsidR="00FE6AF7" w:rsidRPr="00A2318B" w:rsidRDefault="00FE6AF7" w:rsidP="00627A6E">
      <w:pPr>
        <w:autoSpaceDE w:val="0"/>
        <w:autoSpaceDN w:val="0"/>
        <w:adjustRightInd w:val="0"/>
        <w:ind w:firstLine="624"/>
        <w:jc w:val="both"/>
        <w:rPr>
          <w:sz w:val="24"/>
          <w:szCs w:val="24"/>
          <w:lang w:eastAsia="ru-RU"/>
        </w:rPr>
      </w:pPr>
      <w:r w:rsidRPr="00A2318B">
        <w:rPr>
          <w:sz w:val="24"/>
          <w:szCs w:val="24"/>
          <w:lang w:eastAsia="ru-RU"/>
        </w:rPr>
        <w:t xml:space="preserve">2.17.2. Предоставление </w:t>
      </w:r>
      <w:r w:rsidR="003229D4" w:rsidRPr="00A2318B">
        <w:rPr>
          <w:sz w:val="24"/>
          <w:szCs w:val="24"/>
          <w:lang w:eastAsia="ru-RU"/>
        </w:rPr>
        <w:t>муниципальной</w:t>
      </w:r>
      <w:r w:rsidRPr="00A2318B">
        <w:rPr>
          <w:sz w:val="24"/>
          <w:szCs w:val="24"/>
          <w:lang w:eastAsia="ru-RU"/>
        </w:rPr>
        <w:t xml:space="preserve"> услуги в электронной форме ос</w:t>
      </w:r>
      <w:r w:rsidRPr="00A2318B">
        <w:rPr>
          <w:sz w:val="24"/>
          <w:szCs w:val="24"/>
          <w:lang w:eastAsia="ru-RU"/>
        </w:rPr>
        <w:t>у</w:t>
      </w:r>
      <w:r w:rsidRPr="00A2318B">
        <w:rPr>
          <w:sz w:val="24"/>
          <w:szCs w:val="24"/>
          <w:lang w:eastAsia="ru-RU"/>
        </w:rPr>
        <w:t>ществляется при технической реализации услуги</w:t>
      </w:r>
      <w:r w:rsidR="003229D4" w:rsidRPr="00A2318B">
        <w:rPr>
          <w:sz w:val="24"/>
          <w:szCs w:val="24"/>
          <w:lang w:eastAsia="ru-RU"/>
        </w:rPr>
        <w:t xml:space="preserve"> посредством ПГУ ЛО и/или ЕПГУ.</w:t>
      </w:r>
    </w:p>
    <w:p w14:paraId="318446FA" w14:textId="77777777" w:rsidR="00CF398B" w:rsidRPr="00A2318B" w:rsidRDefault="00CF398B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AB3884" w14:textId="5AE01077" w:rsidR="00CF398B" w:rsidRPr="00A2318B" w:rsidRDefault="003C3096" w:rsidP="0062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CF398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административных</w:t>
      </w:r>
    </w:p>
    <w:p w14:paraId="04A3FFF1" w14:textId="60E49027" w:rsidR="00CF398B" w:rsidRPr="00A2318B" w:rsidRDefault="003C3096" w:rsidP="0062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CF398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их выполнения, в том числе особенности</w:t>
      </w:r>
    </w:p>
    <w:p w14:paraId="229E67D1" w14:textId="77777777" w:rsidR="003C3096" w:rsidRPr="00A2318B" w:rsidRDefault="003C3096" w:rsidP="00627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выполнения</w:t>
      </w:r>
      <w:r w:rsidR="00CF398B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3201774C" w14:textId="77777777" w:rsidR="003C3096" w:rsidRPr="00A2318B" w:rsidRDefault="003C3096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4A6530" w14:textId="31EC778E" w:rsidR="003C3096" w:rsidRPr="00A2318B" w:rsidRDefault="003C3096" w:rsidP="00627A6E">
      <w:pPr>
        <w:pStyle w:val="ConsPlusNormal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 w:rsidR="00E317D4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2A18E6B0" w14:textId="5260248C" w:rsidR="003C3096" w:rsidRPr="00A2318B" w:rsidRDefault="003C3096" w:rsidP="00627A6E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DE623D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</w:t>
      </w:r>
      <w:r w:rsidR="00E317D4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  <w:r w:rsidR="004D5652" w:rsidRPr="00A2318B">
        <w:rPr>
          <w:rFonts w:ascii="Times New Roman" w:hAnsi="Times New Roman" w:cs="Times New Roman"/>
          <w:sz w:val="24"/>
          <w:szCs w:val="24"/>
        </w:rPr>
        <w:t xml:space="preserve"> в случае положительного решения</w:t>
      </w:r>
      <w:r w:rsidRPr="00A2318B">
        <w:rPr>
          <w:rFonts w:ascii="Times New Roman" w:hAnsi="Times New Roman" w:cs="Times New Roman"/>
          <w:sz w:val="24"/>
          <w:szCs w:val="24"/>
        </w:rPr>
        <w:t>:</w:t>
      </w:r>
    </w:p>
    <w:p w14:paraId="1856B858" w14:textId="77777777" w:rsidR="003C3096" w:rsidRPr="00A2318B" w:rsidRDefault="003C3096" w:rsidP="00627A6E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</w:t>
      </w:r>
      <w:r w:rsidR="00DE623D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3E44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51EAC99B" w14:textId="75ABF622" w:rsidR="003C3096" w:rsidRPr="00A2318B" w:rsidRDefault="005679CA" w:rsidP="00627A6E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lastRenderedPageBreak/>
        <w:t>б</w:t>
      </w:r>
      <w:r w:rsidR="003C3096" w:rsidRPr="00A2318B">
        <w:rPr>
          <w:bCs/>
          <w:sz w:val="24"/>
          <w:szCs w:val="24"/>
        </w:rPr>
        <w:t xml:space="preserve">) </w:t>
      </w:r>
      <w:r w:rsidR="004D7262" w:rsidRPr="00A2318B">
        <w:rPr>
          <w:bCs/>
          <w:sz w:val="24"/>
          <w:szCs w:val="24"/>
        </w:rPr>
        <w:t>р</w:t>
      </w:r>
      <w:r w:rsidR="003C3096" w:rsidRPr="00A2318B">
        <w:rPr>
          <w:sz w:val="24"/>
          <w:szCs w:val="24"/>
        </w:rPr>
        <w:t xml:space="preserve">ассмотрение документов о предоставлении </w:t>
      </w:r>
      <w:r w:rsidR="00DE623D" w:rsidRPr="00A2318B">
        <w:rPr>
          <w:sz w:val="24"/>
          <w:szCs w:val="24"/>
        </w:rPr>
        <w:t>муниципальной</w:t>
      </w:r>
      <w:r w:rsidR="004D7262" w:rsidRPr="00A2318B">
        <w:rPr>
          <w:sz w:val="24"/>
          <w:szCs w:val="24"/>
        </w:rPr>
        <w:t xml:space="preserve"> услуги</w:t>
      </w:r>
      <w:r w:rsidR="004318EE" w:rsidRPr="00A2318B">
        <w:rPr>
          <w:sz w:val="24"/>
          <w:szCs w:val="24"/>
        </w:rPr>
        <w:t xml:space="preserve"> (с уч</w:t>
      </w:r>
      <w:r w:rsidR="004318EE" w:rsidRPr="00A2318B">
        <w:rPr>
          <w:sz w:val="24"/>
          <w:szCs w:val="24"/>
        </w:rPr>
        <w:t>е</w:t>
      </w:r>
      <w:r w:rsidR="004318EE" w:rsidRPr="00A2318B">
        <w:rPr>
          <w:sz w:val="24"/>
          <w:szCs w:val="24"/>
        </w:rPr>
        <w:t>том направления межведомственных запросов при необходимости)</w:t>
      </w:r>
      <w:r w:rsidR="004D7262" w:rsidRPr="00A2318B">
        <w:rPr>
          <w:sz w:val="24"/>
          <w:szCs w:val="24"/>
        </w:rPr>
        <w:t xml:space="preserve"> – 1</w:t>
      </w:r>
      <w:r w:rsidR="004318EE" w:rsidRPr="00A2318B">
        <w:rPr>
          <w:sz w:val="24"/>
          <w:szCs w:val="24"/>
        </w:rPr>
        <w:t>4</w:t>
      </w:r>
      <w:r w:rsidR="003C3096" w:rsidRPr="00A2318B">
        <w:rPr>
          <w:sz w:val="24"/>
          <w:szCs w:val="24"/>
        </w:rPr>
        <w:t xml:space="preserve"> рабочих дней</w:t>
      </w:r>
      <w:r w:rsidR="003C3096" w:rsidRPr="00A2318B">
        <w:rPr>
          <w:bCs/>
          <w:sz w:val="24"/>
          <w:szCs w:val="24"/>
        </w:rPr>
        <w:t>;</w:t>
      </w:r>
    </w:p>
    <w:p w14:paraId="37451DA5" w14:textId="266E0C5C" w:rsidR="003C3096" w:rsidRPr="00A2318B" w:rsidRDefault="003C3096" w:rsidP="00627A6E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в) принятие решения</w:t>
      </w:r>
      <w:r w:rsidR="004D7262" w:rsidRPr="00A2318B">
        <w:rPr>
          <w:bCs/>
          <w:sz w:val="24"/>
          <w:szCs w:val="24"/>
        </w:rPr>
        <w:t xml:space="preserve"> о присвоении/подтверждении спортивного разряда – </w:t>
      </w:r>
      <w:r w:rsidR="00E317D4">
        <w:rPr>
          <w:bCs/>
          <w:sz w:val="24"/>
          <w:szCs w:val="24"/>
        </w:rPr>
        <w:t xml:space="preserve">         </w:t>
      </w:r>
      <w:r w:rsidR="004D7262" w:rsidRPr="00A2318B">
        <w:rPr>
          <w:bCs/>
          <w:sz w:val="24"/>
          <w:szCs w:val="24"/>
        </w:rPr>
        <w:t>2 рабочих дня;</w:t>
      </w:r>
    </w:p>
    <w:p w14:paraId="718F10B7" w14:textId="77777777" w:rsidR="004D7262" w:rsidRPr="00A2318B" w:rsidRDefault="004D7262" w:rsidP="00627A6E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 xml:space="preserve">г) </w:t>
      </w:r>
      <w:r w:rsidR="0093075A" w:rsidRPr="00A2318B">
        <w:rPr>
          <w:bCs/>
          <w:sz w:val="24"/>
          <w:szCs w:val="24"/>
        </w:rPr>
        <w:t>в</w:t>
      </w:r>
      <w:r w:rsidR="0093075A" w:rsidRPr="00A2318B">
        <w:rPr>
          <w:sz w:val="24"/>
          <w:szCs w:val="24"/>
        </w:rPr>
        <w:t>ыдача результата</w:t>
      </w:r>
      <w:r w:rsidR="0093075A" w:rsidRPr="00A2318B">
        <w:rPr>
          <w:bCs/>
          <w:sz w:val="24"/>
          <w:szCs w:val="24"/>
        </w:rPr>
        <w:t xml:space="preserve"> </w:t>
      </w:r>
      <w:r w:rsidRPr="00A2318B">
        <w:rPr>
          <w:bCs/>
          <w:sz w:val="24"/>
          <w:szCs w:val="24"/>
        </w:rPr>
        <w:t xml:space="preserve">– </w:t>
      </w:r>
      <w:r w:rsidR="004318EE" w:rsidRPr="00A2318B">
        <w:rPr>
          <w:bCs/>
          <w:sz w:val="24"/>
          <w:szCs w:val="24"/>
        </w:rPr>
        <w:t>1</w:t>
      </w:r>
      <w:r w:rsidRPr="00A2318B">
        <w:rPr>
          <w:bCs/>
          <w:sz w:val="24"/>
          <w:szCs w:val="24"/>
        </w:rPr>
        <w:t xml:space="preserve"> рабочи</w:t>
      </w:r>
      <w:r w:rsidR="004318EE" w:rsidRPr="00A2318B">
        <w:rPr>
          <w:bCs/>
          <w:sz w:val="24"/>
          <w:szCs w:val="24"/>
        </w:rPr>
        <w:t>й</w:t>
      </w:r>
      <w:r w:rsidRPr="00A2318B">
        <w:rPr>
          <w:bCs/>
          <w:sz w:val="24"/>
          <w:szCs w:val="24"/>
        </w:rPr>
        <w:t xml:space="preserve"> </w:t>
      </w:r>
      <w:r w:rsidR="004318EE" w:rsidRPr="00A2318B">
        <w:rPr>
          <w:bCs/>
          <w:sz w:val="24"/>
          <w:szCs w:val="24"/>
        </w:rPr>
        <w:t>день.</w:t>
      </w:r>
    </w:p>
    <w:p w14:paraId="18812B27" w14:textId="77777777" w:rsidR="004D5652" w:rsidRPr="00A2318B" w:rsidRDefault="004318EE" w:rsidP="00E317D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3.1.1.1. </w:t>
      </w:r>
      <w:r w:rsidR="004D5652" w:rsidRPr="00A2318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 отрицательного р</w:t>
      </w:r>
      <w:r w:rsidR="004D5652" w:rsidRPr="00A2318B">
        <w:rPr>
          <w:rFonts w:ascii="Times New Roman" w:hAnsi="Times New Roman" w:cs="Times New Roman"/>
          <w:sz w:val="24"/>
          <w:szCs w:val="24"/>
        </w:rPr>
        <w:t>е</w:t>
      </w:r>
      <w:r w:rsidR="004D5652" w:rsidRPr="00A2318B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14:paraId="2E613596" w14:textId="77777777" w:rsidR="004D5652" w:rsidRPr="00A2318B" w:rsidRDefault="004D5652" w:rsidP="00E317D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333E44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62517ABB" w14:textId="6DE1D814" w:rsidR="004D5652" w:rsidRPr="00A2318B" w:rsidRDefault="004D5652" w:rsidP="00E317D4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б) р</w:t>
      </w:r>
      <w:r w:rsidRPr="00A2318B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="00E317D4">
        <w:rPr>
          <w:sz w:val="24"/>
          <w:szCs w:val="24"/>
        </w:rPr>
        <w:t xml:space="preserve">               </w:t>
      </w:r>
      <w:r w:rsidR="004318EE" w:rsidRPr="00A2318B">
        <w:rPr>
          <w:sz w:val="24"/>
          <w:szCs w:val="24"/>
        </w:rPr>
        <w:t xml:space="preserve">(с учетом направления межведомственных запросов при необходимости) </w:t>
      </w:r>
      <w:r w:rsidRPr="00A2318B">
        <w:rPr>
          <w:sz w:val="24"/>
          <w:szCs w:val="24"/>
        </w:rPr>
        <w:t xml:space="preserve">– </w:t>
      </w:r>
      <w:r w:rsidR="004318EE" w:rsidRPr="00A2318B">
        <w:rPr>
          <w:sz w:val="24"/>
          <w:szCs w:val="24"/>
        </w:rPr>
        <w:t>6</w:t>
      </w:r>
      <w:r w:rsidRPr="00A2318B">
        <w:rPr>
          <w:sz w:val="24"/>
          <w:szCs w:val="24"/>
        </w:rPr>
        <w:t xml:space="preserve"> раб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чих дней</w:t>
      </w:r>
      <w:r w:rsidRPr="00A2318B">
        <w:rPr>
          <w:bCs/>
          <w:sz w:val="24"/>
          <w:szCs w:val="24"/>
        </w:rPr>
        <w:t>;</w:t>
      </w:r>
    </w:p>
    <w:p w14:paraId="6ADE3D76" w14:textId="77777777" w:rsidR="004D5652" w:rsidRPr="00A2318B" w:rsidRDefault="004D5652" w:rsidP="00E317D4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14:paraId="6AE8B66D" w14:textId="77777777" w:rsidR="004D5652" w:rsidRPr="00A2318B" w:rsidRDefault="004D5652" w:rsidP="00E317D4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bCs/>
          <w:sz w:val="24"/>
          <w:szCs w:val="24"/>
        </w:rPr>
        <w:t>г) в</w:t>
      </w:r>
      <w:r w:rsidRPr="00A2318B">
        <w:rPr>
          <w:sz w:val="24"/>
          <w:szCs w:val="24"/>
        </w:rPr>
        <w:t>ыдача результата</w:t>
      </w:r>
      <w:r w:rsidRPr="00A2318B">
        <w:rPr>
          <w:bCs/>
          <w:sz w:val="24"/>
          <w:szCs w:val="24"/>
        </w:rPr>
        <w:t xml:space="preserve"> – </w:t>
      </w:r>
      <w:r w:rsidR="004318EE" w:rsidRPr="00A2318B">
        <w:rPr>
          <w:bCs/>
          <w:sz w:val="24"/>
          <w:szCs w:val="24"/>
        </w:rPr>
        <w:t>1</w:t>
      </w:r>
      <w:r w:rsidRPr="00A2318B">
        <w:rPr>
          <w:bCs/>
          <w:sz w:val="24"/>
          <w:szCs w:val="24"/>
        </w:rPr>
        <w:t xml:space="preserve"> рабочи</w:t>
      </w:r>
      <w:r w:rsidR="004318EE" w:rsidRPr="00A2318B">
        <w:rPr>
          <w:bCs/>
          <w:sz w:val="24"/>
          <w:szCs w:val="24"/>
        </w:rPr>
        <w:t>й</w:t>
      </w:r>
      <w:r w:rsidRPr="00A2318B">
        <w:rPr>
          <w:bCs/>
          <w:sz w:val="24"/>
          <w:szCs w:val="24"/>
        </w:rPr>
        <w:t xml:space="preserve"> д</w:t>
      </w:r>
      <w:r w:rsidR="004318EE" w:rsidRPr="00A2318B">
        <w:rPr>
          <w:bCs/>
          <w:sz w:val="24"/>
          <w:szCs w:val="24"/>
        </w:rPr>
        <w:t>ень</w:t>
      </w:r>
      <w:r w:rsidRPr="00A2318B">
        <w:rPr>
          <w:bCs/>
          <w:sz w:val="24"/>
          <w:szCs w:val="24"/>
        </w:rPr>
        <w:t>.</w:t>
      </w:r>
    </w:p>
    <w:p w14:paraId="7CAB566D" w14:textId="77777777" w:rsidR="003C3096" w:rsidRPr="00A2318B" w:rsidRDefault="003C3096" w:rsidP="00E317D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541F83EA" w14:textId="3B7B09BA" w:rsidR="003C3096" w:rsidRPr="00A2318B" w:rsidRDefault="003C3096" w:rsidP="00E317D4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3.1.2.1. Основанием для начала административной процедуры по приему и регистрации заявления о предоставлении </w:t>
      </w:r>
      <w:r w:rsidR="0072144B" w:rsidRPr="00A2318B">
        <w:rPr>
          <w:sz w:val="24"/>
          <w:szCs w:val="24"/>
        </w:rPr>
        <w:t>муниципальной</w:t>
      </w:r>
      <w:r w:rsidRPr="00A2318B">
        <w:rPr>
          <w:sz w:val="24"/>
          <w:szCs w:val="24"/>
        </w:rPr>
        <w:t xml:space="preserve"> услуги является </w:t>
      </w:r>
      <w:r w:rsidR="00430EAB" w:rsidRPr="00A2318B">
        <w:rPr>
          <w:sz w:val="24"/>
          <w:szCs w:val="24"/>
        </w:rPr>
        <w:t>посту</w:t>
      </w:r>
      <w:r w:rsidR="00430EAB" w:rsidRPr="00A2318B">
        <w:rPr>
          <w:sz w:val="24"/>
          <w:szCs w:val="24"/>
        </w:rPr>
        <w:t>п</w:t>
      </w:r>
      <w:r w:rsidR="00430EAB" w:rsidRPr="00A2318B">
        <w:rPr>
          <w:sz w:val="24"/>
          <w:szCs w:val="24"/>
        </w:rPr>
        <w:t xml:space="preserve">ление в </w:t>
      </w:r>
      <w:r w:rsidR="007A4194" w:rsidRPr="00A2318B">
        <w:rPr>
          <w:sz w:val="24"/>
          <w:szCs w:val="24"/>
        </w:rPr>
        <w:t xml:space="preserve">отдел МП, </w:t>
      </w:r>
      <w:proofErr w:type="spellStart"/>
      <w:r w:rsidR="007A4194" w:rsidRPr="00A2318B">
        <w:rPr>
          <w:sz w:val="24"/>
          <w:szCs w:val="24"/>
        </w:rPr>
        <w:t>ФКиС</w:t>
      </w:r>
      <w:proofErr w:type="spellEnd"/>
      <w:r w:rsidR="00430EAB" w:rsidRPr="00A2318B">
        <w:rPr>
          <w:sz w:val="24"/>
          <w:szCs w:val="24"/>
        </w:rPr>
        <w:t xml:space="preserve"> заявления о предоставлении муниципальной услуги с приложенными документами, способами, указанными в п. 2.2. настоящего админ</w:t>
      </w:r>
      <w:r w:rsidR="00430EAB" w:rsidRPr="00A2318B">
        <w:rPr>
          <w:sz w:val="24"/>
          <w:szCs w:val="24"/>
        </w:rPr>
        <w:t>и</w:t>
      </w:r>
      <w:r w:rsidR="00430EAB" w:rsidRPr="00A2318B">
        <w:rPr>
          <w:sz w:val="24"/>
          <w:szCs w:val="24"/>
        </w:rPr>
        <w:t>стративного регламента.</w:t>
      </w:r>
    </w:p>
    <w:p w14:paraId="58148CA3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Документы подаются в соответствии с пунктом 2.6 настоящего администр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тивного регламента.</w:t>
      </w:r>
    </w:p>
    <w:p w14:paraId="276420E2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аявление и иные документы, представленные в </w:t>
      </w:r>
      <w:r w:rsidR="007A4194" w:rsidRPr="00A2318B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7A4194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>, регистрируются специалистом, указанным в подпункте 3.1.2.3 настоящего административного регламента, в день их поступления.</w:t>
      </w:r>
    </w:p>
    <w:p w14:paraId="474E4582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7F0241" w:rsidRPr="00A2318B">
        <w:rPr>
          <w:sz w:val="24"/>
          <w:szCs w:val="24"/>
        </w:rPr>
        <w:t>п</w:t>
      </w:r>
      <w:r w:rsidRPr="00A2318B">
        <w:rPr>
          <w:sz w:val="24"/>
          <w:szCs w:val="24"/>
        </w:rPr>
        <w:t xml:space="preserve">рием и регистрация документов осуществляются </w:t>
      </w:r>
      <w:r w:rsidR="00752019" w:rsidRPr="00A2318B">
        <w:rPr>
          <w:sz w:val="24"/>
          <w:szCs w:val="24"/>
        </w:rPr>
        <w:t xml:space="preserve">специалистом отдела МП, </w:t>
      </w:r>
      <w:proofErr w:type="spellStart"/>
      <w:r w:rsidR="00752019" w:rsidRPr="00A2318B">
        <w:rPr>
          <w:sz w:val="24"/>
          <w:szCs w:val="24"/>
        </w:rPr>
        <w:t>ФКиС</w:t>
      </w:r>
      <w:proofErr w:type="spellEnd"/>
      <w:r w:rsidR="00752019" w:rsidRPr="00A2318B">
        <w:rPr>
          <w:sz w:val="24"/>
          <w:szCs w:val="24"/>
        </w:rPr>
        <w:t>.</w:t>
      </w:r>
    </w:p>
    <w:p w14:paraId="20CD6A0A" w14:textId="77777777" w:rsidR="00B116BD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3.1.2.4. Критерий принятия решения: </w:t>
      </w:r>
      <w:r w:rsidR="00152CC9" w:rsidRPr="00A2318B">
        <w:rPr>
          <w:sz w:val="24"/>
          <w:szCs w:val="24"/>
        </w:rPr>
        <w:t>н</w:t>
      </w:r>
      <w:r w:rsidR="00B116BD" w:rsidRPr="00A2318B">
        <w:rPr>
          <w:sz w:val="24"/>
          <w:szCs w:val="24"/>
        </w:rPr>
        <w:t>аличие оснований для отказа в приеме документа согласно п. 2.9.</w:t>
      </w:r>
    </w:p>
    <w:p w14:paraId="0369C4FF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ED0A61" w:rsidRPr="00A2318B">
        <w:rPr>
          <w:sz w:val="24"/>
          <w:szCs w:val="24"/>
        </w:rPr>
        <w:t>мун</w:t>
      </w:r>
      <w:r w:rsidR="00ED0A61" w:rsidRPr="00A2318B">
        <w:rPr>
          <w:sz w:val="24"/>
          <w:szCs w:val="24"/>
        </w:rPr>
        <w:t>и</w:t>
      </w:r>
      <w:r w:rsidR="007679E9" w:rsidRPr="00A2318B">
        <w:rPr>
          <w:sz w:val="24"/>
          <w:szCs w:val="24"/>
        </w:rPr>
        <w:t>ц</w:t>
      </w:r>
      <w:r w:rsidR="00ED0A61" w:rsidRPr="00A2318B">
        <w:rPr>
          <w:sz w:val="24"/>
          <w:szCs w:val="24"/>
        </w:rPr>
        <w:t>и</w:t>
      </w:r>
      <w:r w:rsidR="007679E9" w:rsidRPr="00A2318B">
        <w:rPr>
          <w:sz w:val="24"/>
          <w:szCs w:val="24"/>
        </w:rPr>
        <w:t>пальной</w:t>
      </w:r>
      <w:r w:rsidRPr="00A2318B">
        <w:rPr>
          <w:sz w:val="24"/>
          <w:szCs w:val="24"/>
        </w:rPr>
        <w:t xml:space="preserve"> услуги.</w:t>
      </w:r>
    </w:p>
    <w:p w14:paraId="0BB7296E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ED0A61" w:rsidRPr="00A2318B">
        <w:rPr>
          <w:rFonts w:ascii="Times New Roman" w:hAnsi="Times New Roman" w:cs="Times New Roman"/>
          <w:sz w:val="24"/>
          <w:szCs w:val="24"/>
        </w:rPr>
        <w:t>муни</w:t>
      </w:r>
      <w:r w:rsidR="007679E9" w:rsidRPr="00A2318B">
        <w:rPr>
          <w:rFonts w:ascii="Times New Roman" w:hAnsi="Times New Roman" w:cs="Times New Roman"/>
          <w:sz w:val="24"/>
          <w:szCs w:val="24"/>
        </w:rPr>
        <w:t>ц</w:t>
      </w:r>
      <w:r w:rsidR="00ED0A61" w:rsidRPr="00A2318B">
        <w:rPr>
          <w:rFonts w:ascii="Times New Roman" w:hAnsi="Times New Roman" w:cs="Times New Roman"/>
          <w:sz w:val="24"/>
          <w:szCs w:val="24"/>
        </w:rPr>
        <w:t>и</w:t>
      </w:r>
      <w:r w:rsidR="007679E9" w:rsidRPr="00A2318B">
        <w:rPr>
          <w:rFonts w:ascii="Times New Roman" w:hAnsi="Times New Roman" w:cs="Times New Roman"/>
          <w:sz w:val="24"/>
          <w:szCs w:val="24"/>
        </w:rPr>
        <w:t>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0CBD1CAF" w14:textId="153DE6BD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182CF3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документов должностному лицу, ответственному </w:t>
      </w:r>
      <w:r w:rsidR="00182CF3">
        <w:rPr>
          <w:rFonts w:ascii="Times New Roman" w:hAnsi="Times New Roman" w:cs="Times New Roman"/>
          <w:sz w:val="24"/>
          <w:szCs w:val="24"/>
        </w:rPr>
        <w:t xml:space="preserve">  </w:t>
      </w:r>
      <w:r w:rsidRPr="00A2318B">
        <w:rPr>
          <w:rFonts w:ascii="Times New Roman" w:hAnsi="Times New Roman" w:cs="Times New Roman"/>
          <w:sz w:val="24"/>
          <w:szCs w:val="24"/>
        </w:rPr>
        <w:t>за формирование проекта решения.</w:t>
      </w:r>
    </w:p>
    <w:p w14:paraId="4E021022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действия, продолжительность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7679E9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A2318B">
        <w:rPr>
          <w:rFonts w:ascii="Times New Roman" w:hAnsi="Times New Roman" w:cs="Times New Roman"/>
          <w:sz w:val="24"/>
          <w:szCs w:val="24"/>
        </w:rPr>
        <w:t>с</w:t>
      </w:r>
      <w:r w:rsidRPr="00A2318B">
        <w:rPr>
          <w:rFonts w:ascii="Times New Roman" w:hAnsi="Times New Roman" w:cs="Times New Roman"/>
          <w:sz w:val="24"/>
          <w:szCs w:val="24"/>
        </w:rPr>
        <w:t xml:space="preserve">смотрения заявления и документов в течение </w:t>
      </w:r>
      <w:r w:rsidR="0093075A" w:rsidRPr="00A2318B">
        <w:rPr>
          <w:rFonts w:ascii="Times New Roman" w:hAnsi="Times New Roman" w:cs="Times New Roman"/>
          <w:sz w:val="24"/>
          <w:szCs w:val="24"/>
        </w:rPr>
        <w:t>1</w:t>
      </w:r>
      <w:r w:rsidR="004318EE" w:rsidRPr="00A2318B">
        <w:rPr>
          <w:rFonts w:ascii="Times New Roman" w:hAnsi="Times New Roman" w:cs="Times New Roman"/>
          <w:sz w:val="24"/>
          <w:szCs w:val="24"/>
        </w:rPr>
        <w:t>4</w:t>
      </w:r>
      <w:r w:rsidR="0093075A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рабочих дней с даты окончания первой административной процедуры</w:t>
      </w:r>
      <w:r w:rsidR="00C02E91" w:rsidRPr="00A2318B">
        <w:rPr>
          <w:rFonts w:ascii="Times New Roman" w:hAnsi="Times New Roman" w:cs="Times New Roman"/>
          <w:sz w:val="24"/>
          <w:szCs w:val="24"/>
        </w:rPr>
        <w:t xml:space="preserve"> (или 6 рабочих дней в случае отказа)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4031C8C9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3.1.3.3. Лицо, ответственное за выполнение административной процедуры: </w:t>
      </w:r>
      <w:r w:rsidR="00152CC9" w:rsidRPr="00A2318B">
        <w:rPr>
          <w:rFonts w:ascii="Times New Roman" w:hAnsi="Times New Roman" w:cs="Times New Roman"/>
          <w:sz w:val="24"/>
          <w:szCs w:val="24"/>
        </w:rPr>
        <w:t>специалист</w:t>
      </w:r>
      <w:r w:rsidR="00752019" w:rsidRPr="00A2318B">
        <w:rPr>
          <w:rFonts w:ascii="Times New Roman" w:hAnsi="Times New Roman" w:cs="Times New Roman"/>
          <w:sz w:val="24"/>
          <w:szCs w:val="24"/>
        </w:rPr>
        <w:t xml:space="preserve"> отдела МП, </w:t>
      </w:r>
      <w:proofErr w:type="spellStart"/>
      <w:r w:rsidR="00752019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50F09817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аявителя права на получение </w:t>
      </w:r>
      <w:r w:rsidR="00D55464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90798BA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3.1.3.5. </w:t>
      </w:r>
      <w:r w:rsidR="00EC6C30" w:rsidRPr="00A2318B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подготовка проекта решения о предоставлении услуги </w:t>
      </w:r>
      <w:r w:rsidR="00C153AE" w:rsidRPr="00A2318B">
        <w:rPr>
          <w:rFonts w:ascii="Times New Roman" w:hAnsi="Times New Roman" w:cs="Times New Roman"/>
          <w:sz w:val="24"/>
          <w:szCs w:val="24"/>
        </w:rPr>
        <w:t>в форме муниципального правового акта Администрации</w:t>
      </w:r>
      <w:r w:rsidR="00EC6C30" w:rsidRPr="00A2318B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услуги</w:t>
      </w:r>
      <w:r w:rsidR="00752019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737AE066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>услуги или об о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 w:rsidRPr="00A2318B">
        <w:rPr>
          <w:rFonts w:ascii="Times New Roman" w:hAnsi="Times New Roman" w:cs="Times New Roman"/>
          <w:sz w:val="24"/>
          <w:szCs w:val="24"/>
        </w:rPr>
        <w:t>:</w:t>
      </w:r>
    </w:p>
    <w:p w14:paraId="4BFF982C" w14:textId="46C9B5F5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  <w:r w:rsidRPr="00A2318B">
        <w:rPr>
          <w:sz w:val="24"/>
          <w:szCs w:val="24"/>
        </w:rPr>
        <w:t xml:space="preserve">3.1.4.1. </w:t>
      </w:r>
      <w:r w:rsidRPr="00A2318B">
        <w:rPr>
          <w:bCs/>
          <w:sz w:val="24"/>
          <w:szCs w:val="24"/>
        </w:rPr>
        <w:t>Принятие решения о присвоении спортивного разряда</w:t>
      </w:r>
      <w:r w:rsidR="002E5DFC" w:rsidRPr="00A2318B">
        <w:rPr>
          <w:bCs/>
          <w:sz w:val="24"/>
          <w:szCs w:val="24"/>
        </w:rPr>
        <w:t xml:space="preserve"> </w:t>
      </w:r>
      <w:r w:rsidRPr="00A2318B">
        <w:rPr>
          <w:bCs/>
          <w:sz w:val="24"/>
          <w:szCs w:val="24"/>
        </w:rPr>
        <w:t xml:space="preserve">или об отказе </w:t>
      </w:r>
      <w:r w:rsidR="00182CF3">
        <w:rPr>
          <w:bCs/>
          <w:sz w:val="24"/>
          <w:szCs w:val="24"/>
        </w:rPr>
        <w:t xml:space="preserve">    </w:t>
      </w:r>
      <w:r w:rsidRPr="00A2318B">
        <w:rPr>
          <w:bCs/>
          <w:sz w:val="24"/>
          <w:szCs w:val="24"/>
        </w:rPr>
        <w:t>в присвоении спортивного разряда</w:t>
      </w:r>
      <w:r w:rsidR="00A505ED" w:rsidRPr="00A2318B">
        <w:rPr>
          <w:bCs/>
          <w:sz w:val="24"/>
          <w:szCs w:val="24"/>
        </w:rPr>
        <w:t>:</w:t>
      </w:r>
    </w:p>
    <w:p w14:paraId="277DB836" w14:textId="2F749A1B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3.1.4.1.1. Основание для начала административной процедуры: окончание </w:t>
      </w:r>
      <w:r w:rsidR="00182CF3">
        <w:rPr>
          <w:sz w:val="24"/>
          <w:szCs w:val="24"/>
        </w:rPr>
        <w:t xml:space="preserve">   </w:t>
      </w:r>
      <w:r w:rsidR="00752019" w:rsidRPr="00A2318B">
        <w:rPr>
          <w:sz w:val="24"/>
          <w:szCs w:val="24"/>
        </w:rPr>
        <w:t xml:space="preserve">специалистом отдела МП, </w:t>
      </w:r>
      <w:proofErr w:type="spellStart"/>
      <w:r w:rsidR="00752019" w:rsidRPr="00A2318B">
        <w:rPr>
          <w:sz w:val="24"/>
          <w:szCs w:val="24"/>
        </w:rPr>
        <w:t>ФКиС</w:t>
      </w:r>
      <w:proofErr w:type="spellEnd"/>
      <w:r w:rsidRPr="00A2318B">
        <w:rPr>
          <w:sz w:val="24"/>
          <w:szCs w:val="24"/>
        </w:rPr>
        <w:t xml:space="preserve"> проверки представленных документов.</w:t>
      </w:r>
    </w:p>
    <w:p w14:paraId="1D10BC7F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3.1.4.1.2. Содержание административного действия (административных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ствий), продолжительность и</w:t>
      </w:r>
      <w:r w:rsidR="00957341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(или) максимал</w:t>
      </w:r>
      <w:r w:rsidR="0031605C" w:rsidRPr="00A2318B">
        <w:rPr>
          <w:sz w:val="24"/>
          <w:szCs w:val="24"/>
        </w:rPr>
        <w:t xml:space="preserve">ьный срок его (их) выполнения: </w:t>
      </w:r>
      <w:r w:rsidR="00E91103" w:rsidRPr="00A2318B">
        <w:rPr>
          <w:sz w:val="24"/>
          <w:szCs w:val="24"/>
        </w:rPr>
        <w:t>сп</w:t>
      </w:r>
      <w:r w:rsidR="00E91103" w:rsidRPr="00A2318B">
        <w:rPr>
          <w:sz w:val="24"/>
          <w:szCs w:val="24"/>
        </w:rPr>
        <w:t>е</w:t>
      </w:r>
      <w:r w:rsidR="00E91103" w:rsidRPr="00A2318B">
        <w:rPr>
          <w:sz w:val="24"/>
          <w:szCs w:val="24"/>
        </w:rPr>
        <w:t xml:space="preserve">циалист отдела </w:t>
      </w:r>
      <w:proofErr w:type="spellStart"/>
      <w:r w:rsidR="00E91103" w:rsidRPr="00A2318B">
        <w:rPr>
          <w:sz w:val="24"/>
          <w:szCs w:val="24"/>
        </w:rPr>
        <w:t>МП</w:t>
      </w:r>
      <w:proofErr w:type="gramStart"/>
      <w:r w:rsidR="00E91103" w:rsidRPr="00A2318B">
        <w:rPr>
          <w:sz w:val="24"/>
          <w:szCs w:val="24"/>
        </w:rPr>
        <w:t>,Ф</w:t>
      </w:r>
      <w:proofErr w:type="gramEnd"/>
      <w:r w:rsidR="00E91103" w:rsidRPr="00A2318B">
        <w:rPr>
          <w:sz w:val="24"/>
          <w:szCs w:val="24"/>
        </w:rPr>
        <w:t>КиС</w:t>
      </w:r>
      <w:proofErr w:type="spellEnd"/>
      <w:r w:rsidRPr="00A2318B">
        <w:rPr>
          <w:sz w:val="24"/>
          <w:szCs w:val="24"/>
        </w:rPr>
        <w:t xml:space="preserve"> в </w:t>
      </w:r>
      <w:r w:rsidR="0093075A" w:rsidRPr="00A2318B">
        <w:rPr>
          <w:sz w:val="24"/>
          <w:szCs w:val="24"/>
        </w:rPr>
        <w:t>течение 1</w:t>
      </w:r>
      <w:r w:rsidRPr="00A2318B">
        <w:rPr>
          <w:sz w:val="24"/>
          <w:szCs w:val="24"/>
        </w:rPr>
        <w:t xml:space="preserve"> рабоч</w:t>
      </w:r>
      <w:r w:rsidR="0093075A" w:rsidRPr="00A2318B">
        <w:rPr>
          <w:sz w:val="24"/>
          <w:szCs w:val="24"/>
        </w:rPr>
        <w:t>его дня</w:t>
      </w:r>
      <w:r w:rsidRPr="00A2318B">
        <w:rPr>
          <w:sz w:val="24"/>
          <w:szCs w:val="24"/>
        </w:rPr>
        <w:t xml:space="preserve"> со дня окончания проверки п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>ступивших документов выполняет одно из следующих 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ствий:</w:t>
      </w:r>
    </w:p>
    <w:p w14:paraId="261C158D" w14:textId="67205570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B116BD" w:rsidRPr="00A2318B">
        <w:rPr>
          <w:sz w:val="24"/>
          <w:szCs w:val="24"/>
        </w:rPr>
        <w:t>решения</w:t>
      </w:r>
      <w:r w:rsidR="007679E9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 xml:space="preserve">о присвоении спортивного разряда </w:t>
      </w:r>
      <w:r w:rsidR="002E5DFC" w:rsidRPr="00A2318B">
        <w:rPr>
          <w:sz w:val="24"/>
          <w:szCs w:val="24"/>
        </w:rPr>
        <w:t>(пост</w:t>
      </w:r>
      <w:r w:rsidR="002E5DFC" w:rsidRPr="00A2318B">
        <w:rPr>
          <w:sz w:val="24"/>
          <w:szCs w:val="24"/>
        </w:rPr>
        <w:t>а</w:t>
      </w:r>
      <w:r w:rsidR="00C153AE" w:rsidRPr="00A2318B">
        <w:rPr>
          <w:sz w:val="24"/>
          <w:szCs w:val="24"/>
        </w:rPr>
        <w:t xml:space="preserve">новления </w:t>
      </w:r>
      <w:r w:rsidR="007A4194" w:rsidRPr="00A2318B">
        <w:rPr>
          <w:sz w:val="24"/>
          <w:szCs w:val="24"/>
        </w:rPr>
        <w:t>Администрации</w:t>
      </w:r>
      <w:r w:rsidR="00C153AE" w:rsidRPr="00A2318B">
        <w:rPr>
          <w:sz w:val="24"/>
          <w:szCs w:val="24"/>
        </w:rPr>
        <w:t>)</w:t>
      </w:r>
      <w:r w:rsidR="002E5DFC" w:rsidRPr="00A2318B">
        <w:rPr>
          <w:sz w:val="24"/>
          <w:szCs w:val="24"/>
        </w:rPr>
        <w:t xml:space="preserve">, </w:t>
      </w:r>
      <w:r w:rsidRPr="00A2318B">
        <w:rPr>
          <w:sz w:val="24"/>
          <w:szCs w:val="24"/>
        </w:rPr>
        <w:t xml:space="preserve">в случае, если не установлено оснований для отказа </w:t>
      </w:r>
      <w:r w:rsidR="00182CF3">
        <w:rPr>
          <w:sz w:val="24"/>
          <w:szCs w:val="24"/>
        </w:rPr>
        <w:t xml:space="preserve">          </w:t>
      </w:r>
      <w:r w:rsidRPr="00A2318B">
        <w:rPr>
          <w:sz w:val="24"/>
          <w:szCs w:val="24"/>
        </w:rPr>
        <w:t xml:space="preserve">в предоставлении </w:t>
      </w:r>
      <w:r w:rsidR="00D55464" w:rsidRPr="00A2318B">
        <w:rPr>
          <w:sz w:val="24"/>
          <w:szCs w:val="24"/>
        </w:rPr>
        <w:t xml:space="preserve">муниципальной </w:t>
      </w:r>
      <w:r w:rsidRPr="00A2318B">
        <w:rPr>
          <w:sz w:val="24"/>
          <w:szCs w:val="24"/>
        </w:rPr>
        <w:t xml:space="preserve">услуги, указанных в пункте 2.10.1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</w:t>
      </w:r>
      <w:r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 xml:space="preserve">тивного регламента, и передает его с документами, представленными Заявителем, </w:t>
      </w:r>
      <w:r w:rsidR="00752019" w:rsidRPr="00A2318B">
        <w:rPr>
          <w:sz w:val="24"/>
          <w:szCs w:val="24"/>
        </w:rPr>
        <w:t>гла</w:t>
      </w:r>
      <w:r w:rsidR="00152CC9" w:rsidRPr="00A2318B">
        <w:rPr>
          <w:sz w:val="24"/>
          <w:szCs w:val="24"/>
        </w:rPr>
        <w:t>ве А</w:t>
      </w:r>
      <w:r w:rsidR="00752019" w:rsidRPr="00A2318B">
        <w:rPr>
          <w:sz w:val="24"/>
          <w:szCs w:val="24"/>
        </w:rPr>
        <w:t>дминистрации</w:t>
      </w:r>
      <w:r w:rsidR="00B43F95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;</w:t>
      </w:r>
    </w:p>
    <w:p w14:paraId="1E738BA8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8C571E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в присвоении спортивного разр</w:t>
      </w:r>
      <w:r w:rsidRPr="00A2318B">
        <w:rPr>
          <w:sz w:val="24"/>
          <w:szCs w:val="24"/>
        </w:rPr>
        <w:t>я</w:t>
      </w:r>
      <w:r w:rsidRPr="00A2318B">
        <w:rPr>
          <w:sz w:val="24"/>
          <w:szCs w:val="24"/>
        </w:rPr>
        <w:t>да</w:t>
      </w:r>
      <w:r w:rsidR="002E5DFC" w:rsidRPr="00A2318B">
        <w:rPr>
          <w:sz w:val="24"/>
          <w:szCs w:val="24"/>
        </w:rPr>
        <w:t xml:space="preserve"> по форме, приведенной в </w:t>
      </w:r>
      <w:r w:rsidR="00A505ED" w:rsidRPr="00A2318B">
        <w:rPr>
          <w:sz w:val="24"/>
          <w:szCs w:val="24"/>
        </w:rPr>
        <w:t>п</w:t>
      </w:r>
      <w:r w:rsidR="002E5DFC" w:rsidRPr="00A2318B">
        <w:rPr>
          <w:sz w:val="24"/>
          <w:szCs w:val="24"/>
        </w:rPr>
        <w:t>риложении 2,</w:t>
      </w:r>
      <w:r w:rsidRPr="00A2318B">
        <w:rPr>
          <w:sz w:val="24"/>
          <w:szCs w:val="24"/>
        </w:rPr>
        <w:t xml:space="preserve"> в случае, если установлены основания для отказа, указанные в пункте 2.10.1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 xml:space="preserve">дминистративного регламента, и передает указанный проект с документами, представленными Заявителем, </w:t>
      </w:r>
      <w:r w:rsidR="00752019" w:rsidRPr="00A2318B">
        <w:rPr>
          <w:sz w:val="24"/>
          <w:szCs w:val="24"/>
        </w:rPr>
        <w:t xml:space="preserve">главе </w:t>
      </w:r>
      <w:r w:rsidR="00152CC9" w:rsidRPr="00A2318B">
        <w:rPr>
          <w:sz w:val="24"/>
          <w:szCs w:val="24"/>
        </w:rPr>
        <w:t>А</w:t>
      </w:r>
      <w:r w:rsidR="00752019" w:rsidRPr="00A2318B">
        <w:rPr>
          <w:sz w:val="24"/>
          <w:szCs w:val="24"/>
        </w:rPr>
        <w:t>дмин</w:t>
      </w:r>
      <w:r w:rsidR="00752019" w:rsidRPr="00A2318B">
        <w:rPr>
          <w:sz w:val="24"/>
          <w:szCs w:val="24"/>
        </w:rPr>
        <w:t>и</w:t>
      </w:r>
      <w:r w:rsidR="00752019" w:rsidRPr="00A2318B">
        <w:rPr>
          <w:sz w:val="24"/>
          <w:szCs w:val="24"/>
        </w:rPr>
        <w:t>страции</w:t>
      </w:r>
      <w:r w:rsidR="00B43F95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.</w:t>
      </w:r>
    </w:p>
    <w:p w14:paraId="51C15FCE" w14:textId="77777777" w:rsidR="003C3096" w:rsidRPr="00A2318B" w:rsidRDefault="00752019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Глава </w:t>
      </w:r>
      <w:r w:rsidR="00152CC9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="003C3096" w:rsidRPr="00A2318B">
        <w:rPr>
          <w:sz w:val="24"/>
          <w:szCs w:val="24"/>
        </w:rPr>
        <w:t xml:space="preserve"> в течение </w:t>
      </w:r>
      <w:r w:rsidR="004318EE" w:rsidRPr="00A2318B">
        <w:rPr>
          <w:sz w:val="24"/>
          <w:szCs w:val="24"/>
        </w:rPr>
        <w:t>указа</w:t>
      </w:r>
      <w:r w:rsidR="004318EE" w:rsidRPr="00A2318B">
        <w:rPr>
          <w:sz w:val="24"/>
          <w:szCs w:val="24"/>
        </w:rPr>
        <w:t>н</w:t>
      </w:r>
      <w:r w:rsidR="004318EE" w:rsidRPr="00A2318B">
        <w:rPr>
          <w:sz w:val="24"/>
          <w:szCs w:val="24"/>
        </w:rPr>
        <w:t xml:space="preserve">ного </w:t>
      </w:r>
      <w:r w:rsidR="0093075A" w:rsidRPr="00A2318B">
        <w:rPr>
          <w:sz w:val="24"/>
          <w:szCs w:val="24"/>
        </w:rPr>
        <w:t xml:space="preserve">1 </w:t>
      </w:r>
      <w:r w:rsidR="003C3096" w:rsidRPr="00A2318B">
        <w:rPr>
          <w:sz w:val="24"/>
          <w:szCs w:val="24"/>
        </w:rPr>
        <w:t>рабоч</w:t>
      </w:r>
      <w:r w:rsidR="0093075A" w:rsidRPr="00A2318B">
        <w:rPr>
          <w:sz w:val="24"/>
          <w:szCs w:val="24"/>
        </w:rPr>
        <w:t>его дня</w:t>
      </w:r>
      <w:r w:rsidR="003C3096" w:rsidRPr="00A2318B">
        <w:rPr>
          <w:sz w:val="24"/>
          <w:szCs w:val="24"/>
        </w:rPr>
        <w:t xml:space="preserve"> со дня получения от </w:t>
      </w:r>
      <w:r w:rsidRPr="00A2318B">
        <w:rPr>
          <w:sz w:val="24"/>
          <w:szCs w:val="24"/>
        </w:rPr>
        <w:t xml:space="preserve">специалиста отдела МП, </w:t>
      </w:r>
      <w:proofErr w:type="spellStart"/>
      <w:r w:rsidRPr="00A2318B">
        <w:rPr>
          <w:sz w:val="24"/>
          <w:szCs w:val="24"/>
        </w:rPr>
        <w:t>ФКиС</w:t>
      </w:r>
      <w:proofErr w:type="spellEnd"/>
      <w:r w:rsidR="003C3096" w:rsidRPr="00A2318B">
        <w:rPr>
          <w:sz w:val="24"/>
          <w:szCs w:val="24"/>
        </w:rPr>
        <w:t xml:space="preserve"> проекта </w:t>
      </w:r>
      <w:r w:rsidR="00DC14A1" w:rsidRPr="00A2318B">
        <w:rPr>
          <w:sz w:val="24"/>
          <w:szCs w:val="24"/>
        </w:rPr>
        <w:t xml:space="preserve">решения </w:t>
      </w:r>
      <w:r w:rsidR="003C3096" w:rsidRPr="00A2318B">
        <w:rPr>
          <w:sz w:val="24"/>
          <w:szCs w:val="24"/>
        </w:rPr>
        <w:t>о присвоении спортивного разряда (решения об отказе в присвоении спо</w:t>
      </w:r>
      <w:r w:rsidR="003C3096" w:rsidRPr="00A2318B">
        <w:rPr>
          <w:sz w:val="24"/>
          <w:szCs w:val="24"/>
        </w:rPr>
        <w:t>р</w:t>
      </w:r>
      <w:r w:rsidR="003C3096" w:rsidRPr="00A2318B">
        <w:rPr>
          <w:sz w:val="24"/>
          <w:szCs w:val="24"/>
        </w:rPr>
        <w:t xml:space="preserve">тивного разряда) </w:t>
      </w:r>
      <w:r w:rsidR="002E5DFC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2E5DFC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 xml:space="preserve">с приложением документов, представленных Заявителем, рассматривает указанные документы, подписывает проект </w:t>
      </w:r>
      <w:r w:rsidR="00B116BD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и передает его с документами, представленными Заявителем, </w:t>
      </w:r>
      <w:r w:rsidR="00E91103" w:rsidRPr="00A2318B">
        <w:rPr>
          <w:sz w:val="24"/>
          <w:szCs w:val="24"/>
        </w:rPr>
        <w:t>сп</w:t>
      </w:r>
      <w:r w:rsidR="00E91103" w:rsidRPr="00A2318B">
        <w:rPr>
          <w:sz w:val="24"/>
          <w:szCs w:val="24"/>
        </w:rPr>
        <w:t>е</w:t>
      </w:r>
      <w:r w:rsidR="00E91103" w:rsidRPr="00A2318B">
        <w:rPr>
          <w:sz w:val="24"/>
          <w:szCs w:val="24"/>
        </w:rPr>
        <w:t xml:space="preserve">циалисту отдела МП, </w:t>
      </w:r>
      <w:proofErr w:type="spellStart"/>
      <w:r w:rsidR="00E91103" w:rsidRPr="00A2318B">
        <w:rPr>
          <w:sz w:val="24"/>
          <w:szCs w:val="24"/>
        </w:rPr>
        <w:t>ФКиС</w:t>
      </w:r>
      <w:proofErr w:type="spellEnd"/>
      <w:r w:rsidR="003C3096" w:rsidRPr="00A2318B">
        <w:rPr>
          <w:sz w:val="24"/>
          <w:szCs w:val="24"/>
        </w:rPr>
        <w:t>.</w:t>
      </w:r>
    </w:p>
    <w:p w14:paraId="02854F63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3.1.4.1.3. Лицо, ответственное за выполнен</w:t>
      </w:r>
      <w:r w:rsidR="0031605C" w:rsidRPr="00A2318B">
        <w:rPr>
          <w:sz w:val="24"/>
          <w:szCs w:val="24"/>
        </w:rPr>
        <w:t xml:space="preserve">ие административной процедуры: </w:t>
      </w:r>
      <w:r w:rsidR="00E91103" w:rsidRPr="00A2318B">
        <w:rPr>
          <w:sz w:val="24"/>
          <w:szCs w:val="24"/>
        </w:rPr>
        <w:t xml:space="preserve">специалист отдела МП, </w:t>
      </w:r>
      <w:proofErr w:type="spellStart"/>
      <w:r w:rsidR="00E91103" w:rsidRPr="00A2318B">
        <w:rPr>
          <w:sz w:val="24"/>
          <w:szCs w:val="24"/>
        </w:rPr>
        <w:t>ФКиС</w:t>
      </w:r>
      <w:proofErr w:type="spellEnd"/>
      <w:r w:rsidRPr="00A2318B">
        <w:rPr>
          <w:sz w:val="24"/>
          <w:szCs w:val="24"/>
        </w:rPr>
        <w:t xml:space="preserve">, </w:t>
      </w:r>
      <w:r w:rsidR="00152CC9" w:rsidRPr="00A2318B">
        <w:rPr>
          <w:sz w:val="24"/>
          <w:szCs w:val="24"/>
        </w:rPr>
        <w:t>глава 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Pr="00A2318B">
        <w:rPr>
          <w:sz w:val="24"/>
          <w:szCs w:val="24"/>
        </w:rPr>
        <w:t>.</w:t>
      </w:r>
    </w:p>
    <w:p w14:paraId="4F432B82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3.1.4.1.4. Результат выполнен</w:t>
      </w:r>
      <w:r w:rsidR="00152CC9" w:rsidRPr="00A2318B">
        <w:rPr>
          <w:sz w:val="24"/>
          <w:szCs w:val="24"/>
        </w:rPr>
        <w:t>ия административной процедуры: п</w:t>
      </w:r>
      <w:r w:rsidRPr="00A2318B">
        <w:rPr>
          <w:sz w:val="24"/>
          <w:szCs w:val="24"/>
        </w:rPr>
        <w:t xml:space="preserve">одписанный </w:t>
      </w:r>
      <w:r w:rsidR="00152CC9" w:rsidRPr="00A2318B">
        <w:rPr>
          <w:sz w:val="24"/>
          <w:szCs w:val="24"/>
        </w:rPr>
        <w:t>главой 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иным уполномоченным им лицом</w:t>
      </w:r>
      <w:r w:rsidRPr="00A2318B">
        <w:rPr>
          <w:sz w:val="24"/>
          <w:szCs w:val="24"/>
        </w:rPr>
        <w:t xml:space="preserve"> проект </w:t>
      </w:r>
      <w:r w:rsidR="00B116BD" w:rsidRPr="00A2318B">
        <w:rPr>
          <w:sz w:val="24"/>
          <w:szCs w:val="24"/>
        </w:rPr>
        <w:t xml:space="preserve">решения </w:t>
      </w:r>
      <w:r w:rsidRPr="00A2318B">
        <w:rPr>
          <w:sz w:val="24"/>
          <w:szCs w:val="24"/>
        </w:rPr>
        <w:t>о присвоении спортивного разряда (</w:t>
      </w:r>
      <w:r w:rsidR="008C571E" w:rsidRPr="00A2318B">
        <w:rPr>
          <w:sz w:val="24"/>
          <w:szCs w:val="24"/>
        </w:rPr>
        <w:t>решение</w:t>
      </w:r>
      <w:r w:rsidRPr="00A2318B">
        <w:rPr>
          <w:sz w:val="24"/>
          <w:szCs w:val="24"/>
        </w:rPr>
        <w:t xml:space="preserve"> об отказе в присвоении спортивного разряда).</w:t>
      </w:r>
    </w:p>
    <w:p w14:paraId="5EE8E9F3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3.1.4.2. Принятие решения </w:t>
      </w:r>
      <w:r w:rsidRPr="00A2318B">
        <w:rPr>
          <w:rFonts w:ascii="Times New Roman" w:hAnsi="Times New Roman" w:cs="Times New Roman"/>
          <w:bCs/>
          <w:sz w:val="24"/>
          <w:szCs w:val="24"/>
        </w:rPr>
        <w:t>о подтверждение спортивного разряда или об о</w:t>
      </w:r>
      <w:r w:rsidRPr="00A2318B">
        <w:rPr>
          <w:rFonts w:ascii="Times New Roman" w:hAnsi="Times New Roman" w:cs="Times New Roman"/>
          <w:bCs/>
          <w:sz w:val="24"/>
          <w:szCs w:val="24"/>
        </w:rPr>
        <w:t>т</w:t>
      </w:r>
      <w:r w:rsidRPr="00A2318B">
        <w:rPr>
          <w:rFonts w:ascii="Times New Roman" w:hAnsi="Times New Roman" w:cs="Times New Roman"/>
          <w:bCs/>
          <w:sz w:val="24"/>
          <w:szCs w:val="24"/>
        </w:rPr>
        <w:t>казе в подтверждении спортивного разряда.</w:t>
      </w:r>
    </w:p>
    <w:p w14:paraId="28640A50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3.1.4.2.1. Основание для начала административной процедуры: окончание </w:t>
      </w:r>
      <w:r w:rsidR="00E91103" w:rsidRPr="00A2318B">
        <w:rPr>
          <w:rFonts w:ascii="Times New Roman" w:hAnsi="Times New Roman" w:cs="Times New Roman"/>
          <w:sz w:val="24"/>
          <w:szCs w:val="24"/>
        </w:rPr>
        <w:t xml:space="preserve">специалистом отдела </w:t>
      </w:r>
      <w:proofErr w:type="spellStart"/>
      <w:r w:rsidR="00E91103" w:rsidRPr="00A2318B">
        <w:rPr>
          <w:rFonts w:ascii="Times New Roman" w:hAnsi="Times New Roman" w:cs="Times New Roman"/>
          <w:sz w:val="24"/>
          <w:szCs w:val="24"/>
        </w:rPr>
        <w:t>МП</w:t>
      </w:r>
      <w:proofErr w:type="gramStart"/>
      <w:r w:rsidR="00E91103" w:rsidRPr="00A2318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E91103" w:rsidRPr="00A2318B">
        <w:rPr>
          <w:rFonts w:ascii="Times New Roman" w:hAnsi="Times New Roman" w:cs="Times New Roman"/>
          <w:sz w:val="24"/>
          <w:szCs w:val="24"/>
        </w:rPr>
        <w:t>КиС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</w:t>
      </w:r>
    </w:p>
    <w:p w14:paraId="20EC5C48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3.1.4.2.2. Содержание административного действия (административных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ствий), продолжительность и</w:t>
      </w:r>
      <w:r w:rsidR="0031605C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(или) максимал</w:t>
      </w:r>
      <w:r w:rsidR="0031605C" w:rsidRPr="00A2318B">
        <w:rPr>
          <w:sz w:val="24"/>
          <w:szCs w:val="24"/>
        </w:rPr>
        <w:t xml:space="preserve">ьный срок его (их) выполнения: </w:t>
      </w:r>
      <w:r w:rsidR="00E91103" w:rsidRPr="00A2318B">
        <w:rPr>
          <w:sz w:val="24"/>
          <w:szCs w:val="24"/>
        </w:rPr>
        <w:t>сп</w:t>
      </w:r>
      <w:r w:rsidR="00E91103" w:rsidRPr="00A2318B">
        <w:rPr>
          <w:sz w:val="24"/>
          <w:szCs w:val="24"/>
        </w:rPr>
        <w:t>е</w:t>
      </w:r>
      <w:r w:rsidR="00E91103" w:rsidRPr="00A2318B">
        <w:rPr>
          <w:sz w:val="24"/>
          <w:szCs w:val="24"/>
        </w:rPr>
        <w:t xml:space="preserve">циалист отдела МП, </w:t>
      </w:r>
      <w:proofErr w:type="spellStart"/>
      <w:r w:rsidR="00E91103" w:rsidRPr="00A2318B">
        <w:rPr>
          <w:sz w:val="24"/>
          <w:szCs w:val="24"/>
        </w:rPr>
        <w:t>ФКиС</w:t>
      </w:r>
      <w:proofErr w:type="spellEnd"/>
      <w:r w:rsidRPr="00A2318B">
        <w:rPr>
          <w:sz w:val="24"/>
          <w:szCs w:val="24"/>
        </w:rPr>
        <w:t xml:space="preserve"> в течение </w:t>
      </w:r>
      <w:r w:rsidR="0093075A" w:rsidRPr="00A2318B">
        <w:rPr>
          <w:sz w:val="24"/>
          <w:szCs w:val="24"/>
        </w:rPr>
        <w:t>1</w:t>
      </w:r>
      <w:r w:rsidRPr="00A2318B">
        <w:rPr>
          <w:sz w:val="24"/>
          <w:szCs w:val="24"/>
        </w:rPr>
        <w:t xml:space="preserve"> рабоч</w:t>
      </w:r>
      <w:r w:rsidR="0093075A" w:rsidRPr="00A2318B">
        <w:rPr>
          <w:sz w:val="24"/>
          <w:szCs w:val="24"/>
        </w:rPr>
        <w:t>его дня</w:t>
      </w:r>
      <w:r w:rsidRPr="00A2318B">
        <w:rPr>
          <w:sz w:val="24"/>
          <w:szCs w:val="24"/>
        </w:rPr>
        <w:t xml:space="preserve"> со дня окончания проверки п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lastRenderedPageBreak/>
        <w:t>ступивших документов выполняет одно из следующих административных де</w:t>
      </w:r>
      <w:r w:rsidRPr="00A2318B">
        <w:rPr>
          <w:sz w:val="24"/>
          <w:szCs w:val="24"/>
        </w:rPr>
        <w:t>й</w:t>
      </w:r>
      <w:r w:rsidRPr="00A2318B">
        <w:rPr>
          <w:sz w:val="24"/>
          <w:szCs w:val="24"/>
        </w:rPr>
        <w:t>ствий:</w:t>
      </w:r>
    </w:p>
    <w:p w14:paraId="269CF8FF" w14:textId="52226CF2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B116BD" w:rsidRPr="00A2318B">
        <w:rPr>
          <w:sz w:val="24"/>
          <w:szCs w:val="24"/>
        </w:rPr>
        <w:t xml:space="preserve">решения </w:t>
      </w:r>
      <w:r w:rsidRPr="00A2318B">
        <w:rPr>
          <w:sz w:val="24"/>
          <w:szCs w:val="24"/>
        </w:rPr>
        <w:t>о подтверждении спортивного разряда</w:t>
      </w:r>
      <w:r w:rsidR="0039108D" w:rsidRPr="00A2318B">
        <w:rPr>
          <w:sz w:val="24"/>
          <w:szCs w:val="24"/>
        </w:rPr>
        <w:t xml:space="preserve"> </w:t>
      </w:r>
      <w:r w:rsidR="00182CF3">
        <w:rPr>
          <w:sz w:val="24"/>
          <w:szCs w:val="24"/>
        </w:rPr>
        <w:t xml:space="preserve">       </w:t>
      </w:r>
      <w:r w:rsidR="0039108D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C153AE" w:rsidRPr="00A2318B">
        <w:rPr>
          <w:sz w:val="24"/>
          <w:szCs w:val="24"/>
        </w:rPr>
        <w:t>)</w:t>
      </w:r>
      <w:r w:rsidR="0039108D" w:rsidRPr="00A2318B">
        <w:rPr>
          <w:sz w:val="24"/>
          <w:szCs w:val="24"/>
        </w:rPr>
        <w:t xml:space="preserve">, </w:t>
      </w:r>
      <w:r w:rsidRPr="00A2318B">
        <w:rPr>
          <w:sz w:val="24"/>
          <w:szCs w:val="24"/>
        </w:rPr>
        <w:t>в случае, если не установлено оснований для о</w:t>
      </w:r>
      <w:r w:rsidRPr="00A2318B">
        <w:rPr>
          <w:sz w:val="24"/>
          <w:szCs w:val="24"/>
        </w:rPr>
        <w:t>т</w:t>
      </w:r>
      <w:r w:rsidRPr="00A2318B">
        <w:rPr>
          <w:sz w:val="24"/>
          <w:szCs w:val="24"/>
        </w:rPr>
        <w:t xml:space="preserve">каза в предоставлении </w:t>
      </w:r>
      <w:r w:rsidR="007679E9" w:rsidRPr="00A2318B">
        <w:rPr>
          <w:sz w:val="24"/>
          <w:szCs w:val="24"/>
        </w:rPr>
        <w:t>муниципальной</w:t>
      </w:r>
      <w:r w:rsidRPr="00A2318B">
        <w:rPr>
          <w:sz w:val="24"/>
          <w:szCs w:val="24"/>
        </w:rPr>
        <w:t xml:space="preserve"> услуги, указанных в пункте 2.10.2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</w:t>
      </w:r>
      <w:r w:rsidRPr="00A2318B">
        <w:rPr>
          <w:sz w:val="24"/>
          <w:szCs w:val="24"/>
        </w:rPr>
        <w:t>и</w:t>
      </w:r>
      <w:r w:rsidRPr="00A2318B">
        <w:rPr>
          <w:sz w:val="24"/>
          <w:szCs w:val="24"/>
        </w:rPr>
        <w:t>стративного регламента, и передает его с документами, представленными Заявит</w:t>
      </w:r>
      <w:r w:rsidRPr="00A2318B">
        <w:rPr>
          <w:sz w:val="24"/>
          <w:szCs w:val="24"/>
        </w:rPr>
        <w:t>е</w:t>
      </w:r>
      <w:r w:rsidRPr="00A2318B">
        <w:rPr>
          <w:sz w:val="24"/>
          <w:szCs w:val="24"/>
        </w:rPr>
        <w:t xml:space="preserve">лем, </w:t>
      </w:r>
      <w:r w:rsidR="00B41916" w:rsidRPr="00A2318B">
        <w:rPr>
          <w:sz w:val="24"/>
          <w:szCs w:val="24"/>
        </w:rPr>
        <w:t xml:space="preserve">руководителю </w:t>
      </w:r>
      <w:r w:rsidR="007A4194" w:rsidRPr="00A2318B">
        <w:rPr>
          <w:sz w:val="24"/>
          <w:szCs w:val="24"/>
        </w:rPr>
        <w:t>Администрации</w:t>
      </w:r>
      <w:r w:rsidR="0031605C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;</w:t>
      </w:r>
    </w:p>
    <w:p w14:paraId="6F090302" w14:textId="395AFF32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- подготавливает проект </w:t>
      </w:r>
      <w:r w:rsidR="008C571E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в подтверждении спортивного разряда</w:t>
      </w:r>
      <w:r w:rsidR="0039108D" w:rsidRPr="00A2318B">
        <w:rPr>
          <w:sz w:val="24"/>
          <w:szCs w:val="24"/>
        </w:rPr>
        <w:t xml:space="preserve"> по форме, приведенной в </w:t>
      </w:r>
      <w:r w:rsidR="00A505ED" w:rsidRPr="00A2318B">
        <w:rPr>
          <w:sz w:val="24"/>
          <w:szCs w:val="24"/>
        </w:rPr>
        <w:t>п</w:t>
      </w:r>
      <w:r w:rsidR="0039108D" w:rsidRPr="00A2318B">
        <w:rPr>
          <w:sz w:val="24"/>
          <w:szCs w:val="24"/>
        </w:rPr>
        <w:t xml:space="preserve">риложении 2, </w:t>
      </w:r>
      <w:r w:rsidRPr="00A2318B">
        <w:rPr>
          <w:sz w:val="24"/>
          <w:szCs w:val="24"/>
        </w:rPr>
        <w:t>в случае, если установлены осн</w:t>
      </w:r>
      <w:r w:rsidRPr="00A2318B">
        <w:rPr>
          <w:sz w:val="24"/>
          <w:szCs w:val="24"/>
        </w:rPr>
        <w:t>о</w:t>
      </w:r>
      <w:r w:rsidRPr="00A2318B">
        <w:rPr>
          <w:sz w:val="24"/>
          <w:szCs w:val="24"/>
        </w:rPr>
        <w:t xml:space="preserve">вания для отказа, указанные в пункте 2.10.2 </w:t>
      </w:r>
      <w:r w:rsidR="00A505ED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дминистративного регламента, и п</w:t>
      </w:r>
      <w:r w:rsidRPr="00A2318B">
        <w:rPr>
          <w:sz w:val="24"/>
          <w:szCs w:val="24"/>
        </w:rPr>
        <w:t>е</w:t>
      </w:r>
      <w:r w:rsidRPr="00A2318B">
        <w:rPr>
          <w:sz w:val="24"/>
          <w:szCs w:val="24"/>
        </w:rPr>
        <w:t xml:space="preserve">редает указанный проект с документами, представленными Заявителем, </w:t>
      </w:r>
      <w:r w:rsidR="00B41916" w:rsidRPr="00A2318B">
        <w:rPr>
          <w:sz w:val="24"/>
          <w:szCs w:val="24"/>
        </w:rPr>
        <w:t>руковод</w:t>
      </w:r>
      <w:r w:rsidR="00B41916" w:rsidRPr="00A2318B">
        <w:rPr>
          <w:sz w:val="24"/>
          <w:szCs w:val="24"/>
        </w:rPr>
        <w:t>и</w:t>
      </w:r>
      <w:r w:rsidR="00B41916" w:rsidRPr="00A2318B">
        <w:rPr>
          <w:sz w:val="24"/>
          <w:szCs w:val="24"/>
        </w:rPr>
        <w:t xml:space="preserve">телю </w:t>
      </w:r>
      <w:r w:rsidR="00182CF3">
        <w:rPr>
          <w:sz w:val="24"/>
          <w:szCs w:val="24"/>
        </w:rPr>
        <w:t xml:space="preserve">    </w:t>
      </w:r>
      <w:r w:rsidR="00152CC9" w:rsidRPr="00A2318B">
        <w:rPr>
          <w:sz w:val="24"/>
          <w:szCs w:val="24"/>
        </w:rPr>
        <w:t>Администрации</w:t>
      </w:r>
      <w:r w:rsidR="0031605C" w:rsidRPr="00A2318B">
        <w:rPr>
          <w:sz w:val="24"/>
          <w:szCs w:val="24"/>
        </w:rPr>
        <w:t xml:space="preserve"> или иному уполномоченному им лицу</w:t>
      </w:r>
      <w:r w:rsidRPr="00A2318B">
        <w:rPr>
          <w:sz w:val="24"/>
          <w:szCs w:val="24"/>
        </w:rPr>
        <w:t>.</w:t>
      </w:r>
    </w:p>
    <w:p w14:paraId="47C562A8" w14:textId="066E2E83" w:rsidR="003C3096" w:rsidRPr="00A2318B" w:rsidRDefault="00E91103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Глава </w:t>
      </w:r>
      <w:r w:rsidR="00152CC9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="003C3096" w:rsidRPr="00A2318B">
        <w:rPr>
          <w:sz w:val="24"/>
          <w:szCs w:val="24"/>
        </w:rPr>
        <w:t xml:space="preserve"> в течение </w:t>
      </w:r>
      <w:r w:rsidR="004318EE" w:rsidRPr="00A2318B">
        <w:rPr>
          <w:sz w:val="24"/>
          <w:szCs w:val="24"/>
        </w:rPr>
        <w:t>указа</w:t>
      </w:r>
      <w:r w:rsidR="004318EE" w:rsidRPr="00A2318B">
        <w:rPr>
          <w:sz w:val="24"/>
          <w:szCs w:val="24"/>
        </w:rPr>
        <w:t>н</w:t>
      </w:r>
      <w:r w:rsidR="004318EE" w:rsidRPr="00A2318B">
        <w:rPr>
          <w:sz w:val="24"/>
          <w:szCs w:val="24"/>
        </w:rPr>
        <w:t xml:space="preserve">ного </w:t>
      </w:r>
      <w:r w:rsidR="0093075A" w:rsidRPr="00A2318B">
        <w:rPr>
          <w:sz w:val="24"/>
          <w:szCs w:val="24"/>
        </w:rPr>
        <w:t>1</w:t>
      </w:r>
      <w:r w:rsidR="003C3096" w:rsidRPr="00A2318B">
        <w:rPr>
          <w:sz w:val="24"/>
          <w:szCs w:val="24"/>
        </w:rPr>
        <w:t xml:space="preserve"> рабоч</w:t>
      </w:r>
      <w:r w:rsidR="0093075A" w:rsidRPr="00A2318B">
        <w:rPr>
          <w:sz w:val="24"/>
          <w:szCs w:val="24"/>
        </w:rPr>
        <w:t>его дня</w:t>
      </w:r>
      <w:r w:rsidR="003C3096" w:rsidRPr="00A2318B">
        <w:rPr>
          <w:sz w:val="24"/>
          <w:szCs w:val="24"/>
        </w:rPr>
        <w:t xml:space="preserve"> со дня получения от должностного лица, ответственного за предоставление </w:t>
      </w:r>
      <w:r w:rsidR="00B41916" w:rsidRPr="00A2318B">
        <w:rPr>
          <w:sz w:val="24"/>
          <w:szCs w:val="24"/>
        </w:rPr>
        <w:t>муниципальной</w:t>
      </w:r>
      <w:r w:rsidR="003C3096" w:rsidRPr="00A2318B">
        <w:rPr>
          <w:sz w:val="24"/>
          <w:szCs w:val="24"/>
        </w:rPr>
        <w:t xml:space="preserve"> услуги, проекта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 подтверждении спо</w:t>
      </w:r>
      <w:r w:rsidR="003C3096" w:rsidRPr="00A2318B">
        <w:rPr>
          <w:sz w:val="24"/>
          <w:szCs w:val="24"/>
        </w:rPr>
        <w:t>р</w:t>
      </w:r>
      <w:r w:rsidR="003C3096" w:rsidRPr="00A2318B">
        <w:rPr>
          <w:sz w:val="24"/>
          <w:szCs w:val="24"/>
        </w:rPr>
        <w:t>тивного разряда</w:t>
      </w:r>
      <w:r w:rsidR="0039108D" w:rsidRPr="00A2318B">
        <w:rPr>
          <w:sz w:val="24"/>
          <w:szCs w:val="24"/>
        </w:rPr>
        <w:t xml:space="preserve"> (постановления </w:t>
      </w:r>
      <w:r w:rsidR="007A4194" w:rsidRPr="00A2318B">
        <w:rPr>
          <w:sz w:val="24"/>
          <w:szCs w:val="24"/>
        </w:rPr>
        <w:t>Администрации</w:t>
      </w:r>
      <w:r w:rsidR="00152CC9" w:rsidRPr="00A2318B">
        <w:rPr>
          <w:sz w:val="24"/>
          <w:szCs w:val="24"/>
        </w:rPr>
        <w:t>)</w:t>
      </w:r>
      <w:r w:rsidR="003C3096" w:rsidRPr="00A2318B">
        <w:rPr>
          <w:sz w:val="24"/>
          <w:szCs w:val="24"/>
        </w:rPr>
        <w:t xml:space="preserve"> (</w:t>
      </w:r>
      <w:r w:rsidR="008C571E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об отказе в подтве</w:t>
      </w:r>
      <w:r w:rsidR="003C3096" w:rsidRPr="00A2318B">
        <w:rPr>
          <w:sz w:val="24"/>
          <w:szCs w:val="24"/>
        </w:rPr>
        <w:t>р</w:t>
      </w:r>
      <w:r w:rsidR="003C3096" w:rsidRPr="00A2318B">
        <w:rPr>
          <w:sz w:val="24"/>
          <w:szCs w:val="24"/>
        </w:rPr>
        <w:t>ждении спортивного разряда) с приложением документов, представленных Заяв</w:t>
      </w:r>
      <w:r w:rsidR="003C3096" w:rsidRPr="00A2318B">
        <w:rPr>
          <w:sz w:val="24"/>
          <w:szCs w:val="24"/>
        </w:rPr>
        <w:t>и</w:t>
      </w:r>
      <w:r w:rsidR="003C3096" w:rsidRPr="00A2318B">
        <w:rPr>
          <w:sz w:val="24"/>
          <w:szCs w:val="24"/>
        </w:rPr>
        <w:t xml:space="preserve">телем, </w:t>
      </w:r>
      <w:r w:rsidR="00182CF3">
        <w:rPr>
          <w:sz w:val="24"/>
          <w:szCs w:val="24"/>
        </w:rPr>
        <w:t xml:space="preserve">    </w:t>
      </w:r>
      <w:r w:rsidR="003C3096" w:rsidRPr="00A2318B">
        <w:rPr>
          <w:sz w:val="24"/>
          <w:szCs w:val="24"/>
        </w:rPr>
        <w:t xml:space="preserve">рассматривает указанные документы, подписывает проект </w:t>
      </w:r>
      <w:r w:rsidR="008C571E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и п</w:t>
      </w:r>
      <w:r w:rsidR="003C3096" w:rsidRPr="00A2318B">
        <w:rPr>
          <w:sz w:val="24"/>
          <w:szCs w:val="24"/>
        </w:rPr>
        <w:t>е</w:t>
      </w:r>
      <w:r w:rsidR="003C3096" w:rsidRPr="00A2318B">
        <w:rPr>
          <w:sz w:val="24"/>
          <w:szCs w:val="24"/>
        </w:rPr>
        <w:t xml:space="preserve">редает его </w:t>
      </w:r>
      <w:r w:rsidR="00182CF3">
        <w:rPr>
          <w:sz w:val="24"/>
          <w:szCs w:val="24"/>
        </w:rPr>
        <w:t xml:space="preserve">    </w:t>
      </w:r>
      <w:r w:rsidR="003C3096" w:rsidRPr="00A2318B">
        <w:rPr>
          <w:sz w:val="24"/>
          <w:szCs w:val="24"/>
        </w:rPr>
        <w:t xml:space="preserve">с документами, представленными Заявителем, </w:t>
      </w:r>
      <w:r w:rsidRPr="00A2318B">
        <w:rPr>
          <w:sz w:val="24"/>
          <w:szCs w:val="24"/>
        </w:rPr>
        <w:t xml:space="preserve">специалисту отдела МП, </w:t>
      </w:r>
      <w:proofErr w:type="spellStart"/>
      <w:r w:rsidRPr="00A2318B">
        <w:rPr>
          <w:sz w:val="24"/>
          <w:szCs w:val="24"/>
        </w:rPr>
        <w:t>ФКиС</w:t>
      </w:r>
      <w:proofErr w:type="spellEnd"/>
      <w:r w:rsidR="003C3096" w:rsidRPr="00A2318B">
        <w:rPr>
          <w:sz w:val="24"/>
          <w:szCs w:val="24"/>
        </w:rPr>
        <w:t>.</w:t>
      </w:r>
    </w:p>
    <w:p w14:paraId="7A66957A" w14:textId="77777777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3.1.4.2.3. Лицо, ответственное за выполнен</w:t>
      </w:r>
      <w:r w:rsidR="0031605C" w:rsidRPr="00A2318B">
        <w:rPr>
          <w:sz w:val="24"/>
          <w:szCs w:val="24"/>
        </w:rPr>
        <w:t xml:space="preserve">ие административной процедуры: </w:t>
      </w:r>
      <w:r w:rsidR="00E91103" w:rsidRPr="00A2318B">
        <w:rPr>
          <w:sz w:val="24"/>
          <w:szCs w:val="24"/>
        </w:rPr>
        <w:t xml:space="preserve">специалист отдела МП, </w:t>
      </w:r>
      <w:proofErr w:type="spellStart"/>
      <w:r w:rsidR="00E91103" w:rsidRPr="00A2318B">
        <w:rPr>
          <w:sz w:val="24"/>
          <w:szCs w:val="24"/>
        </w:rPr>
        <w:t>ФКиС</w:t>
      </w:r>
      <w:proofErr w:type="spellEnd"/>
      <w:r w:rsidRPr="00A2318B">
        <w:rPr>
          <w:sz w:val="24"/>
          <w:szCs w:val="24"/>
        </w:rPr>
        <w:t xml:space="preserve">, </w:t>
      </w:r>
      <w:r w:rsidR="00E91103" w:rsidRPr="00A2318B">
        <w:rPr>
          <w:sz w:val="24"/>
          <w:szCs w:val="24"/>
        </w:rPr>
        <w:t xml:space="preserve">глава </w:t>
      </w:r>
      <w:r w:rsidR="00152CC9" w:rsidRPr="00A2318B">
        <w:rPr>
          <w:sz w:val="24"/>
          <w:szCs w:val="24"/>
        </w:rPr>
        <w:t>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иное уполномоченное им лицо</w:t>
      </w:r>
      <w:r w:rsidRPr="00A2318B">
        <w:rPr>
          <w:sz w:val="24"/>
          <w:szCs w:val="24"/>
        </w:rPr>
        <w:t>.</w:t>
      </w:r>
    </w:p>
    <w:p w14:paraId="4C817057" w14:textId="77ADCF4E" w:rsidR="003C3096" w:rsidRPr="00A2318B" w:rsidRDefault="003C3096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3.1.4.2.4. Результат выполнения административной процедуры: </w:t>
      </w:r>
      <w:r w:rsidR="00182CF3">
        <w:rPr>
          <w:sz w:val="24"/>
          <w:szCs w:val="24"/>
        </w:rPr>
        <w:t>п</w:t>
      </w:r>
      <w:r w:rsidRPr="00A2318B">
        <w:rPr>
          <w:sz w:val="24"/>
          <w:szCs w:val="24"/>
        </w:rPr>
        <w:t xml:space="preserve">одписанный </w:t>
      </w:r>
      <w:r w:rsidR="00E91103" w:rsidRPr="00A2318B">
        <w:rPr>
          <w:sz w:val="24"/>
          <w:szCs w:val="24"/>
        </w:rPr>
        <w:t xml:space="preserve">главой </w:t>
      </w:r>
      <w:r w:rsidR="00182CF3">
        <w:rPr>
          <w:sz w:val="24"/>
          <w:szCs w:val="24"/>
        </w:rPr>
        <w:t>А</w:t>
      </w:r>
      <w:r w:rsidR="00E91103" w:rsidRPr="00A2318B">
        <w:rPr>
          <w:sz w:val="24"/>
          <w:szCs w:val="24"/>
        </w:rPr>
        <w:t>дминистрации</w:t>
      </w:r>
      <w:r w:rsidR="0031605C" w:rsidRPr="00A2318B">
        <w:rPr>
          <w:sz w:val="24"/>
          <w:szCs w:val="24"/>
        </w:rPr>
        <w:t xml:space="preserve"> или иным уполномоченным им лицом</w:t>
      </w:r>
      <w:r w:rsidRPr="00A2318B">
        <w:rPr>
          <w:sz w:val="24"/>
          <w:szCs w:val="24"/>
        </w:rPr>
        <w:t xml:space="preserve"> проект </w:t>
      </w:r>
      <w:r w:rsidR="00DC14A1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 подтверждении спортивного разряда (</w:t>
      </w:r>
      <w:r w:rsidR="003B41D4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в подтверждении спорти</w:t>
      </w:r>
      <w:r w:rsidRPr="00A2318B">
        <w:rPr>
          <w:sz w:val="24"/>
          <w:szCs w:val="24"/>
        </w:rPr>
        <w:t>в</w:t>
      </w:r>
      <w:r w:rsidRPr="00A2318B">
        <w:rPr>
          <w:sz w:val="24"/>
          <w:szCs w:val="24"/>
        </w:rPr>
        <w:t>ного разряда).</w:t>
      </w:r>
    </w:p>
    <w:p w14:paraId="1CBF9FBC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</w:t>
      </w:r>
      <w:r w:rsidR="00A505ED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14:paraId="7E5FB8DF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3.1.5.1. Присвоение спортивного разряда.</w:t>
      </w:r>
    </w:p>
    <w:p w14:paraId="39445173" w14:textId="7B6DFF9E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Основание для нача</w:t>
      </w:r>
      <w:r w:rsidR="0031605C" w:rsidRPr="00A2318B">
        <w:rPr>
          <w:rFonts w:ascii="Times New Roman" w:hAnsi="Times New Roman" w:cs="Times New Roman"/>
          <w:sz w:val="24"/>
          <w:szCs w:val="24"/>
        </w:rPr>
        <w:t>ла административной процедуры: п</w:t>
      </w:r>
      <w:r w:rsidRPr="00A2318B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E91103" w:rsidRPr="00A2318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82CF3">
        <w:rPr>
          <w:rFonts w:ascii="Times New Roman" w:hAnsi="Times New Roman" w:cs="Times New Roman"/>
          <w:sz w:val="24"/>
          <w:szCs w:val="24"/>
        </w:rPr>
        <w:t xml:space="preserve"> </w:t>
      </w:r>
      <w:r w:rsidR="00152CC9" w:rsidRPr="00A2318B">
        <w:rPr>
          <w:rFonts w:ascii="Times New Roman" w:hAnsi="Times New Roman" w:cs="Times New Roman"/>
          <w:sz w:val="24"/>
          <w:szCs w:val="24"/>
        </w:rPr>
        <w:t>А</w:t>
      </w:r>
      <w:r w:rsidR="00E91103" w:rsidRPr="00A2318B">
        <w:rPr>
          <w:rFonts w:ascii="Times New Roman" w:hAnsi="Times New Roman" w:cs="Times New Roman"/>
          <w:sz w:val="24"/>
          <w:szCs w:val="24"/>
        </w:rPr>
        <w:t>дминистрации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 </w:t>
      </w:r>
      <w:r w:rsidRPr="00A2318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14A1" w:rsidRPr="00A2318B">
        <w:rPr>
          <w:rFonts w:ascii="Times New Roman" w:hAnsi="Times New Roman" w:cs="Times New Roman"/>
          <w:sz w:val="24"/>
          <w:szCs w:val="24"/>
        </w:rPr>
        <w:t>решения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39108D" w:rsidRPr="00A2318B">
        <w:rPr>
          <w:rFonts w:ascii="Times New Roman" w:hAnsi="Times New Roman" w:cs="Times New Roman"/>
          <w:sz w:val="24"/>
          <w:szCs w:val="24"/>
        </w:rPr>
        <w:t>(постано</w:t>
      </w:r>
      <w:r w:rsidR="0039108D" w:rsidRPr="00A2318B">
        <w:rPr>
          <w:rFonts w:ascii="Times New Roman" w:hAnsi="Times New Roman" w:cs="Times New Roman"/>
          <w:sz w:val="24"/>
          <w:szCs w:val="24"/>
        </w:rPr>
        <w:t>в</w:t>
      </w:r>
      <w:r w:rsidR="0039108D" w:rsidRPr="00A2318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4194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="0039108D" w:rsidRPr="00A2318B">
        <w:rPr>
          <w:rFonts w:ascii="Times New Roman" w:hAnsi="Times New Roman" w:cs="Times New Roman"/>
          <w:sz w:val="24"/>
          <w:szCs w:val="24"/>
        </w:rPr>
        <w:t xml:space="preserve">) </w:t>
      </w:r>
      <w:r w:rsidRPr="00A2318B">
        <w:rPr>
          <w:rFonts w:ascii="Times New Roman" w:hAnsi="Times New Roman" w:cs="Times New Roman"/>
          <w:sz w:val="24"/>
          <w:szCs w:val="24"/>
        </w:rPr>
        <w:t>о присвоении спортивного разряда (</w:t>
      </w:r>
      <w:r w:rsidR="003B41D4" w:rsidRPr="00A2318B">
        <w:rPr>
          <w:rFonts w:ascii="Times New Roman" w:hAnsi="Times New Roman" w:cs="Times New Roman"/>
          <w:sz w:val="24"/>
          <w:szCs w:val="24"/>
        </w:rPr>
        <w:t>решения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об отказе в присвоении спортивного разряда).</w:t>
      </w:r>
    </w:p>
    <w:p w14:paraId="0CF58E29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м</w:t>
      </w:r>
      <w:r w:rsidR="00152CC9" w:rsidRPr="00A2318B">
        <w:rPr>
          <w:rFonts w:ascii="Times New Roman" w:hAnsi="Times New Roman" w:cs="Times New Roman"/>
          <w:sz w:val="24"/>
          <w:szCs w:val="24"/>
        </w:rPr>
        <w:t>аксимальный срок его выполнения.</w:t>
      </w:r>
    </w:p>
    <w:p w14:paraId="435B6527" w14:textId="19E9D4CB" w:rsidR="003C3096" w:rsidRPr="00A2318B" w:rsidRDefault="00961A7D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Специалист отдела по делопроизводству</w:t>
      </w:r>
      <w:r w:rsidR="00152CC9" w:rsidRPr="00A2318B">
        <w:rPr>
          <w:sz w:val="24"/>
          <w:szCs w:val="24"/>
        </w:rPr>
        <w:t xml:space="preserve"> Администрации</w:t>
      </w:r>
      <w:r w:rsidR="003C3096" w:rsidRPr="00A2318B">
        <w:rPr>
          <w:sz w:val="24"/>
          <w:szCs w:val="24"/>
        </w:rPr>
        <w:t>, в течение 1 рабоч</w:t>
      </w:r>
      <w:r w:rsidR="003C3096" w:rsidRPr="00A2318B">
        <w:rPr>
          <w:sz w:val="24"/>
          <w:szCs w:val="24"/>
        </w:rPr>
        <w:t>е</w:t>
      </w:r>
      <w:r w:rsidR="003C3096" w:rsidRPr="00A2318B">
        <w:rPr>
          <w:sz w:val="24"/>
          <w:szCs w:val="24"/>
        </w:rPr>
        <w:t xml:space="preserve">го дня со дня получения от </w:t>
      </w:r>
      <w:r w:rsidR="00E91103" w:rsidRPr="00A2318B">
        <w:rPr>
          <w:sz w:val="24"/>
          <w:szCs w:val="24"/>
        </w:rPr>
        <w:t>главы администрации</w:t>
      </w:r>
      <w:r w:rsidR="0031605C" w:rsidRPr="00A2318B">
        <w:rPr>
          <w:sz w:val="24"/>
          <w:szCs w:val="24"/>
        </w:rPr>
        <w:t xml:space="preserve"> или иного уполномоченного им лица</w:t>
      </w:r>
      <w:r w:rsidR="003C3096" w:rsidRPr="00A2318B">
        <w:rPr>
          <w:sz w:val="24"/>
          <w:szCs w:val="24"/>
        </w:rPr>
        <w:t xml:space="preserve"> подписанного </w:t>
      </w:r>
      <w:r w:rsidR="00B116BD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</w:t>
      </w:r>
      <w:r w:rsidR="0039108D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39108D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>о</w:t>
      </w:r>
      <w:r w:rsidR="00B116BD" w:rsidRPr="00A2318B">
        <w:rPr>
          <w:sz w:val="24"/>
          <w:szCs w:val="24"/>
        </w:rPr>
        <w:t xml:space="preserve"> присвоении спо</w:t>
      </w:r>
      <w:r w:rsidR="00B116BD" w:rsidRPr="00A2318B">
        <w:rPr>
          <w:sz w:val="24"/>
          <w:szCs w:val="24"/>
        </w:rPr>
        <w:t>р</w:t>
      </w:r>
      <w:r w:rsidR="00B116BD" w:rsidRPr="00A2318B">
        <w:rPr>
          <w:sz w:val="24"/>
          <w:szCs w:val="24"/>
        </w:rPr>
        <w:t xml:space="preserve">тивного </w:t>
      </w:r>
      <w:r w:rsidR="00182CF3">
        <w:rPr>
          <w:sz w:val="24"/>
          <w:szCs w:val="24"/>
        </w:rPr>
        <w:t xml:space="preserve"> </w:t>
      </w:r>
      <w:r w:rsidR="00B116BD" w:rsidRPr="00A2318B">
        <w:rPr>
          <w:sz w:val="24"/>
          <w:szCs w:val="24"/>
        </w:rPr>
        <w:t>разряда</w:t>
      </w:r>
      <w:r w:rsidR="003C3096" w:rsidRPr="00A2318B">
        <w:rPr>
          <w:sz w:val="24"/>
          <w:szCs w:val="24"/>
        </w:rPr>
        <w:t xml:space="preserve">, регистрирует </w:t>
      </w:r>
      <w:r w:rsidR="00B116BD" w:rsidRPr="00A2318B">
        <w:rPr>
          <w:sz w:val="24"/>
          <w:szCs w:val="24"/>
        </w:rPr>
        <w:t>решение</w:t>
      </w:r>
      <w:r w:rsidR="003C3096" w:rsidRPr="00A2318B">
        <w:rPr>
          <w:sz w:val="24"/>
          <w:szCs w:val="24"/>
        </w:rPr>
        <w:t xml:space="preserve"> о присвоении спортивного разряда в соо</w:t>
      </w:r>
      <w:r w:rsidR="003C3096" w:rsidRPr="00A2318B">
        <w:rPr>
          <w:sz w:val="24"/>
          <w:szCs w:val="24"/>
        </w:rPr>
        <w:t>т</w:t>
      </w:r>
      <w:r w:rsidR="003C3096" w:rsidRPr="00A2318B">
        <w:rPr>
          <w:sz w:val="24"/>
          <w:szCs w:val="24"/>
        </w:rPr>
        <w:t xml:space="preserve">ветствии </w:t>
      </w:r>
      <w:r w:rsidR="00182CF3">
        <w:rPr>
          <w:sz w:val="24"/>
          <w:szCs w:val="24"/>
        </w:rPr>
        <w:t xml:space="preserve">     </w:t>
      </w:r>
      <w:r w:rsidR="003C3096" w:rsidRPr="00A2318B">
        <w:rPr>
          <w:sz w:val="24"/>
          <w:szCs w:val="24"/>
        </w:rPr>
        <w:t>с Инструкцией по делопроизводству.</w:t>
      </w:r>
    </w:p>
    <w:p w14:paraId="24447418" w14:textId="77777777" w:rsidR="003C3096" w:rsidRPr="00A2318B" w:rsidRDefault="00E91103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Специалист отдела МП, </w:t>
      </w:r>
      <w:proofErr w:type="spellStart"/>
      <w:r w:rsidRPr="00A2318B">
        <w:rPr>
          <w:sz w:val="24"/>
          <w:szCs w:val="24"/>
        </w:rPr>
        <w:t>ФКиС</w:t>
      </w:r>
      <w:proofErr w:type="spellEnd"/>
      <w:r w:rsidRPr="00A2318B">
        <w:rPr>
          <w:sz w:val="24"/>
          <w:szCs w:val="24"/>
        </w:rPr>
        <w:t xml:space="preserve"> </w:t>
      </w:r>
      <w:r w:rsidR="003C3096" w:rsidRPr="00A2318B">
        <w:rPr>
          <w:sz w:val="24"/>
          <w:szCs w:val="24"/>
        </w:rPr>
        <w:t xml:space="preserve">в случае регистрации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 присвоении спортивного разряда </w:t>
      </w:r>
      <w:r w:rsidR="0039108D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39108D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>в течение</w:t>
      </w:r>
      <w:r w:rsidR="005A5BC6" w:rsidRPr="00A2318B">
        <w:rPr>
          <w:sz w:val="24"/>
          <w:szCs w:val="24"/>
        </w:rPr>
        <w:t xml:space="preserve"> 3</w:t>
      </w:r>
      <w:r w:rsidR="00A112AC" w:rsidRPr="00A2318B">
        <w:rPr>
          <w:sz w:val="24"/>
          <w:szCs w:val="24"/>
        </w:rPr>
        <w:t xml:space="preserve"> рабоч</w:t>
      </w:r>
      <w:r w:rsidR="005A5BC6" w:rsidRPr="00A2318B">
        <w:rPr>
          <w:sz w:val="24"/>
          <w:szCs w:val="24"/>
        </w:rPr>
        <w:t>их</w:t>
      </w:r>
      <w:r w:rsidR="003C3096" w:rsidRPr="00A2318B">
        <w:rPr>
          <w:sz w:val="24"/>
          <w:szCs w:val="24"/>
        </w:rPr>
        <w:t xml:space="preserve"> </w:t>
      </w:r>
      <w:r w:rsidR="00A112AC" w:rsidRPr="00A2318B">
        <w:rPr>
          <w:sz w:val="24"/>
          <w:szCs w:val="24"/>
        </w:rPr>
        <w:t>д</w:t>
      </w:r>
      <w:r w:rsidR="005A5BC6" w:rsidRPr="00A2318B">
        <w:rPr>
          <w:sz w:val="24"/>
          <w:szCs w:val="24"/>
        </w:rPr>
        <w:t>ней</w:t>
      </w:r>
      <w:r w:rsidR="003C3096" w:rsidRPr="00A2318B">
        <w:rPr>
          <w:sz w:val="24"/>
          <w:szCs w:val="24"/>
        </w:rPr>
        <w:t xml:space="preserve"> со дня получения копии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размещает сканированный образец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на оф</w:t>
      </w:r>
      <w:r w:rsidR="003C3096" w:rsidRPr="00A2318B">
        <w:rPr>
          <w:sz w:val="24"/>
          <w:szCs w:val="24"/>
        </w:rPr>
        <w:t>и</w:t>
      </w:r>
      <w:r w:rsidR="003C3096" w:rsidRPr="00A2318B">
        <w:rPr>
          <w:sz w:val="24"/>
          <w:szCs w:val="24"/>
        </w:rPr>
        <w:t xml:space="preserve">циальном сайте </w:t>
      </w:r>
      <w:r w:rsidR="007A4194" w:rsidRPr="00A2318B">
        <w:rPr>
          <w:sz w:val="24"/>
          <w:szCs w:val="24"/>
        </w:rPr>
        <w:t>Администрации</w:t>
      </w:r>
      <w:r w:rsidR="00A505ED" w:rsidRPr="00A2318B">
        <w:rPr>
          <w:sz w:val="24"/>
          <w:szCs w:val="24"/>
        </w:rPr>
        <w:t>.</w:t>
      </w:r>
    </w:p>
    <w:p w14:paraId="712677E9" w14:textId="77777777" w:rsidR="007658B8" w:rsidRPr="00A2318B" w:rsidRDefault="00E91103" w:rsidP="00182CF3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Специалист отдела МП,</w:t>
      </w:r>
      <w:r w:rsidR="00A505ED" w:rsidRPr="00A2318B">
        <w:rPr>
          <w:sz w:val="24"/>
          <w:szCs w:val="24"/>
        </w:rPr>
        <w:t xml:space="preserve"> </w:t>
      </w:r>
      <w:proofErr w:type="spellStart"/>
      <w:r w:rsidRPr="00A2318B">
        <w:rPr>
          <w:sz w:val="24"/>
          <w:szCs w:val="24"/>
        </w:rPr>
        <w:t>ФКиС</w:t>
      </w:r>
      <w:proofErr w:type="spellEnd"/>
      <w:r w:rsidR="007658B8" w:rsidRPr="00A2318B">
        <w:rPr>
          <w:sz w:val="24"/>
          <w:szCs w:val="24"/>
        </w:rPr>
        <w:t xml:space="preserve"> в течение 1 рабочего дня направляет решение о присвоении спортивного разряда (решение об отказе в присвоении спортивного разряда) способом, </w:t>
      </w:r>
      <w:r w:rsidR="0031605C" w:rsidRPr="00A2318B">
        <w:rPr>
          <w:sz w:val="24"/>
          <w:szCs w:val="24"/>
        </w:rPr>
        <w:t>указанным в заявлении</w:t>
      </w:r>
      <w:r w:rsidR="007658B8" w:rsidRPr="00A2318B">
        <w:rPr>
          <w:sz w:val="24"/>
          <w:szCs w:val="24"/>
        </w:rPr>
        <w:t>.</w:t>
      </w:r>
    </w:p>
    <w:p w14:paraId="6BD31283" w14:textId="77777777" w:rsidR="003C3096" w:rsidRPr="00A2318B" w:rsidRDefault="003C3096" w:rsidP="00182CF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91103" w:rsidRPr="00A2318B">
        <w:rPr>
          <w:rFonts w:ascii="Times New Roman" w:hAnsi="Times New Roman" w:cs="Times New Roman"/>
          <w:sz w:val="24"/>
          <w:szCs w:val="24"/>
        </w:rPr>
        <w:t>специалист отдела МП,</w:t>
      </w:r>
      <w:r w:rsidR="00A505ED" w:rsidRPr="00A2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103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E91103" w:rsidRPr="00A2318B">
        <w:rPr>
          <w:rFonts w:ascii="Times New Roman" w:hAnsi="Times New Roman" w:cs="Times New Roman"/>
          <w:sz w:val="24"/>
          <w:szCs w:val="24"/>
        </w:rPr>
        <w:t xml:space="preserve">, </w:t>
      </w:r>
      <w:r w:rsidR="00961A7D" w:rsidRPr="00A2318B">
        <w:rPr>
          <w:rFonts w:ascii="Times New Roman" w:hAnsi="Times New Roman" w:cs="Times New Roman"/>
          <w:sz w:val="24"/>
          <w:szCs w:val="24"/>
        </w:rPr>
        <w:t>специалист отдела по делопроизводству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152CC9" w:rsidRPr="00A2318B">
        <w:rPr>
          <w:rFonts w:ascii="Times New Roman" w:hAnsi="Times New Roman" w:cs="Times New Roman"/>
          <w:sz w:val="24"/>
          <w:szCs w:val="24"/>
        </w:rPr>
        <w:t>и</w:t>
      </w:r>
      <w:r w:rsidR="00152CC9" w:rsidRPr="00A2318B">
        <w:rPr>
          <w:rFonts w:ascii="Times New Roman" w:hAnsi="Times New Roman" w:cs="Times New Roman"/>
          <w:sz w:val="24"/>
          <w:szCs w:val="24"/>
        </w:rPr>
        <w:t>страции</w:t>
      </w:r>
      <w:r w:rsidR="00961A7D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1B7A28F3" w14:textId="4EAC296B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3.1.5.4. Результат выполнения административной процедуры: направление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заявителю результата предоставления </w:t>
      </w:r>
      <w:r w:rsidR="00A574F6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14:paraId="3881A168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3.1.5.5. Подтверждение спортивного разряда.</w:t>
      </w:r>
    </w:p>
    <w:p w14:paraId="6019F649" w14:textId="0E94B97A" w:rsidR="0031605C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18B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31605C" w:rsidRPr="00A2318B">
        <w:rPr>
          <w:rFonts w:ascii="Times New Roman" w:hAnsi="Times New Roman" w:cs="Times New Roman"/>
          <w:sz w:val="24"/>
          <w:szCs w:val="24"/>
        </w:rPr>
        <w:t>п</w:t>
      </w:r>
      <w:r w:rsidRPr="00A2318B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77641">
        <w:rPr>
          <w:rFonts w:ascii="Times New Roman" w:hAnsi="Times New Roman" w:cs="Times New Roman"/>
          <w:sz w:val="24"/>
          <w:szCs w:val="24"/>
        </w:rPr>
        <w:t xml:space="preserve"> </w:t>
      </w:r>
      <w:r w:rsidR="00152CC9" w:rsidRPr="00A2318B">
        <w:rPr>
          <w:rFonts w:ascii="Times New Roman" w:hAnsi="Times New Roman" w:cs="Times New Roman"/>
          <w:sz w:val="24"/>
          <w:szCs w:val="24"/>
        </w:rPr>
        <w:t>А</w:t>
      </w:r>
      <w:r w:rsidR="00E91103" w:rsidRPr="00A2318B">
        <w:rPr>
          <w:rFonts w:ascii="Times New Roman" w:hAnsi="Times New Roman" w:cs="Times New Roman"/>
          <w:sz w:val="24"/>
          <w:szCs w:val="24"/>
        </w:rPr>
        <w:t>дминистрации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C14A1" w:rsidRPr="00A2318B">
        <w:rPr>
          <w:rFonts w:ascii="Times New Roman" w:hAnsi="Times New Roman" w:cs="Times New Roman"/>
          <w:sz w:val="24"/>
          <w:szCs w:val="24"/>
        </w:rPr>
        <w:t>решения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31605C" w:rsidRPr="00A2318B">
        <w:rPr>
          <w:rFonts w:ascii="Times New Roman" w:hAnsi="Times New Roman" w:cs="Times New Roman"/>
          <w:sz w:val="24"/>
          <w:szCs w:val="24"/>
        </w:rPr>
        <w:t>(постано</w:t>
      </w:r>
      <w:r w:rsidR="0031605C" w:rsidRPr="00A2318B">
        <w:rPr>
          <w:rFonts w:ascii="Times New Roman" w:hAnsi="Times New Roman" w:cs="Times New Roman"/>
          <w:sz w:val="24"/>
          <w:szCs w:val="24"/>
        </w:rPr>
        <w:t>в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4194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="0031605C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  <w:r w:rsidR="007658B8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</w:t>
      </w:r>
      <w:r w:rsidR="003B41D4" w:rsidRPr="00A2318B">
        <w:rPr>
          <w:rFonts w:ascii="Times New Roman" w:hAnsi="Times New Roman" w:cs="Times New Roman"/>
          <w:sz w:val="24"/>
          <w:szCs w:val="24"/>
        </w:rPr>
        <w:t>решение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18B">
        <w:rPr>
          <w:rFonts w:ascii="Times New Roman" w:hAnsi="Times New Roman" w:cs="Times New Roman"/>
          <w:sz w:val="24"/>
          <w:szCs w:val="24"/>
        </w:rPr>
        <w:t>в подтверждении спортивного разряда).</w:t>
      </w:r>
      <w:proofErr w:type="gramEnd"/>
    </w:p>
    <w:p w14:paraId="5F0A30C0" w14:textId="4A2F06BF" w:rsidR="003C3096" w:rsidRPr="00A2318B" w:rsidRDefault="003C3096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3.1.5.6. Содержание административного действия, продолжительность и</w:t>
      </w:r>
      <w:r w:rsidR="00957341" w:rsidRPr="00A2318B">
        <w:rPr>
          <w:sz w:val="24"/>
          <w:szCs w:val="24"/>
        </w:rPr>
        <w:t xml:space="preserve"> </w:t>
      </w:r>
      <w:r w:rsidRPr="00A2318B">
        <w:rPr>
          <w:sz w:val="24"/>
          <w:szCs w:val="24"/>
        </w:rPr>
        <w:t>(или) мак</w:t>
      </w:r>
      <w:r w:rsidR="0031605C" w:rsidRPr="00A2318B">
        <w:rPr>
          <w:sz w:val="24"/>
          <w:szCs w:val="24"/>
        </w:rPr>
        <w:t xml:space="preserve">симальный срок его выполнения: </w:t>
      </w:r>
      <w:r w:rsidR="00961A7D" w:rsidRPr="00A2318B">
        <w:rPr>
          <w:sz w:val="24"/>
          <w:szCs w:val="24"/>
        </w:rPr>
        <w:t>специалист отдела по делопроизводству</w:t>
      </w:r>
      <w:r w:rsidR="00152CC9" w:rsidRPr="00A2318B">
        <w:rPr>
          <w:sz w:val="24"/>
          <w:szCs w:val="24"/>
        </w:rPr>
        <w:t xml:space="preserve"> </w:t>
      </w:r>
      <w:r w:rsidR="00477641">
        <w:rPr>
          <w:sz w:val="24"/>
          <w:szCs w:val="24"/>
        </w:rPr>
        <w:t xml:space="preserve">         </w:t>
      </w:r>
      <w:r w:rsidR="00152CC9" w:rsidRPr="00A2318B">
        <w:rPr>
          <w:sz w:val="24"/>
          <w:szCs w:val="24"/>
        </w:rPr>
        <w:t>Администрации</w:t>
      </w:r>
      <w:r w:rsidRPr="00A2318B">
        <w:rPr>
          <w:sz w:val="24"/>
          <w:szCs w:val="24"/>
        </w:rPr>
        <w:t xml:space="preserve"> в течение 1 рабочего дня со дня получения от </w:t>
      </w:r>
      <w:r w:rsidR="00152CC9" w:rsidRPr="00A2318B">
        <w:rPr>
          <w:sz w:val="24"/>
          <w:szCs w:val="24"/>
        </w:rPr>
        <w:t>главы А</w:t>
      </w:r>
      <w:r w:rsidR="00E91103" w:rsidRPr="00A2318B">
        <w:rPr>
          <w:sz w:val="24"/>
          <w:szCs w:val="24"/>
        </w:rPr>
        <w:t>дминистр</w:t>
      </w:r>
      <w:r w:rsidR="00E91103" w:rsidRPr="00A2318B">
        <w:rPr>
          <w:sz w:val="24"/>
          <w:szCs w:val="24"/>
        </w:rPr>
        <w:t>а</w:t>
      </w:r>
      <w:r w:rsidR="00E91103" w:rsidRPr="00A2318B">
        <w:rPr>
          <w:sz w:val="24"/>
          <w:szCs w:val="24"/>
        </w:rPr>
        <w:t>ции</w:t>
      </w:r>
      <w:r w:rsidR="0031605C" w:rsidRPr="00A2318B">
        <w:rPr>
          <w:sz w:val="24"/>
          <w:szCs w:val="24"/>
        </w:rPr>
        <w:t xml:space="preserve"> или иного уполномоченного им лица</w:t>
      </w:r>
      <w:r w:rsidRPr="00A2318B">
        <w:rPr>
          <w:sz w:val="24"/>
          <w:szCs w:val="24"/>
        </w:rPr>
        <w:t xml:space="preserve"> подписанного </w:t>
      </w:r>
      <w:r w:rsidR="00DC14A1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</w:t>
      </w:r>
      <w:r w:rsidR="007658B8" w:rsidRPr="00A2318B">
        <w:rPr>
          <w:sz w:val="24"/>
          <w:szCs w:val="24"/>
        </w:rPr>
        <w:t xml:space="preserve">(постановления </w:t>
      </w:r>
      <w:r w:rsidR="00477641">
        <w:rPr>
          <w:sz w:val="24"/>
          <w:szCs w:val="24"/>
        </w:rPr>
        <w:t xml:space="preserve">           </w:t>
      </w:r>
      <w:r w:rsidR="007A4194" w:rsidRPr="00A2318B">
        <w:rPr>
          <w:sz w:val="24"/>
          <w:szCs w:val="24"/>
        </w:rPr>
        <w:t>Администрации</w:t>
      </w:r>
      <w:r w:rsidR="007658B8" w:rsidRPr="00A2318B">
        <w:rPr>
          <w:sz w:val="24"/>
          <w:szCs w:val="24"/>
        </w:rPr>
        <w:t xml:space="preserve">) </w:t>
      </w:r>
      <w:r w:rsidRPr="00A2318B">
        <w:rPr>
          <w:sz w:val="24"/>
          <w:szCs w:val="24"/>
        </w:rPr>
        <w:t>о подтверждении спортивного разряда (</w:t>
      </w:r>
      <w:r w:rsidR="003B41D4" w:rsidRPr="00A2318B">
        <w:rPr>
          <w:sz w:val="24"/>
          <w:szCs w:val="24"/>
        </w:rPr>
        <w:t>решения</w:t>
      </w:r>
      <w:r w:rsidRPr="00A2318B">
        <w:rPr>
          <w:sz w:val="24"/>
          <w:szCs w:val="24"/>
        </w:rPr>
        <w:t xml:space="preserve"> об отказе </w:t>
      </w:r>
      <w:r w:rsidR="00477641">
        <w:rPr>
          <w:sz w:val="24"/>
          <w:szCs w:val="24"/>
        </w:rPr>
        <w:t xml:space="preserve">                   </w:t>
      </w:r>
      <w:r w:rsidRPr="00A2318B">
        <w:rPr>
          <w:sz w:val="24"/>
          <w:szCs w:val="24"/>
        </w:rPr>
        <w:t>в подтверждении спортивного разряда</w:t>
      </w:r>
      <w:r w:rsidR="00152CC9" w:rsidRPr="00A2318B">
        <w:rPr>
          <w:sz w:val="24"/>
          <w:szCs w:val="24"/>
        </w:rPr>
        <w:t>)</w:t>
      </w:r>
      <w:r w:rsidRPr="00A2318B">
        <w:rPr>
          <w:sz w:val="24"/>
          <w:szCs w:val="24"/>
        </w:rPr>
        <w:t xml:space="preserve"> с приложением документов, представле</w:t>
      </w:r>
      <w:r w:rsidRPr="00A2318B">
        <w:rPr>
          <w:sz w:val="24"/>
          <w:szCs w:val="24"/>
        </w:rPr>
        <w:t>н</w:t>
      </w:r>
      <w:r w:rsidRPr="00A2318B">
        <w:rPr>
          <w:sz w:val="24"/>
          <w:szCs w:val="24"/>
        </w:rPr>
        <w:t xml:space="preserve">ных Заявителем, регистрирует </w:t>
      </w:r>
      <w:r w:rsidR="00DC14A1" w:rsidRPr="00A2318B">
        <w:rPr>
          <w:sz w:val="24"/>
          <w:szCs w:val="24"/>
        </w:rPr>
        <w:t>решени</w:t>
      </w:r>
      <w:r w:rsidR="00152CC9" w:rsidRPr="00A2318B">
        <w:rPr>
          <w:sz w:val="24"/>
          <w:szCs w:val="24"/>
        </w:rPr>
        <w:t>е</w:t>
      </w:r>
      <w:r w:rsidRPr="00A2318B">
        <w:rPr>
          <w:sz w:val="24"/>
          <w:szCs w:val="24"/>
        </w:rPr>
        <w:t xml:space="preserve"> о подтверждении спортивного разряда (</w:t>
      </w:r>
      <w:r w:rsidR="003B41D4" w:rsidRPr="00A2318B">
        <w:rPr>
          <w:sz w:val="24"/>
          <w:szCs w:val="24"/>
        </w:rPr>
        <w:t>р</w:t>
      </w:r>
      <w:r w:rsidR="003B41D4" w:rsidRPr="00A2318B">
        <w:rPr>
          <w:sz w:val="24"/>
          <w:szCs w:val="24"/>
        </w:rPr>
        <w:t>е</w:t>
      </w:r>
      <w:r w:rsidR="003B41D4" w:rsidRPr="00A2318B">
        <w:rPr>
          <w:sz w:val="24"/>
          <w:szCs w:val="24"/>
        </w:rPr>
        <w:t>шение</w:t>
      </w:r>
      <w:r w:rsidRPr="00A2318B">
        <w:rPr>
          <w:sz w:val="24"/>
          <w:szCs w:val="24"/>
        </w:rPr>
        <w:t xml:space="preserve"> об отказе в подтверждении спортивного разряда) в соответствии с Инстру</w:t>
      </w:r>
      <w:r w:rsidRPr="00A2318B">
        <w:rPr>
          <w:sz w:val="24"/>
          <w:szCs w:val="24"/>
        </w:rPr>
        <w:t>к</w:t>
      </w:r>
      <w:r w:rsidRPr="00A2318B">
        <w:rPr>
          <w:sz w:val="24"/>
          <w:szCs w:val="24"/>
        </w:rPr>
        <w:t>цией по делопроизводству.</w:t>
      </w:r>
    </w:p>
    <w:p w14:paraId="24FD149C" w14:textId="77777777" w:rsidR="003C3096" w:rsidRPr="00A2318B" w:rsidRDefault="00E91103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Специалист отдела МП, </w:t>
      </w:r>
      <w:proofErr w:type="spellStart"/>
      <w:r w:rsidRPr="00A2318B">
        <w:rPr>
          <w:sz w:val="24"/>
          <w:szCs w:val="24"/>
        </w:rPr>
        <w:t>ФКиС</w:t>
      </w:r>
      <w:proofErr w:type="spellEnd"/>
      <w:r w:rsidR="003C3096" w:rsidRPr="00A2318B">
        <w:rPr>
          <w:sz w:val="24"/>
          <w:szCs w:val="24"/>
        </w:rPr>
        <w:t xml:space="preserve"> в случае регистрации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о подтвержд</w:t>
      </w:r>
      <w:r w:rsidR="003C3096" w:rsidRPr="00A2318B">
        <w:rPr>
          <w:sz w:val="24"/>
          <w:szCs w:val="24"/>
        </w:rPr>
        <w:t>е</w:t>
      </w:r>
      <w:r w:rsidR="003C3096" w:rsidRPr="00A2318B">
        <w:rPr>
          <w:sz w:val="24"/>
          <w:szCs w:val="24"/>
        </w:rPr>
        <w:t xml:space="preserve">нии спортивного разряда </w:t>
      </w:r>
      <w:r w:rsidR="000D36C2" w:rsidRPr="00A2318B">
        <w:rPr>
          <w:sz w:val="24"/>
          <w:szCs w:val="24"/>
        </w:rPr>
        <w:t xml:space="preserve">(постановления </w:t>
      </w:r>
      <w:r w:rsidR="007A4194" w:rsidRPr="00A2318B">
        <w:rPr>
          <w:sz w:val="24"/>
          <w:szCs w:val="24"/>
        </w:rPr>
        <w:t>Администрации</w:t>
      </w:r>
      <w:r w:rsidR="000D36C2" w:rsidRPr="00A2318B">
        <w:rPr>
          <w:sz w:val="24"/>
          <w:szCs w:val="24"/>
        </w:rPr>
        <w:t xml:space="preserve">) </w:t>
      </w:r>
      <w:r w:rsidR="003C3096" w:rsidRPr="00A2318B">
        <w:rPr>
          <w:sz w:val="24"/>
          <w:szCs w:val="24"/>
        </w:rPr>
        <w:t xml:space="preserve">в течение </w:t>
      </w:r>
      <w:r w:rsidR="00DC14A1" w:rsidRPr="00A2318B">
        <w:rPr>
          <w:sz w:val="24"/>
          <w:szCs w:val="24"/>
        </w:rPr>
        <w:t>3</w:t>
      </w:r>
      <w:r w:rsidR="003C3096" w:rsidRPr="00A2318B">
        <w:rPr>
          <w:sz w:val="24"/>
          <w:szCs w:val="24"/>
        </w:rPr>
        <w:t xml:space="preserve"> рабоч</w:t>
      </w:r>
      <w:r w:rsidR="00DC14A1" w:rsidRPr="00A2318B">
        <w:rPr>
          <w:sz w:val="24"/>
          <w:szCs w:val="24"/>
        </w:rPr>
        <w:t>их</w:t>
      </w:r>
      <w:r w:rsidR="003C3096" w:rsidRPr="00A2318B">
        <w:rPr>
          <w:sz w:val="24"/>
          <w:szCs w:val="24"/>
        </w:rPr>
        <w:t xml:space="preserve"> дн</w:t>
      </w:r>
      <w:r w:rsidR="00DC14A1" w:rsidRPr="00A2318B">
        <w:rPr>
          <w:sz w:val="24"/>
          <w:szCs w:val="24"/>
        </w:rPr>
        <w:t xml:space="preserve">ей </w:t>
      </w:r>
      <w:r w:rsidR="003C3096" w:rsidRPr="00A2318B">
        <w:rPr>
          <w:sz w:val="24"/>
          <w:szCs w:val="24"/>
        </w:rPr>
        <w:t xml:space="preserve">со дня получения копии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размещает сканированный образец </w:t>
      </w:r>
      <w:r w:rsidR="00DC14A1" w:rsidRPr="00A2318B">
        <w:rPr>
          <w:sz w:val="24"/>
          <w:szCs w:val="24"/>
        </w:rPr>
        <w:t>решения</w:t>
      </w:r>
      <w:r w:rsidR="003C3096" w:rsidRPr="00A2318B">
        <w:rPr>
          <w:sz w:val="24"/>
          <w:szCs w:val="24"/>
        </w:rPr>
        <w:t xml:space="preserve"> на официальном сайте </w:t>
      </w:r>
      <w:r w:rsidR="007A4194" w:rsidRPr="00A2318B">
        <w:rPr>
          <w:sz w:val="24"/>
          <w:szCs w:val="24"/>
        </w:rPr>
        <w:t>Администрации</w:t>
      </w:r>
      <w:r w:rsidR="00685D55" w:rsidRPr="00A2318B">
        <w:rPr>
          <w:sz w:val="24"/>
          <w:szCs w:val="24"/>
        </w:rPr>
        <w:t>.</w:t>
      </w:r>
    </w:p>
    <w:p w14:paraId="1C0C7CDD" w14:textId="0922B774" w:rsidR="000D36C2" w:rsidRPr="00A2318B" w:rsidRDefault="00E91103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Специалист отдела МП, </w:t>
      </w:r>
      <w:proofErr w:type="spellStart"/>
      <w:r w:rsidRPr="00A2318B">
        <w:rPr>
          <w:sz w:val="24"/>
          <w:szCs w:val="24"/>
        </w:rPr>
        <w:t>ФКиС</w:t>
      </w:r>
      <w:proofErr w:type="spellEnd"/>
      <w:r w:rsidR="000D36C2" w:rsidRPr="00A2318B">
        <w:rPr>
          <w:sz w:val="24"/>
          <w:szCs w:val="24"/>
        </w:rPr>
        <w:t xml:space="preserve"> в течение 1 рабочего дня направляет решение </w:t>
      </w:r>
      <w:r w:rsidR="00477641">
        <w:rPr>
          <w:sz w:val="24"/>
          <w:szCs w:val="24"/>
        </w:rPr>
        <w:t xml:space="preserve"> </w:t>
      </w:r>
      <w:r w:rsidR="000D36C2" w:rsidRPr="00A2318B">
        <w:rPr>
          <w:sz w:val="24"/>
          <w:szCs w:val="24"/>
        </w:rPr>
        <w:t>о подтверждении спортивного разряда (решение об отказе в присвоении спорти</w:t>
      </w:r>
      <w:r w:rsidR="000D36C2" w:rsidRPr="00A2318B">
        <w:rPr>
          <w:sz w:val="24"/>
          <w:szCs w:val="24"/>
        </w:rPr>
        <w:t>в</w:t>
      </w:r>
      <w:r w:rsidR="000D36C2" w:rsidRPr="00A2318B">
        <w:rPr>
          <w:sz w:val="24"/>
          <w:szCs w:val="24"/>
        </w:rPr>
        <w:t xml:space="preserve">ного разряда) </w:t>
      </w:r>
      <w:r w:rsidR="0031605C" w:rsidRPr="00A2318B">
        <w:rPr>
          <w:sz w:val="24"/>
          <w:szCs w:val="24"/>
        </w:rPr>
        <w:t>способом, указанным в заявлении</w:t>
      </w:r>
      <w:r w:rsidR="000D36C2" w:rsidRPr="00A2318B">
        <w:rPr>
          <w:sz w:val="24"/>
          <w:szCs w:val="24"/>
        </w:rPr>
        <w:t>.</w:t>
      </w:r>
    </w:p>
    <w:p w14:paraId="261EFC1C" w14:textId="7A30EB13" w:rsidR="00961A7D" w:rsidRPr="00A2318B" w:rsidRDefault="003C3096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3.1.5.7. Лицо, ответственное за выполнение административной процедуры: </w:t>
      </w:r>
      <w:r w:rsidR="00E91103" w:rsidRPr="00A2318B">
        <w:rPr>
          <w:sz w:val="24"/>
          <w:szCs w:val="24"/>
        </w:rPr>
        <w:t xml:space="preserve">специалист отдела МП, </w:t>
      </w:r>
      <w:proofErr w:type="spellStart"/>
      <w:r w:rsidR="00E91103" w:rsidRPr="00A2318B">
        <w:rPr>
          <w:sz w:val="24"/>
          <w:szCs w:val="24"/>
        </w:rPr>
        <w:t>ФКиС</w:t>
      </w:r>
      <w:proofErr w:type="spellEnd"/>
      <w:r w:rsidR="00E91103" w:rsidRPr="00A2318B">
        <w:rPr>
          <w:sz w:val="24"/>
          <w:szCs w:val="24"/>
        </w:rPr>
        <w:t xml:space="preserve">, </w:t>
      </w:r>
      <w:r w:rsidR="00961A7D" w:rsidRPr="00A2318B">
        <w:rPr>
          <w:sz w:val="24"/>
          <w:szCs w:val="24"/>
        </w:rPr>
        <w:t>специалист отдела по делопроизводству</w:t>
      </w:r>
      <w:r w:rsidR="00152CC9" w:rsidRPr="00A2318B">
        <w:rPr>
          <w:sz w:val="24"/>
          <w:szCs w:val="24"/>
        </w:rPr>
        <w:t xml:space="preserve"> Админ</w:t>
      </w:r>
      <w:r w:rsidR="00152CC9" w:rsidRPr="00A2318B">
        <w:rPr>
          <w:sz w:val="24"/>
          <w:szCs w:val="24"/>
        </w:rPr>
        <w:t>и</w:t>
      </w:r>
      <w:r w:rsidR="00152CC9" w:rsidRPr="00A2318B">
        <w:rPr>
          <w:sz w:val="24"/>
          <w:szCs w:val="24"/>
        </w:rPr>
        <w:t>страции</w:t>
      </w:r>
      <w:r w:rsidR="00961A7D" w:rsidRPr="00A2318B">
        <w:rPr>
          <w:sz w:val="24"/>
          <w:szCs w:val="24"/>
        </w:rPr>
        <w:t>.</w:t>
      </w:r>
    </w:p>
    <w:p w14:paraId="0DBA7F23" w14:textId="34A56B1F" w:rsidR="003C3096" w:rsidRPr="00A2318B" w:rsidRDefault="003C3096" w:rsidP="004776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3.1.5.8. Результат выполнения административной процедуры: направление </w:t>
      </w:r>
      <w:r w:rsidR="00477641">
        <w:rPr>
          <w:sz w:val="24"/>
          <w:szCs w:val="24"/>
        </w:rPr>
        <w:t xml:space="preserve">   </w:t>
      </w:r>
      <w:r w:rsidR="00152CC9" w:rsidRPr="00A2318B">
        <w:rPr>
          <w:sz w:val="24"/>
          <w:szCs w:val="24"/>
        </w:rPr>
        <w:t>З</w:t>
      </w:r>
      <w:r w:rsidRPr="00A2318B">
        <w:rPr>
          <w:sz w:val="24"/>
          <w:szCs w:val="24"/>
        </w:rPr>
        <w:t xml:space="preserve">аявителю результата предоставления </w:t>
      </w:r>
      <w:r w:rsidR="00A574F6" w:rsidRPr="00A2318B">
        <w:rPr>
          <w:sz w:val="24"/>
          <w:szCs w:val="24"/>
        </w:rPr>
        <w:t xml:space="preserve">муниципальной </w:t>
      </w:r>
      <w:r w:rsidRPr="00A2318B">
        <w:rPr>
          <w:sz w:val="24"/>
          <w:szCs w:val="24"/>
        </w:rPr>
        <w:t>услуги способом, указанным в заявлении</w:t>
      </w:r>
      <w:r w:rsidR="00DC14A1" w:rsidRPr="00A2318B">
        <w:rPr>
          <w:sz w:val="24"/>
          <w:szCs w:val="24"/>
        </w:rPr>
        <w:t xml:space="preserve"> (действие производится одновременно с исполнением п. 3.1.5.6)</w:t>
      </w:r>
      <w:r w:rsidRPr="00A2318B">
        <w:rPr>
          <w:sz w:val="24"/>
          <w:szCs w:val="24"/>
        </w:rPr>
        <w:t>.</w:t>
      </w:r>
    </w:p>
    <w:p w14:paraId="46AC27B3" w14:textId="77777777" w:rsidR="003C3096" w:rsidRPr="00A2318B" w:rsidRDefault="003C3096" w:rsidP="00477641">
      <w:pPr>
        <w:pStyle w:val="ConsPlusNormal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A2318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14:paraId="557BCA87" w14:textId="262F0A21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A231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A231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от 27.07.2006 № 149-ФЗ «Об информации, информационных технологиях и о защ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те информации», </w:t>
      </w:r>
      <w:hyperlink r:id="rId14">
        <w:r w:rsidRPr="00A231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ется при </w:t>
      </w:r>
      <w:r w:rsidR="004776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14:paraId="09158858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1A1C4FA5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Муниципальная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7A4194" w:rsidRPr="00A2318B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7A4194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4B281ED8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5D341D42" w14:textId="77777777" w:rsidR="003C3096" w:rsidRPr="00A2318B" w:rsidRDefault="00152CC9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A2318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3353502F" w14:textId="77777777" w:rsidR="003C3096" w:rsidRPr="00A2318B" w:rsidRDefault="00152CC9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A2318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3C3096" w:rsidRPr="00A2318B">
        <w:rPr>
          <w:rFonts w:ascii="Times New Roman" w:hAnsi="Times New Roman" w:cs="Times New Roman"/>
          <w:sz w:val="24"/>
          <w:szCs w:val="24"/>
        </w:rPr>
        <w:t>р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ме заявление на оказание 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3096" w:rsidRPr="00A2318B">
        <w:rPr>
          <w:rFonts w:ascii="Times New Roman" w:hAnsi="Times New Roman" w:cs="Times New Roman"/>
          <w:sz w:val="24"/>
          <w:szCs w:val="24"/>
        </w:rPr>
        <w:t>услуги;</w:t>
      </w:r>
    </w:p>
    <w:p w14:paraId="1E37E16F" w14:textId="77777777" w:rsidR="003C3096" w:rsidRPr="00A2318B" w:rsidRDefault="00152CC9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3096" w:rsidRPr="00A2318B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C3096" w:rsidRPr="00A2318B">
        <w:rPr>
          <w:rFonts w:ascii="Times New Roman" w:hAnsi="Times New Roman" w:cs="Times New Roman"/>
          <w:sz w:val="24"/>
          <w:szCs w:val="24"/>
        </w:rPr>
        <w:t>к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7A4194" w:rsidRPr="00A2318B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7A4194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C3096" w:rsidRPr="00A2318B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14:paraId="60D0284D" w14:textId="77777777" w:rsidR="003C3096" w:rsidRPr="00A2318B" w:rsidRDefault="003C3096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A2318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ла доступен заявителю в личном кабинете ПГУ ЛО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ЕПГУ.</w:t>
      </w:r>
    </w:p>
    <w:p w14:paraId="2CA70F08" w14:textId="77777777" w:rsidR="003C3096" w:rsidRPr="00A2318B" w:rsidRDefault="006D3B2E" w:rsidP="004776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="007A4194" w:rsidRPr="00A2318B">
        <w:rPr>
          <w:rFonts w:ascii="Times New Roman" w:hAnsi="Times New Roman" w:cs="Times New Roman"/>
          <w:sz w:val="24"/>
          <w:szCs w:val="24"/>
        </w:rPr>
        <w:t xml:space="preserve">отдела МП, </w:t>
      </w:r>
      <w:proofErr w:type="spellStart"/>
      <w:r w:rsidR="007A4194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C3096" w:rsidRPr="00A2318B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1FF85F74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1672ABCD" w14:textId="1580C2CB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</w:t>
      </w:r>
      <w:proofErr w:type="spellStart"/>
      <w:r w:rsidRPr="00A2318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2318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483595F6" w14:textId="63BADEDA" w:rsidR="003C3096" w:rsidRPr="00A2318B" w:rsidRDefault="00152CC9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уведомляет З</w:t>
      </w:r>
      <w:r w:rsidR="003C3096" w:rsidRPr="00A2318B">
        <w:rPr>
          <w:rFonts w:ascii="Times New Roman" w:hAnsi="Times New Roman" w:cs="Times New Roman"/>
          <w:sz w:val="24"/>
          <w:szCs w:val="24"/>
        </w:rPr>
        <w:t>аявителя о принятом решении с помощью указанных в заявл</w:t>
      </w:r>
      <w:r w:rsidR="003C3096" w:rsidRPr="00A2318B">
        <w:rPr>
          <w:rFonts w:ascii="Times New Roman" w:hAnsi="Times New Roman" w:cs="Times New Roman"/>
          <w:sz w:val="24"/>
          <w:szCs w:val="24"/>
        </w:rPr>
        <w:t>е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</w:t>
      </w:r>
      <w:r w:rsidR="003C3096" w:rsidRPr="00A2318B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</w:t>
      </w:r>
      <w:r w:rsidR="003C3096" w:rsidRPr="00A2318B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AC6EAF0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A2318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Pr="00A2318B">
        <w:rPr>
          <w:rFonts w:ascii="Times New Roman" w:hAnsi="Times New Roman" w:cs="Times New Roman"/>
          <w:sz w:val="24"/>
          <w:szCs w:val="24"/>
        </w:rPr>
        <w:t>к</w:t>
      </w:r>
      <w:r w:rsidRPr="00A2318B">
        <w:rPr>
          <w:rFonts w:ascii="Times New Roman" w:hAnsi="Times New Roman" w:cs="Times New Roman"/>
          <w:sz w:val="24"/>
          <w:szCs w:val="24"/>
        </w:rPr>
        <w:t xml:space="preserve">тронных образов документов), днем обращения за предоставлением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A2318B">
        <w:rPr>
          <w:rFonts w:ascii="Times New Roman" w:hAnsi="Times New Roman" w:cs="Times New Roman"/>
          <w:sz w:val="24"/>
          <w:szCs w:val="24"/>
        </w:rPr>
        <w:t>ь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ной </w:t>
      </w:r>
      <w:r w:rsidRPr="00A2318B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14:paraId="4C2FDA98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A2318B">
        <w:rPr>
          <w:rFonts w:ascii="Times New Roman" w:hAnsi="Times New Roman" w:cs="Times New Roman"/>
          <w:sz w:val="24"/>
          <w:szCs w:val="24"/>
        </w:rPr>
        <w:t>ь</w:t>
      </w:r>
      <w:r w:rsidR="006D3B2E" w:rsidRPr="00A2318B">
        <w:rPr>
          <w:rFonts w:ascii="Times New Roman" w:hAnsi="Times New Roman" w:cs="Times New Roman"/>
          <w:sz w:val="24"/>
          <w:szCs w:val="24"/>
        </w:rPr>
        <w:t>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</w:t>
      </w:r>
      <w:r w:rsidR="00152CC9" w:rsidRPr="00A2318B">
        <w:rPr>
          <w:rFonts w:ascii="Times New Roman" w:hAnsi="Times New Roman" w:cs="Times New Roman"/>
          <w:sz w:val="24"/>
          <w:szCs w:val="24"/>
        </w:rPr>
        <w:t>ной форме через личный кабинет З</w:t>
      </w:r>
      <w:r w:rsidRPr="00A2318B">
        <w:rPr>
          <w:rFonts w:ascii="Times New Roman" w:hAnsi="Times New Roman" w:cs="Times New Roman"/>
          <w:sz w:val="24"/>
          <w:szCs w:val="24"/>
        </w:rPr>
        <w:t>аявителя, расположенный на ПГУ ЛО либо на ЕПГУ.</w:t>
      </w:r>
    </w:p>
    <w:p w14:paraId="62E1D827" w14:textId="1EE0F7BF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3.2.8. </w:t>
      </w:r>
      <w:r w:rsidR="007A4194" w:rsidRPr="00A2318B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7A4194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2318B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ством ПГУ ЛО или ЕПГУ по требованию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аявителя направляет результат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ставления услуги в форме электронного документа, подписанного усиленной кв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лифицированной электронной подписью должностного лица, принявшего решение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(в этом случае заявитель при подаче заявления на предоставление услуги отмечает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>в соответствующем поле такую необходимость).</w:t>
      </w:r>
    </w:p>
    <w:p w14:paraId="0D2E2F55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 услуги, З</w:t>
      </w:r>
      <w:r w:rsidRPr="00A2318B">
        <w:rPr>
          <w:rFonts w:ascii="Times New Roman" w:hAnsi="Times New Roman" w:cs="Times New Roman"/>
          <w:sz w:val="24"/>
          <w:szCs w:val="24"/>
        </w:rPr>
        <w:t>аявителю осуществляется в день рег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A4194" w:rsidRPr="00A2318B">
        <w:rPr>
          <w:rFonts w:ascii="Times New Roman" w:hAnsi="Times New Roman" w:cs="Times New Roman"/>
          <w:sz w:val="24"/>
          <w:szCs w:val="24"/>
        </w:rPr>
        <w:t xml:space="preserve">отделом МП, </w:t>
      </w:r>
      <w:proofErr w:type="spellStart"/>
      <w:r w:rsidR="007A4194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7A4194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3FDA7737" w14:textId="26611073" w:rsidR="003C3096" w:rsidRPr="00A2318B" w:rsidRDefault="003C3096" w:rsidP="003C09E8">
      <w:pPr>
        <w:pStyle w:val="ConsPlusNormal"/>
        <w:ind w:firstLine="6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ED0A61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ED0A61" w:rsidRPr="00A2318B">
        <w:rPr>
          <w:rFonts w:ascii="Times New Roman" w:hAnsi="Times New Roman" w:cs="Times New Roman"/>
          <w:sz w:val="24"/>
          <w:szCs w:val="24"/>
        </w:rPr>
        <w:t>.</w:t>
      </w:r>
    </w:p>
    <w:p w14:paraId="3B1C60AF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</w:t>
      </w:r>
      <w:r w:rsidR="00D474A8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услуги документах </w:t>
      </w:r>
      <w:r w:rsidR="00152CC9" w:rsidRPr="00A2318B">
        <w:rPr>
          <w:rFonts w:ascii="Times New Roman" w:hAnsi="Times New Roman" w:cs="Times New Roman"/>
          <w:sz w:val="24"/>
          <w:szCs w:val="24"/>
        </w:rPr>
        <w:t>допущены опечатки и ошибки, то 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аявитель вправе представить в МФЦ непосредственно, посредством ЕПГУ подписанное </w:t>
      </w:r>
      <w:r w:rsidR="00152CC9" w:rsidRPr="00A2318B">
        <w:rPr>
          <w:rFonts w:ascii="Times New Roman" w:hAnsi="Times New Roman" w:cs="Times New Roman"/>
          <w:sz w:val="24"/>
          <w:szCs w:val="24"/>
        </w:rPr>
        <w:t>Заявителем, заверенное печатью З</w:t>
      </w:r>
      <w:r w:rsidRPr="00A2318B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мента и подписанное усиленной квалифицированной электронной подписью зая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ление в произвольной форме о необходимости исправления допущенных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ошибок и прил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жением копии документа, содержащего опечатки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ошибки.</w:t>
      </w:r>
    </w:p>
    <w:p w14:paraId="4AB5DC09" w14:textId="77777777" w:rsidR="003C3096" w:rsidRPr="00A2318B" w:rsidRDefault="003C3096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>3.3.2. В течение 10 рабочих дней со дня регистрации заявления об исправл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нии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</w:t>
      </w:r>
      <w:r w:rsidR="006D3B2E" w:rsidRPr="00A2318B">
        <w:rPr>
          <w:rFonts w:ascii="Times New Roman" w:hAnsi="Times New Roman" w:cs="Times New Roman"/>
          <w:sz w:val="24"/>
          <w:szCs w:val="24"/>
        </w:rPr>
        <w:t>и</w:t>
      </w:r>
      <w:r w:rsidR="006D3B2E" w:rsidRPr="00A2318B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FB2725" w:rsidRPr="00A2318B">
        <w:rPr>
          <w:rFonts w:ascii="Times New Roman" w:hAnsi="Times New Roman" w:cs="Times New Roman"/>
          <w:sz w:val="24"/>
          <w:szCs w:val="24"/>
        </w:rPr>
        <w:t xml:space="preserve">отдела МП, </w:t>
      </w:r>
      <w:proofErr w:type="spellStart"/>
      <w:r w:rsidR="00FB2725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B2725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устана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ливает наличие опечатки (ошибки) и оформляет результат предоставления </w:t>
      </w:r>
      <w:r w:rsidR="006D3B2E" w:rsidRPr="00A2318B">
        <w:rPr>
          <w:rFonts w:ascii="Times New Roman" w:hAnsi="Times New Roman" w:cs="Times New Roman"/>
          <w:sz w:val="24"/>
          <w:szCs w:val="24"/>
        </w:rPr>
        <w:t>муниц</w:t>
      </w:r>
      <w:r w:rsidR="006D3B2E" w:rsidRPr="00A2318B">
        <w:rPr>
          <w:rFonts w:ascii="Times New Roman" w:hAnsi="Times New Roman" w:cs="Times New Roman"/>
          <w:sz w:val="24"/>
          <w:szCs w:val="24"/>
        </w:rPr>
        <w:t>и</w:t>
      </w:r>
      <w:r w:rsidR="006D3B2E" w:rsidRPr="00A2318B">
        <w:rPr>
          <w:rFonts w:ascii="Times New Roman" w:hAnsi="Times New Roman" w:cs="Times New Roman"/>
          <w:sz w:val="24"/>
          <w:szCs w:val="24"/>
        </w:rPr>
        <w:t>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опечатками (ошибками) или напра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ляет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услуги (документ) </w:t>
      </w:r>
      <w:r w:rsidR="00FB2725" w:rsidRPr="00A2318B">
        <w:rPr>
          <w:rFonts w:ascii="Times New Roman" w:hAnsi="Times New Roman" w:cs="Times New Roman"/>
          <w:sz w:val="24"/>
          <w:szCs w:val="24"/>
        </w:rPr>
        <w:t xml:space="preserve">отдел МП, </w:t>
      </w:r>
      <w:proofErr w:type="spellStart"/>
      <w:r w:rsidR="00FB2725" w:rsidRPr="00A2318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6D3B2E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направляет способом, указанным в заявлении о необходимости исправления допущенных опечаток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ошибок.</w:t>
      </w:r>
    </w:p>
    <w:p w14:paraId="3DC72388" w14:textId="74C0E23E" w:rsidR="0011509C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455E4" w14:textId="77777777" w:rsidR="003C09E8" w:rsidRPr="00A2318B" w:rsidRDefault="003C09E8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20D69" w14:textId="15471DB2" w:rsidR="0011509C" w:rsidRPr="00A2318B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регламента</w:t>
      </w:r>
    </w:p>
    <w:p w14:paraId="5209331C" w14:textId="77777777" w:rsidR="0011509C" w:rsidRPr="00A2318B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FA9B54" w14:textId="785AFE5A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685D55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дминистративного 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гламента и иных нормативных правовых актов, устанавливающих требования к предоставлению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ными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>лицами.</w:t>
      </w:r>
    </w:p>
    <w:p w14:paraId="3A25BD68" w14:textId="77B7314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18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</w:t>
      </w:r>
      <w:r w:rsidR="00FB2725" w:rsidRPr="00A2318B">
        <w:rPr>
          <w:rFonts w:ascii="Times New Roman" w:hAnsi="Times New Roman" w:cs="Times New Roman"/>
          <w:sz w:val="24"/>
          <w:szCs w:val="24"/>
        </w:rPr>
        <w:t>и</w:t>
      </w:r>
      <w:r w:rsidR="00FB2725" w:rsidRPr="00A2318B">
        <w:rPr>
          <w:rFonts w:ascii="Times New Roman" w:hAnsi="Times New Roman" w:cs="Times New Roman"/>
          <w:sz w:val="24"/>
          <w:szCs w:val="24"/>
        </w:rPr>
        <w:t>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18B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ком отдела)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стративного регламента, иных нормативных правовых актов.</w:t>
      </w:r>
      <w:proofErr w:type="gramEnd"/>
    </w:p>
    <w:p w14:paraId="54E01B18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18B">
        <w:rPr>
          <w:rFonts w:ascii="Times New Roman" w:hAnsi="Times New Roman" w:cs="Times New Roman"/>
          <w:sz w:val="24"/>
          <w:szCs w:val="24"/>
        </w:rPr>
        <w:t>услуги.</w:t>
      </w:r>
    </w:p>
    <w:p w14:paraId="347C392B" w14:textId="5118C506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3C09E8">
        <w:rPr>
          <w:rFonts w:ascii="Times New Roman" w:hAnsi="Times New Roman" w:cs="Times New Roman"/>
          <w:sz w:val="24"/>
          <w:szCs w:val="24"/>
        </w:rPr>
        <w:t xml:space="preserve">  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14:paraId="1CA9EB1C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3DAD4566" w14:textId="120118E3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связанный с предоставлением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14:paraId="3B4C24AF" w14:textId="0815A4AE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проводятся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лей, обращениям органов государственной власти, органов местного самоуправл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жат регистрации в день их поступления в системе электронного документооборота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и делопроизводства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7328241D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</w:t>
      </w:r>
      <w:r w:rsidR="00A07183" w:rsidRPr="00A2318B">
        <w:rPr>
          <w:rFonts w:ascii="Times New Roman" w:hAnsi="Times New Roman" w:cs="Times New Roman"/>
          <w:sz w:val="24"/>
          <w:szCs w:val="24"/>
        </w:rPr>
        <w:t>и</w:t>
      </w:r>
      <w:r w:rsidR="00A07183" w:rsidRPr="00A2318B">
        <w:rPr>
          <w:rFonts w:ascii="Times New Roman" w:hAnsi="Times New Roman" w:cs="Times New Roman"/>
          <w:sz w:val="24"/>
          <w:szCs w:val="24"/>
        </w:rPr>
        <w:t>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5FE64DE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A2318B">
        <w:rPr>
          <w:rFonts w:ascii="Times New Roman" w:hAnsi="Times New Roman" w:cs="Times New Roman"/>
          <w:sz w:val="24"/>
          <w:szCs w:val="24"/>
        </w:rPr>
        <w:t>л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верки в акте отражаются результаты проверки фактов, изложенных в обращении, а </w:t>
      </w:r>
      <w:r w:rsidRPr="00A2318B">
        <w:rPr>
          <w:rFonts w:ascii="Times New Roman" w:hAnsi="Times New Roman" w:cs="Times New Roman"/>
          <w:sz w:val="24"/>
          <w:szCs w:val="24"/>
        </w:rPr>
        <w:lastRenderedPageBreak/>
        <w:t>также выводы и предложения по устранению выявленных при проверке наруш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ний.</w:t>
      </w:r>
    </w:p>
    <w:p w14:paraId="6B708E0F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5806C77D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71FF1EF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685D55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A2318B">
        <w:rPr>
          <w:rFonts w:ascii="Times New Roman" w:hAnsi="Times New Roman" w:cs="Times New Roman"/>
          <w:sz w:val="24"/>
          <w:szCs w:val="24"/>
        </w:rPr>
        <w:t>я</w:t>
      </w:r>
      <w:r w:rsidRPr="00A2318B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3F912A67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A2318B">
        <w:rPr>
          <w:rFonts w:ascii="Times New Roman" w:hAnsi="Times New Roman" w:cs="Times New Roman"/>
          <w:sz w:val="24"/>
          <w:szCs w:val="24"/>
        </w:rPr>
        <w:t>с</w:t>
      </w:r>
      <w:r w:rsidRPr="00A2318B">
        <w:rPr>
          <w:rFonts w:ascii="Times New Roman" w:hAnsi="Times New Roman" w:cs="Times New Roman"/>
          <w:sz w:val="24"/>
          <w:szCs w:val="24"/>
        </w:rPr>
        <w:t xml:space="preserve">печение предоставления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F147D52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несут персональную ответственность:</w:t>
      </w:r>
    </w:p>
    <w:p w14:paraId="10188CB5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8DAAE09" w14:textId="77777777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8533E2D" w14:textId="38CFC464" w:rsidR="0011509C" w:rsidRPr="00A2318B" w:rsidRDefault="0011509C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685D55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C09E8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Ф</w:t>
      </w:r>
      <w:r w:rsidR="00152CC9" w:rsidRPr="00A2318B">
        <w:rPr>
          <w:rFonts w:ascii="Times New Roman" w:hAnsi="Times New Roman" w:cs="Times New Roman"/>
          <w:sz w:val="24"/>
          <w:szCs w:val="24"/>
        </w:rPr>
        <w:t>едерации</w:t>
      </w:r>
      <w:r w:rsidRPr="00A2318B">
        <w:rPr>
          <w:rFonts w:ascii="Times New Roman" w:hAnsi="Times New Roman" w:cs="Times New Roman"/>
          <w:sz w:val="24"/>
          <w:szCs w:val="24"/>
        </w:rPr>
        <w:t>.</w:t>
      </w:r>
    </w:p>
    <w:p w14:paraId="4C8512F2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6A7099" w14:textId="77777777" w:rsidR="003C09E8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6B04" w14:textId="77777777" w:rsidR="003C09E8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A2318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2318B">
        <w:rPr>
          <w:rFonts w:ascii="Times New Roman" w:hAnsi="Times New Roman" w:cs="Times New Roman"/>
          <w:sz w:val="24"/>
          <w:szCs w:val="24"/>
        </w:rPr>
        <w:t xml:space="preserve">услугу, </w:t>
      </w:r>
    </w:p>
    <w:p w14:paraId="23E9128A" w14:textId="4EFDDD00" w:rsidR="0011509C" w:rsidRPr="00A2318B" w:rsidRDefault="0011509C" w:rsidP="003C09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а также должностных лиц органа,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A07183" w:rsidRPr="00A2318B">
        <w:rPr>
          <w:rFonts w:ascii="Times New Roman" w:hAnsi="Times New Roman" w:cs="Times New Roman"/>
          <w:sz w:val="24"/>
          <w:szCs w:val="24"/>
        </w:rPr>
        <w:t>муниципальную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услугу,</w:t>
      </w:r>
    </w:p>
    <w:p w14:paraId="070E5D7D" w14:textId="77777777" w:rsidR="003C09E8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либо государственных или муниципальных служащих,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</w:p>
    <w:p w14:paraId="01136000" w14:textId="77777777" w:rsidR="003C09E8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центра предоставления государственных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</w:t>
      </w:r>
    </w:p>
    <w:p w14:paraId="14B2A009" w14:textId="77777777" w:rsidR="003C09E8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3C09E8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</w:p>
    <w:p w14:paraId="677C9AEF" w14:textId="5F56817E" w:rsidR="0011509C" w:rsidRPr="00A2318B" w:rsidRDefault="0011509C" w:rsidP="003C0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14:paraId="3250C2CE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4E2C9B" w14:textId="2A5868B4" w:rsidR="0091766E" w:rsidRPr="00A2318B" w:rsidRDefault="0091766E" w:rsidP="003C09E8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A2318B">
        <w:rPr>
          <w:rFonts w:ascii="Times New Roman" w:hAnsi="Times New Roman" w:cs="Times New Roman"/>
          <w:sz w:val="24"/>
          <w:szCs w:val="24"/>
        </w:rPr>
        <w:t>б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ное) обжалование решений и действий (бездействия), принятых (осуществляемых) </w:t>
      </w:r>
      <w:r w:rsidR="007460BC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услуги.</w:t>
      </w:r>
    </w:p>
    <w:p w14:paraId="551212FE" w14:textId="5D473D75" w:rsidR="0091766E" w:rsidRPr="00A2318B" w:rsidRDefault="0091766E" w:rsidP="007460B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</w:t>
      </w:r>
      <w:r w:rsidR="007460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18B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 являются:</w:t>
      </w:r>
    </w:p>
    <w:p w14:paraId="316F8E90" w14:textId="77777777" w:rsidR="0091766E" w:rsidRPr="00A2318B" w:rsidRDefault="0091766E" w:rsidP="007460B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FBD008F" w14:textId="4DDB62DB" w:rsidR="0091766E" w:rsidRPr="00A2318B" w:rsidRDefault="0091766E" w:rsidP="007460B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</w:t>
      </w:r>
      <w:r w:rsidR="007460BC">
        <w:rPr>
          <w:rFonts w:ascii="Times New Roman" w:hAnsi="Times New Roman" w:cs="Times New Roman"/>
          <w:sz w:val="24"/>
          <w:szCs w:val="24"/>
        </w:rPr>
        <w:t xml:space="preserve">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случае досудебное (внесудебное) обжалование </w:t>
      </w:r>
      <w:r w:rsidR="007D2820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аявителем решений и действий</w:t>
      </w:r>
      <w:r w:rsidR="007460BC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0CB240C" w14:textId="77777777" w:rsidR="0091766E" w:rsidRPr="00A2318B" w:rsidRDefault="0091766E" w:rsidP="007D2820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152CC9" w:rsidRPr="00A2318B">
        <w:rPr>
          <w:rFonts w:ascii="Times New Roman" w:hAnsi="Times New Roman" w:cs="Times New Roman"/>
          <w:sz w:val="24"/>
          <w:szCs w:val="24"/>
        </w:rPr>
        <w:t>За</w:t>
      </w:r>
      <w:r w:rsidRPr="00A2318B">
        <w:rPr>
          <w:rFonts w:ascii="Times New Roman" w:hAnsi="Times New Roman" w:cs="Times New Roman"/>
          <w:sz w:val="24"/>
          <w:szCs w:val="24"/>
        </w:rPr>
        <w:t>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lastRenderedPageBreak/>
        <w:t>ными правовыми актами Российской Федерации, нормативными правовыми актами Ленинградской области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14:paraId="7C32BFBD" w14:textId="63C93B1C" w:rsidR="0091766E" w:rsidRPr="00A2318B" w:rsidRDefault="0091766E" w:rsidP="008B0A2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 w:rsidR="008B0A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актами Ленинградской области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</w:t>
      </w:r>
      <w:r w:rsidR="00152CC9" w:rsidRPr="00A2318B">
        <w:rPr>
          <w:rFonts w:ascii="Times New Roman" w:hAnsi="Times New Roman" w:cs="Times New Roman"/>
          <w:sz w:val="24"/>
          <w:szCs w:val="24"/>
        </w:rPr>
        <w:t>ления муниципальной услуги, у З</w:t>
      </w:r>
      <w:r w:rsidRPr="00A2318B">
        <w:rPr>
          <w:rFonts w:ascii="Times New Roman" w:hAnsi="Times New Roman" w:cs="Times New Roman"/>
          <w:sz w:val="24"/>
          <w:szCs w:val="24"/>
        </w:rPr>
        <w:t>аявителя;</w:t>
      </w:r>
    </w:p>
    <w:p w14:paraId="41F2BEA1" w14:textId="4DE0F1A8" w:rsidR="0091766E" w:rsidRPr="00A2318B" w:rsidRDefault="0091766E" w:rsidP="008B0A2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</w:t>
      </w:r>
      <w:r w:rsidR="008B0A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18B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Pr="00A2318B">
        <w:rPr>
          <w:rFonts w:ascii="Times New Roman" w:hAnsi="Times New Roman" w:cs="Times New Roman"/>
          <w:sz w:val="24"/>
          <w:szCs w:val="24"/>
        </w:rPr>
        <w:t>ы</w:t>
      </w:r>
      <w:r w:rsidRPr="00A2318B">
        <w:rPr>
          <w:rFonts w:ascii="Times New Roman" w:hAnsi="Times New Roman" w:cs="Times New Roman"/>
          <w:sz w:val="24"/>
          <w:szCs w:val="24"/>
        </w:rPr>
        <w:t>ми нормативными правовыми актами Ленинградской области, муниципальными правовыми актами. В указанном случае досуде</w:t>
      </w:r>
      <w:r w:rsidR="00152CC9" w:rsidRPr="00A2318B">
        <w:rPr>
          <w:rFonts w:ascii="Times New Roman" w:hAnsi="Times New Roman" w:cs="Times New Roman"/>
          <w:sz w:val="24"/>
          <w:szCs w:val="24"/>
        </w:rPr>
        <w:t>бное (внесудебное) обжалование</w:t>
      </w:r>
      <w:r w:rsidR="008B0A2F">
        <w:rPr>
          <w:rFonts w:ascii="Times New Roman" w:hAnsi="Times New Roman" w:cs="Times New Roman"/>
          <w:sz w:val="24"/>
          <w:szCs w:val="24"/>
        </w:rPr>
        <w:t xml:space="preserve">     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 З</w:t>
      </w:r>
      <w:r w:rsidRPr="00A2318B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многофункционального центра, 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МФЦ, решения и действия (бездействие) которого обжалуются, возложена функция по предоста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лению соответствующих муниципальных услуг в полном объеме в порядке, опр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17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88801D4" w14:textId="77777777" w:rsidR="0091766E" w:rsidRPr="00A2318B" w:rsidRDefault="00152CC9" w:rsidP="008B0A2F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6) затребование с З</w:t>
      </w:r>
      <w:r w:rsidR="0091766E" w:rsidRPr="00A2318B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пл</w:t>
      </w:r>
      <w:r w:rsidR="0091766E" w:rsidRPr="00A2318B">
        <w:rPr>
          <w:rFonts w:ascii="Times New Roman" w:hAnsi="Times New Roman" w:cs="Times New Roman"/>
          <w:sz w:val="24"/>
          <w:szCs w:val="24"/>
        </w:rPr>
        <w:t>а</w:t>
      </w:r>
      <w:r w:rsidR="0091766E" w:rsidRPr="00A2318B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91766E"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91766E" w:rsidRPr="00A2318B">
        <w:rPr>
          <w:rFonts w:ascii="Times New Roman" w:hAnsi="Times New Roman" w:cs="Times New Roman"/>
          <w:sz w:val="24"/>
          <w:szCs w:val="24"/>
        </w:rPr>
        <w:t>муниципальными пр</w:t>
      </w:r>
      <w:r w:rsidR="0091766E" w:rsidRPr="00A2318B">
        <w:rPr>
          <w:rFonts w:ascii="Times New Roman" w:hAnsi="Times New Roman" w:cs="Times New Roman"/>
          <w:sz w:val="24"/>
          <w:szCs w:val="24"/>
        </w:rPr>
        <w:t>а</w:t>
      </w:r>
      <w:r w:rsidR="0091766E" w:rsidRPr="00A2318B">
        <w:rPr>
          <w:rFonts w:ascii="Times New Roman" w:hAnsi="Times New Roman" w:cs="Times New Roman"/>
          <w:sz w:val="24"/>
          <w:szCs w:val="24"/>
        </w:rPr>
        <w:t>вовыми актами;</w:t>
      </w:r>
    </w:p>
    <w:p w14:paraId="34BAE59A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на, предоставляющего муниципальную услугу, многофункционального центра, 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 В указанном случае досуде</w:t>
      </w:r>
      <w:r w:rsidR="00152CC9" w:rsidRPr="00A2318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A2318B">
        <w:rPr>
          <w:rFonts w:ascii="Times New Roman" w:hAnsi="Times New Roman" w:cs="Times New Roman"/>
          <w:sz w:val="24"/>
          <w:szCs w:val="24"/>
        </w:rPr>
        <w:t>аявителем решений и действий (безде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10718A5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0849214D" w14:textId="65714B4C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</w:t>
      </w:r>
      <w:r w:rsidRPr="00A2318B">
        <w:rPr>
          <w:rFonts w:ascii="Times New Roman" w:hAnsi="Times New Roman" w:cs="Times New Roman"/>
          <w:sz w:val="24"/>
          <w:szCs w:val="24"/>
        </w:rPr>
        <w:t>актами Ленинградской области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муниципальными правовыми актами. В указанном случае досуде</w:t>
      </w:r>
      <w:r w:rsidR="00152CC9" w:rsidRPr="00A2318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</w:t>
      </w:r>
      <w:r w:rsidR="00767B41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88F32A7" w14:textId="2DAC2643" w:rsidR="0091766E" w:rsidRPr="00A2318B" w:rsidRDefault="00152CC9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10) требование у З</w:t>
      </w:r>
      <w:r w:rsidR="0091766E" w:rsidRPr="00A2318B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д</w:t>
      </w:r>
      <w:r w:rsidR="0091766E" w:rsidRPr="00A2318B">
        <w:rPr>
          <w:rFonts w:ascii="Times New Roman" w:hAnsi="Times New Roman" w:cs="Times New Roman"/>
          <w:sz w:val="24"/>
          <w:szCs w:val="24"/>
        </w:rPr>
        <w:t>о</w:t>
      </w:r>
      <w:r w:rsidR="0091766E" w:rsidRPr="00A2318B">
        <w:rPr>
          <w:rFonts w:ascii="Times New Roman" w:hAnsi="Times New Roman" w:cs="Times New Roman"/>
          <w:sz w:val="24"/>
          <w:szCs w:val="24"/>
        </w:rPr>
        <w:t>кументов или информации, отсутствие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91766E" w:rsidRPr="00A2318B">
        <w:rPr>
          <w:rFonts w:ascii="Times New Roman" w:hAnsi="Times New Roman" w:cs="Times New Roman"/>
          <w:sz w:val="24"/>
          <w:szCs w:val="24"/>
        </w:rPr>
        <w:t>(или) недостоверность которых не указ</w:t>
      </w:r>
      <w:r w:rsidR="0091766E" w:rsidRPr="00A2318B">
        <w:rPr>
          <w:rFonts w:ascii="Times New Roman" w:hAnsi="Times New Roman" w:cs="Times New Roman"/>
          <w:sz w:val="24"/>
          <w:szCs w:val="24"/>
        </w:rPr>
        <w:t>ы</w:t>
      </w:r>
      <w:r w:rsidR="0091766E" w:rsidRPr="00A2318B">
        <w:rPr>
          <w:rFonts w:ascii="Times New Roman" w:hAnsi="Times New Roman" w:cs="Times New Roman"/>
          <w:sz w:val="24"/>
          <w:szCs w:val="24"/>
        </w:rPr>
        <w:t>вались при первоначальном отказе в приеме документов, необходимых для пред</w:t>
      </w:r>
      <w:r w:rsidR="0091766E" w:rsidRPr="00A2318B">
        <w:rPr>
          <w:rFonts w:ascii="Times New Roman" w:hAnsi="Times New Roman" w:cs="Times New Roman"/>
          <w:sz w:val="24"/>
          <w:szCs w:val="24"/>
        </w:rPr>
        <w:t>о</w:t>
      </w:r>
      <w:r w:rsidR="0091766E" w:rsidRPr="00A2318B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="0091766E" w:rsidRPr="00A2318B">
        <w:rPr>
          <w:rFonts w:ascii="Times New Roman" w:hAnsi="Times New Roman" w:cs="Times New Roman"/>
          <w:sz w:val="24"/>
          <w:szCs w:val="24"/>
        </w:rPr>
        <w:t>с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="0091766E"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91766E" w:rsidRPr="00A2318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91766E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</w:t>
      </w:r>
      <w:r w:rsidR="0091766E" w:rsidRPr="00A2318B">
        <w:rPr>
          <w:rFonts w:ascii="Times New Roman" w:hAnsi="Times New Roman" w:cs="Times New Roman"/>
          <w:sz w:val="24"/>
          <w:szCs w:val="24"/>
        </w:rPr>
        <w:t>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91766E" w:rsidRPr="00A2318B">
        <w:rPr>
          <w:rFonts w:ascii="Times New Roman" w:hAnsi="Times New Roman" w:cs="Times New Roman"/>
          <w:sz w:val="24"/>
          <w:szCs w:val="24"/>
        </w:rPr>
        <w:t>а</w:t>
      </w:r>
      <w:r w:rsidR="0091766E" w:rsidRPr="00A2318B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91766E" w:rsidRPr="00A2318B">
        <w:rPr>
          <w:rFonts w:ascii="Times New Roman" w:hAnsi="Times New Roman" w:cs="Times New Roman"/>
          <w:sz w:val="24"/>
          <w:szCs w:val="24"/>
        </w:rPr>
        <w:t>о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21" w:history="1">
        <w:r w:rsidR="0091766E"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1766E"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28973867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A2318B">
        <w:rPr>
          <w:rFonts w:ascii="Times New Roman" w:hAnsi="Times New Roman" w:cs="Times New Roman"/>
          <w:sz w:val="24"/>
          <w:szCs w:val="24"/>
        </w:rPr>
        <w:t>к</w:t>
      </w:r>
      <w:r w:rsidRPr="00A2318B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A2318B">
        <w:rPr>
          <w:rFonts w:ascii="Times New Roman" w:hAnsi="Times New Roman" w:cs="Times New Roman"/>
          <w:sz w:val="24"/>
          <w:szCs w:val="24"/>
        </w:rPr>
        <w:t>т</w:t>
      </w:r>
      <w:r w:rsidRPr="00A2318B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сти.</w:t>
      </w:r>
    </w:p>
    <w:p w14:paraId="4C5B8FB9" w14:textId="495F892C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18B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служащего, руководителя органа, пред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</w:t>
      </w:r>
      <w:r w:rsidR="00152CC9" w:rsidRPr="00A2318B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Интернет,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официального сайта органа, предоставл</w:t>
      </w:r>
      <w:r w:rsidRPr="00A2318B">
        <w:rPr>
          <w:rFonts w:ascii="Times New Roman" w:hAnsi="Times New Roman" w:cs="Times New Roman"/>
          <w:sz w:val="24"/>
          <w:szCs w:val="24"/>
        </w:rPr>
        <w:t>я</w:t>
      </w:r>
      <w:r w:rsidRPr="00A2318B">
        <w:rPr>
          <w:rFonts w:ascii="Times New Roman" w:hAnsi="Times New Roman" w:cs="Times New Roman"/>
          <w:sz w:val="24"/>
          <w:szCs w:val="24"/>
        </w:rP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многофункционального центра может быть направлена по почте,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18B">
        <w:rPr>
          <w:rFonts w:ascii="Times New Roman" w:hAnsi="Times New Roman" w:cs="Times New Roman"/>
          <w:sz w:val="24"/>
          <w:szCs w:val="24"/>
        </w:rPr>
        <w:t>с использованием информаци</w:t>
      </w:r>
      <w:r w:rsidR="00152CC9" w:rsidRPr="00A2318B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A2318B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го центра, ЕПГУ либо ПГУ ЛО, а также может быть принята при личном приеме заявителя.</w:t>
      </w:r>
    </w:p>
    <w:p w14:paraId="6FA590E8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3DB51948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6797A284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A2318B">
        <w:rPr>
          <w:rFonts w:ascii="Times New Roman" w:hAnsi="Times New Roman" w:cs="Times New Roman"/>
          <w:sz w:val="24"/>
          <w:szCs w:val="24"/>
        </w:rPr>
        <w:t>ж</w:t>
      </w:r>
      <w:r w:rsidRPr="00A2318B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ководителя и</w:t>
      </w:r>
      <w:r w:rsidR="0095734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ются;</w:t>
      </w:r>
    </w:p>
    <w:p w14:paraId="3F42871B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="00152CC9" w:rsidRPr="00A2318B">
        <w:rPr>
          <w:rFonts w:ascii="Times New Roman" w:hAnsi="Times New Roman" w:cs="Times New Roman"/>
          <w:sz w:val="24"/>
          <w:szCs w:val="24"/>
        </w:rPr>
        <w:t>тельства 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</w:t>
      </w:r>
      <w:r w:rsidR="00152CC9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5715F8" w:rsidRPr="00A2318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A2318B">
        <w:rPr>
          <w:rFonts w:ascii="Times New Roman" w:hAnsi="Times New Roman" w:cs="Times New Roman"/>
          <w:sz w:val="24"/>
          <w:szCs w:val="24"/>
        </w:rPr>
        <w:t>аявителю;</w:t>
      </w:r>
    </w:p>
    <w:p w14:paraId="7645F8E3" w14:textId="0B50EAC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18B">
        <w:rPr>
          <w:rFonts w:ascii="Times New Roman" w:hAnsi="Times New Roman" w:cs="Times New Roman"/>
          <w:sz w:val="24"/>
          <w:szCs w:val="24"/>
        </w:rPr>
        <w:t>муниципального служащего, предоставляющего муниципальную услугу, муниц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14:paraId="756A13BF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715F8" w:rsidRPr="00A2318B">
        <w:rPr>
          <w:rFonts w:ascii="Times New Roman" w:hAnsi="Times New Roman" w:cs="Times New Roman"/>
          <w:sz w:val="24"/>
          <w:szCs w:val="24"/>
        </w:rPr>
        <w:t>) доводы, на основании которых З</w:t>
      </w:r>
      <w:r w:rsidRPr="00A2318B">
        <w:rPr>
          <w:rFonts w:ascii="Times New Roman" w:hAnsi="Times New Roman" w:cs="Times New Roman"/>
          <w:sz w:val="24"/>
          <w:szCs w:val="24"/>
        </w:rPr>
        <w:t>аявитель не согласен с решением и де</w:t>
      </w:r>
      <w:r w:rsidRPr="00A2318B">
        <w:rPr>
          <w:rFonts w:ascii="Times New Roman" w:hAnsi="Times New Roman" w:cs="Times New Roman"/>
          <w:sz w:val="24"/>
          <w:szCs w:val="24"/>
        </w:rPr>
        <w:t>й</w:t>
      </w:r>
      <w:r w:rsidRPr="00A2318B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A2318B">
        <w:rPr>
          <w:rFonts w:ascii="Times New Roman" w:hAnsi="Times New Roman" w:cs="Times New Roman"/>
          <w:sz w:val="24"/>
          <w:szCs w:val="24"/>
        </w:rPr>
        <w:t>ж</w:t>
      </w:r>
      <w:r w:rsidRPr="00A2318B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14:paraId="01848D30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A2318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11.1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мую тайну.</w:t>
      </w:r>
    </w:p>
    <w:p w14:paraId="55291538" w14:textId="26FE74DF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318B">
        <w:rPr>
          <w:rFonts w:ascii="Times New Roman" w:hAnsi="Times New Roman" w:cs="Times New Roman"/>
          <w:sz w:val="24"/>
          <w:szCs w:val="24"/>
        </w:rPr>
        <w:t>ее регистрации, а в случае обжалования отказа органа, предоставляющего муниц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страции.</w:t>
      </w:r>
    </w:p>
    <w:p w14:paraId="241FFAAF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79E0DBBF" w14:textId="77777777" w:rsidR="0091766E" w:rsidRPr="00A2318B" w:rsidRDefault="0091766E" w:rsidP="00767B41">
      <w:pPr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A2318B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A2318B">
        <w:rPr>
          <w:sz w:val="24"/>
          <w:szCs w:val="24"/>
        </w:rPr>
        <w:t>в</w:t>
      </w:r>
      <w:r w:rsidRPr="00A2318B">
        <w:rPr>
          <w:sz w:val="24"/>
          <w:szCs w:val="24"/>
        </w:rPr>
        <w:t>ления муниципальн</w:t>
      </w:r>
      <w:r w:rsidR="005715F8" w:rsidRPr="00A2318B">
        <w:rPr>
          <w:sz w:val="24"/>
          <w:szCs w:val="24"/>
        </w:rPr>
        <w:t>ой услуги документах, возврата З</w:t>
      </w:r>
      <w:r w:rsidRPr="00A2318B">
        <w:rPr>
          <w:sz w:val="24"/>
          <w:szCs w:val="24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A2318B">
        <w:rPr>
          <w:sz w:val="24"/>
          <w:szCs w:val="24"/>
          <w:lang w:eastAsia="ru-RU"/>
        </w:rPr>
        <w:t>муниц</w:t>
      </w:r>
      <w:r w:rsidRPr="00A2318B">
        <w:rPr>
          <w:sz w:val="24"/>
          <w:szCs w:val="24"/>
          <w:lang w:eastAsia="ru-RU"/>
        </w:rPr>
        <w:t>и</w:t>
      </w:r>
      <w:r w:rsidRPr="00A2318B">
        <w:rPr>
          <w:sz w:val="24"/>
          <w:szCs w:val="24"/>
          <w:lang w:eastAsia="ru-RU"/>
        </w:rPr>
        <w:t>пальными правовыми актами</w:t>
      </w:r>
      <w:r w:rsidRPr="00A2318B">
        <w:rPr>
          <w:sz w:val="24"/>
          <w:szCs w:val="24"/>
        </w:rPr>
        <w:t>;</w:t>
      </w:r>
    </w:p>
    <w:p w14:paraId="425B15DD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3B629348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5715F8" w:rsidRPr="00A2318B">
        <w:rPr>
          <w:rFonts w:ascii="Times New Roman" w:hAnsi="Times New Roman" w:cs="Times New Roman"/>
          <w:sz w:val="24"/>
          <w:szCs w:val="24"/>
        </w:rPr>
        <w:t>,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аявителю в письменной форме и по желанию заявителя в электронной форме направляется мотивирова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14:paraId="4FB8FC62" w14:textId="6CDC5EEB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A2318B">
        <w:rPr>
          <w:rFonts w:ascii="Times New Roman" w:hAnsi="Times New Roman" w:cs="Times New Roman"/>
          <w:sz w:val="24"/>
          <w:szCs w:val="24"/>
        </w:rPr>
        <w:t xml:space="preserve">5.8.1. В случае признания жалобы подлежащей удовлетворению в ответе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 xml:space="preserve">аявителю, указанном в пункте 5.8 настоящего административного регламента,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дается информация о действиях, осуществляемых органом, предоставляющим м</w:t>
      </w:r>
      <w:r w:rsidRPr="00A2318B">
        <w:rPr>
          <w:rFonts w:ascii="Times New Roman" w:hAnsi="Times New Roman" w:cs="Times New Roman"/>
          <w:sz w:val="24"/>
          <w:szCs w:val="24"/>
        </w:rPr>
        <w:t>у</w:t>
      </w:r>
      <w:r w:rsidRPr="00A2318B">
        <w:rPr>
          <w:rFonts w:ascii="Times New Roman" w:hAnsi="Times New Roman" w:cs="Times New Roman"/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06B72388" w14:textId="00013DF8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A2318B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A2318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2318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</w:t>
      </w:r>
      <w:r w:rsidRPr="00A2318B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767B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ADAC969" w14:textId="77777777" w:rsidR="0091766E" w:rsidRPr="00A2318B" w:rsidRDefault="0091766E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A2318B">
        <w:rPr>
          <w:rFonts w:ascii="Times New Roman" w:hAnsi="Times New Roman" w:cs="Times New Roman"/>
          <w:sz w:val="24"/>
          <w:szCs w:val="24"/>
        </w:rPr>
        <w:t>ж</w:t>
      </w:r>
      <w:r w:rsidRPr="00A2318B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14:paraId="766D930A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AED4ED" w14:textId="77777777" w:rsidR="0011509C" w:rsidRPr="00A2318B" w:rsidRDefault="0011509C" w:rsidP="00767B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14:paraId="222B7053" w14:textId="77777777" w:rsidR="0011509C" w:rsidRPr="00A2318B" w:rsidRDefault="0011509C" w:rsidP="00767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7780ED07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20D52" w14:textId="77777777" w:rsidR="0011509C" w:rsidRPr="00A2318B" w:rsidRDefault="0011509C" w:rsidP="00767B41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</w:t>
      </w:r>
      <w:r w:rsidRPr="00A2318B">
        <w:rPr>
          <w:rFonts w:ascii="Times New Roman" w:hAnsi="Times New Roman" w:cs="Times New Roman"/>
          <w:sz w:val="24"/>
          <w:szCs w:val="24"/>
        </w:rPr>
        <w:t>я</w:t>
      </w:r>
      <w:r w:rsidRPr="00A2318B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Администрации.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14:paraId="5795CC4B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5715F8" w:rsidRPr="00A2318B">
        <w:rPr>
          <w:rFonts w:ascii="Times New Roman" w:hAnsi="Times New Roman" w:cs="Times New Roman"/>
          <w:sz w:val="24"/>
          <w:szCs w:val="24"/>
        </w:rPr>
        <w:t>Администрацию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посредством МФЦ сп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ния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28CB3A5B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а) удостоверяет личность З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аявителя или личность и полномочия законного представителя </w:t>
      </w:r>
      <w:r w:rsidRPr="00A2318B">
        <w:rPr>
          <w:rFonts w:ascii="Times New Roman" w:hAnsi="Times New Roman" w:cs="Times New Roman"/>
          <w:sz w:val="24"/>
          <w:szCs w:val="24"/>
        </w:rPr>
        <w:t>З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178A781F" w14:textId="77777777" w:rsidR="0011509C" w:rsidRPr="00A2318B" w:rsidRDefault="0011509C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14:paraId="362F068B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451ACEB3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30787874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8B1C24D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A2318B">
        <w:rPr>
          <w:rFonts w:ascii="Times New Roman" w:hAnsi="Times New Roman" w:cs="Times New Roman"/>
          <w:sz w:val="24"/>
          <w:szCs w:val="24"/>
        </w:rPr>
        <w:t>к</w:t>
      </w:r>
      <w:r w:rsidRPr="00A2318B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7677B460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694FADC0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FB2725" w:rsidRPr="00A2318B">
        <w:rPr>
          <w:rFonts w:ascii="Times New Roman" w:hAnsi="Times New Roman" w:cs="Times New Roman"/>
          <w:sz w:val="24"/>
          <w:szCs w:val="24"/>
        </w:rPr>
        <w:t>Администрацию</w:t>
      </w:r>
      <w:r w:rsidRPr="00A2318B">
        <w:rPr>
          <w:rFonts w:ascii="Times New Roman" w:hAnsi="Times New Roman" w:cs="Times New Roman"/>
          <w:sz w:val="24"/>
          <w:szCs w:val="24"/>
        </w:rPr>
        <w:t>:</w:t>
      </w:r>
    </w:p>
    <w:p w14:paraId="30C987BA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день обращ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14:paraId="3E68B067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14:paraId="51444458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окончании приема до</w:t>
      </w:r>
      <w:r w:rsidR="005715F8" w:rsidRPr="00A2318B">
        <w:rPr>
          <w:rFonts w:ascii="Times New Roman" w:hAnsi="Times New Roman" w:cs="Times New Roman"/>
          <w:sz w:val="24"/>
          <w:szCs w:val="24"/>
        </w:rPr>
        <w:t>кументов специалист МФЦ выдает З</w:t>
      </w:r>
      <w:r w:rsidRPr="00A2318B">
        <w:rPr>
          <w:rFonts w:ascii="Times New Roman" w:hAnsi="Times New Roman" w:cs="Times New Roman"/>
          <w:sz w:val="24"/>
          <w:szCs w:val="24"/>
        </w:rPr>
        <w:t>аявителю ра</w:t>
      </w:r>
      <w:r w:rsidRPr="00A2318B">
        <w:rPr>
          <w:rFonts w:ascii="Times New Roman" w:hAnsi="Times New Roman" w:cs="Times New Roman"/>
          <w:sz w:val="24"/>
          <w:szCs w:val="24"/>
        </w:rPr>
        <w:t>с</w:t>
      </w:r>
      <w:r w:rsidRPr="00A2318B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42FED782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14:paraId="459E7383" w14:textId="231160A5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3">
        <w:r w:rsidRPr="00A2318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</w:t>
      </w:r>
      <w:r w:rsidR="0027203C">
        <w:rPr>
          <w:rFonts w:ascii="Times New Roman" w:hAnsi="Times New Roman" w:cs="Times New Roman"/>
          <w:sz w:val="24"/>
          <w:szCs w:val="24"/>
        </w:rPr>
        <w:t xml:space="preserve">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 отказа в приеме документов, указанного в </w:t>
      </w:r>
      <w:hyperlink w:anchor="P266">
        <w:r w:rsidRPr="00A2318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A2318B">
        <w:rPr>
          <w:rFonts w:ascii="Times New Roman" w:hAnsi="Times New Roman" w:cs="Times New Roman"/>
          <w:sz w:val="24"/>
          <w:szCs w:val="24"/>
        </w:rPr>
        <w:t xml:space="preserve"> настоящего административн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го регламента, специалист МФЦ выполняет в соответствии с настоящим регламе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том следующие действия:</w:t>
      </w:r>
    </w:p>
    <w:p w14:paraId="6AC247E5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сообщает З</w:t>
      </w:r>
      <w:r w:rsidR="0011509C" w:rsidRPr="00A2318B">
        <w:rPr>
          <w:rFonts w:ascii="Times New Roman" w:hAnsi="Times New Roman" w:cs="Times New Roman"/>
          <w:sz w:val="24"/>
          <w:szCs w:val="24"/>
        </w:rPr>
        <w:t>аявителю, какие необходимые документы им не представлены;</w:t>
      </w:r>
    </w:p>
    <w:p w14:paraId="3A4D1E31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- предлагает З</w:t>
      </w:r>
      <w:r w:rsidR="0011509C" w:rsidRPr="00A2318B">
        <w:rPr>
          <w:rFonts w:ascii="Times New Roman" w:hAnsi="Times New Roman" w:cs="Times New Roman"/>
          <w:sz w:val="24"/>
          <w:szCs w:val="24"/>
        </w:rPr>
        <w:t>аявителю представить полный комплект необходимых док</w:t>
      </w:r>
      <w:r w:rsidR="0011509C" w:rsidRPr="00A2318B">
        <w:rPr>
          <w:rFonts w:ascii="Times New Roman" w:hAnsi="Times New Roman" w:cs="Times New Roman"/>
          <w:sz w:val="24"/>
          <w:szCs w:val="24"/>
        </w:rPr>
        <w:t>у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ментов, после чего вновь обратиться за предоставлением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B8C1D43" w14:textId="77777777" w:rsidR="0011509C" w:rsidRPr="00A2318B" w:rsidRDefault="005715F8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="0011509C" w:rsidRPr="00A2318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1509C" w:rsidRPr="00A2318B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11509C" w:rsidRPr="00A2318B">
        <w:rPr>
          <w:rFonts w:ascii="Times New Roman" w:hAnsi="Times New Roman" w:cs="Times New Roman"/>
          <w:sz w:val="24"/>
          <w:szCs w:val="24"/>
        </w:rPr>
        <w:t>и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ем </w:t>
      </w:r>
      <w:r w:rsidR="00685D55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11509C" w:rsidRPr="00A2318B">
        <w:rPr>
          <w:rFonts w:ascii="Times New Roman" w:hAnsi="Times New Roman" w:cs="Times New Roman"/>
          <w:sz w:val="24"/>
          <w:szCs w:val="24"/>
        </w:rPr>
        <w:t>2</w:t>
      </w:r>
      <w:r w:rsidR="005A0B91" w:rsidRPr="00A2318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11509C" w:rsidRPr="00A2318B">
        <w:rPr>
          <w:rFonts w:ascii="Times New Roman" w:hAnsi="Times New Roman" w:cs="Times New Roman"/>
          <w:sz w:val="24"/>
          <w:szCs w:val="24"/>
        </w:rPr>
        <w:t>, с указанием перечня докуме</w:t>
      </w:r>
      <w:r w:rsidR="0011509C"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>тов, которые З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аявителю необходимо </w:t>
      </w:r>
      <w:r w:rsidR="00334763" w:rsidRPr="00A2318B">
        <w:rPr>
          <w:rFonts w:ascii="Times New Roman" w:hAnsi="Times New Roman" w:cs="Times New Roman"/>
          <w:sz w:val="24"/>
          <w:szCs w:val="24"/>
        </w:rPr>
        <w:t>представить для предоставления муниципал</w:t>
      </w:r>
      <w:r w:rsidR="00334763" w:rsidRPr="00A2318B">
        <w:rPr>
          <w:rFonts w:ascii="Times New Roman" w:hAnsi="Times New Roman" w:cs="Times New Roman"/>
          <w:sz w:val="24"/>
          <w:szCs w:val="24"/>
        </w:rPr>
        <w:t>ь</w:t>
      </w:r>
      <w:r w:rsidR="00334763" w:rsidRPr="00A2318B">
        <w:rPr>
          <w:rFonts w:ascii="Times New Roman" w:hAnsi="Times New Roman" w:cs="Times New Roman"/>
          <w:sz w:val="24"/>
          <w:szCs w:val="24"/>
        </w:rPr>
        <w:t>ной</w:t>
      </w:r>
      <w:r w:rsidR="0011509C" w:rsidRPr="00A2318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94B568E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6.4. При указании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аявителем места получения ответа (результата предоста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D0A61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5715F8" w:rsidRPr="00A2318B">
        <w:rPr>
          <w:rFonts w:ascii="Times New Roman" w:hAnsi="Times New Roman" w:cs="Times New Roman"/>
          <w:sz w:val="24"/>
          <w:szCs w:val="24"/>
        </w:rPr>
        <w:t>Администр</w:t>
      </w:r>
      <w:r w:rsidR="005715F8" w:rsidRPr="00A2318B">
        <w:rPr>
          <w:rFonts w:ascii="Times New Roman" w:hAnsi="Times New Roman" w:cs="Times New Roman"/>
          <w:sz w:val="24"/>
          <w:szCs w:val="24"/>
        </w:rPr>
        <w:t>а</w:t>
      </w:r>
      <w:r w:rsidR="005715F8" w:rsidRPr="00A2318B">
        <w:rPr>
          <w:rFonts w:ascii="Times New Roman" w:hAnsi="Times New Roman" w:cs="Times New Roman"/>
          <w:sz w:val="24"/>
          <w:szCs w:val="24"/>
        </w:rPr>
        <w:t>ции</w:t>
      </w:r>
      <w:r w:rsidRPr="00A2318B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2A443671" w14:textId="21F152AB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о предоставлении (отказе в предоставлении) </w:t>
      </w:r>
      <w:r w:rsidR="00D474A8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="005715F8" w:rsidRPr="00A2318B">
        <w:rPr>
          <w:rFonts w:ascii="Times New Roman" w:hAnsi="Times New Roman" w:cs="Times New Roman"/>
          <w:sz w:val="24"/>
          <w:szCs w:val="24"/>
        </w:rPr>
        <w:t xml:space="preserve"> услуги З</w:t>
      </w:r>
      <w:r w:rsidRPr="00A2318B">
        <w:rPr>
          <w:rFonts w:ascii="Times New Roman" w:hAnsi="Times New Roman" w:cs="Times New Roman"/>
          <w:sz w:val="24"/>
          <w:szCs w:val="24"/>
        </w:rPr>
        <w:t>аявителю.</w:t>
      </w:r>
    </w:p>
    <w:p w14:paraId="15E95103" w14:textId="3DADB029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18B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обеспечения деятельности мн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18B">
        <w:rPr>
          <w:rFonts w:ascii="Times New Roman" w:hAnsi="Times New Roman" w:cs="Times New Roman"/>
          <w:sz w:val="24"/>
          <w:szCs w:val="24"/>
        </w:rPr>
        <w:t>к составлению и выдаче заявителям документов на бумажном носителе, подтве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зультатам предоставления муниципальных услуг органами, предоставляющими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муниципальные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и к выдаче заявителям на основании информации из и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формационных систем органов, предоставляющих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муниципальные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рение выписок из указанных информационных систем, утвержденными постано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AB630A" w:rsidRPr="00A2318B">
        <w:rPr>
          <w:rFonts w:ascii="Times New Roman" w:hAnsi="Times New Roman" w:cs="Times New Roman"/>
          <w:sz w:val="24"/>
          <w:szCs w:val="24"/>
        </w:rPr>
        <w:t>Правительства Р</w:t>
      </w:r>
      <w:r w:rsidR="00ED0A61" w:rsidRPr="00A2318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B630A" w:rsidRPr="00A2318B">
        <w:rPr>
          <w:rFonts w:ascii="Times New Roman" w:hAnsi="Times New Roman" w:cs="Times New Roman"/>
          <w:sz w:val="24"/>
          <w:szCs w:val="24"/>
        </w:rPr>
        <w:t>Ф</w:t>
      </w:r>
      <w:r w:rsidR="00ED0A61" w:rsidRPr="00A2318B">
        <w:rPr>
          <w:rFonts w:ascii="Times New Roman" w:hAnsi="Times New Roman" w:cs="Times New Roman"/>
          <w:sz w:val="24"/>
          <w:szCs w:val="24"/>
        </w:rPr>
        <w:t>едерации</w:t>
      </w:r>
      <w:r w:rsidR="00AB630A" w:rsidRPr="00A2318B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Pr="00A2318B">
        <w:rPr>
          <w:rFonts w:ascii="Times New Roman" w:hAnsi="Times New Roman" w:cs="Times New Roman"/>
          <w:sz w:val="24"/>
          <w:szCs w:val="24"/>
        </w:rPr>
        <w:t xml:space="preserve"> 250</w:t>
      </w:r>
      <w:r w:rsidR="005715F8" w:rsidRPr="00A2318B">
        <w:rPr>
          <w:rFonts w:ascii="Times New Roman" w:hAnsi="Times New Roman" w:cs="Times New Roman"/>
          <w:sz w:val="24"/>
          <w:szCs w:val="24"/>
        </w:rPr>
        <w:t>;</w:t>
      </w:r>
    </w:p>
    <w:p w14:paraId="32D5B044" w14:textId="77777777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685D55" w:rsidRPr="00A2318B">
        <w:rPr>
          <w:rFonts w:ascii="Times New Roman" w:hAnsi="Times New Roman" w:cs="Times New Roman"/>
          <w:sz w:val="24"/>
          <w:szCs w:val="24"/>
        </w:rPr>
        <w:t>–</w:t>
      </w:r>
      <w:r w:rsidRPr="00A2318B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B630A" w:rsidRPr="00A2318B">
        <w:rPr>
          <w:rFonts w:ascii="Times New Roman" w:hAnsi="Times New Roman" w:cs="Times New Roman"/>
          <w:sz w:val="24"/>
          <w:szCs w:val="24"/>
        </w:rPr>
        <w:t>муниципальной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услуги заяв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4AD7E1D1" w14:textId="78B7759C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FB2725" w:rsidRPr="00A2318B">
        <w:rPr>
          <w:rFonts w:ascii="Times New Roman" w:hAnsi="Times New Roman" w:cs="Times New Roman"/>
          <w:sz w:val="24"/>
          <w:szCs w:val="24"/>
        </w:rPr>
        <w:t>А</w:t>
      </w:r>
      <w:r w:rsidR="00FB2725" w:rsidRPr="00A2318B">
        <w:rPr>
          <w:rFonts w:ascii="Times New Roman" w:hAnsi="Times New Roman" w:cs="Times New Roman"/>
          <w:sz w:val="24"/>
          <w:szCs w:val="24"/>
        </w:rPr>
        <w:t>д</w:t>
      </w:r>
      <w:r w:rsidR="00FB2725" w:rsidRPr="00A2318B">
        <w:rPr>
          <w:rFonts w:ascii="Times New Roman" w:hAnsi="Times New Roman" w:cs="Times New Roman"/>
          <w:sz w:val="24"/>
          <w:szCs w:val="24"/>
        </w:rPr>
        <w:t>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по результат</w:t>
      </w:r>
      <w:r w:rsidR="005715F8" w:rsidRPr="00A2318B">
        <w:rPr>
          <w:rFonts w:ascii="Times New Roman" w:hAnsi="Times New Roman" w:cs="Times New Roman"/>
          <w:sz w:val="24"/>
          <w:szCs w:val="24"/>
        </w:rPr>
        <w:t>ам рассмотрения представленных З</w:t>
      </w:r>
      <w:r w:rsidRPr="00A2318B">
        <w:rPr>
          <w:rFonts w:ascii="Times New Roman" w:hAnsi="Times New Roman" w:cs="Times New Roman"/>
          <w:sz w:val="24"/>
          <w:szCs w:val="24"/>
        </w:rPr>
        <w:t>аявителем докуме</w:t>
      </w:r>
      <w:r w:rsidRPr="00A2318B">
        <w:rPr>
          <w:rFonts w:ascii="Times New Roman" w:hAnsi="Times New Roman" w:cs="Times New Roman"/>
          <w:sz w:val="24"/>
          <w:szCs w:val="24"/>
        </w:rPr>
        <w:t>н</w:t>
      </w:r>
      <w:r w:rsidRPr="00A2318B">
        <w:rPr>
          <w:rFonts w:ascii="Times New Roman" w:hAnsi="Times New Roman" w:cs="Times New Roman"/>
          <w:sz w:val="24"/>
          <w:szCs w:val="24"/>
        </w:rPr>
        <w:t xml:space="preserve">тов, не позднее двух рабочих дней с даты их получения от </w:t>
      </w:r>
      <w:r w:rsidR="005715F8" w:rsidRPr="00A2318B">
        <w:rPr>
          <w:rFonts w:ascii="Times New Roman" w:hAnsi="Times New Roman" w:cs="Times New Roman"/>
          <w:sz w:val="24"/>
          <w:szCs w:val="24"/>
        </w:rPr>
        <w:t>Администрации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="005715F8" w:rsidRPr="00A2318B">
        <w:rPr>
          <w:rFonts w:ascii="Times New Roman" w:hAnsi="Times New Roman" w:cs="Times New Roman"/>
          <w:sz w:val="24"/>
          <w:szCs w:val="24"/>
        </w:rPr>
        <w:t xml:space="preserve">ет </w:t>
      </w:r>
      <w:r w:rsidR="0027203C">
        <w:rPr>
          <w:rFonts w:ascii="Times New Roman" w:hAnsi="Times New Roman" w:cs="Times New Roman"/>
          <w:sz w:val="24"/>
          <w:szCs w:val="24"/>
        </w:rPr>
        <w:t xml:space="preserve">      </w:t>
      </w:r>
      <w:r w:rsidR="005715F8"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аявителю о принятом решении по телефону (с записью даты и времени т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лефонного звонка или посредством смс-информирования), а также о возможности получения документов в МФЦ.</w:t>
      </w:r>
    </w:p>
    <w:p w14:paraId="56FEE2D8" w14:textId="41B7352F" w:rsidR="0011509C" w:rsidRPr="00A2318B" w:rsidRDefault="0011509C" w:rsidP="0027203C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A2318B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A2318B">
        <w:rPr>
          <w:rFonts w:ascii="Times New Roman" w:hAnsi="Times New Roman" w:cs="Times New Roman"/>
          <w:sz w:val="24"/>
          <w:szCs w:val="24"/>
        </w:rPr>
        <w:t>д</w:t>
      </w:r>
      <w:r w:rsidRPr="00A2318B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A2318B">
        <w:rPr>
          <w:rFonts w:ascii="Times New Roman" w:hAnsi="Times New Roman" w:cs="Times New Roman"/>
          <w:sz w:val="24"/>
          <w:szCs w:val="24"/>
        </w:rPr>
        <w:t>о</w:t>
      </w:r>
      <w:r w:rsidRPr="00A2318B">
        <w:rPr>
          <w:rFonts w:ascii="Times New Roman" w:hAnsi="Times New Roman" w:cs="Times New Roman"/>
          <w:sz w:val="24"/>
          <w:szCs w:val="24"/>
        </w:rPr>
        <w:t xml:space="preserve">оборота в сфере </w:t>
      </w:r>
      <w:r w:rsidR="00334763" w:rsidRPr="00A2318B">
        <w:rPr>
          <w:rFonts w:ascii="Times New Roman" w:hAnsi="Times New Roman" w:cs="Times New Roman"/>
          <w:sz w:val="24"/>
          <w:szCs w:val="24"/>
        </w:rPr>
        <w:t>муниципальных</w:t>
      </w:r>
      <w:r w:rsidRPr="00A2318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B516318" w14:textId="2C8C9F36" w:rsidR="0091766E" w:rsidRPr="00A2318B" w:rsidRDefault="00952A09" w:rsidP="0027203C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A5646D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1</w:t>
      </w:r>
    </w:p>
    <w:p w14:paraId="4C535567" w14:textId="77777777" w:rsidR="0091766E" w:rsidRPr="00A2318B" w:rsidRDefault="0091766E" w:rsidP="0027203C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к </w:t>
      </w:r>
      <w:r w:rsidR="00F0233E" w:rsidRPr="00A2318B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A2318B">
        <w:rPr>
          <w:rFonts w:ascii="Times New Roman" w:hAnsi="Times New Roman" w:cs="Times New Roman"/>
          <w:sz w:val="24"/>
          <w:szCs w:val="24"/>
        </w:rPr>
        <w:t>регламенту</w:t>
      </w:r>
    </w:p>
    <w:p w14:paraId="34002769" w14:textId="77777777" w:rsidR="00381E3D" w:rsidRPr="00A2318B" w:rsidRDefault="00381E3D" w:rsidP="00A2318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04F4BC91" w14:textId="77777777" w:rsidR="00381E3D" w:rsidRPr="00A2318B" w:rsidRDefault="00381E3D" w:rsidP="00A2318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3BF2BCD9" w14:textId="77777777" w:rsidR="00381E3D" w:rsidRPr="00A2318B" w:rsidRDefault="00381E3D" w:rsidP="00A2318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6A43B72F" w14:textId="77777777" w:rsidR="00C0134E" w:rsidRPr="00A2318B" w:rsidRDefault="0069590F" w:rsidP="002720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решения о присвоении спортивного разряда</w:t>
      </w:r>
    </w:p>
    <w:p w14:paraId="42D7648F" w14:textId="77777777" w:rsidR="00ED0A61" w:rsidRPr="00A2318B" w:rsidRDefault="00ED0A61" w:rsidP="005449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C399DA9" w14:textId="1042EC18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96242D3" w14:textId="77777777" w:rsidR="00C0134E" w:rsidRPr="0027203C" w:rsidRDefault="0069590F" w:rsidP="0027203C">
      <w:pPr>
        <w:pStyle w:val="ConsPlusNonformat"/>
        <w:jc w:val="center"/>
        <w:rPr>
          <w:rFonts w:ascii="Times New Roman" w:hAnsi="Times New Roman" w:cs="Times New Roman"/>
        </w:rPr>
      </w:pPr>
      <w:r w:rsidRPr="0027203C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39AA57BE" w14:textId="77777777" w:rsidR="00F0233E" w:rsidRPr="00A2318B" w:rsidRDefault="00F0233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F4EB9D" w14:textId="4D34C6FB" w:rsidR="00F0233E" w:rsidRDefault="00F0233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C25D00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FFCCD7" w14:textId="77777777" w:rsidR="00F0233E" w:rsidRPr="00A2318B" w:rsidRDefault="0069590F" w:rsidP="002720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4C620FAC" w14:textId="74CE1133" w:rsidR="00F0233E" w:rsidRDefault="00F0233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6B688" w14:textId="0545538E" w:rsidR="0027203C" w:rsidRDefault="0027203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A32163" w14:textId="77777777" w:rsidR="0027203C" w:rsidRPr="00A2318B" w:rsidRDefault="0027203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022D5" w14:textId="2C801A87" w:rsidR="0069590F" w:rsidRPr="00A2318B" w:rsidRDefault="0069590F" w:rsidP="0027203C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45452E0E" w14:textId="77777777" w:rsidR="0069590F" w:rsidRPr="00A2318B" w:rsidRDefault="0069590F" w:rsidP="0027203C">
      <w:pPr>
        <w:pStyle w:val="Default"/>
        <w:jc w:val="center"/>
      </w:pPr>
      <w:r w:rsidRPr="00A2318B">
        <w:t>о присвоении спортивного разряда</w:t>
      </w:r>
    </w:p>
    <w:p w14:paraId="0A049F6A" w14:textId="77777777" w:rsidR="0069590F" w:rsidRPr="00A2318B" w:rsidRDefault="0069590F" w:rsidP="0027203C">
      <w:pPr>
        <w:pStyle w:val="Default"/>
        <w:jc w:val="center"/>
      </w:pPr>
      <w:r w:rsidRPr="00A2318B">
        <w:t>от __________ № __________</w:t>
      </w:r>
    </w:p>
    <w:p w14:paraId="6E644E31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47B11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20713" w14:textId="77777777" w:rsidR="00F0233E" w:rsidRPr="00A2318B" w:rsidRDefault="0069590F" w:rsidP="0027203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______________ № ______________ и прил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гаемые к нему документы, </w:t>
      </w:r>
      <w:r w:rsidR="007F0241" w:rsidRPr="00A2318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</w:t>
      </w:r>
      <w:r w:rsidR="007F0241" w:rsidRPr="00A2318B">
        <w:rPr>
          <w:rFonts w:ascii="Times New Roman" w:hAnsi="Times New Roman" w:cs="Times New Roman"/>
          <w:sz w:val="24"/>
          <w:szCs w:val="24"/>
        </w:rPr>
        <w:t>н</w:t>
      </w:r>
      <w:r w:rsidR="007F0241" w:rsidRPr="00A2318B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r w:rsidRPr="00A2318B">
        <w:rPr>
          <w:rFonts w:ascii="Times New Roman" w:hAnsi="Times New Roman" w:cs="Times New Roman"/>
          <w:sz w:val="24"/>
          <w:szCs w:val="24"/>
        </w:rPr>
        <w:t>принято решение о присвоении спортивного разряда в порядке, установленном положением о Единой всероссийской спорти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ной классификации, утвержденным Министерством спорта Российской Федерации:</w:t>
      </w:r>
    </w:p>
    <w:p w14:paraId="05F6642F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8"/>
        <w:gridCol w:w="4314"/>
      </w:tblGrid>
      <w:tr w:rsidR="0069590F" w:rsidRPr="00A2318B" w14:paraId="3BBF9855" w14:textId="77777777" w:rsidTr="0069590F">
        <w:tc>
          <w:tcPr>
            <w:tcW w:w="5210" w:type="dxa"/>
          </w:tcPr>
          <w:p w14:paraId="586E115A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5211" w:type="dxa"/>
          </w:tcPr>
          <w:p w14:paraId="119C7EF8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73547F09" w14:textId="77777777" w:rsidTr="0069590F">
        <w:tc>
          <w:tcPr>
            <w:tcW w:w="5210" w:type="dxa"/>
          </w:tcPr>
          <w:p w14:paraId="4043BD1C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5211" w:type="dxa"/>
          </w:tcPr>
          <w:p w14:paraId="01BAB8E9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6E9482A1" w14:textId="77777777" w:rsidTr="0069590F">
        <w:tc>
          <w:tcPr>
            <w:tcW w:w="5210" w:type="dxa"/>
          </w:tcPr>
          <w:p w14:paraId="0B9A658D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Присвоенный спортивный разряд</w:t>
            </w:r>
          </w:p>
        </w:tc>
        <w:tc>
          <w:tcPr>
            <w:tcW w:w="5211" w:type="dxa"/>
          </w:tcPr>
          <w:p w14:paraId="3D367E35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4AB139CE" w14:textId="77777777" w:rsidTr="0069590F">
        <w:tc>
          <w:tcPr>
            <w:tcW w:w="5210" w:type="dxa"/>
          </w:tcPr>
          <w:p w14:paraId="5264505A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</w:tcPr>
          <w:p w14:paraId="6D6B5BE4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6BACAD25" w14:textId="77777777" w:rsidTr="0069590F">
        <w:tc>
          <w:tcPr>
            <w:tcW w:w="5210" w:type="dxa"/>
          </w:tcPr>
          <w:p w14:paraId="0C0376F8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C14A1" w:rsidRPr="00A2318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211" w:type="dxa"/>
          </w:tcPr>
          <w:p w14:paraId="7BF7C77B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A2318B" w14:paraId="797B3C52" w14:textId="77777777" w:rsidTr="0069590F">
        <w:tc>
          <w:tcPr>
            <w:tcW w:w="5210" w:type="dxa"/>
          </w:tcPr>
          <w:p w14:paraId="5A7B6132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5211" w:type="dxa"/>
          </w:tcPr>
          <w:p w14:paraId="4A4CA5A3" w14:textId="77777777" w:rsidR="0069590F" w:rsidRPr="00A2318B" w:rsidRDefault="0069590F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61B64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579B5" w14:textId="49866756" w:rsidR="0069590F" w:rsidRPr="00A2318B" w:rsidRDefault="0069590F" w:rsidP="003950BD">
      <w:pPr>
        <w:pStyle w:val="Default"/>
        <w:ind w:firstLine="624"/>
        <w:jc w:val="both"/>
      </w:pPr>
      <w:r w:rsidRPr="00A2318B">
        <w:t>Будут внесены сведения в действующую зачетную книжку.</w:t>
      </w:r>
    </w:p>
    <w:p w14:paraId="10EAFF4E" w14:textId="44373438" w:rsidR="0069590F" w:rsidRPr="00A2318B" w:rsidRDefault="0069590F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в </w:t>
      </w:r>
      <w:r w:rsidR="007F0241" w:rsidRPr="00A2318B">
        <w:rPr>
          <w:rFonts w:ascii="Times New Roman" w:hAnsi="Times New Roman" w:cs="Times New Roman"/>
          <w:sz w:val="24"/>
          <w:szCs w:val="24"/>
        </w:rPr>
        <w:t>отдел молодежной политики, физ</w:t>
      </w:r>
      <w:r w:rsidR="007F0241" w:rsidRPr="00A2318B">
        <w:rPr>
          <w:rFonts w:ascii="Times New Roman" w:hAnsi="Times New Roman" w:cs="Times New Roman"/>
          <w:sz w:val="24"/>
          <w:szCs w:val="24"/>
        </w:rPr>
        <w:t>и</w:t>
      </w:r>
      <w:r w:rsidR="007F0241" w:rsidRPr="00A2318B">
        <w:rPr>
          <w:rFonts w:ascii="Times New Roman" w:hAnsi="Times New Roman" w:cs="Times New Roman"/>
          <w:sz w:val="24"/>
          <w:szCs w:val="24"/>
        </w:rPr>
        <w:t>ческой культуры и спорта администрации муниципального образования Тосне</w:t>
      </w:r>
      <w:r w:rsidR="007F0241" w:rsidRPr="00A2318B">
        <w:rPr>
          <w:rFonts w:ascii="Times New Roman" w:hAnsi="Times New Roman" w:cs="Times New Roman"/>
          <w:sz w:val="24"/>
          <w:szCs w:val="24"/>
        </w:rPr>
        <w:t>н</w:t>
      </w:r>
      <w:r w:rsidR="007F0241" w:rsidRPr="00A2318B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14:paraId="2251120E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2E57D7" w14:textId="77777777" w:rsidR="0069590F" w:rsidRPr="00A2318B" w:rsidRDefault="0069590F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________________________.</w:t>
      </w:r>
    </w:p>
    <w:p w14:paraId="5BEC81C9" w14:textId="77777777" w:rsidR="0069590F" w:rsidRPr="00A2318B" w:rsidRDefault="0069590F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3BDC15" w14:textId="7E706E62" w:rsidR="0069590F" w:rsidRPr="00A2318B" w:rsidRDefault="00292EB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7203C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439"/>
      </w:tblGrid>
      <w:tr w:rsidR="00292EB1" w:rsidRPr="00A2318B" w14:paraId="00AB378A" w14:textId="77777777" w:rsidTr="0027203C">
        <w:trPr>
          <w:trHeight w:val="314"/>
        </w:trPr>
        <w:tc>
          <w:tcPr>
            <w:tcW w:w="2439" w:type="dxa"/>
          </w:tcPr>
          <w:p w14:paraId="6276BFDC" w14:textId="77777777" w:rsidR="00292EB1" w:rsidRPr="0027203C" w:rsidRDefault="00292EB1" w:rsidP="00A231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203C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437E49BA" w14:textId="77777777" w:rsidR="00292EB1" w:rsidRPr="0027203C" w:rsidRDefault="00292EB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27203C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5EDF3EEF" w14:textId="77777777" w:rsidR="00292EB1" w:rsidRPr="00A2318B" w:rsidRDefault="00292EB1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E3E60" w14:textId="77777777" w:rsidR="00292EB1" w:rsidRPr="00A2318B" w:rsidRDefault="00292EB1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BC3C3" w14:textId="77777777" w:rsidR="007F0241" w:rsidRPr="00A2318B" w:rsidRDefault="007F0241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7F0241" w:rsidRPr="00A2318B" w:rsidSect="00A2318B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14:paraId="7501F657" w14:textId="77777777" w:rsidR="0091766E" w:rsidRPr="00A2318B" w:rsidRDefault="00F0233E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2</w:t>
      </w:r>
    </w:p>
    <w:p w14:paraId="67545406" w14:textId="77777777" w:rsidR="0091766E" w:rsidRPr="00A2318B" w:rsidRDefault="0091766E" w:rsidP="003950BD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к </w:t>
      </w:r>
      <w:r w:rsidR="003B647C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29286417" w14:textId="77777777" w:rsidR="0091766E" w:rsidRPr="00A2318B" w:rsidRDefault="0091766E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948E24" w14:textId="77777777" w:rsidR="00315415" w:rsidRPr="00A2318B" w:rsidRDefault="00315415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1DAF02" w14:textId="77777777" w:rsidR="004018F1" w:rsidRPr="00A2318B" w:rsidRDefault="004018F1" w:rsidP="00395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решения о</w:t>
      </w:r>
      <w:r w:rsidR="00896EE7" w:rsidRPr="00A2318B">
        <w:rPr>
          <w:rFonts w:ascii="Times New Roman" w:hAnsi="Times New Roman" w:cs="Times New Roman"/>
          <w:bCs/>
          <w:sz w:val="24"/>
          <w:szCs w:val="24"/>
        </w:rPr>
        <w:t>б</w:t>
      </w:r>
      <w:r w:rsidRPr="00A23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EE7" w:rsidRPr="00A2318B">
        <w:rPr>
          <w:rFonts w:ascii="Times New Roman" w:hAnsi="Times New Roman" w:cs="Times New Roman"/>
          <w:bCs/>
          <w:sz w:val="24"/>
          <w:szCs w:val="24"/>
        </w:rPr>
        <w:t>отказе в предоставлении услуги</w:t>
      </w:r>
    </w:p>
    <w:p w14:paraId="68CF8E7B" w14:textId="77777777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99EBB5" w14:textId="266DFCB6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4F47598" w14:textId="77777777" w:rsidR="004018F1" w:rsidRPr="003950BD" w:rsidRDefault="004018F1" w:rsidP="003950BD">
      <w:pPr>
        <w:pStyle w:val="ConsPlusNonformat"/>
        <w:jc w:val="center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014FFEFF" w14:textId="77777777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F627A5" w14:textId="77777777" w:rsidR="004018F1" w:rsidRPr="00A2318B" w:rsidRDefault="004018F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5BC8D3" w14:textId="77777777" w:rsidR="004018F1" w:rsidRPr="00A2318B" w:rsidRDefault="004018F1" w:rsidP="003950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36340A9D" w14:textId="77777777" w:rsidR="004018F1" w:rsidRPr="00A2318B" w:rsidRDefault="004018F1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87F936" w14:textId="77777777" w:rsidR="004018F1" w:rsidRPr="00A2318B" w:rsidRDefault="004018F1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704DBB" w14:textId="77777777" w:rsidR="004018F1" w:rsidRPr="00A2318B" w:rsidRDefault="004018F1" w:rsidP="003950BD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0B62D2DB" w14:textId="77777777" w:rsidR="004018F1" w:rsidRPr="00A2318B" w:rsidRDefault="004018F1" w:rsidP="003950BD">
      <w:pPr>
        <w:pStyle w:val="Default"/>
        <w:jc w:val="center"/>
      </w:pPr>
      <w:r w:rsidRPr="00A2318B">
        <w:t>об отказе в предоставлении муниципальной услуги</w:t>
      </w:r>
    </w:p>
    <w:p w14:paraId="693FDFD1" w14:textId="77777777" w:rsidR="004018F1" w:rsidRPr="00A2318B" w:rsidRDefault="004018F1" w:rsidP="00395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«Присвоение спортивных разрядов»</w:t>
      </w:r>
    </w:p>
    <w:p w14:paraId="527A40F9" w14:textId="77777777" w:rsidR="004018F1" w:rsidRPr="00A2318B" w:rsidRDefault="004018F1" w:rsidP="00395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1B6773" w14:textId="77777777" w:rsidR="004018F1" w:rsidRPr="00A2318B" w:rsidRDefault="004018F1" w:rsidP="003950BD">
      <w:pPr>
        <w:pStyle w:val="Default"/>
        <w:jc w:val="center"/>
      </w:pPr>
      <w:r w:rsidRPr="00A2318B">
        <w:t>от __________ № __________</w:t>
      </w:r>
    </w:p>
    <w:p w14:paraId="315C7C32" w14:textId="6484A510" w:rsidR="004018F1" w:rsidRDefault="004018F1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D3393" w14:textId="77777777" w:rsidR="003950BD" w:rsidRPr="00A2318B" w:rsidRDefault="003950BD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566B3" w14:textId="6A103F58" w:rsidR="004018F1" w:rsidRPr="00A2318B" w:rsidRDefault="004018F1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</w:t>
      </w:r>
      <w:r w:rsidR="003950BD">
        <w:rPr>
          <w:rFonts w:ascii="Times New Roman" w:hAnsi="Times New Roman" w:cs="Times New Roman"/>
          <w:sz w:val="24"/>
          <w:szCs w:val="24"/>
        </w:rPr>
        <w:t>__</w:t>
      </w:r>
      <w:r w:rsidRPr="00A2318B">
        <w:rPr>
          <w:rFonts w:ascii="Times New Roman" w:hAnsi="Times New Roman" w:cs="Times New Roman"/>
          <w:sz w:val="24"/>
          <w:szCs w:val="24"/>
        </w:rPr>
        <w:t xml:space="preserve"> № ____________ и прилага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мые к нему документы, руководствуясь положением о Единой всероссийской спо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тивной классификации, утвержденным Министерством спорта Российской Федер</w:t>
      </w:r>
      <w:r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 xml:space="preserve">ции, </w:t>
      </w:r>
      <w:r w:rsidR="003950BD">
        <w:rPr>
          <w:rFonts w:ascii="Times New Roman" w:hAnsi="Times New Roman" w:cs="Times New Roman"/>
          <w:sz w:val="24"/>
          <w:szCs w:val="24"/>
        </w:rPr>
        <w:t xml:space="preserve">     </w:t>
      </w:r>
      <w:r w:rsidR="007F0241" w:rsidRPr="00A2318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 Лени</w:t>
      </w:r>
      <w:r w:rsidR="007F0241" w:rsidRPr="00A2318B">
        <w:rPr>
          <w:rFonts w:ascii="Times New Roman" w:hAnsi="Times New Roman" w:cs="Times New Roman"/>
          <w:sz w:val="24"/>
          <w:szCs w:val="24"/>
        </w:rPr>
        <w:t>н</w:t>
      </w:r>
      <w:r w:rsidR="007F0241" w:rsidRPr="00A2318B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A2318B">
        <w:rPr>
          <w:rFonts w:ascii="Times New Roman" w:hAnsi="Times New Roman" w:cs="Times New Roman"/>
          <w:sz w:val="24"/>
          <w:szCs w:val="24"/>
        </w:rPr>
        <w:t>принято решение об отказе в присвоении</w:t>
      </w:r>
      <w:r w:rsidR="00896EE7" w:rsidRPr="00A2318B">
        <w:rPr>
          <w:rFonts w:ascii="Times New Roman" w:hAnsi="Times New Roman" w:cs="Times New Roman"/>
          <w:sz w:val="24"/>
          <w:szCs w:val="24"/>
        </w:rPr>
        <w:t>/подтверждении</w:t>
      </w:r>
      <w:r w:rsidRPr="00A2318B">
        <w:rPr>
          <w:rFonts w:ascii="Times New Roman" w:hAnsi="Times New Roman" w:cs="Times New Roman"/>
          <w:sz w:val="24"/>
          <w:szCs w:val="24"/>
        </w:rPr>
        <w:t xml:space="preserve"> спо</w:t>
      </w:r>
      <w:r w:rsidRPr="00A2318B">
        <w:rPr>
          <w:rFonts w:ascii="Times New Roman" w:hAnsi="Times New Roman" w:cs="Times New Roman"/>
          <w:sz w:val="24"/>
          <w:szCs w:val="24"/>
        </w:rPr>
        <w:t>р</w:t>
      </w:r>
      <w:r w:rsidRPr="00A2318B">
        <w:rPr>
          <w:rFonts w:ascii="Times New Roman" w:hAnsi="Times New Roman" w:cs="Times New Roman"/>
          <w:sz w:val="24"/>
          <w:szCs w:val="24"/>
        </w:rPr>
        <w:t>тивного</w:t>
      </w:r>
      <w:r w:rsidR="00395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A2318B">
        <w:rPr>
          <w:rFonts w:ascii="Times New Roman" w:hAnsi="Times New Roman" w:cs="Times New Roman"/>
          <w:sz w:val="24"/>
          <w:szCs w:val="24"/>
        </w:rPr>
        <w:t xml:space="preserve"> разряда спортсмену:</w:t>
      </w:r>
      <w:proofErr w:type="gramEnd"/>
    </w:p>
    <w:p w14:paraId="0411C762" w14:textId="77777777" w:rsidR="001123BE" w:rsidRPr="00A2318B" w:rsidRDefault="001123BE" w:rsidP="00A2318B">
      <w:pPr>
        <w:pStyle w:val="Default"/>
        <w:jc w:val="both"/>
      </w:pPr>
      <w:r w:rsidRPr="00A2318B">
        <w:t>__________________________________________________________________</w:t>
      </w:r>
    </w:p>
    <w:p w14:paraId="391AB2B9" w14:textId="77777777" w:rsidR="001123BE" w:rsidRPr="003950BD" w:rsidRDefault="001123BE" w:rsidP="003950BD">
      <w:pPr>
        <w:pStyle w:val="Default"/>
        <w:jc w:val="center"/>
        <w:rPr>
          <w:sz w:val="20"/>
          <w:szCs w:val="20"/>
        </w:rPr>
      </w:pPr>
      <w:r w:rsidRPr="003950BD">
        <w:rPr>
          <w:iCs/>
          <w:sz w:val="20"/>
          <w:szCs w:val="20"/>
        </w:rPr>
        <w:t>указать ФИО и дату рождения спортсмена</w:t>
      </w:r>
    </w:p>
    <w:p w14:paraId="7A4A3468" w14:textId="77777777" w:rsidR="003950BD" w:rsidRDefault="003950BD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473EEB" w14:textId="7C80F52A" w:rsidR="00315415" w:rsidRPr="00A2318B" w:rsidRDefault="001123BE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1"/>
        <w:gridCol w:w="2909"/>
        <w:gridCol w:w="2942"/>
      </w:tblGrid>
      <w:tr w:rsidR="001123BE" w:rsidRPr="00A2318B" w14:paraId="414201B9" w14:textId="77777777" w:rsidTr="001123BE">
        <w:tc>
          <w:tcPr>
            <w:tcW w:w="3473" w:type="dxa"/>
          </w:tcPr>
          <w:p w14:paraId="5845A3CC" w14:textId="77777777" w:rsidR="001123BE" w:rsidRP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14:paraId="3F9077EF" w14:textId="77777777" w:rsid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 xml:space="preserve">Наименование основания для отказа в соответствии </w:t>
            </w:r>
          </w:p>
          <w:p w14:paraId="02A9AE91" w14:textId="24F0A902" w:rsidR="001123BE" w:rsidRP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>с единым стандартом</w:t>
            </w:r>
          </w:p>
        </w:tc>
        <w:tc>
          <w:tcPr>
            <w:tcW w:w="3474" w:type="dxa"/>
          </w:tcPr>
          <w:p w14:paraId="7EEACB5E" w14:textId="77777777" w:rsid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 xml:space="preserve">Разъяснение причин отказа </w:t>
            </w:r>
          </w:p>
          <w:p w14:paraId="429AA1E7" w14:textId="5AD38038" w:rsidR="001123BE" w:rsidRPr="003950BD" w:rsidRDefault="001123BE" w:rsidP="003950BD">
            <w:pPr>
              <w:pStyle w:val="Default"/>
              <w:jc w:val="center"/>
              <w:rPr>
                <w:sz w:val="20"/>
                <w:szCs w:val="20"/>
              </w:rPr>
            </w:pPr>
            <w:r w:rsidRPr="003950BD">
              <w:rPr>
                <w:sz w:val="20"/>
                <w:szCs w:val="20"/>
              </w:rPr>
              <w:t>в предоставлении услуги</w:t>
            </w:r>
          </w:p>
        </w:tc>
      </w:tr>
      <w:tr w:rsidR="001123BE" w:rsidRPr="00A2318B" w14:paraId="091CE82B" w14:textId="77777777" w:rsidTr="001123BE">
        <w:tc>
          <w:tcPr>
            <w:tcW w:w="3473" w:type="dxa"/>
          </w:tcPr>
          <w:p w14:paraId="1C48E8C8" w14:textId="77777777" w:rsidR="001123BE" w:rsidRPr="00A2318B" w:rsidRDefault="001123BE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416FA94" w14:textId="77777777" w:rsidR="001123BE" w:rsidRPr="00A2318B" w:rsidRDefault="001123BE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097C2E6" w14:textId="77777777" w:rsidR="001123BE" w:rsidRPr="00A2318B" w:rsidRDefault="001123BE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381C7" w14:textId="77777777" w:rsidR="001123BE" w:rsidRPr="00A2318B" w:rsidRDefault="001123BE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96860F" w14:textId="36F488A7" w:rsidR="001123BE" w:rsidRPr="00A2318B" w:rsidRDefault="001123BE" w:rsidP="003950BD">
      <w:pPr>
        <w:pStyle w:val="Default"/>
        <w:ind w:firstLine="624"/>
        <w:jc w:val="both"/>
      </w:pPr>
      <w:r w:rsidRPr="00A2318B">
        <w:t xml:space="preserve">Дополнительная </w:t>
      </w:r>
      <w:r w:rsidR="007F0241" w:rsidRPr="00A2318B">
        <w:t>и</w:t>
      </w:r>
      <w:r w:rsidRPr="00A2318B">
        <w:t>нформац</w:t>
      </w:r>
      <w:r w:rsidR="007F0241" w:rsidRPr="00A2318B">
        <w:t>ия</w:t>
      </w:r>
      <w:r w:rsidRPr="00A2318B">
        <w:t>____________________________________.</w:t>
      </w:r>
    </w:p>
    <w:p w14:paraId="43A1D453" w14:textId="5E2B2CDB" w:rsidR="001123BE" w:rsidRPr="00A2318B" w:rsidRDefault="001123BE" w:rsidP="003950BD">
      <w:pPr>
        <w:pStyle w:val="Default"/>
        <w:ind w:firstLine="624"/>
        <w:jc w:val="both"/>
      </w:pPr>
      <w:r w:rsidRPr="00A2318B">
        <w:t>Вы вправе повторно обратиться в уполномоченный орган с заявлением о предоставлении муни</w:t>
      </w:r>
      <w:r w:rsidR="00896EE7" w:rsidRPr="00A2318B">
        <w:t>ципальной</w:t>
      </w:r>
      <w:r w:rsidRPr="00A2318B">
        <w:t xml:space="preserve"> услуги после устранения указанных нарушений.</w:t>
      </w:r>
    </w:p>
    <w:p w14:paraId="325B5D0E" w14:textId="77777777" w:rsidR="001123BE" w:rsidRPr="00A2318B" w:rsidRDefault="001123BE" w:rsidP="003950B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жалобы в уполномоченный орган, а также в судебном порядке.</w:t>
      </w:r>
    </w:p>
    <w:p w14:paraId="760DA0F3" w14:textId="77777777" w:rsidR="00614B3A" w:rsidRPr="00A2318B" w:rsidRDefault="00614B3A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E47355" w14:textId="77777777" w:rsidR="00614B3A" w:rsidRPr="00A2318B" w:rsidRDefault="00614B3A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292A77" w14:textId="77777777" w:rsidR="00614B3A" w:rsidRPr="00A2318B" w:rsidRDefault="00614B3A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4F05FA" w14:textId="22976454" w:rsidR="00614B3A" w:rsidRPr="00A2318B" w:rsidRDefault="00614B3A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50BD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509"/>
      </w:tblGrid>
      <w:tr w:rsidR="00614B3A" w:rsidRPr="00A2318B" w14:paraId="5CFB453E" w14:textId="77777777" w:rsidTr="003950BD">
        <w:trPr>
          <w:trHeight w:val="308"/>
        </w:trPr>
        <w:tc>
          <w:tcPr>
            <w:tcW w:w="2509" w:type="dxa"/>
          </w:tcPr>
          <w:p w14:paraId="3EA50D47" w14:textId="77777777" w:rsidR="00614B3A" w:rsidRPr="003950BD" w:rsidRDefault="00614B3A" w:rsidP="00395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0B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2E9C3D4E" w14:textId="77777777" w:rsidR="00614B3A" w:rsidRPr="003950BD" w:rsidRDefault="00614B3A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3AE8B4C0" w14:textId="77777777" w:rsidR="00614B3A" w:rsidRPr="00A2318B" w:rsidRDefault="00614B3A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6AF44F" w14:textId="77777777" w:rsidR="0091766E" w:rsidRPr="00A2318B" w:rsidRDefault="00952A09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BC20AC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3</w:t>
      </w:r>
    </w:p>
    <w:p w14:paraId="7E2B23E8" w14:textId="77777777" w:rsidR="0091766E" w:rsidRPr="00A2318B" w:rsidRDefault="0091766E" w:rsidP="003950BD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к </w:t>
      </w:r>
      <w:r w:rsidR="003B647C" w:rsidRPr="00A2318B">
        <w:rPr>
          <w:rFonts w:ascii="Times New Roman" w:hAnsi="Times New Roman" w:cs="Times New Roman"/>
          <w:sz w:val="24"/>
          <w:szCs w:val="24"/>
        </w:rPr>
        <w:t>а</w:t>
      </w:r>
      <w:r w:rsidRPr="00A2318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580D77BC" w14:textId="45911752" w:rsidR="002B6DE4" w:rsidRDefault="002B6DE4" w:rsidP="00A2318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871F7" w14:textId="77777777" w:rsidR="003950BD" w:rsidRPr="00A2318B" w:rsidRDefault="003950BD" w:rsidP="00A2318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5C43" w14:textId="77777777" w:rsidR="002B6DE4" w:rsidRPr="00A2318B" w:rsidRDefault="002B6DE4" w:rsidP="00395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решения о подтверждении спортивного разряда</w:t>
      </w:r>
    </w:p>
    <w:p w14:paraId="705B3E91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7C44C5" w14:textId="6FD849C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56742C2" w14:textId="77777777" w:rsidR="002B6DE4" w:rsidRPr="003950BD" w:rsidRDefault="002B6DE4" w:rsidP="003950BD">
      <w:pPr>
        <w:pStyle w:val="ConsPlusNonformat"/>
        <w:jc w:val="center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1578FCCC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6DC60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268B" w14:textId="77777777" w:rsidR="002B6DE4" w:rsidRPr="00A2318B" w:rsidRDefault="002B6DE4" w:rsidP="003950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21F069E8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1BA0BB" w14:textId="77777777" w:rsidR="007F2C42" w:rsidRPr="00A2318B" w:rsidRDefault="007F2C42" w:rsidP="00A2318B">
      <w:pPr>
        <w:pStyle w:val="Default"/>
        <w:jc w:val="both"/>
        <w:rPr>
          <w:bCs/>
        </w:rPr>
      </w:pPr>
    </w:p>
    <w:p w14:paraId="01F1E94C" w14:textId="3964C49F" w:rsidR="002B6DE4" w:rsidRPr="00A2318B" w:rsidRDefault="002B6DE4" w:rsidP="003950BD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388FC766" w14:textId="77777777" w:rsidR="002B6DE4" w:rsidRPr="00A2318B" w:rsidRDefault="002B6DE4" w:rsidP="003950BD">
      <w:pPr>
        <w:pStyle w:val="Default"/>
        <w:jc w:val="center"/>
      </w:pPr>
      <w:r w:rsidRPr="00A2318B">
        <w:t>о подтверждении спортивного разряда</w:t>
      </w:r>
    </w:p>
    <w:p w14:paraId="7EE17622" w14:textId="77777777" w:rsidR="002B6DE4" w:rsidRPr="00A2318B" w:rsidRDefault="002B6DE4" w:rsidP="003950BD">
      <w:pPr>
        <w:pStyle w:val="Default"/>
        <w:jc w:val="center"/>
      </w:pPr>
      <w:r w:rsidRPr="00A2318B">
        <w:t>от __________ № __________</w:t>
      </w:r>
    </w:p>
    <w:p w14:paraId="2A7E04A4" w14:textId="77777777" w:rsidR="002B6DE4" w:rsidRPr="00A2318B" w:rsidRDefault="002B6DE4" w:rsidP="00395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F84DF05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883434" w14:textId="2F3457E9" w:rsidR="002B6DE4" w:rsidRPr="00A2318B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______________ № ___________ и прилага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 xml:space="preserve">мые к нему документы, </w:t>
      </w:r>
      <w:r w:rsidR="007F0241" w:rsidRPr="00A2318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Тосненский район Ленинградской области </w:t>
      </w:r>
      <w:r w:rsidRPr="00A2318B">
        <w:rPr>
          <w:rFonts w:ascii="Times New Roman" w:hAnsi="Times New Roman" w:cs="Times New Roman"/>
          <w:sz w:val="24"/>
          <w:szCs w:val="24"/>
        </w:rPr>
        <w:t>принято решение о подтверждении спортивного ра</w:t>
      </w:r>
      <w:r w:rsidRPr="00A2318B">
        <w:rPr>
          <w:rFonts w:ascii="Times New Roman" w:hAnsi="Times New Roman" w:cs="Times New Roman"/>
          <w:sz w:val="24"/>
          <w:szCs w:val="24"/>
        </w:rPr>
        <w:t>з</w:t>
      </w:r>
      <w:r w:rsidRPr="00A2318B">
        <w:rPr>
          <w:rFonts w:ascii="Times New Roman" w:hAnsi="Times New Roman" w:cs="Times New Roman"/>
          <w:sz w:val="24"/>
          <w:szCs w:val="24"/>
        </w:rPr>
        <w:t>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p w14:paraId="09477840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0"/>
        <w:gridCol w:w="4272"/>
      </w:tblGrid>
      <w:tr w:rsidR="002B6DE4" w:rsidRPr="00A2318B" w14:paraId="07F112A6" w14:textId="77777777" w:rsidTr="003B3DCA">
        <w:tc>
          <w:tcPr>
            <w:tcW w:w="5210" w:type="dxa"/>
          </w:tcPr>
          <w:p w14:paraId="15DCDC0F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5211" w:type="dxa"/>
          </w:tcPr>
          <w:p w14:paraId="54F2F6C0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7A393086" w14:textId="77777777" w:rsidTr="003B3DCA">
        <w:tc>
          <w:tcPr>
            <w:tcW w:w="5210" w:type="dxa"/>
          </w:tcPr>
          <w:p w14:paraId="46651730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5211" w:type="dxa"/>
          </w:tcPr>
          <w:p w14:paraId="2F375EB6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6DA06777" w14:textId="77777777" w:rsidTr="003B3DCA">
        <w:tc>
          <w:tcPr>
            <w:tcW w:w="5210" w:type="dxa"/>
          </w:tcPr>
          <w:p w14:paraId="7F077EA9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Подтвержденный спортивный разряд</w:t>
            </w:r>
          </w:p>
        </w:tc>
        <w:tc>
          <w:tcPr>
            <w:tcW w:w="5211" w:type="dxa"/>
          </w:tcPr>
          <w:p w14:paraId="5D930E82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3AAE50F1" w14:textId="77777777" w:rsidTr="003B3DCA">
        <w:tc>
          <w:tcPr>
            <w:tcW w:w="5210" w:type="dxa"/>
          </w:tcPr>
          <w:p w14:paraId="3DAE430E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</w:tcPr>
          <w:p w14:paraId="614F4F9E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5CADF43A" w14:textId="77777777" w:rsidTr="003B3DCA">
        <w:tc>
          <w:tcPr>
            <w:tcW w:w="5210" w:type="dxa"/>
          </w:tcPr>
          <w:p w14:paraId="4C6400A5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C153AE" w:rsidRPr="00A2318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211" w:type="dxa"/>
          </w:tcPr>
          <w:p w14:paraId="3379A4A4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E4" w:rsidRPr="00A2318B" w14:paraId="0168B702" w14:textId="77777777" w:rsidTr="003B3DCA">
        <w:tc>
          <w:tcPr>
            <w:tcW w:w="5210" w:type="dxa"/>
          </w:tcPr>
          <w:p w14:paraId="187F4E4F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8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5211" w:type="dxa"/>
          </w:tcPr>
          <w:p w14:paraId="66EBDC20" w14:textId="77777777" w:rsidR="002B6DE4" w:rsidRPr="00A2318B" w:rsidRDefault="002B6DE4" w:rsidP="00A231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1731D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E9D988" w14:textId="061D4D34" w:rsidR="002B6DE4" w:rsidRPr="00A2318B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</w:t>
      </w:r>
      <w:r w:rsidR="00FA4182" w:rsidRPr="00A2318B">
        <w:rPr>
          <w:rFonts w:ascii="Times New Roman" w:hAnsi="Times New Roman" w:cs="Times New Roman"/>
          <w:sz w:val="24"/>
          <w:szCs w:val="24"/>
        </w:rPr>
        <w:t>отдел молоде</w:t>
      </w:r>
      <w:r w:rsidR="00FA4182" w:rsidRPr="00A2318B">
        <w:rPr>
          <w:rFonts w:ascii="Times New Roman" w:hAnsi="Times New Roman" w:cs="Times New Roman"/>
          <w:sz w:val="24"/>
          <w:szCs w:val="24"/>
        </w:rPr>
        <w:t>ж</w:t>
      </w:r>
      <w:r w:rsidR="00FA4182" w:rsidRPr="00A2318B">
        <w:rPr>
          <w:rFonts w:ascii="Times New Roman" w:hAnsi="Times New Roman" w:cs="Times New Roman"/>
          <w:sz w:val="24"/>
          <w:szCs w:val="24"/>
        </w:rPr>
        <w:t>ной политики, физической культуры и спорта администрации муниципального о</w:t>
      </w:r>
      <w:r w:rsidR="00FA4182" w:rsidRPr="00A2318B">
        <w:rPr>
          <w:rFonts w:ascii="Times New Roman" w:hAnsi="Times New Roman" w:cs="Times New Roman"/>
          <w:sz w:val="24"/>
          <w:szCs w:val="24"/>
        </w:rPr>
        <w:t>б</w:t>
      </w:r>
      <w:r w:rsidR="00FA4182" w:rsidRPr="00A2318B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="003950BD">
        <w:rPr>
          <w:rFonts w:ascii="Times New Roman" w:hAnsi="Times New Roman" w:cs="Times New Roman"/>
          <w:sz w:val="24"/>
          <w:szCs w:val="24"/>
        </w:rPr>
        <w:t>.</w:t>
      </w:r>
    </w:p>
    <w:p w14:paraId="7C4B0C02" w14:textId="77777777" w:rsidR="00FA4182" w:rsidRPr="00A2318B" w:rsidRDefault="00FA418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18A9E7" w14:textId="77777777" w:rsidR="002B6DE4" w:rsidRPr="00A2318B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________________________.</w:t>
      </w:r>
    </w:p>
    <w:p w14:paraId="5B3AE273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0E4651" w14:textId="35DBBAAB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50BD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418"/>
      </w:tblGrid>
      <w:tr w:rsidR="002B6DE4" w:rsidRPr="00A2318B" w14:paraId="2158EAE0" w14:textId="77777777" w:rsidTr="003950BD">
        <w:trPr>
          <w:trHeight w:val="645"/>
        </w:trPr>
        <w:tc>
          <w:tcPr>
            <w:tcW w:w="2418" w:type="dxa"/>
          </w:tcPr>
          <w:p w14:paraId="27AC8AE3" w14:textId="77777777" w:rsidR="002B6DE4" w:rsidRPr="003950BD" w:rsidRDefault="002B6DE4" w:rsidP="00395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0B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6B3766FE" w14:textId="77777777" w:rsidR="002B6DE4" w:rsidRPr="003950BD" w:rsidRDefault="002B6DE4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Должность и ФИО сотрудника, принявшего решение</w:t>
      </w:r>
    </w:p>
    <w:p w14:paraId="47771363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F9335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2F34B7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62FDE" w14:textId="6319F0B9" w:rsidR="0091766E" w:rsidRPr="00A2318B" w:rsidRDefault="00952A09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0F68FD" w:rsidRPr="00A231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1766E" w:rsidRPr="00A2318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06713E5" w14:textId="77777777" w:rsidR="0091766E" w:rsidRPr="00A2318B" w:rsidRDefault="0091766E" w:rsidP="003950BD">
      <w:pPr>
        <w:widowControl w:val="0"/>
        <w:autoSpaceDE w:val="0"/>
        <w:autoSpaceDN w:val="0"/>
        <w:ind w:left="4253" w:firstLine="0"/>
        <w:jc w:val="both"/>
        <w:rPr>
          <w:rFonts w:eastAsiaTheme="minorEastAsia"/>
          <w:sz w:val="24"/>
          <w:szCs w:val="24"/>
          <w:lang w:eastAsia="ru-RU"/>
        </w:rPr>
      </w:pPr>
      <w:r w:rsidRPr="00A2318B">
        <w:rPr>
          <w:rFonts w:eastAsiaTheme="minorEastAsia"/>
          <w:sz w:val="24"/>
          <w:szCs w:val="24"/>
          <w:lang w:eastAsia="ru-RU"/>
        </w:rPr>
        <w:t xml:space="preserve">к </w:t>
      </w:r>
      <w:r w:rsidR="003B647C" w:rsidRPr="00A2318B">
        <w:rPr>
          <w:rFonts w:eastAsiaTheme="minorEastAsia"/>
          <w:sz w:val="24"/>
          <w:szCs w:val="24"/>
          <w:lang w:eastAsia="ru-RU"/>
        </w:rPr>
        <w:t>а</w:t>
      </w:r>
      <w:r w:rsidRPr="00A2318B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14:paraId="5D72ED2A" w14:textId="77777777" w:rsidR="0091766E" w:rsidRPr="00A2318B" w:rsidRDefault="0091766E" w:rsidP="00A2318B">
      <w:pPr>
        <w:widowControl w:val="0"/>
        <w:autoSpaceDE w:val="0"/>
        <w:autoSpaceDN w:val="0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14:paraId="1D014E35" w14:textId="77777777" w:rsidR="00896EE7" w:rsidRPr="00A2318B" w:rsidRDefault="00896EE7" w:rsidP="00A2318B">
      <w:pPr>
        <w:widowControl w:val="0"/>
        <w:autoSpaceDE w:val="0"/>
        <w:autoSpaceDN w:val="0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14:paraId="7F6955AE" w14:textId="4A012EF2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708F085" w14:textId="77777777" w:rsidR="002B6DE4" w:rsidRPr="003950BD" w:rsidRDefault="002B6DE4" w:rsidP="003950BD">
      <w:pPr>
        <w:pStyle w:val="ConsPlusNonformat"/>
        <w:jc w:val="center"/>
        <w:rPr>
          <w:rFonts w:ascii="Times New Roman" w:hAnsi="Times New Roman" w:cs="Times New Roman"/>
        </w:rPr>
      </w:pPr>
      <w:r w:rsidRPr="003950BD">
        <w:rPr>
          <w:rFonts w:ascii="Times New Roman" w:hAnsi="Times New Roman" w:cs="Times New Roman"/>
        </w:rPr>
        <w:t>Наименование органа местного самоуправления</w:t>
      </w:r>
    </w:p>
    <w:p w14:paraId="7CFFDEFA" w14:textId="77777777" w:rsidR="007F2C42" w:rsidRPr="00A2318B" w:rsidRDefault="007F2C4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1A13A7" w14:textId="77777777" w:rsidR="007F2C42" w:rsidRPr="00A2318B" w:rsidRDefault="007F2C4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70F12B" w14:textId="77777777" w:rsidR="002B6DE4" w:rsidRPr="00A2318B" w:rsidRDefault="002B6DE4" w:rsidP="003950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 _______________</w:t>
      </w:r>
    </w:p>
    <w:p w14:paraId="55E0D011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9B0706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694BC4" w14:textId="77777777" w:rsidR="002B6DE4" w:rsidRPr="00A2318B" w:rsidRDefault="002B6DE4" w:rsidP="003950BD">
      <w:pPr>
        <w:pStyle w:val="Default"/>
        <w:jc w:val="center"/>
        <w:rPr>
          <w:bCs/>
        </w:rPr>
      </w:pPr>
      <w:r w:rsidRPr="00A2318B">
        <w:rPr>
          <w:bCs/>
        </w:rPr>
        <w:t>РЕШЕНИЕ</w:t>
      </w:r>
    </w:p>
    <w:p w14:paraId="46A4C6C6" w14:textId="77777777" w:rsidR="003950BD" w:rsidRDefault="002B6DE4" w:rsidP="003950BD">
      <w:pPr>
        <w:pStyle w:val="Default"/>
        <w:jc w:val="center"/>
      </w:pPr>
      <w:r w:rsidRPr="00A2318B">
        <w:t xml:space="preserve">об отказе </w:t>
      </w:r>
      <w:r w:rsidR="00896EE7" w:rsidRPr="00A2318B">
        <w:t xml:space="preserve">в приеме документов, необходимых </w:t>
      </w:r>
      <w:r w:rsidR="00106763" w:rsidRPr="00A2318B">
        <w:t xml:space="preserve">для предоставления услуги </w:t>
      </w:r>
    </w:p>
    <w:p w14:paraId="2C8C8F32" w14:textId="77D522CB" w:rsidR="002B6DE4" w:rsidRPr="00A2318B" w:rsidRDefault="00106763" w:rsidP="003950BD">
      <w:pPr>
        <w:pStyle w:val="Default"/>
        <w:jc w:val="center"/>
      </w:pPr>
      <w:r w:rsidRPr="00A2318B">
        <w:t>«Присвоение спортивных разрядов»</w:t>
      </w:r>
    </w:p>
    <w:p w14:paraId="275E47B5" w14:textId="77777777" w:rsidR="002B6DE4" w:rsidRPr="00A2318B" w:rsidRDefault="002B6DE4" w:rsidP="00395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F1BCB9" w14:textId="77777777" w:rsidR="002B6DE4" w:rsidRPr="00A2318B" w:rsidRDefault="002B6DE4" w:rsidP="003950BD">
      <w:pPr>
        <w:pStyle w:val="Default"/>
        <w:jc w:val="center"/>
      </w:pPr>
      <w:r w:rsidRPr="00A2318B">
        <w:t>от __________ № __________</w:t>
      </w:r>
    </w:p>
    <w:p w14:paraId="62E1FA78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CCF69" w14:textId="38E477FA" w:rsidR="005449DE" w:rsidRDefault="002B6DE4" w:rsidP="003950BD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Рассмотрев Ваше заявление от ___________ № ____________ и прилагаемые к нему документы, руководствуясь положением о Единой всероссийской спорти</w:t>
      </w:r>
      <w:r w:rsidRPr="00A2318B">
        <w:rPr>
          <w:rFonts w:ascii="Times New Roman" w:hAnsi="Times New Roman" w:cs="Times New Roman"/>
          <w:sz w:val="24"/>
          <w:szCs w:val="24"/>
        </w:rPr>
        <w:t>в</w:t>
      </w:r>
      <w:r w:rsidRPr="00A2318B">
        <w:rPr>
          <w:rFonts w:ascii="Times New Roman" w:hAnsi="Times New Roman" w:cs="Times New Roman"/>
          <w:sz w:val="24"/>
          <w:szCs w:val="24"/>
        </w:rPr>
        <w:t>ной классификации, утвержденным Министерством спорта Российской Федерации, уполномоченным органом</w:t>
      </w:r>
    </w:p>
    <w:p w14:paraId="1252B1B3" w14:textId="76CA7B49" w:rsidR="002B6DE4" w:rsidRPr="00A2318B" w:rsidRDefault="002B6DE4" w:rsidP="005449DE">
      <w:pPr>
        <w:pStyle w:val="ConsPlusNonformat"/>
        <w:pBdr>
          <w:bottom w:val="single" w:sz="4" w:space="1" w:color="auto"/>
        </w:pBdr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0977ED48" w14:textId="5F172E43" w:rsidR="002B6DE4" w:rsidRPr="003950BD" w:rsidRDefault="003950BD" w:rsidP="003950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6DE4" w:rsidRPr="003950BD">
        <w:rPr>
          <w:rFonts w:ascii="Times New Roman" w:hAnsi="Times New Roman" w:cs="Times New Roman"/>
        </w:rPr>
        <w:t>(Наименование уполномоченного органа)</w:t>
      </w:r>
    </w:p>
    <w:p w14:paraId="58D6A10C" w14:textId="77777777" w:rsidR="002B6DE4" w:rsidRPr="00A2318B" w:rsidRDefault="002B6DE4" w:rsidP="00A2318B">
      <w:pPr>
        <w:pStyle w:val="Default"/>
        <w:jc w:val="both"/>
      </w:pPr>
      <w:r w:rsidRPr="00A2318B">
        <w:t xml:space="preserve">принято решение об отказе в </w:t>
      </w:r>
      <w:r w:rsidR="00106763" w:rsidRPr="00A2318B">
        <w:t>приеме и регистрации документов, необходимых для присвоения/подтверждения спортивного разряда, по следующим основаниям</w:t>
      </w:r>
      <w:r w:rsidRPr="00A2318B">
        <w:t>:</w:t>
      </w:r>
    </w:p>
    <w:p w14:paraId="3CED248C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4"/>
        <w:gridCol w:w="2899"/>
        <w:gridCol w:w="2939"/>
      </w:tblGrid>
      <w:tr w:rsidR="002B6DE4" w:rsidRPr="00A2318B" w14:paraId="064994DA" w14:textId="77777777" w:rsidTr="003B3DCA">
        <w:tc>
          <w:tcPr>
            <w:tcW w:w="3473" w:type="dxa"/>
          </w:tcPr>
          <w:p w14:paraId="709FEADE" w14:textId="77777777" w:rsidR="002B6DE4" w:rsidRP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14:paraId="4CED2D36" w14:textId="77777777" w:rsid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 xml:space="preserve">Наименование основания для отказа в соответствии </w:t>
            </w:r>
          </w:p>
          <w:p w14:paraId="420248F3" w14:textId="2B393684" w:rsidR="002B6DE4" w:rsidRP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>с единым стандартом</w:t>
            </w:r>
          </w:p>
        </w:tc>
        <w:tc>
          <w:tcPr>
            <w:tcW w:w="3474" w:type="dxa"/>
          </w:tcPr>
          <w:p w14:paraId="6CB56752" w14:textId="77777777" w:rsidR="002B6DE4" w:rsidRPr="003950BD" w:rsidRDefault="002B6DE4" w:rsidP="003950BD">
            <w:pPr>
              <w:pStyle w:val="Default"/>
              <w:jc w:val="center"/>
              <w:rPr>
                <w:sz w:val="22"/>
                <w:szCs w:val="22"/>
              </w:rPr>
            </w:pPr>
            <w:r w:rsidRPr="003950BD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2B6DE4" w:rsidRPr="00A2318B" w14:paraId="4422FB2C" w14:textId="77777777" w:rsidTr="003B3DCA">
        <w:tc>
          <w:tcPr>
            <w:tcW w:w="3473" w:type="dxa"/>
          </w:tcPr>
          <w:p w14:paraId="4FE01D93" w14:textId="77777777" w:rsidR="002B6DE4" w:rsidRPr="00A2318B" w:rsidRDefault="002B6DE4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3DB7AF3" w14:textId="77777777" w:rsidR="002B6DE4" w:rsidRPr="00A2318B" w:rsidRDefault="002B6DE4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608A15A" w14:textId="77777777" w:rsidR="002B6DE4" w:rsidRPr="00A2318B" w:rsidRDefault="002B6DE4" w:rsidP="00A23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9C08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109899" w14:textId="17D19B52" w:rsidR="002B6DE4" w:rsidRPr="00A2318B" w:rsidRDefault="002B6DE4" w:rsidP="003950BD">
      <w:pPr>
        <w:pStyle w:val="Default"/>
        <w:ind w:firstLine="624"/>
        <w:jc w:val="both"/>
      </w:pPr>
      <w:r w:rsidRPr="00A2318B">
        <w:t>Дополнительная информация_____________________________.</w:t>
      </w:r>
    </w:p>
    <w:p w14:paraId="76BB2089" w14:textId="5F405FAB" w:rsidR="002B6DE4" w:rsidRPr="00A2318B" w:rsidRDefault="002B6DE4" w:rsidP="003950BD">
      <w:pPr>
        <w:pStyle w:val="Default"/>
        <w:ind w:firstLine="624"/>
        <w:jc w:val="both"/>
      </w:pPr>
      <w:r w:rsidRPr="00A2318B">
        <w:t xml:space="preserve">Вы вправе повторно обратиться в уполномоченный орган с заявлением о предоставлении </w:t>
      </w:r>
      <w:r w:rsidR="00FA06E7" w:rsidRPr="00A2318B">
        <w:t>муниципальной</w:t>
      </w:r>
      <w:r w:rsidRPr="00A2318B">
        <w:t xml:space="preserve"> услуги после устранения указанных нарушений.</w:t>
      </w:r>
    </w:p>
    <w:p w14:paraId="03DC2AD3" w14:textId="77777777" w:rsidR="002B6DE4" w:rsidRPr="00A2318B" w:rsidRDefault="002B6DE4" w:rsidP="003950B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ния жалобы в уполномоченный орган, а также в судебном порядке.</w:t>
      </w:r>
    </w:p>
    <w:p w14:paraId="3063884A" w14:textId="77777777" w:rsidR="002B6DE4" w:rsidRPr="00A2318B" w:rsidRDefault="002B6DE4" w:rsidP="00A23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89DD0E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F26849" w14:textId="27E1ECE6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50BD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2558"/>
      </w:tblGrid>
      <w:tr w:rsidR="002B6DE4" w:rsidRPr="00A2318B" w14:paraId="18EE521A" w14:textId="77777777" w:rsidTr="003950BD">
        <w:trPr>
          <w:trHeight w:val="478"/>
        </w:trPr>
        <w:tc>
          <w:tcPr>
            <w:tcW w:w="2558" w:type="dxa"/>
          </w:tcPr>
          <w:p w14:paraId="47977849" w14:textId="77777777" w:rsidR="002B6DE4" w:rsidRPr="003950BD" w:rsidRDefault="002B6DE4" w:rsidP="003950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0B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14:paraId="09D07129" w14:textId="77777777" w:rsidR="002B6DE4" w:rsidRPr="003950BD" w:rsidRDefault="002B6DE4" w:rsidP="00A2318B">
      <w:pPr>
        <w:pStyle w:val="ConsPlusNonformat"/>
        <w:jc w:val="both"/>
        <w:rPr>
          <w:rFonts w:ascii="Times New Roman" w:hAnsi="Times New Roman" w:cs="Times New Roman"/>
          <w:iCs/>
        </w:rPr>
      </w:pPr>
      <w:r w:rsidRPr="003950BD">
        <w:rPr>
          <w:rFonts w:ascii="Times New Roman" w:hAnsi="Times New Roman" w:cs="Times New Roman"/>
          <w:iCs/>
        </w:rPr>
        <w:t>Должность и ФИО сотрудника, принявшего решение</w:t>
      </w:r>
    </w:p>
    <w:p w14:paraId="1C91F0D6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10B66" w14:textId="77777777" w:rsidR="002B6DE4" w:rsidRPr="00A2318B" w:rsidRDefault="002B6DE4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AF10BC" w14:textId="664D6720" w:rsidR="0091766E" w:rsidRPr="00A2318B" w:rsidRDefault="00952A09" w:rsidP="003950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br w:type="column"/>
      </w:r>
      <w:r w:rsidR="0089227C" w:rsidRPr="00A231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A2318B">
        <w:rPr>
          <w:rFonts w:ascii="Times New Roman" w:hAnsi="Times New Roman" w:cs="Times New Roman"/>
          <w:sz w:val="24"/>
          <w:szCs w:val="24"/>
        </w:rPr>
        <w:t>5</w:t>
      </w:r>
    </w:p>
    <w:p w14:paraId="5A21DD7A" w14:textId="77777777" w:rsidR="0091766E" w:rsidRPr="00A2318B" w:rsidRDefault="0091766E" w:rsidP="003950BD">
      <w:pPr>
        <w:widowControl w:val="0"/>
        <w:autoSpaceDE w:val="0"/>
        <w:autoSpaceDN w:val="0"/>
        <w:ind w:left="4253" w:firstLine="0"/>
        <w:jc w:val="both"/>
        <w:rPr>
          <w:rFonts w:eastAsiaTheme="minorEastAsia"/>
          <w:sz w:val="24"/>
          <w:szCs w:val="24"/>
          <w:lang w:eastAsia="ru-RU"/>
        </w:rPr>
      </w:pPr>
      <w:r w:rsidRPr="00A2318B">
        <w:rPr>
          <w:rFonts w:eastAsiaTheme="minorEastAsia"/>
          <w:sz w:val="24"/>
          <w:szCs w:val="24"/>
          <w:lang w:eastAsia="ru-RU"/>
        </w:rPr>
        <w:t xml:space="preserve">к </w:t>
      </w:r>
      <w:r w:rsidR="003B647C" w:rsidRPr="00A2318B">
        <w:rPr>
          <w:rFonts w:eastAsiaTheme="minorEastAsia"/>
          <w:sz w:val="24"/>
          <w:szCs w:val="24"/>
          <w:lang w:eastAsia="ru-RU"/>
        </w:rPr>
        <w:t>а</w:t>
      </w:r>
      <w:r w:rsidRPr="00A2318B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14:paraId="603A81B6" w14:textId="77777777" w:rsidR="0091766E" w:rsidRPr="00A2318B" w:rsidRDefault="0091766E" w:rsidP="00A2318B">
      <w:pPr>
        <w:widowControl w:val="0"/>
        <w:autoSpaceDE w:val="0"/>
        <w:autoSpaceDN w:val="0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14:paraId="3F8F0EA4" w14:textId="77777777" w:rsidR="0091766E" w:rsidRPr="00A2318B" w:rsidRDefault="0091766E" w:rsidP="00A2318B">
      <w:pPr>
        <w:ind w:firstLine="0"/>
        <w:jc w:val="both"/>
        <w:rPr>
          <w:sz w:val="24"/>
          <w:szCs w:val="24"/>
        </w:rPr>
      </w:pPr>
    </w:p>
    <w:p w14:paraId="6E317627" w14:textId="77777777" w:rsidR="00C3495C" w:rsidRPr="00A2318B" w:rsidRDefault="00C3495C" w:rsidP="00E10F6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заявления</w:t>
      </w:r>
    </w:p>
    <w:p w14:paraId="7A8EA86E" w14:textId="77777777" w:rsidR="00C3495C" w:rsidRPr="00A2318B" w:rsidRDefault="00C3495C" w:rsidP="00E10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</w:t>
      </w:r>
      <w:r w:rsidR="00262BDB" w:rsidRPr="00A2318B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4DE08450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40D0BF" w14:textId="43A31CE1" w:rsidR="007F2C42" w:rsidRPr="00A2318B" w:rsidRDefault="00C3495C" w:rsidP="00E10F6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</w:t>
      </w:r>
      <w:r w:rsidR="007F2C42" w:rsidRPr="00A2318B"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Тосненский район Л</w:t>
      </w:r>
      <w:r w:rsidR="007F2C42" w:rsidRPr="00A2318B">
        <w:rPr>
          <w:rFonts w:ascii="Times New Roman" w:hAnsi="Times New Roman" w:cs="Times New Roman"/>
          <w:sz w:val="24"/>
          <w:szCs w:val="24"/>
        </w:rPr>
        <w:t>е</w:t>
      </w:r>
      <w:r w:rsidR="007F2C42" w:rsidRPr="00A2318B"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14:paraId="06950782" w14:textId="77777777" w:rsidR="007F2C42" w:rsidRPr="00A2318B" w:rsidRDefault="007F2C4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4DAAB8" w14:textId="30182E61" w:rsidR="00C3495C" w:rsidRPr="00A2318B" w:rsidRDefault="00C3495C" w:rsidP="00E10F6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От кого:</w:t>
      </w:r>
      <w:r w:rsidR="00E10F6C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49B19EE" w14:textId="77777777" w:rsidR="00C3495C" w:rsidRPr="00E10F6C" w:rsidRDefault="00C3495C" w:rsidP="00E10F6C">
      <w:pPr>
        <w:pStyle w:val="ConsPlusNonformat"/>
        <w:jc w:val="center"/>
        <w:rPr>
          <w:rFonts w:ascii="Times New Roman" w:hAnsi="Times New Roman" w:cs="Times New Roman"/>
        </w:rPr>
      </w:pPr>
      <w:r w:rsidRPr="00E10F6C">
        <w:rPr>
          <w:rFonts w:ascii="Times New Roman" w:hAnsi="Times New Roman" w:cs="Times New Roman"/>
        </w:rPr>
        <w:t>полное наименование, ИНН, ОГРН юридического лица</w:t>
      </w:r>
    </w:p>
    <w:p w14:paraId="6D3E8511" w14:textId="23509D3E" w:rsidR="00C3495C" w:rsidRDefault="00C3495C" w:rsidP="00A2318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6AD2604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83D391" w14:textId="627D5D3E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</w:t>
      </w:r>
    </w:p>
    <w:p w14:paraId="665814DA" w14:textId="77777777" w:rsidR="00C3495C" w:rsidRPr="00E10F6C" w:rsidRDefault="009D2B0D" w:rsidP="00E10F6C">
      <w:pPr>
        <w:pStyle w:val="ConsPlusNonformat"/>
        <w:jc w:val="center"/>
        <w:rPr>
          <w:rFonts w:ascii="Times New Roman" w:hAnsi="Times New Roman" w:cs="Times New Roman"/>
        </w:rPr>
      </w:pPr>
      <w:r w:rsidRPr="00E10F6C">
        <w:rPr>
          <w:rFonts w:ascii="Times New Roman" w:hAnsi="Times New Roman" w:cs="Times New Roman"/>
        </w:rPr>
        <w:t>ф</w:t>
      </w:r>
      <w:r w:rsidR="00C3495C" w:rsidRPr="00E10F6C">
        <w:rPr>
          <w:rFonts w:ascii="Times New Roman" w:hAnsi="Times New Roman" w:cs="Times New Roman"/>
        </w:rPr>
        <w:t>амилия, имя, отчество (последнее при наличии)</w:t>
      </w:r>
      <w:r w:rsidRPr="00E10F6C">
        <w:rPr>
          <w:rFonts w:ascii="Times New Roman" w:hAnsi="Times New Roman" w:cs="Times New Roman"/>
        </w:rPr>
        <w:t>, данные документа, удостоверяющего личность, контактный телефон, электронная почта уполномоченного лица</w:t>
      </w:r>
      <w:r w:rsidR="00DC14A1" w:rsidRPr="00E10F6C">
        <w:rPr>
          <w:rFonts w:ascii="Times New Roman" w:hAnsi="Times New Roman" w:cs="Times New Roman"/>
        </w:rPr>
        <w:t xml:space="preserve"> (представителя заявителя)</w:t>
      </w:r>
    </w:p>
    <w:p w14:paraId="0A9A4BF0" w14:textId="05E02D08" w:rsidR="009D2B0D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</w:t>
      </w:r>
    </w:p>
    <w:p w14:paraId="5C5FDC8D" w14:textId="77777777" w:rsidR="00DC14A1" w:rsidRPr="00A2318B" w:rsidRDefault="00DC14A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8CC86F" w14:textId="77777777" w:rsidR="00C3495C" w:rsidRPr="00A2318B" w:rsidRDefault="009D2B0D" w:rsidP="00E10F6C">
      <w:pPr>
        <w:pStyle w:val="Default"/>
        <w:jc w:val="center"/>
      </w:pPr>
      <w:r w:rsidRPr="00A2318B">
        <w:rPr>
          <w:bCs/>
        </w:rPr>
        <w:t>Представление</w:t>
      </w:r>
      <w:r w:rsidR="006D799B" w:rsidRPr="00A2318B">
        <w:rPr>
          <w:rStyle w:val="af1"/>
          <w:bCs/>
        </w:rPr>
        <w:footnoteReference w:id="2"/>
      </w:r>
    </w:p>
    <w:p w14:paraId="13F23EFE" w14:textId="77777777" w:rsidR="009D2B0D" w:rsidRPr="00A2318B" w:rsidRDefault="009D2B0D" w:rsidP="00E10F6C">
      <w:pPr>
        <w:pStyle w:val="Default"/>
        <w:jc w:val="center"/>
      </w:pPr>
      <w:r w:rsidRPr="00A2318B">
        <w:t>на присвоение спортивного разряда</w:t>
      </w:r>
    </w:p>
    <w:p w14:paraId="4F6742A1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7EE903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BDE917" w14:textId="4BE7B109" w:rsidR="009D2B0D" w:rsidRPr="00A2318B" w:rsidRDefault="009D2B0D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фикации, утвержденным Министерством спорта Российской Федерации,</w:t>
      </w:r>
      <w:r w:rsidR="00E10F6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24A3D865" w14:textId="721CF37D" w:rsidR="009D2B0D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3CB167A5" w14:textId="77777777" w:rsidR="009D2B0D" w:rsidRPr="00595CDF" w:rsidRDefault="009D2B0D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Наименование спортивной организации, направляющей представление</w:t>
      </w:r>
      <w:r w:rsidRPr="00595CDF">
        <w:rPr>
          <w:rStyle w:val="af1"/>
          <w:rFonts w:ascii="Times New Roman" w:hAnsi="Times New Roman" w:cs="Times New Roman"/>
        </w:rPr>
        <w:footnoteReference w:id="3"/>
      </w:r>
    </w:p>
    <w:p w14:paraId="7CE1ED52" w14:textId="172CACBE" w:rsidR="009D2B0D" w:rsidRPr="00A2318B" w:rsidRDefault="009D2B0D" w:rsidP="00595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5CDF">
        <w:rPr>
          <w:rFonts w:ascii="Times New Roman" w:hAnsi="Times New Roman" w:cs="Times New Roman"/>
        </w:rPr>
        <w:t>_______________________________________________________________</w:t>
      </w:r>
      <w:r w:rsidR="00773301" w:rsidRPr="00595CDF">
        <w:rPr>
          <w:rFonts w:ascii="Times New Roman" w:hAnsi="Times New Roman" w:cs="Times New Roman"/>
        </w:rPr>
        <w:t>_______________________</w:t>
      </w:r>
    </w:p>
    <w:p w14:paraId="025A4E77" w14:textId="5D6EFC98" w:rsidR="009D2B0D" w:rsidRDefault="009D2B0D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Вид спортивной организации (выбрать значение – организация, осуществляющая деятельность </w:t>
      </w:r>
      <w:r w:rsidR="00595CDF">
        <w:rPr>
          <w:rFonts w:ascii="Times New Roman" w:hAnsi="Times New Roman" w:cs="Times New Roman"/>
        </w:rPr>
        <w:t xml:space="preserve">         </w:t>
      </w:r>
      <w:r w:rsidRPr="00595CDF">
        <w:rPr>
          <w:rFonts w:ascii="Times New Roman" w:hAnsi="Times New Roman" w:cs="Times New Roman"/>
        </w:rPr>
        <w:t xml:space="preserve">в области физической культуры и спорта, региональная спортивная федерация или местная </w:t>
      </w:r>
      <w:r w:rsidR="00595CDF">
        <w:rPr>
          <w:rFonts w:ascii="Times New Roman" w:hAnsi="Times New Roman" w:cs="Times New Roman"/>
        </w:rPr>
        <w:t xml:space="preserve">        </w:t>
      </w:r>
      <w:r w:rsidRPr="00595CDF">
        <w:rPr>
          <w:rFonts w:ascii="Times New Roman" w:hAnsi="Times New Roman" w:cs="Times New Roman"/>
        </w:rPr>
        <w:t>спортивная федерация)</w:t>
      </w:r>
    </w:p>
    <w:p w14:paraId="05DD383A" w14:textId="77777777" w:rsidR="00595CDF" w:rsidRP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5D80DF74" w14:textId="5044FD72" w:rsidR="00874C02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представляет документы спортсмена</w:t>
      </w:r>
    </w:p>
    <w:p w14:paraId="34095623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A43E5" w14:textId="5526B40A" w:rsidR="009D2B0D" w:rsidRPr="00A2318B" w:rsidRDefault="009D2B0D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74C02" w:rsidRPr="00A2318B">
        <w:rPr>
          <w:rFonts w:ascii="Times New Roman" w:hAnsi="Times New Roman" w:cs="Times New Roman"/>
          <w:sz w:val="24"/>
          <w:szCs w:val="24"/>
        </w:rPr>
        <w:t>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074B9777" w14:textId="77777777" w:rsidR="009D2B0D" w:rsidRPr="00595CDF" w:rsidRDefault="009D2B0D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фамилия, имя, отчество (при наличии)</w:t>
      </w:r>
    </w:p>
    <w:p w14:paraId="79FE5996" w14:textId="3D7213E7" w:rsidR="00874C02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24FEB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BFD9E3" w14:textId="707B781A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</w:t>
      </w:r>
      <w:r w:rsidRPr="00A2318B">
        <w:rPr>
          <w:rFonts w:ascii="Times New Roman" w:hAnsi="Times New Roman" w:cs="Times New Roman"/>
          <w:sz w:val="24"/>
          <w:szCs w:val="24"/>
        </w:rPr>
        <w:t>,</w:t>
      </w:r>
    </w:p>
    <w:p w14:paraId="34169FD3" w14:textId="77777777" w:rsidR="009D2B0D" w:rsidRPr="00595CDF" w:rsidRDefault="00874C02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Дата рождения</w:t>
      </w:r>
    </w:p>
    <w:p w14:paraId="62FE2AA1" w14:textId="2870E3C2" w:rsidR="00874C02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DE46D9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B65F8B" w14:textId="05864D9C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</w:t>
      </w:r>
      <w:r w:rsidRPr="00A2318B">
        <w:rPr>
          <w:rFonts w:ascii="Times New Roman" w:hAnsi="Times New Roman" w:cs="Times New Roman"/>
          <w:sz w:val="24"/>
          <w:szCs w:val="24"/>
        </w:rPr>
        <w:t>,</w:t>
      </w:r>
    </w:p>
    <w:p w14:paraId="2E7C3768" w14:textId="77777777" w:rsidR="00C3495C" w:rsidRPr="00595CDF" w:rsidRDefault="00874C02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Данные документа, удостоверяющего личность спортсмена</w:t>
      </w:r>
    </w:p>
    <w:p w14:paraId="6E665770" w14:textId="77777777" w:rsidR="00874C02" w:rsidRPr="00595CDF" w:rsidRDefault="00874C02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6735488A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на присвоение спортивного разряда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A2318B">
        <w:rPr>
          <w:rFonts w:ascii="Times New Roman" w:hAnsi="Times New Roman" w:cs="Times New Roman"/>
          <w:sz w:val="24"/>
          <w:szCs w:val="24"/>
        </w:rPr>
        <w:t xml:space="preserve"> «___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»</w:t>
      </w:r>
    </w:p>
    <w:p w14:paraId="022CC2DC" w14:textId="77777777" w:rsidR="00C3495C" w:rsidRPr="00A2318B" w:rsidRDefault="00C3495C" w:rsidP="00A2318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285D4" w14:textId="77777777" w:rsidR="005449DE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Сведен</w:t>
      </w:r>
      <w:r w:rsidR="005715F8" w:rsidRPr="00A2318B">
        <w:rPr>
          <w:rFonts w:ascii="Times New Roman" w:hAnsi="Times New Roman" w:cs="Times New Roman"/>
          <w:sz w:val="24"/>
          <w:szCs w:val="24"/>
        </w:rPr>
        <w:t>ия об организации, осуществляющей</w:t>
      </w:r>
      <w:r w:rsidRPr="00A2318B">
        <w:rPr>
          <w:rFonts w:ascii="Times New Roman" w:hAnsi="Times New Roman" w:cs="Times New Roman"/>
          <w:sz w:val="24"/>
          <w:szCs w:val="24"/>
        </w:rPr>
        <w:t xml:space="preserve"> деятельность в области физич</w:t>
      </w:r>
      <w:r w:rsidRPr="00A2318B">
        <w:rPr>
          <w:rFonts w:ascii="Times New Roman" w:hAnsi="Times New Roman" w:cs="Times New Roman"/>
          <w:sz w:val="24"/>
          <w:szCs w:val="24"/>
        </w:rPr>
        <w:t>е</w:t>
      </w:r>
      <w:r w:rsidRPr="00A2318B">
        <w:rPr>
          <w:rFonts w:ascii="Times New Roman" w:hAnsi="Times New Roman" w:cs="Times New Roman"/>
          <w:sz w:val="24"/>
          <w:szCs w:val="24"/>
        </w:rPr>
        <w:t>ской культуры и спорта</w:t>
      </w:r>
      <w:r w:rsidR="00773301" w:rsidRPr="00A23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C148B" w14:textId="12516A98" w:rsidR="00C3495C" w:rsidRPr="00A2318B" w:rsidRDefault="005449DE" w:rsidP="005449DE">
      <w:pPr>
        <w:pStyle w:val="ConsPlusNonformat"/>
        <w:pBdr>
          <w:bottom w:val="single" w:sz="4" w:space="1" w:color="auto"/>
        </w:pBd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4C02" w:rsidRPr="00A2318B">
        <w:rPr>
          <w:rFonts w:ascii="Times New Roman" w:hAnsi="Times New Roman" w:cs="Times New Roman"/>
          <w:sz w:val="24"/>
          <w:szCs w:val="24"/>
        </w:rPr>
        <w:t>,</w:t>
      </w:r>
    </w:p>
    <w:p w14:paraId="505A7E8F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DECC8D4" w14:textId="58730A2E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Статус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A2318B">
        <w:rPr>
          <w:rFonts w:ascii="Times New Roman" w:hAnsi="Times New Roman" w:cs="Times New Roman"/>
          <w:sz w:val="24"/>
          <w:szCs w:val="24"/>
        </w:rPr>
        <w:t>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________________</w:t>
      </w:r>
      <w:r w:rsidR="00595CDF">
        <w:rPr>
          <w:rFonts w:ascii="Times New Roman" w:hAnsi="Times New Roman" w:cs="Times New Roman"/>
          <w:sz w:val="24"/>
          <w:szCs w:val="24"/>
        </w:rPr>
        <w:t>_</w:t>
      </w:r>
      <w:r w:rsidRPr="00A2318B">
        <w:rPr>
          <w:rFonts w:ascii="Times New Roman" w:hAnsi="Times New Roman" w:cs="Times New Roman"/>
          <w:sz w:val="24"/>
          <w:szCs w:val="24"/>
        </w:rPr>
        <w:t>,</w:t>
      </w:r>
    </w:p>
    <w:p w14:paraId="756CADDA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FE13D8E" w14:textId="3AB60F10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Вид спорта 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_____________.</w:t>
      </w:r>
    </w:p>
    <w:p w14:paraId="4410A424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F034541" w14:textId="65568A9D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</w:t>
      </w:r>
      <w:r w:rsidRPr="00A2318B">
        <w:rPr>
          <w:rFonts w:ascii="Times New Roman" w:hAnsi="Times New Roman" w:cs="Times New Roman"/>
          <w:sz w:val="24"/>
          <w:szCs w:val="24"/>
        </w:rPr>
        <w:t>___</w:t>
      </w:r>
    </w:p>
    <w:p w14:paraId="3EAA5634" w14:textId="77777777" w:rsidR="005449DE" w:rsidRDefault="005449DE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B84B231" w14:textId="4D75E3A0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Результат спортсмена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____________.</w:t>
      </w:r>
    </w:p>
    <w:p w14:paraId="2CB4EB00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A839BD" w14:textId="31E30A89" w:rsidR="00874C02" w:rsidRPr="00A2318B" w:rsidRDefault="00874C02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</w:p>
    <w:p w14:paraId="57BBE039" w14:textId="6D88BD63" w:rsidR="00874C02" w:rsidRP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74C02" w:rsidRPr="00595CDF">
        <w:rPr>
          <w:rFonts w:ascii="Times New Roman" w:hAnsi="Times New Roman" w:cs="Times New Roman"/>
        </w:rPr>
        <w:t>документы, которые представил заявитель</w:t>
      </w:r>
    </w:p>
    <w:p w14:paraId="5D95DF5E" w14:textId="77777777" w:rsidR="00874C02" w:rsidRPr="00A2318B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34FA6" w14:textId="3CDB849F" w:rsidR="00874C02" w:rsidRDefault="00874C02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7B9E3B" w14:textId="77777777" w:rsidR="005449DE" w:rsidRPr="00A2318B" w:rsidRDefault="005449DE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C39AEC" w14:textId="09CDAED2" w:rsidR="00874C02" w:rsidRPr="00A2318B" w:rsidRDefault="0077330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</w:t>
      </w:r>
      <w:r w:rsidR="00874C02" w:rsidRPr="00A2318B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0A3F33" w:rsidRPr="00A2318B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Pr="00A2318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FC0AFF" w14:textId="76EA2901" w:rsidR="00595CDF" w:rsidRDefault="00874C02" w:rsidP="00A2318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95CDF">
        <w:rPr>
          <w:rFonts w:ascii="Times New Roman" w:hAnsi="Times New Roman" w:cs="Times New Roman"/>
        </w:rPr>
        <w:t>(наименование должности)</w:t>
      </w:r>
      <w:r w:rsidR="000A3F33" w:rsidRPr="00595CDF">
        <w:rPr>
          <w:rFonts w:ascii="Times New Roman" w:hAnsi="Times New Roman" w:cs="Times New Roman"/>
        </w:rPr>
        <w:t xml:space="preserve">      </w:t>
      </w:r>
      <w:r w:rsidR="00595CDF">
        <w:rPr>
          <w:rFonts w:ascii="Times New Roman" w:hAnsi="Times New Roman" w:cs="Times New Roman"/>
        </w:rPr>
        <w:t xml:space="preserve">      </w:t>
      </w:r>
      <w:r w:rsidR="000A3F33" w:rsidRPr="00595CDF">
        <w:rPr>
          <w:rFonts w:ascii="Times New Roman" w:hAnsi="Times New Roman" w:cs="Times New Roman"/>
        </w:rPr>
        <w:t xml:space="preserve"> (подпись</w:t>
      </w:r>
      <w:r w:rsidR="00773301" w:rsidRPr="00595CDF">
        <w:rPr>
          <w:rFonts w:ascii="Times New Roman" w:hAnsi="Times New Roman" w:cs="Times New Roman"/>
        </w:rPr>
        <w:t xml:space="preserve">)        </w:t>
      </w:r>
      <w:r w:rsidR="00595CDF">
        <w:rPr>
          <w:rFonts w:ascii="Times New Roman" w:hAnsi="Times New Roman" w:cs="Times New Roman"/>
        </w:rPr>
        <w:t xml:space="preserve">       </w:t>
      </w:r>
      <w:r w:rsidR="00773301" w:rsidRPr="00595CDF">
        <w:rPr>
          <w:rFonts w:ascii="Times New Roman" w:hAnsi="Times New Roman" w:cs="Times New Roman"/>
        </w:rPr>
        <w:t xml:space="preserve"> </w:t>
      </w:r>
      <w:r w:rsidR="005715F8" w:rsidRPr="00595CDF">
        <w:rPr>
          <w:rFonts w:ascii="Times New Roman" w:hAnsi="Times New Roman" w:cs="Times New Roman"/>
        </w:rPr>
        <w:t>(</w:t>
      </w:r>
      <w:r w:rsidR="000A3F33" w:rsidRPr="00595CDF">
        <w:rPr>
          <w:rFonts w:ascii="Times New Roman" w:hAnsi="Times New Roman" w:cs="Times New Roman"/>
        </w:rPr>
        <w:t>Фамилия и инициалы уполномоченного лица</w:t>
      </w:r>
      <w:r w:rsidR="00773301" w:rsidRPr="00595CDF">
        <w:rPr>
          <w:rFonts w:ascii="Times New Roman" w:hAnsi="Times New Roman" w:cs="Times New Roman"/>
        </w:rPr>
        <w:t xml:space="preserve"> </w:t>
      </w:r>
      <w:proofErr w:type="gramEnd"/>
    </w:p>
    <w:p w14:paraId="4ABB5D5C" w14:textId="77777777" w:rsidR="00595CDF" w:rsidRDefault="000A3F33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</w:t>
      </w:r>
      <w:r w:rsidR="00773301" w:rsidRPr="00595CDF">
        <w:rPr>
          <w:rFonts w:ascii="Times New Roman" w:hAnsi="Times New Roman" w:cs="Times New Roman"/>
        </w:rPr>
        <w:t>, направляющей представление</w:t>
      </w:r>
    </w:p>
    <w:p w14:paraId="061B4740" w14:textId="6BBEAE2C" w:rsidR="00874C02" w:rsidRPr="00595CDF" w:rsidRDefault="0077330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 </w:t>
      </w:r>
      <w:r w:rsidR="00595C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95CDF">
        <w:rPr>
          <w:rFonts w:ascii="Times New Roman" w:hAnsi="Times New Roman" w:cs="Times New Roman"/>
        </w:rPr>
        <w:t xml:space="preserve">на </w:t>
      </w:r>
      <w:r w:rsidR="000A3F33" w:rsidRPr="00595CDF">
        <w:rPr>
          <w:rFonts w:ascii="Times New Roman" w:hAnsi="Times New Roman" w:cs="Times New Roman"/>
        </w:rPr>
        <w:t>спортсмена)</w:t>
      </w:r>
    </w:p>
    <w:p w14:paraId="5F890ADC" w14:textId="77777777" w:rsidR="00C3495C" w:rsidRPr="00A2318B" w:rsidRDefault="00C3495C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77284FF" w14:textId="01BBD2CA" w:rsidR="0091766E" w:rsidRPr="00A2318B" w:rsidRDefault="000A3F33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Дата __________</w:t>
      </w:r>
    </w:p>
    <w:p w14:paraId="6F64F3C4" w14:textId="77777777" w:rsidR="00340ABD" w:rsidRPr="00A2318B" w:rsidRDefault="00340ABD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EE88AD6" w14:textId="77777777" w:rsidR="00340ABD" w:rsidRPr="00A2318B" w:rsidRDefault="00340ABD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A22E520" w14:textId="77777777" w:rsidR="0091766E" w:rsidRPr="00A2318B" w:rsidRDefault="0091766E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BCA4A2" w14:textId="77777777" w:rsidR="00781C4B" w:rsidRPr="00A2318B" w:rsidRDefault="00781C4B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B04DAE8" w14:textId="77777777" w:rsidR="00781C4B" w:rsidRPr="00A2318B" w:rsidRDefault="00781C4B" w:rsidP="00A2318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44EBA18" w14:textId="0D2CBA09" w:rsidR="0091766E" w:rsidRPr="00A2318B" w:rsidRDefault="00952A09" w:rsidP="00595CDF">
      <w:pPr>
        <w:autoSpaceDE w:val="0"/>
        <w:autoSpaceDN w:val="0"/>
        <w:adjustRightInd w:val="0"/>
        <w:ind w:left="4253" w:firstLine="0"/>
        <w:jc w:val="both"/>
        <w:outlineLvl w:val="0"/>
        <w:rPr>
          <w:sz w:val="24"/>
          <w:szCs w:val="24"/>
        </w:rPr>
      </w:pPr>
      <w:r w:rsidRPr="00A2318B">
        <w:rPr>
          <w:sz w:val="24"/>
          <w:szCs w:val="24"/>
        </w:rPr>
        <w:br w:type="column"/>
      </w:r>
      <w:r w:rsidR="0089227C" w:rsidRPr="00A2318B">
        <w:rPr>
          <w:sz w:val="24"/>
          <w:szCs w:val="24"/>
        </w:rPr>
        <w:lastRenderedPageBreak/>
        <w:t xml:space="preserve">Приложение </w:t>
      </w:r>
      <w:r w:rsidR="0091766E" w:rsidRPr="00A2318B">
        <w:rPr>
          <w:sz w:val="24"/>
          <w:szCs w:val="24"/>
        </w:rPr>
        <w:t>6</w:t>
      </w:r>
    </w:p>
    <w:p w14:paraId="7B45ECF4" w14:textId="77777777" w:rsidR="0091766E" w:rsidRPr="00A2318B" w:rsidRDefault="0091766E" w:rsidP="00595CDF">
      <w:pPr>
        <w:autoSpaceDE w:val="0"/>
        <w:autoSpaceDN w:val="0"/>
        <w:adjustRightInd w:val="0"/>
        <w:ind w:left="4253" w:firstLine="0"/>
        <w:jc w:val="both"/>
        <w:rPr>
          <w:sz w:val="24"/>
          <w:szCs w:val="24"/>
        </w:rPr>
      </w:pPr>
      <w:r w:rsidRPr="00A2318B">
        <w:rPr>
          <w:sz w:val="24"/>
          <w:szCs w:val="24"/>
        </w:rPr>
        <w:t xml:space="preserve">к </w:t>
      </w:r>
      <w:r w:rsidR="003B647C" w:rsidRPr="00A2318B">
        <w:rPr>
          <w:sz w:val="24"/>
          <w:szCs w:val="24"/>
        </w:rPr>
        <w:t>а</w:t>
      </w:r>
      <w:r w:rsidRPr="00A2318B">
        <w:rPr>
          <w:sz w:val="24"/>
          <w:szCs w:val="24"/>
        </w:rPr>
        <w:t>дминистративному регламенту</w:t>
      </w:r>
    </w:p>
    <w:p w14:paraId="443BE72E" w14:textId="77777777" w:rsidR="00086486" w:rsidRDefault="00086486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318E280B" w14:textId="77777777" w:rsidR="00595CDF" w:rsidRPr="00A2318B" w:rsidRDefault="00595CDF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523868AB" w14:textId="77777777" w:rsidR="000A3F33" w:rsidRPr="00A2318B" w:rsidRDefault="000A3F33" w:rsidP="00595CD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Форма заявления</w:t>
      </w:r>
      <w:r w:rsidR="00262BDB" w:rsidRPr="00A2318B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8"/>
      </w:r>
    </w:p>
    <w:p w14:paraId="59143A64" w14:textId="77777777" w:rsidR="000A3F33" w:rsidRPr="00A2318B" w:rsidRDefault="000A3F33" w:rsidP="00595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</w:t>
      </w:r>
    </w:p>
    <w:p w14:paraId="7810F919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312E11" w14:textId="0AA7FD8C" w:rsidR="000A3F33" w:rsidRPr="00A2318B" w:rsidRDefault="000A3F33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Кому:</w:t>
      </w:r>
      <w:r w:rsidR="00E5369F" w:rsidRPr="00A2318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</w:t>
      </w:r>
      <w:r w:rsidR="00595C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69F" w:rsidRPr="00A231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7129238" w14:textId="77777777" w:rsidR="00EB4309" w:rsidRPr="00A2318B" w:rsidRDefault="00EB4309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B32A44" w14:textId="35A3091C" w:rsidR="000A3F33" w:rsidRPr="00A2318B" w:rsidRDefault="000A3F33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От кого:</w:t>
      </w:r>
      <w:r w:rsidR="00595CDF">
        <w:rPr>
          <w:rFonts w:ascii="Times New Roman" w:hAnsi="Times New Roman" w:cs="Times New Roman"/>
          <w:sz w:val="24"/>
          <w:szCs w:val="24"/>
        </w:rPr>
        <w:t xml:space="preserve"> </w:t>
      </w: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0694858" w14:textId="0C5AB2E2" w:rsidR="000A3F33" w:rsidRDefault="000A3F33" w:rsidP="005449D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полное наименование, ИНН, ОГРН юридического лица</w:t>
      </w:r>
    </w:p>
    <w:p w14:paraId="0E8D38F5" w14:textId="77777777" w:rsidR="005449DE" w:rsidRPr="00595CDF" w:rsidRDefault="005449DE" w:rsidP="005449D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09521B49" w14:textId="0F697B95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DED86B4" w14:textId="77777777" w:rsidR="000A3F33" w:rsidRPr="00595CDF" w:rsidRDefault="000A3F33" w:rsidP="005449DE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фамилия, имя, отчество (последнее при наличии), данные документа, удостоверяющего личность, контактный телефон, электронная почта уполномоченного лица</w:t>
      </w:r>
    </w:p>
    <w:p w14:paraId="0C55704D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C1E355" w14:textId="4A54E872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D3B17E8" w14:textId="77777777" w:rsidR="000A3F33" w:rsidRPr="00595CDF" w:rsidRDefault="006D799B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ФИО</w:t>
      </w:r>
      <w:r w:rsidR="005715F8" w:rsidRPr="00595CDF">
        <w:rPr>
          <w:rFonts w:ascii="Times New Roman" w:hAnsi="Times New Roman" w:cs="Times New Roman"/>
        </w:rPr>
        <w:t xml:space="preserve"> </w:t>
      </w:r>
      <w:r w:rsidR="000A3F33" w:rsidRPr="00595CDF">
        <w:rPr>
          <w:rFonts w:ascii="Times New Roman" w:hAnsi="Times New Roman" w:cs="Times New Roman"/>
        </w:rPr>
        <w:t>представителя Заявителя</w:t>
      </w:r>
    </w:p>
    <w:p w14:paraId="0C036B7A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EDBC4" w14:textId="77777777" w:rsidR="000A3F33" w:rsidRPr="00A2318B" w:rsidRDefault="000A3F33" w:rsidP="00595CDF">
      <w:pPr>
        <w:pStyle w:val="Default"/>
        <w:jc w:val="center"/>
      </w:pPr>
      <w:r w:rsidRPr="00A2318B">
        <w:rPr>
          <w:bCs/>
        </w:rPr>
        <w:t>Ходатайство</w:t>
      </w:r>
      <w:r w:rsidRPr="00A2318B">
        <w:rPr>
          <w:rStyle w:val="af1"/>
          <w:bCs/>
        </w:rPr>
        <w:footnoteReference w:id="9"/>
      </w:r>
    </w:p>
    <w:p w14:paraId="5881F419" w14:textId="77777777" w:rsidR="000A3F33" w:rsidRPr="00A2318B" w:rsidRDefault="000A3F33" w:rsidP="00595CDF">
      <w:pPr>
        <w:pStyle w:val="Default"/>
        <w:jc w:val="center"/>
      </w:pPr>
      <w:r w:rsidRPr="00A2318B">
        <w:t>на подтверждение спортивного разряда</w:t>
      </w:r>
    </w:p>
    <w:p w14:paraId="5B9E5CEE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6009D9" w14:textId="2A15B3A3" w:rsidR="000A3F33" w:rsidRDefault="000A3F33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</w:t>
      </w:r>
      <w:r w:rsidRPr="00A2318B">
        <w:rPr>
          <w:rFonts w:ascii="Times New Roman" w:hAnsi="Times New Roman" w:cs="Times New Roman"/>
          <w:sz w:val="24"/>
          <w:szCs w:val="24"/>
        </w:rPr>
        <w:t>и</w:t>
      </w:r>
      <w:r w:rsidRPr="00A2318B">
        <w:rPr>
          <w:rFonts w:ascii="Times New Roman" w:hAnsi="Times New Roman" w:cs="Times New Roman"/>
          <w:sz w:val="24"/>
          <w:szCs w:val="24"/>
        </w:rPr>
        <w:t>фикации, утвержденным Министерством спорта Российской Федерации,</w:t>
      </w:r>
    </w:p>
    <w:p w14:paraId="1D9944EA" w14:textId="77777777" w:rsidR="00EB4309" w:rsidRPr="00A2318B" w:rsidRDefault="00EB4309" w:rsidP="005449DE">
      <w:pPr>
        <w:pStyle w:val="ConsPlusNonformat"/>
        <w:pBdr>
          <w:bottom w:val="single" w:sz="4" w:space="1" w:color="auto"/>
        </w:pBdr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3066BF8C" w14:textId="11F9DE47" w:rsidR="000A3F33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70CF1F0B" w14:textId="5FE43FD5" w:rsidR="000A3F33" w:rsidRPr="00EB4309" w:rsidRDefault="000A3F33" w:rsidP="005449DE">
      <w:pPr>
        <w:pStyle w:val="ConsPlusNonformat"/>
        <w:ind w:firstLine="624"/>
        <w:jc w:val="center"/>
        <w:rPr>
          <w:rFonts w:ascii="Times New Roman" w:hAnsi="Times New Roman" w:cs="Times New Roman"/>
        </w:rPr>
      </w:pPr>
      <w:r w:rsidRPr="00EB4309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r w:rsidRPr="00EB4309">
        <w:rPr>
          <w:rStyle w:val="af1"/>
          <w:rFonts w:ascii="Times New Roman" w:hAnsi="Times New Roman" w:cs="Times New Roman"/>
        </w:rPr>
        <w:footnoteReference w:id="10"/>
      </w:r>
    </w:p>
    <w:p w14:paraId="54E6EA3F" w14:textId="6F20F20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</w:t>
      </w:r>
    </w:p>
    <w:p w14:paraId="39B55977" w14:textId="49125108" w:rsidR="000A3F33" w:rsidRDefault="000A3F33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 xml:space="preserve">Вид спортивной организации (выбрать значение – организация, осуществляющая деятельность </w:t>
      </w:r>
      <w:r w:rsidR="00595CDF">
        <w:rPr>
          <w:rFonts w:ascii="Times New Roman" w:hAnsi="Times New Roman" w:cs="Times New Roman"/>
        </w:rPr>
        <w:t xml:space="preserve">         </w:t>
      </w:r>
      <w:r w:rsidRPr="00595CDF">
        <w:rPr>
          <w:rFonts w:ascii="Times New Roman" w:hAnsi="Times New Roman" w:cs="Times New Roman"/>
        </w:rPr>
        <w:t xml:space="preserve">в области физической культуры и спорта, региональная спортивная федерация или местная </w:t>
      </w:r>
      <w:r w:rsidR="00595CDF">
        <w:rPr>
          <w:rFonts w:ascii="Times New Roman" w:hAnsi="Times New Roman" w:cs="Times New Roman"/>
        </w:rPr>
        <w:t xml:space="preserve">        </w:t>
      </w:r>
      <w:r w:rsidRPr="00595CDF">
        <w:rPr>
          <w:rFonts w:ascii="Times New Roman" w:hAnsi="Times New Roman" w:cs="Times New Roman"/>
        </w:rPr>
        <w:t>спортивная федерация)</w:t>
      </w:r>
    </w:p>
    <w:p w14:paraId="5EBB8DC0" w14:textId="05F39898" w:rsid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7D35F741" w14:textId="3659C1AA" w:rsidR="000A3F33" w:rsidRDefault="000A3F33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ходатайствует о подтверждении спортивного разряда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1"/>
      </w:r>
      <w:r w:rsidR="00340D00" w:rsidRPr="00A2318B">
        <w:rPr>
          <w:rFonts w:ascii="Times New Roman" w:hAnsi="Times New Roman" w:cs="Times New Roman"/>
          <w:sz w:val="24"/>
          <w:szCs w:val="24"/>
        </w:rPr>
        <w:t xml:space="preserve"> «</w:t>
      </w:r>
      <w:r w:rsidR="00EB4309">
        <w:rPr>
          <w:rFonts w:ascii="Times New Roman" w:hAnsi="Times New Roman" w:cs="Times New Roman"/>
          <w:sz w:val="24"/>
          <w:szCs w:val="24"/>
        </w:rPr>
        <w:t>_</w:t>
      </w:r>
      <w:r w:rsidR="00340D00" w:rsidRPr="00A2318B">
        <w:rPr>
          <w:rFonts w:ascii="Times New Roman" w:hAnsi="Times New Roman" w:cs="Times New Roman"/>
          <w:sz w:val="24"/>
          <w:szCs w:val="24"/>
        </w:rPr>
        <w:t>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</w:t>
      </w:r>
      <w:r w:rsidR="00340D00" w:rsidRPr="00A2318B">
        <w:rPr>
          <w:rFonts w:ascii="Times New Roman" w:hAnsi="Times New Roman" w:cs="Times New Roman"/>
          <w:sz w:val="24"/>
          <w:szCs w:val="24"/>
        </w:rPr>
        <w:t>»</w:t>
      </w:r>
      <w:r w:rsidR="00773301" w:rsidRPr="00A2318B">
        <w:rPr>
          <w:rFonts w:ascii="Times New Roman" w:hAnsi="Times New Roman" w:cs="Times New Roman"/>
          <w:sz w:val="24"/>
          <w:szCs w:val="24"/>
        </w:rPr>
        <w:t xml:space="preserve"> </w:t>
      </w:r>
      <w:r w:rsidR="00340D00" w:rsidRPr="00A2318B">
        <w:rPr>
          <w:rFonts w:ascii="Times New Roman" w:hAnsi="Times New Roman" w:cs="Times New Roman"/>
          <w:sz w:val="24"/>
          <w:szCs w:val="24"/>
        </w:rPr>
        <w:t>спортсмену</w:t>
      </w:r>
    </w:p>
    <w:p w14:paraId="596B9F5C" w14:textId="77777777" w:rsidR="00EB4309" w:rsidRPr="00A2318B" w:rsidRDefault="00EB4309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A5B6E54" w14:textId="2C675C5E" w:rsidR="000A3F33" w:rsidRPr="00595CDF" w:rsidRDefault="000A3F33" w:rsidP="00EB4309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фамилия, имя, отчество (при наличии)</w:t>
      </w:r>
    </w:p>
    <w:p w14:paraId="40A44DC7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48AD25" w14:textId="2E79036A" w:rsidR="000A3F33" w:rsidRPr="00A2318B" w:rsidRDefault="00EB4309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A3F33" w:rsidRPr="00A2318B">
        <w:rPr>
          <w:rFonts w:ascii="Times New Roman" w:hAnsi="Times New Roman" w:cs="Times New Roman"/>
          <w:sz w:val="24"/>
          <w:szCs w:val="24"/>
        </w:rPr>
        <w:t>,</w:t>
      </w:r>
    </w:p>
    <w:p w14:paraId="51276D2F" w14:textId="2BA87B03" w:rsidR="000A3F33" w:rsidRDefault="000A3F33" w:rsidP="00595CDF">
      <w:pPr>
        <w:pStyle w:val="ConsPlusNonformat"/>
        <w:jc w:val="center"/>
        <w:rPr>
          <w:rFonts w:ascii="Times New Roman" w:hAnsi="Times New Roman" w:cs="Times New Roman"/>
        </w:rPr>
      </w:pPr>
      <w:r w:rsidRPr="00595CDF">
        <w:rPr>
          <w:rFonts w:ascii="Times New Roman" w:hAnsi="Times New Roman" w:cs="Times New Roman"/>
        </w:rPr>
        <w:t>Дата рождения</w:t>
      </w:r>
    </w:p>
    <w:p w14:paraId="7983DBB5" w14:textId="77777777" w:rsidR="00595CDF" w:rsidRPr="00595CDF" w:rsidRDefault="00595CDF" w:rsidP="00595CDF">
      <w:pPr>
        <w:pStyle w:val="ConsPlusNonformat"/>
        <w:jc w:val="center"/>
        <w:rPr>
          <w:rFonts w:ascii="Times New Roman" w:hAnsi="Times New Roman" w:cs="Times New Roman"/>
        </w:rPr>
      </w:pPr>
    </w:p>
    <w:p w14:paraId="74F2FDE8" w14:textId="062963F5" w:rsidR="00EB4309" w:rsidRDefault="00340D00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Срок действия спортивного разряда (дата и номер присвоения) </w:t>
      </w:r>
    </w:p>
    <w:p w14:paraId="709490F1" w14:textId="3D2A1FA3" w:rsidR="00340D00" w:rsidRPr="00A2318B" w:rsidRDefault="00340D00" w:rsidP="00EB43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E896AD6" w14:textId="2FAA7B4E" w:rsidR="00340D00" w:rsidRDefault="00340D00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спортсмена ________________</w:t>
      </w:r>
    </w:p>
    <w:p w14:paraId="3A492326" w14:textId="24BEC738" w:rsidR="00086486" w:rsidRPr="00A2318B" w:rsidRDefault="00086486" w:rsidP="00595CDF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5170A5C" w14:textId="77777777" w:rsidR="005449DE" w:rsidRDefault="005449DE" w:rsidP="00EB4309">
      <w:pPr>
        <w:pStyle w:val="ConsPlusNonformat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14:paraId="69CAD80B" w14:textId="77777777" w:rsidR="005449DE" w:rsidRDefault="00340D00" w:rsidP="005449DE">
      <w:pPr>
        <w:pStyle w:val="ConsPlusNonformat"/>
        <w:pBdr>
          <w:bottom w:val="single" w:sz="4" w:space="1" w:color="auto"/>
        </w:pBdr>
        <w:ind w:left="62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 xml:space="preserve">Сведения об организации, осуществляющей подготовку спортсмена </w:t>
      </w:r>
    </w:p>
    <w:p w14:paraId="6813D44A" w14:textId="7248B168" w:rsidR="005449DE" w:rsidRDefault="00086486" w:rsidP="005449DE">
      <w:pPr>
        <w:pStyle w:val="ConsPlusNonformat"/>
        <w:pBdr>
          <w:bottom w:val="single" w:sz="4" w:space="1" w:color="auto"/>
        </w:pBd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43BD4" w14:textId="25CF022D" w:rsidR="00340D00" w:rsidRDefault="00340D00" w:rsidP="00EB4309">
      <w:pPr>
        <w:pStyle w:val="ConsPlusNonformat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Статус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2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</w:t>
      </w:r>
      <w:r w:rsidR="00086486">
        <w:rPr>
          <w:rFonts w:ascii="Times New Roman" w:hAnsi="Times New Roman" w:cs="Times New Roman"/>
          <w:sz w:val="24"/>
          <w:szCs w:val="24"/>
        </w:rPr>
        <w:t>_____</w:t>
      </w:r>
    </w:p>
    <w:p w14:paraId="4925CA5C" w14:textId="77777777" w:rsidR="00EB4309" w:rsidRPr="00A2318B" w:rsidRDefault="00EB4309" w:rsidP="00EB4309">
      <w:pPr>
        <w:pStyle w:val="ConsPlusNonformat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14:paraId="110814AD" w14:textId="625AB95A" w:rsidR="00340D00" w:rsidRPr="00A2318B" w:rsidRDefault="00340D0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Вид спорта _________________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</w:t>
      </w:r>
      <w:r w:rsidR="00086486">
        <w:rPr>
          <w:rFonts w:ascii="Times New Roman" w:hAnsi="Times New Roman" w:cs="Times New Roman"/>
          <w:sz w:val="24"/>
          <w:szCs w:val="24"/>
        </w:rPr>
        <w:t>__</w:t>
      </w:r>
    </w:p>
    <w:p w14:paraId="48F551A2" w14:textId="77777777" w:rsidR="00EB4309" w:rsidRDefault="00EB4309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E0DF075" w14:textId="18C49784" w:rsidR="00340D00" w:rsidRDefault="00340D0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3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</w:t>
      </w:r>
      <w:r w:rsidR="00086486">
        <w:rPr>
          <w:rFonts w:ascii="Times New Roman" w:hAnsi="Times New Roman" w:cs="Times New Roman"/>
          <w:sz w:val="24"/>
          <w:szCs w:val="24"/>
        </w:rPr>
        <w:t>_</w:t>
      </w:r>
    </w:p>
    <w:p w14:paraId="72F76AAE" w14:textId="77777777" w:rsidR="00EB4309" w:rsidRPr="00A2318B" w:rsidRDefault="00EB4309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77CEC0DF" w14:textId="77777777" w:rsidR="00340D00" w:rsidRPr="00A2318B" w:rsidRDefault="00340D0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Результат спортсмена</w:t>
      </w:r>
      <w:r w:rsidRPr="00A2318B">
        <w:rPr>
          <w:rStyle w:val="af1"/>
          <w:rFonts w:ascii="Times New Roman" w:hAnsi="Times New Roman" w:cs="Times New Roman"/>
          <w:sz w:val="24"/>
          <w:szCs w:val="24"/>
        </w:rPr>
        <w:footnoteReference w:id="14"/>
      </w:r>
      <w:r w:rsidRPr="00A2318B">
        <w:rPr>
          <w:rFonts w:ascii="Times New Roman" w:hAnsi="Times New Roman" w:cs="Times New Roman"/>
          <w:sz w:val="24"/>
          <w:szCs w:val="24"/>
        </w:rPr>
        <w:t xml:space="preserve"> ______</w:t>
      </w:r>
      <w:r w:rsidR="00773301" w:rsidRPr="00A2318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2318B">
        <w:rPr>
          <w:rFonts w:ascii="Times New Roman" w:hAnsi="Times New Roman" w:cs="Times New Roman"/>
          <w:sz w:val="24"/>
          <w:szCs w:val="24"/>
        </w:rPr>
        <w:t>__________</w:t>
      </w:r>
    </w:p>
    <w:p w14:paraId="51CA1B54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Сведения о председателе судейской коллегии (главном судье)</w:t>
      </w:r>
    </w:p>
    <w:p w14:paraId="51874A25" w14:textId="77777777" w:rsidR="00D47A20" w:rsidRPr="00A2318B" w:rsidRDefault="00D47A20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34451B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Фамилия</w:t>
      </w:r>
    </w:p>
    <w:p w14:paraId="464C0A94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Имя</w:t>
      </w:r>
    </w:p>
    <w:p w14:paraId="6E3EAD93" w14:textId="77777777" w:rsidR="00D47A20" w:rsidRPr="00A2318B" w:rsidRDefault="00D47A20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Отчество (</w:t>
      </w:r>
      <w:r w:rsidR="003B647C" w:rsidRPr="00A2318B">
        <w:rPr>
          <w:rFonts w:ascii="Times New Roman" w:hAnsi="Times New Roman" w:cs="Times New Roman"/>
          <w:sz w:val="24"/>
          <w:szCs w:val="24"/>
        </w:rPr>
        <w:t>п</w:t>
      </w:r>
      <w:r w:rsidRPr="00A2318B">
        <w:rPr>
          <w:rFonts w:ascii="Times New Roman" w:hAnsi="Times New Roman" w:cs="Times New Roman"/>
          <w:sz w:val="24"/>
          <w:szCs w:val="24"/>
        </w:rPr>
        <w:t>ри наличии)</w:t>
      </w:r>
    </w:p>
    <w:p w14:paraId="7595CA20" w14:textId="77777777" w:rsidR="00340D00" w:rsidRPr="00A2318B" w:rsidRDefault="00340D00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812DB" w14:textId="77777777" w:rsidR="00340D00" w:rsidRPr="00A2318B" w:rsidRDefault="00340D00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81E52" w14:textId="3851A442" w:rsidR="000A3F33" w:rsidRPr="00A2318B" w:rsidRDefault="000A3F33" w:rsidP="00086486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</w:p>
    <w:p w14:paraId="2E30038F" w14:textId="007C5528" w:rsidR="000A3F33" w:rsidRPr="00086486" w:rsidRDefault="00086486" w:rsidP="000864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449D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0A3F33" w:rsidRPr="00086486">
        <w:rPr>
          <w:rFonts w:ascii="Times New Roman" w:hAnsi="Times New Roman" w:cs="Times New Roman"/>
        </w:rPr>
        <w:t>документы, которые представил заявитель</w:t>
      </w:r>
    </w:p>
    <w:p w14:paraId="030561A4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30D353" w14:textId="77777777" w:rsidR="00773301" w:rsidRPr="00A2318B" w:rsidRDefault="0077330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6C2E6C" w14:textId="77777777" w:rsidR="000A3F33" w:rsidRPr="00A2318B" w:rsidRDefault="000A3F33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3DCC26" w14:textId="4AA66531" w:rsidR="00773301" w:rsidRPr="00A2318B" w:rsidRDefault="00773301" w:rsidP="00A2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18B">
        <w:rPr>
          <w:rFonts w:ascii="Times New Roman" w:hAnsi="Times New Roman" w:cs="Times New Roman"/>
          <w:sz w:val="24"/>
          <w:szCs w:val="24"/>
        </w:rPr>
        <w:t>____________________  _______________   ___________________________________</w:t>
      </w:r>
    </w:p>
    <w:p w14:paraId="41143DF5" w14:textId="7198B77B" w:rsidR="00086486" w:rsidRDefault="00773301" w:rsidP="00A2318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6486">
        <w:rPr>
          <w:rFonts w:ascii="Times New Roman" w:hAnsi="Times New Roman" w:cs="Times New Roman"/>
        </w:rPr>
        <w:t xml:space="preserve">(наименование должности)   </w:t>
      </w:r>
      <w:r w:rsidR="00086486">
        <w:rPr>
          <w:rFonts w:ascii="Times New Roman" w:hAnsi="Times New Roman" w:cs="Times New Roman"/>
        </w:rPr>
        <w:t xml:space="preserve">        </w:t>
      </w:r>
      <w:r w:rsidRPr="00086486">
        <w:rPr>
          <w:rFonts w:ascii="Times New Roman" w:hAnsi="Times New Roman" w:cs="Times New Roman"/>
        </w:rPr>
        <w:t xml:space="preserve">  (подпись)        </w:t>
      </w:r>
      <w:r w:rsidR="00086486">
        <w:rPr>
          <w:rFonts w:ascii="Times New Roman" w:hAnsi="Times New Roman" w:cs="Times New Roman"/>
        </w:rPr>
        <w:t xml:space="preserve">       </w:t>
      </w:r>
      <w:r w:rsidRPr="00086486">
        <w:rPr>
          <w:rFonts w:ascii="Times New Roman" w:hAnsi="Times New Roman" w:cs="Times New Roman"/>
        </w:rPr>
        <w:t xml:space="preserve"> </w:t>
      </w:r>
      <w:r w:rsidR="005715F8" w:rsidRPr="00086486">
        <w:rPr>
          <w:rFonts w:ascii="Times New Roman" w:hAnsi="Times New Roman" w:cs="Times New Roman"/>
        </w:rPr>
        <w:t>(</w:t>
      </w:r>
      <w:r w:rsidRPr="00086486">
        <w:rPr>
          <w:rFonts w:ascii="Times New Roman" w:hAnsi="Times New Roman" w:cs="Times New Roman"/>
        </w:rPr>
        <w:t>Фамилия и инициалы уполномоченного лица</w:t>
      </w:r>
      <w:proofErr w:type="gramEnd"/>
    </w:p>
    <w:p w14:paraId="0A2A178E" w14:textId="18947F5A" w:rsidR="00086486" w:rsidRDefault="00773301" w:rsidP="00A2318B">
      <w:pPr>
        <w:pStyle w:val="ConsPlusNonformat"/>
        <w:jc w:val="both"/>
        <w:rPr>
          <w:rFonts w:ascii="Times New Roman" w:hAnsi="Times New Roman" w:cs="Times New Roman"/>
        </w:rPr>
      </w:pPr>
      <w:r w:rsidRPr="00086486">
        <w:rPr>
          <w:rFonts w:ascii="Times New Roman" w:hAnsi="Times New Roman" w:cs="Times New Roman"/>
        </w:rPr>
        <w:t xml:space="preserve">                                                                                            организации, направляющей представление на </w:t>
      </w:r>
    </w:p>
    <w:p w14:paraId="28CDA70C" w14:textId="1730A8DB" w:rsidR="00773301" w:rsidRPr="00086486" w:rsidRDefault="00086486" w:rsidP="000864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73301" w:rsidRPr="00086486">
        <w:rPr>
          <w:rFonts w:ascii="Times New Roman" w:hAnsi="Times New Roman" w:cs="Times New Roman"/>
        </w:rPr>
        <w:t>спортсмена)</w:t>
      </w:r>
    </w:p>
    <w:p w14:paraId="748E37A5" w14:textId="77777777" w:rsidR="000A3F33" w:rsidRPr="00A2318B" w:rsidRDefault="000A3F33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F9AF4D" w14:textId="77777777" w:rsidR="00773301" w:rsidRPr="00A2318B" w:rsidRDefault="00773301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C6E847" w14:textId="77777777" w:rsidR="00773301" w:rsidRPr="00A2318B" w:rsidRDefault="00773301" w:rsidP="00A231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C9B453" w14:textId="789B7511" w:rsidR="000A3F33" w:rsidRPr="00A2318B" w:rsidRDefault="000A3F33" w:rsidP="00086486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2318B">
        <w:rPr>
          <w:rFonts w:eastAsia="Times New Roman"/>
          <w:sz w:val="24"/>
          <w:szCs w:val="24"/>
          <w:lang w:eastAsia="ru-RU"/>
        </w:rPr>
        <w:t>Дата __________</w:t>
      </w:r>
    </w:p>
    <w:p w14:paraId="2D17A766" w14:textId="77777777" w:rsidR="0091766E" w:rsidRPr="00A2318B" w:rsidRDefault="0091766E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7F7DC653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172E48EE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65B07FCA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3F236477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4BD1FB47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51A1A8A9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41D03B61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6C82C5DD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6FED9004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07BAD67A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25C2C4E3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3C0805A4" w14:textId="77777777" w:rsidR="001318E3" w:rsidRPr="00A2318B" w:rsidRDefault="001318E3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p w14:paraId="4F649A98" w14:textId="77777777" w:rsidR="0001462A" w:rsidRPr="00A2318B" w:rsidRDefault="0001462A" w:rsidP="00A2318B">
      <w:pPr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</w:p>
    <w:sectPr w:rsidR="0001462A" w:rsidRPr="00A2318B" w:rsidSect="00A2318B">
      <w:pgSz w:w="11906" w:h="16838"/>
      <w:pgMar w:top="1440" w:right="1440" w:bottom="144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7485" w14:textId="77777777" w:rsidR="00A5482D" w:rsidRDefault="00A5482D" w:rsidP="00DE53B2">
      <w:r>
        <w:separator/>
      </w:r>
    </w:p>
  </w:endnote>
  <w:endnote w:type="continuationSeparator" w:id="0">
    <w:p w14:paraId="2586A103" w14:textId="77777777" w:rsidR="00A5482D" w:rsidRDefault="00A5482D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8BFF" w14:textId="77777777" w:rsidR="00A5482D" w:rsidRDefault="00A5482D" w:rsidP="00DE53B2">
      <w:r>
        <w:separator/>
      </w:r>
    </w:p>
  </w:footnote>
  <w:footnote w:type="continuationSeparator" w:id="0">
    <w:p w14:paraId="5593CFD6" w14:textId="77777777" w:rsidR="00A5482D" w:rsidRDefault="00A5482D" w:rsidP="00DE53B2">
      <w:r>
        <w:continuationSeparator/>
      </w:r>
    </w:p>
  </w:footnote>
  <w:footnote w:id="1">
    <w:p w14:paraId="1C3B40D6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2">
    <w:p w14:paraId="28331DCC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Не заполняется в МФЦ в случае предоставления в бумажном экземпляре заполненного представления </w:t>
      </w:r>
    </w:p>
  </w:footnote>
  <w:footnote w:id="3">
    <w:p w14:paraId="4C0ADC99" w14:textId="28106336" w:rsidR="00152CC9" w:rsidRDefault="00152CC9">
      <w:pPr>
        <w:pStyle w:val="af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</w:t>
      </w:r>
      <w:r w:rsidR="005715F8">
        <w:t>,</w:t>
      </w:r>
      <w:r>
        <w:t xml:space="preserve"> и </w:t>
      </w:r>
      <w:r w:rsidR="00595CDF">
        <w:t>н</w:t>
      </w:r>
      <w:r>
        <w:t xml:space="preserve">аименование общероссийской спортивной федерации.  </w:t>
      </w:r>
    </w:p>
  </w:footnote>
  <w:footnote w:id="4">
    <w:p w14:paraId="57BDA9FB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</w:t>
      </w:r>
    </w:p>
  </w:footnote>
  <w:footnote w:id="5">
    <w:p w14:paraId="222ED834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</w:t>
      </w:r>
      <w:r w:rsidR="005715F8">
        <w:t>ьные соревнования, региональные</w:t>
      </w:r>
      <w:r>
        <w:t xml:space="preserve"> или муниципальные соревнования  </w:t>
      </w:r>
    </w:p>
  </w:footnote>
  <w:footnote w:id="6">
    <w:p w14:paraId="7A290A72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дисциплину, возрастную категорию  </w:t>
      </w:r>
    </w:p>
  </w:footnote>
  <w:footnote w:id="7">
    <w:p w14:paraId="1382A32A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  <w:footnote w:id="8">
    <w:p w14:paraId="15BA3D87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9">
    <w:p w14:paraId="24D73185" w14:textId="77777777" w:rsidR="00152CC9" w:rsidRPr="000A3F33" w:rsidRDefault="00152CC9">
      <w:pPr>
        <w:pStyle w:val="af"/>
      </w:pPr>
      <w:r>
        <w:rPr>
          <w:rStyle w:val="af1"/>
        </w:rPr>
        <w:footnoteRef/>
      </w:r>
      <w:r>
        <w:t xml:space="preserve"> </w:t>
      </w:r>
      <w:r w:rsidRPr="00262BDB">
        <w:t xml:space="preserve">Не заполняется в МФЦ в случае предоставления в бумажном экземпляре заполненного </w:t>
      </w:r>
      <w:r>
        <w:t xml:space="preserve">ходатайства </w:t>
      </w:r>
    </w:p>
  </w:footnote>
  <w:footnote w:id="10">
    <w:p w14:paraId="6E938E1C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</w:t>
      </w:r>
      <w:r w:rsidR="005715F8">
        <w:t>,</w:t>
      </w:r>
      <w:r>
        <w:t xml:space="preserve"> и наименование общероссийской спортивной федерации  </w:t>
      </w:r>
    </w:p>
  </w:footnote>
  <w:footnote w:id="11">
    <w:p w14:paraId="2DBFBD5C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  </w:t>
      </w:r>
    </w:p>
  </w:footnote>
  <w:footnote w:id="12">
    <w:p w14:paraId="2FD04F8F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один или несколько статусов соревнований, в</w:t>
      </w:r>
      <w:r w:rsidR="005715F8">
        <w:t xml:space="preserve"> которых участвовал спортсмен: м</w:t>
      </w:r>
      <w:r>
        <w:t>еждународные соревнования, всероссийские или межрегионал</w:t>
      </w:r>
      <w:r w:rsidR="005715F8">
        <w:t>ьные соревнования, региональные</w:t>
      </w:r>
      <w:r>
        <w:t xml:space="preserve"> или муниципальные соревнования  </w:t>
      </w:r>
    </w:p>
  </w:footnote>
  <w:footnote w:id="13">
    <w:p w14:paraId="6588F252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  </w:t>
      </w:r>
    </w:p>
  </w:footnote>
  <w:footnote w:id="14">
    <w:p w14:paraId="51C517AB" w14:textId="77777777" w:rsidR="00152CC9" w:rsidRDefault="00152CC9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523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CE8BD5B" w14:textId="77777777" w:rsidR="00152CC9" w:rsidRPr="00A2318B" w:rsidRDefault="00152CC9">
        <w:pPr>
          <w:pStyle w:val="af2"/>
          <w:jc w:val="center"/>
          <w:rPr>
            <w:sz w:val="24"/>
            <w:szCs w:val="24"/>
          </w:rPr>
        </w:pPr>
        <w:r w:rsidRPr="00A2318B">
          <w:rPr>
            <w:sz w:val="24"/>
            <w:szCs w:val="24"/>
          </w:rPr>
          <w:fldChar w:fldCharType="begin"/>
        </w:r>
        <w:r w:rsidRPr="00A2318B">
          <w:rPr>
            <w:sz w:val="24"/>
            <w:szCs w:val="24"/>
          </w:rPr>
          <w:instrText>PAGE   \* MERGEFORMAT</w:instrText>
        </w:r>
        <w:r w:rsidRPr="00A2318B">
          <w:rPr>
            <w:sz w:val="24"/>
            <w:szCs w:val="24"/>
          </w:rPr>
          <w:fldChar w:fldCharType="separate"/>
        </w:r>
        <w:r w:rsidR="00775E99">
          <w:rPr>
            <w:noProof/>
            <w:sz w:val="24"/>
            <w:szCs w:val="24"/>
          </w:rPr>
          <w:t>2</w:t>
        </w:r>
        <w:r w:rsidRPr="00A2318B">
          <w:rPr>
            <w:sz w:val="24"/>
            <w:szCs w:val="24"/>
          </w:rPr>
          <w:fldChar w:fldCharType="end"/>
        </w:r>
      </w:p>
    </w:sdtContent>
  </w:sdt>
  <w:p w14:paraId="77B5054D" w14:textId="77777777" w:rsidR="00152CC9" w:rsidRDefault="00152C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17"/>
    <w:multiLevelType w:val="hybridMultilevel"/>
    <w:tmpl w:val="85989822"/>
    <w:lvl w:ilvl="0" w:tplc="014ADC5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F656AE"/>
    <w:multiLevelType w:val="hybridMultilevel"/>
    <w:tmpl w:val="3CAAD79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1462A"/>
    <w:rsid w:val="0003159F"/>
    <w:rsid w:val="000315F4"/>
    <w:rsid w:val="00031C22"/>
    <w:rsid w:val="000326C8"/>
    <w:rsid w:val="00032AE5"/>
    <w:rsid w:val="00033E62"/>
    <w:rsid w:val="00033FA2"/>
    <w:rsid w:val="000369BB"/>
    <w:rsid w:val="00036BA9"/>
    <w:rsid w:val="00041295"/>
    <w:rsid w:val="00041929"/>
    <w:rsid w:val="00052649"/>
    <w:rsid w:val="00052AB3"/>
    <w:rsid w:val="0005499B"/>
    <w:rsid w:val="00057461"/>
    <w:rsid w:val="00057E0D"/>
    <w:rsid w:val="0006075C"/>
    <w:rsid w:val="00060E70"/>
    <w:rsid w:val="00066EBF"/>
    <w:rsid w:val="000709CB"/>
    <w:rsid w:val="00071D4D"/>
    <w:rsid w:val="000722A3"/>
    <w:rsid w:val="000779F3"/>
    <w:rsid w:val="000804D2"/>
    <w:rsid w:val="000815BA"/>
    <w:rsid w:val="00086486"/>
    <w:rsid w:val="00094F1B"/>
    <w:rsid w:val="000A131D"/>
    <w:rsid w:val="000A3F33"/>
    <w:rsid w:val="000A450C"/>
    <w:rsid w:val="000A60B2"/>
    <w:rsid w:val="000A6B80"/>
    <w:rsid w:val="000A6BEF"/>
    <w:rsid w:val="000A7B89"/>
    <w:rsid w:val="000C3947"/>
    <w:rsid w:val="000C3D2B"/>
    <w:rsid w:val="000C51BB"/>
    <w:rsid w:val="000D0324"/>
    <w:rsid w:val="000D36C2"/>
    <w:rsid w:val="000D6AAC"/>
    <w:rsid w:val="000E05C6"/>
    <w:rsid w:val="000E1FB9"/>
    <w:rsid w:val="000E42A9"/>
    <w:rsid w:val="000E526D"/>
    <w:rsid w:val="000F5270"/>
    <w:rsid w:val="000F68FD"/>
    <w:rsid w:val="000F7EBB"/>
    <w:rsid w:val="00105E66"/>
    <w:rsid w:val="0010668F"/>
    <w:rsid w:val="00106763"/>
    <w:rsid w:val="0011070E"/>
    <w:rsid w:val="001123BE"/>
    <w:rsid w:val="00112E5F"/>
    <w:rsid w:val="0011509C"/>
    <w:rsid w:val="00116F27"/>
    <w:rsid w:val="00126DC4"/>
    <w:rsid w:val="00127766"/>
    <w:rsid w:val="001318E3"/>
    <w:rsid w:val="001373DC"/>
    <w:rsid w:val="0013767B"/>
    <w:rsid w:val="00141175"/>
    <w:rsid w:val="00141361"/>
    <w:rsid w:val="001419B4"/>
    <w:rsid w:val="00150D6E"/>
    <w:rsid w:val="00152CC9"/>
    <w:rsid w:val="0015483A"/>
    <w:rsid w:val="00154947"/>
    <w:rsid w:val="0016331F"/>
    <w:rsid w:val="00163BEB"/>
    <w:rsid w:val="001665E5"/>
    <w:rsid w:val="00181D64"/>
    <w:rsid w:val="00182CF3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A5818"/>
    <w:rsid w:val="001B03EF"/>
    <w:rsid w:val="001B19D6"/>
    <w:rsid w:val="001B3FC2"/>
    <w:rsid w:val="001C340E"/>
    <w:rsid w:val="001C51C5"/>
    <w:rsid w:val="001C5F2A"/>
    <w:rsid w:val="001C6BE8"/>
    <w:rsid w:val="001D2B41"/>
    <w:rsid w:val="001D4254"/>
    <w:rsid w:val="001D502E"/>
    <w:rsid w:val="001D6220"/>
    <w:rsid w:val="001D7568"/>
    <w:rsid w:val="001E0E79"/>
    <w:rsid w:val="001E304A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59D0"/>
    <w:rsid w:val="00205C6A"/>
    <w:rsid w:val="00205D5D"/>
    <w:rsid w:val="002104D1"/>
    <w:rsid w:val="00210795"/>
    <w:rsid w:val="002164D6"/>
    <w:rsid w:val="00216583"/>
    <w:rsid w:val="00217727"/>
    <w:rsid w:val="00222413"/>
    <w:rsid w:val="002237D4"/>
    <w:rsid w:val="00226F88"/>
    <w:rsid w:val="002342E7"/>
    <w:rsid w:val="00235695"/>
    <w:rsid w:val="00236CB0"/>
    <w:rsid w:val="00241476"/>
    <w:rsid w:val="00241705"/>
    <w:rsid w:val="00243FA7"/>
    <w:rsid w:val="00246E47"/>
    <w:rsid w:val="00246E5F"/>
    <w:rsid w:val="00250DA5"/>
    <w:rsid w:val="0025337B"/>
    <w:rsid w:val="00256969"/>
    <w:rsid w:val="00260589"/>
    <w:rsid w:val="00262BDB"/>
    <w:rsid w:val="002641FD"/>
    <w:rsid w:val="00264A22"/>
    <w:rsid w:val="00264D54"/>
    <w:rsid w:val="00265044"/>
    <w:rsid w:val="0027203C"/>
    <w:rsid w:val="002811C5"/>
    <w:rsid w:val="00284EA9"/>
    <w:rsid w:val="00291F83"/>
    <w:rsid w:val="00292EB1"/>
    <w:rsid w:val="002963E0"/>
    <w:rsid w:val="00296957"/>
    <w:rsid w:val="002A170D"/>
    <w:rsid w:val="002A3CF2"/>
    <w:rsid w:val="002A4671"/>
    <w:rsid w:val="002A4D11"/>
    <w:rsid w:val="002A59F1"/>
    <w:rsid w:val="002A6508"/>
    <w:rsid w:val="002A663B"/>
    <w:rsid w:val="002B019A"/>
    <w:rsid w:val="002B11B8"/>
    <w:rsid w:val="002B1D09"/>
    <w:rsid w:val="002B2D9E"/>
    <w:rsid w:val="002B314C"/>
    <w:rsid w:val="002B3C89"/>
    <w:rsid w:val="002B6DE4"/>
    <w:rsid w:val="002C1A98"/>
    <w:rsid w:val="002C4988"/>
    <w:rsid w:val="002C5661"/>
    <w:rsid w:val="002E5DFC"/>
    <w:rsid w:val="002F09D0"/>
    <w:rsid w:val="002F0DA5"/>
    <w:rsid w:val="002F3050"/>
    <w:rsid w:val="002F42E3"/>
    <w:rsid w:val="002F5649"/>
    <w:rsid w:val="002F589C"/>
    <w:rsid w:val="002F5EAE"/>
    <w:rsid w:val="002F662B"/>
    <w:rsid w:val="002F6639"/>
    <w:rsid w:val="00300863"/>
    <w:rsid w:val="0030094E"/>
    <w:rsid w:val="00300A95"/>
    <w:rsid w:val="00301963"/>
    <w:rsid w:val="0030198C"/>
    <w:rsid w:val="00303286"/>
    <w:rsid w:val="0030343B"/>
    <w:rsid w:val="003066F5"/>
    <w:rsid w:val="00312BEE"/>
    <w:rsid w:val="00313046"/>
    <w:rsid w:val="00315415"/>
    <w:rsid w:val="00315A87"/>
    <w:rsid w:val="0031605C"/>
    <w:rsid w:val="00316146"/>
    <w:rsid w:val="00316A47"/>
    <w:rsid w:val="0031761E"/>
    <w:rsid w:val="003229D4"/>
    <w:rsid w:val="00323411"/>
    <w:rsid w:val="003254C9"/>
    <w:rsid w:val="00331C6C"/>
    <w:rsid w:val="0033264C"/>
    <w:rsid w:val="00332B51"/>
    <w:rsid w:val="00333E44"/>
    <w:rsid w:val="00334763"/>
    <w:rsid w:val="003378BC"/>
    <w:rsid w:val="00340ABD"/>
    <w:rsid w:val="00340D00"/>
    <w:rsid w:val="00341B2D"/>
    <w:rsid w:val="00352110"/>
    <w:rsid w:val="0035485A"/>
    <w:rsid w:val="00356C4D"/>
    <w:rsid w:val="00357A60"/>
    <w:rsid w:val="00360A14"/>
    <w:rsid w:val="003620A1"/>
    <w:rsid w:val="0036461C"/>
    <w:rsid w:val="00365036"/>
    <w:rsid w:val="00371497"/>
    <w:rsid w:val="00374D73"/>
    <w:rsid w:val="003771FC"/>
    <w:rsid w:val="00380181"/>
    <w:rsid w:val="00380D3B"/>
    <w:rsid w:val="0038139A"/>
    <w:rsid w:val="00381E3D"/>
    <w:rsid w:val="00385F9B"/>
    <w:rsid w:val="0038626D"/>
    <w:rsid w:val="0038793A"/>
    <w:rsid w:val="0039108D"/>
    <w:rsid w:val="00392173"/>
    <w:rsid w:val="00393831"/>
    <w:rsid w:val="003950BD"/>
    <w:rsid w:val="003A10D8"/>
    <w:rsid w:val="003B0624"/>
    <w:rsid w:val="003B0891"/>
    <w:rsid w:val="003B1124"/>
    <w:rsid w:val="003B257E"/>
    <w:rsid w:val="003B3DCA"/>
    <w:rsid w:val="003B41D4"/>
    <w:rsid w:val="003B647C"/>
    <w:rsid w:val="003B7FE4"/>
    <w:rsid w:val="003C09E8"/>
    <w:rsid w:val="003C3096"/>
    <w:rsid w:val="003C4E15"/>
    <w:rsid w:val="003D1334"/>
    <w:rsid w:val="003D2ED6"/>
    <w:rsid w:val="003E0FC7"/>
    <w:rsid w:val="003E59CB"/>
    <w:rsid w:val="003F0F54"/>
    <w:rsid w:val="003F11C2"/>
    <w:rsid w:val="003F51C5"/>
    <w:rsid w:val="003F6792"/>
    <w:rsid w:val="004018F1"/>
    <w:rsid w:val="004045D9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0EAB"/>
    <w:rsid w:val="004318EE"/>
    <w:rsid w:val="004340BA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70A67"/>
    <w:rsid w:val="004717F3"/>
    <w:rsid w:val="004729CC"/>
    <w:rsid w:val="004749CB"/>
    <w:rsid w:val="004750B6"/>
    <w:rsid w:val="00477641"/>
    <w:rsid w:val="00477AE2"/>
    <w:rsid w:val="0048201B"/>
    <w:rsid w:val="004828BB"/>
    <w:rsid w:val="0048563B"/>
    <w:rsid w:val="00487496"/>
    <w:rsid w:val="00490EB0"/>
    <w:rsid w:val="00492AC7"/>
    <w:rsid w:val="00497BE2"/>
    <w:rsid w:val="004B1125"/>
    <w:rsid w:val="004B201E"/>
    <w:rsid w:val="004B3255"/>
    <w:rsid w:val="004C1552"/>
    <w:rsid w:val="004C32CD"/>
    <w:rsid w:val="004D3E3B"/>
    <w:rsid w:val="004D5402"/>
    <w:rsid w:val="004D5652"/>
    <w:rsid w:val="004D6764"/>
    <w:rsid w:val="004D7262"/>
    <w:rsid w:val="004D7E83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1333"/>
    <w:rsid w:val="00525769"/>
    <w:rsid w:val="00526620"/>
    <w:rsid w:val="00531BF1"/>
    <w:rsid w:val="00533983"/>
    <w:rsid w:val="005342CC"/>
    <w:rsid w:val="00540451"/>
    <w:rsid w:val="00540A4D"/>
    <w:rsid w:val="005420B6"/>
    <w:rsid w:val="00542DB6"/>
    <w:rsid w:val="005435E2"/>
    <w:rsid w:val="005449DE"/>
    <w:rsid w:val="00551742"/>
    <w:rsid w:val="005562D8"/>
    <w:rsid w:val="005604C8"/>
    <w:rsid w:val="00560A35"/>
    <w:rsid w:val="00561E94"/>
    <w:rsid w:val="005620C7"/>
    <w:rsid w:val="00563533"/>
    <w:rsid w:val="00565DE9"/>
    <w:rsid w:val="00566C6D"/>
    <w:rsid w:val="005679CA"/>
    <w:rsid w:val="0057026E"/>
    <w:rsid w:val="005715F8"/>
    <w:rsid w:val="005746E9"/>
    <w:rsid w:val="00574972"/>
    <w:rsid w:val="005812D0"/>
    <w:rsid w:val="00581B93"/>
    <w:rsid w:val="005823E7"/>
    <w:rsid w:val="0059507B"/>
    <w:rsid w:val="005950CA"/>
    <w:rsid w:val="00595160"/>
    <w:rsid w:val="00595CDF"/>
    <w:rsid w:val="005971B1"/>
    <w:rsid w:val="005975B9"/>
    <w:rsid w:val="005A0205"/>
    <w:rsid w:val="005A0B91"/>
    <w:rsid w:val="005A10A4"/>
    <w:rsid w:val="005A1B37"/>
    <w:rsid w:val="005A3916"/>
    <w:rsid w:val="005A450B"/>
    <w:rsid w:val="005A5BC6"/>
    <w:rsid w:val="005A5E08"/>
    <w:rsid w:val="005A7F20"/>
    <w:rsid w:val="005B0842"/>
    <w:rsid w:val="005B6438"/>
    <w:rsid w:val="005C0686"/>
    <w:rsid w:val="005C0FA8"/>
    <w:rsid w:val="005C29AD"/>
    <w:rsid w:val="005C6591"/>
    <w:rsid w:val="005C7E35"/>
    <w:rsid w:val="005D4FD1"/>
    <w:rsid w:val="005D5A0E"/>
    <w:rsid w:val="005D7355"/>
    <w:rsid w:val="005E0E4C"/>
    <w:rsid w:val="005E17D3"/>
    <w:rsid w:val="005E2378"/>
    <w:rsid w:val="005E2ABA"/>
    <w:rsid w:val="005F2EA6"/>
    <w:rsid w:val="005F49AE"/>
    <w:rsid w:val="005F6E6E"/>
    <w:rsid w:val="005F7F6C"/>
    <w:rsid w:val="006004DE"/>
    <w:rsid w:val="00600F31"/>
    <w:rsid w:val="00602F42"/>
    <w:rsid w:val="00603843"/>
    <w:rsid w:val="00603DF2"/>
    <w:rsid w:val="00605656"/>
    <w:rsid w:val="00607090"/>
    <w:rsid w:val="006108FF"/>
    <w:rsid w:val="00610C59"/>
    <w:rsid w:val="00614B3A"/>
    <w:rsid w:val="006178F5"/>
    <w:rsid w:val="00622162"/>
    <w:rsid w:val="00627A6E"/>
    <w:rsid w:val="006302B3"/>
    <w:rsid w:val="00630EBE"/>
    <w:rsid w:val="00631087"/>
    <w:rsid w:val="00634759"/>
    <w:rsid w:val="00636B49"/>
    <w:rsid w:val="0064024D"/>
    <w:rsid w:val="006430F1"/>
    <w:rsid w:val="00643BDE"/>
    <w:rsid w:val="00643C20"/>
    <w:rsid w:val="00644265"/>
    <w:rsid w:val="00644E0D"/>
    <w:rsid w:val="00644E2B"/>
    <w:rsid w:val="00645BE0"/>
    <w:rsid w:val="00645EEE"/>
    <w:rsid w:val="006465E6"/>
    <w:rsid w:val="00654893"/>
    <w:rsid w:val="00660A40"/>
    <w:rsid w:val="00660AB6"/>
    <w:rsid w:val="00660B71"/>
    <w:rsid w:val="00663FD6"/>
    <w:rsid w:val="00666E5E"/>
    <w:rsid w:val="00666ED2"/>
    <w:rsid w:val="006720D0"/>
    <w:rsid w:val="00673FAA"/>
    <w:rsid w:val="006745F5"/>
    <w:rsid w:val="006756EE"/>
    <w:rsid w:val="0068548E"/>
    <w:rsid w:val="00685D55"/>
    <w:rsid w:val="00687AD7"/>
    <w:rsid w:val="00692ED1"/>
    <w:rsid w:val="006932D2"/>
    <w:rsid w:val="0069590F"/>
    <w:rsid w:val="006A1AD3"/>
    <w:rsid w:val="006A2A7E"/>
    <w:rsid w:val="006A4A37"/>
    <w:rsid w:val="006A643B"/>
    <w:rsid w:val="006A64DD"/>
    <w:rsid w:val="006A7F00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99B"/>
    <w:rsid w:val="006D7BA9"/>
    <w:rsid w:val="006E4429"/>
    <w:rsid w:val="006E5CEE"/>
    <w:rsid w:val="006E6528"/>
    <w:rsid w:val="006E705A"/>
    <w:rsid w:val="006E76D5"/>
    <w:rsid w:val="006F3D94"/>
    <w:rsid w:val="006F434B"/>
    <w:rsid w:val="006F6D99"/>
    <w:rsid w:val="007033E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40193"/>
    <w:rsid w:val="007417DF"/>
    <w:rsid w:val="00743EA0"/>
    <w:rsid w:val="007460BC"/>
    <w:rsid w:val="00746A63"/>
    <w:rsid w:val="007473BF"/>
    <w:rsid w:val="00752019"/>
    <w:rsid w:val="00754CD0"/>
    <w:rsid w:val="00756F79"/>
    <w:rsid w:val="00757534"/>
    <w:rsid w:val="00757933"/>
    <w:rsid w:val="00761852"/>
    <w:rsid w:val="00762045"/>
    <w:rsid w:val="0076345F"/>
    <w:rsid w:val="007653CE"/>
    <w:rsid w:val="007658B8"/>
    <w:rsid w:val="00766ADB"/>
    <w:rsid w:val="007670BA"/>
    <w:rsid w:val="007679E9"/>
    <w:rsid w:val="00767B41"/>
    <w:rsid w:val="007722A5"/>
    <w:rsid w:val="00772335"/>
    <w:rsid w:val="00773301"/>
    <w:rsid w:val="00775E99"/>
    <w:rsid w:val="00775FF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11FD"/>
    <w:rsid w:val="007A216E"/>
    <w:rsid w:val="007A4194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2820"/>
    <w:rsid w:val="007D385A"/>
    <w:rsid w:val="007D63E3"/>
    <w:rsid w:val="007E24F7"/>
    <w:rsid w:val="007E2B28"/>
    <w:rsid w:val="007F0241"/>
    <w:rsid w:val="007F2C42"/>
    <w:rsid w:val="007F33F2"/>
    <w:rsid w:val="007F4D78"/>
    <w:rsid w:val="007F771C"/>
    <w:rsid w:val="00800CB0"/>
    <w:rsid w:val="0080175D"/>
    <w:rsid w:val="00803117"/>
    <w:rsid w:val="008051CB"/>
    <w:rsid w:val="00806D11"/>
    <w:rsid w:val="0080740C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204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3D81"/>
    <w:rsid w:val="00865BBC"/>
    <w:rsid w:val="00865C56"/>
    <w:rsid w:val="008662ED"/>
    <w:rsid w:val="00867F92"/>
    <w:rsid w:val="00873D2A"/>
    <w:rsid w:val="00874C02"/>
    <w:rsid w:val="00876AF7"/>
    <w:rsid w:val="00877064"/>
    <w:rsid w:val="008777CD"/>
    <w:rsid w:val="00881230"/>
    <w:rsid w:val="00890EA3"/>
    <w:rsid w:val="00891532"/>
    <w:rsid w:val="0089227C"/>
    <w:rsid w:val="008934C2"/>
    <w:rsid w:val="0089360A"/>
    <w:rsid w:val="00896EE7"/>
    <w:rsid w:val="00897D2A"/>
    <w:rsid w:val="008A126E"/>
    <w:rsid w:val="008A4CBF"/>
    <w:rsid w:val="008A6577"/>
    <w:rsid w:val="008A6CA6"/>
    <w:rsid w:val="008A70E4"/>
    <w:rsid w:val="008B0A2F"/>
    <w:rsid w:val="008B2714"/>
    <w:rsid w:val="008B428C"/>
    <w:rsid w:val="008B481F"/>
    <w:rsid w:val="008B50D0"/>
    <w:rsid w:val="008B72E6"/>
    <w:rsid w:val="008B7F76"/>
    <w:rsid w:val="008C284E"/>
    <w:rsid w:val="008C32B6"/>
    <w:rsid w:val="008C571E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4050"/>
    <w:rsid w:val="00926EED"/>
    <w:rsid w:val="0093075A"/>
    <w:rsid w:val="0093168A"/>
    <w:rsid w:val="00934A3B"/>
    <w:rsid w:val="00934D67"/>
    <w:rsid w:val="0094431C"/>
    <w:rsid w:val="00947B27"/>
    <w:rsid w:val="00952A09"/>
    <w:rsid w:val="009534A4"/>
    <w:rsid w:val="0095616E"/>
    <w:rsid w:val="00957341"/>
    <w:rsid w:val="00960E3A"/>
    <w:rsid w:val="00961A7D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84DEE"/>
    <w:rsid w:val="00984F2A"/>
    <w:rsid w:val="0098528B"/>
    <w:rsid w:val="00986700"/>
    <w:rsid w:val="00987B27"/>
    <w:rsid w:val="00990F17"/>
    <w:rsid w:val="00991706"/>
    <w:rsid w:val="00993891"/>
    <w:rsid w:val="009958F0"/>
    <w:rsid w:val="0099665D"/>
    <w:rsid w:val="00997DCC"/>
    <w:rsid w:val="009A0E11"/>
    <w:rsid w:val="009A1149"/>
    <w:rsid w:val="009A361F"/>
    <w:rsid w:val="009A3A68"/>
    <w:rsid w:val="009A7772"/>
    <w:rsid w:val="009B1C8B"/>
    <w:rsid w:val="009B4F9A"/>
    <w:rsid w:val="009C74A5"/>
    <w:rsid w:val="009D1523"/>
    <w:rsid w:val="009D2224"/>
    <w:rsid w:val="009D2676"/>
    <w:rsid w:val="009D2B0D"/>
    <w:rsid w:val="009D3BF3"/>
    <w:rsid w:val="009D6176"/>
    <w:rsid w:val="009D69C1"/>
    <w:rsid w:val="009D7675"/>
    <w:rsid w:val="009D7A16"/>
    <w:rsid w:val="009D7CD6"/>
    <w:rsid w:val="009E2B24"/>
    <w:rsid w:val="009E3439"/>
    <w:rsid w:val="009E5FE4"/>
    <w:rsid w:val="009E7BE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AB2"/>
    <w:rsid w:val="00A12C17"/>
    <w:rsid w:val="00A139AE"/>
    <w:rsid w:val="00A21362"/>
    <w:rsid w:val="00A2318B"/>
    <w:rsid w:val="00A248E2"/>
    <w:rsid w:val="00A278C4"/>
    <w:rsid w:val="00A30431"/>
    <w:rsid w:val="00A314FE"/>
    <w:rsid w:val="00A31C7C"/>
    <w:rsid w:val="00A37737"/>
    <w:rsid w:val="00A40DBF"/>
    <w:rsid w:val="00A42F78"/>
    <w:rsid w:val="00A43382"/>
    <w:rsid w:val="00A43ABF"/>
    <w:rsid w:val="00A462DF"/>
    <w:rsid w:val="00A505ED"/>
    <w:rsid w:val="00A53021"/>
    <w:rsid w:val="00A5482D"/>
    <w:rsid w:val="00A5646D"/>
    <w:rsid w:val="00A574F6"/>
    <w:rsid w:val="00A62524"/>
    <w:rsid w:val="00A631E9"/>
    <w:rsid w:val="00A6483F"/>
    <w:rsid w:val="00A6526F"/>
    <w:rsid w:val="00A70A45"/>
    <w:rsid w:val="00A7132F"/>
    <w:rsid w:val="00A7436E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FCB"/>
    <w:rsid w:val="00AB6167"/>
    <w:rsid w:val="00AB630A"/>
    <w:rsid w:val="00AB6470"/>
    <w:rsid w:val="00AC237C"/>
    <w:rsid w:val="00AC3986"/>
    <w:rsid w:val="00AE06C3"/>
    <w:rsid w:val="00AE0BC6"/>
    <w:rsid w:val="00AE1946"/>
    <w:rsid w:val="00AE22F5"/>
    <w:rsid w:val="00AE2E7F"/>
    <w:rsid w:val="00AE3622"/>
    <w:rsid w:val="00AE61F3"/>
    <w:rsid w:val="00AE6B88"/>
    <w:rsid w:val="00AE7E26"/>
    <w:rsid w:val="00AF0BCC"/>
    <w:rsid w:val="00AF1E34"/>
    <w:rsid w:val="00AF3B73"/>
    <w:rsid w:val="00AF7855"/>
    <w:rsid w:val="00B01B45"/>
    <w:rsid w:val="00B05282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3F95"/>
    <w:rsid w:val="00B45A6D"/>
    <w:rsid w:val="00B479DA"/>
    <w:rsid w:val="00B520ED"/>
    <w:rsid w:val="00B600F0"/>
    <w:rsid w:val="00B61160"/>
    <w:rsid w:val="00B63C92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6CE"/>
    <w:rsid w:val="00BA1C55"/>
    <w:rsid w:val="00BA5DA7"/>
    <w:rsid w:val="00BB4411"/>
    <w:rsid w:val="00BB55F8"/>
    <w:rsid w:val="00BC1788"/>
    <w:rsid w:val="00BC19A2"/>
    <w:rsid w:val="00BC20AC"/>
    <w:rsid w:val="00BD3EEA"/>
    <w:rsid w:val="00BD54BA"/>
    <w:rsid w:val="00BD5663"/>
    <w:rsid w:val="00BE20FA"/>
    <w:rsid w:val="00BE25D4"/>
    <w:rsid w:val="00BE3156"/>
    <w:rsid w:val="00BF04B3"/>
    <w:rsid w:val="00BF3C1B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153AE"/>
    <w:rsid w:val="00C20C5E"/>
    <w:rsid w:val="00C22AEA"/>
    <w:rsid w:val="00C3062E"/>
    <w:rsid w:val="00C3132F"/>
    <w:rsid w:val="00C338A3"/>
    <w:rsid w:val="00C3495C"/>
    <w:rsid w:val="00C35159"/>
    <w:rsid w:val="00C358F0"/>
    <w:rsid w:val="00C366FB"/>
    <w:rsid w:val="00C405CC"/>
    <w:rsid w:val="00C40E80"/>
    <w:rsid w:val="00C42BAF"/>
    <w:rsid w:val="00C52F88"/>
    <w:rsid w:val="00C538E1"/>
    <w:rsid w:val="00C54238"/>
    <w:rsid w:val="00C549BF"/>
    <w:rsid w:val="00C55CAC"/>
    <w:rsid w:val="00C577FF"/>
    <w:rsid w:val="00C579DA"/>
    <w:rsid w:val="00C57AC8"/>
    <w:rsid w:val="00C61F9E"/>
    <w:rsid w:val="00C64725"/>
    <w:rsid w:val="00C659C6"/>
    <w:rsid w:val="00C70F84"/>
    <w:rsid w:val="00C717B0"/>
    <w:rsid w:val="00C739CC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A6A87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023F"/>
    <w:rsid w:val="00CE2750"/>
    <w:rsid w:val="00CE6270"/>
    <w:rsid w:val="00CE725D"/>
    <w:rsid w:val="00CF398B"/>
    <w:rsid w:val="00D0555F"/>
    <w:rsid w:val="00D05BB7"/>
    <w:rsid w:val="00D07446"/>
    <w:rsid w:val="00D161C1"/>
    <w:rsid w:val="00D171B5"/>
    <w:rsid w:val="00D212B2"/>
    <w:rsid w:val="00D21DF2"/>
    <w:rsid w:val="00D242B7"/>
    <w:rsid w:val="00D245AD"/>
    <w:rsid w:val="00D308ED"/>
    <w:rsid w:val="00D32107"/>
    <w:rsid w:val="00D32162"/>
    <w:rsid w:val="00D34086"/>
    <w:rsid w:val="00D34F0E"/>
    <w:rsid w:val="00D34F85"/>
    <w:rsid w:val="00D35F27"/>
    <w:rsid w:val="00D377B7"/>
    <w:rsid w:val="00D4681F"/>
    <w:rsid w:val="00D474A8"/>
    <w:rsid w:val="00D47A20"/>
    <w:rsid w:val="00D5008A"/>
    <w:rsid w:val="00D50814"/>
    <w:rsid w:val="00D50ADA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349A"/>
    <w:rsid w:val="00D6422A"/>
    <w:rsid w:val="00D64D07"/>
    <w:rsid w:val="00D70179"/>
    <w:rsid w:val="00D7086A"/>
    <w:rsid w:val="00D72AB6"/>
    <w:rsid w:val="00D74D75"/>
    <w:rsid w:val="00D83761"/>
    <w:rsid w:val="00D84F7B"/>
    <w:rsid w:val="00D87A84"/>
    <w:rsid w:val="00D95E94"/>
    <w:rsid w:val="00D97A00"/>
    <w:rsid w:val="00DA3EE6"/>
    <w:rsid w:val="00DA7407"/>
    <w:rsid w:val="00DA7D4E"/>
    <w:rsid w:val="00DB2769"/>
    <w:rsid w:val="00DB2CFF"/>
    <w:rsid w:val="00DC0B82"/>
    <w:rsid w:val="00DC14A1"/>
    <w:rsid w:val="00DC4B87"/>
    <w:rsid w:val="00DD0FF2"/>
    <w:rsid w:val="00DD6848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0F6C"/>
    <w:rsid w:val="00E12271"/>
    <w:rsid w:val="00E136EF"/>
    <w:rsid w:val="00E169AC"/>
    <w:rsid w:val="00E17EDB"/>
    <w:rsid w:val="00E2120D"/>
    <w:rsid w:val="00E253BA"/>
    <w:rsid w:val="00E25E1C"/>
    <w:rsid w:val="00E272E5"/>
    <w:rsid w:val="00E30CBB"/>
    <w:rsid w:val="00E317D4"/>
    <w:rsid w:val="00E37059"/>
    <w:rsid w:val="00E4077A"/>
    <w:rsid w:val="00E40898"/>
    <w:rsid w:val="00E413FB"/>
    <w:rsid w:val="00E50088"/>
    <w:rsid w:val="00E51289"/>
    <w:rsid w:val="00E51B17"/>
    <w:rsid w:val="00E5369F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74E4A"/>
    <w:rsid w:val="00E756FD"/>
    <w:rsid w:val="00E801CD"/>
    <w:rsid w:val="00E8027B"/>
    <w:rsid w:val="00E83255"/>
    <w:rsid w:val="00E833F0"/>
    <w:rsid w:val="00E873BB"/>
    <w:rsid w:val="00E91103"/>
    <w:rsid w:val="00EA0185"/>
    <w:rsid w:val="00EA04C0"/>
    <w:rsid w:val="00EA0CAD"/>
    <w:rsid w:val="00EA2C44"/>
    <w:rsid w:val="00EA31C8"/>
    <w:rsid w:val="00EA3252"/>
    <w:rsid w:val="00EB3499"/>
    <w:rsid w:val="00EB4309"/>
    <w:rsid w:val="00EB59EC"/>
    <w:rsid w:val="00EB7C16"/>
    <w:rsid w:val="00EC2D3C"/>
    <w:rsid w:val="00EC522D"/>
    <w:rsid w:val="00EC544D"/>
    <w:rsid w:val="00EC6C30"/>
    <w:rsid w:val="00EC78BA"/>
    <w:rsid w:val="00ED0A61"/>
    <w:rsid w:val="00ED108A"/>
    <w:rsid w:val="00ED5312"/>
    <w:rsid w:val="00ED68A5"/>
    <w:rsid w:val="00ED7C10"/>
    <w:rsid w:val="00EE1F38"/>
    <w:rsid w:val="00EE1FD5"/>
    <w:rsid w:val="00EE37CA"/>
    <w:rsid w:val="00EE494C"/>
    <w:rsid w:val="00EE7737"/>
    <w:rsid w:val="00EF0C0C"/>
    <w:rsid w:val="00EF0CBE"/>
    <w:rsid w:val="00EF2187"/>
    <w:rsid w:val="00EF2439"/>
    <w:rsid w:val="00EF2539"/>
    <w:rsid w:val="00EF4A6C"/>
    <w:rsid w:val="00EF5751"/>
    <w:rsid w:val="00F0233E"/>
    <w:rsid w:val="00F02741"/>
    <w:rsid w:val="00F03241"/>
    <w:rsid w:val="00F0489C"/>
    <w:rsid w:val="00F105A4"/>
    <w:rsid w:val="00F12061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5783B"/>
    <w:rsid w:val="00F63F58"/>
    <w:rsid w:val="00F740E7"/>
    <w:rsid w:val="00F760AD"/>
    <w:rsid w:val="00F82A3E"/>
    <w:rsid w:val="00F8531D"/>
    <w:rsid w:val="00F8720C"/>
    <w:rsid w:val="00F878E2"/>
    <w:rsid w:val="00F9183A"/>
    <w:rsid w:val="00F9390F"/>
    <w:rsid w:val="00F93C87"/>
    <w:rsid w:val="00F95E13"/>
    <w:rsid w:val="00FA06E7"/>
    <w:rsid w:val="00FA3130"/>
    <w:rsid w:val="00FA4182"/>
    <w:rsid w:val="00FA63A6"/>
    <w:rsid w:val="00FB092F"/>
    <w:rsid w:val="00FB1575"/>
    <w:rsid w:val="00FB272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6AF7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14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045A-106D-436C-8078-E58EE3C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11870</Words>
  <Characters>67664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Морозова Ольга Олеговна</cp:lastModifiedBy>
  <cp:revision>2</cp:revision>
  <cp:lastPrinted>2023-10-25T06:29:00Z</cp:lastPrinted>
  <dcterms:created xsi:type="dcterms:W3CDTF">2023-10-25T14:59:00Z</dcterms:created>
  <dcterms:modified xsi:type="dcterms:W3CDTF">2023-10-25T14:59:00Z</dcterms:modified>
</cp:coreProperties>
</file>